
<file path=[Content_Types].xml><?xml version="1.0" encoding="utf-8"?>
<Types xmlns="http://schemas.openxmlformats.org/package/2006/content-types">
  <Default ContentType="image/jpeg" Extension="jpeg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7841" w:hAnchor="page" w:vAnchor="page" w:x="285" w:y="13543"/>
        <w:widowControl w:val="off"/>
        <w:autoSpaceDE w:val="off"/>
        <w:autoSpaceDN w:val="off"/>
        <w:spacing w:before="0" w:after="0" w:line="210" w:lineRule="exact"/>
        <w:ind w:left="0" w:right="0" w:first-line="0"/>
        <w:jc w:val="left"/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 xml:space="preserve">financial accounting standards provided pursuant to Section 13(a) of the Exchange Act. </w:t>
      </w:r>
      <w:r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  <w:t>☐</w:t>
      </w:r>
    </w:p>
    <w:p>
      <w:pPr>
        <w:pStyle w:val="Normal"/>
        <w:framePr w:w="14196" w:hAnchor="page" w:vAnchor="page" w:x="285" w:y="133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If an emerging growth company, indicate by check mark if the registrant has elected not to use the extended transition period for complying with any new or revised</w:t>
      </w:r>
    </w:p>
    <w:p>
      <w:pPr>
        <w:pStyle w:val="Normal"/>
        <w:framePr w:w="2733" w:hAnchor="page" w:vAnchor="page" w:x="285" w:y="13033"/>
        <w:widowControl w:val="off"/>
        <w:autoSpaceDE w:val="off"/>
        <w:autoSpaceDN w:val="off"/>
        <w:spacing w:before="0" w:after="0" w:line="210" w:lineRule="exact"/>
        <w:ind w:left="0" w:right="0" w:first-line="0"/>
        <w:jc w:val="left"/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 xml:space="preserve">Emerging growth company </w:t>
      </w:r>
      <w:r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  <w:t>☐</w:t>
      </w:r>
    </w:p>
    <w:p>
      <w:pPr>
        <w:pStyle w:val="Normal"/>
        <w:framePr w:w="6494" w:hAnchor="page" w:vAnchor="page" w:x="285" w:y="12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12b-2 of the Securities Exchange Act of 1934 (§240.12b-2 of this chapter).</w:t>
      </w:r>
    </w:p>
    <w:p>
      <w:pPr>
        <w:pStyle w:val="Normal"/>
        <w:framePr w:w="14196" w:hAnchor="page" w:vAnchor="page" w:x="285" w:y="125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Indicate by check mark whether the registrant is an emerging growth company as defined in Rule 405 of the Securities Act of 1933 (§230.405 of this chapter) or Rule</w:t>
      </w:r>
    </w:p>
    <w:p>
      <w:pPr>
        <w:pStyle w:val="Normal"/>
        <w:framePr w:w="10109" w:hAnchor="page" w:vAnchor="page" w:x="285" w:y="11968"/>
        <w:widowControl w:val="off"/>
        <w:autoSpaceDE w:val="off"/>
        <w:autoSpaceDN w:val="off"/>
        <w:spacing w:before="0" w:after="0" w:line="21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  <w:t>☐</w:t>
      </w: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 xml:space="preserve">    </w:t>
      </w: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Pre-commencement communications pursuant to Rule 13e-4(c) under the Exchange Act (17 CFR 240.13e-4(c))</w:t>
      </w:r>
    </w:p>
    <w:p>
      <w:pPr>
        <w:pStyle w:val="Normal"/>
        <w:framePr w:w="10131" w:hAnchor="page" w:vAnchor="page" w:x="285" w:y="11518"/>
        <w:widowControl w:val="off"/>
        <w:autoSpaceDE w:val="off"/>
        <w:autoSpaceDN w:val="off"/>
        <w:spacing w:before="0" w:after="0" w:line="21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  <w:t>☐</w:t>
      </w: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 xml:space="preserve">    </w:t>
      </w: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Pre-commencement communications pursuant to Rule 14d-2(b) under the Exchange Act (17 CFR 240.14d-2(b))</w:t>
      </w:r>
    </w:p>
    <w:p>
      <w:pPr>
        <w:pStyle w:val="Normal"/>
        <w:framePr w:w="8212" w:hAnchor="page" w:vAnchor="page" w:x="285" w:y="11068"/>
        <w:widowControl w:val="off"/>
        <w:autoSpaceDE w:val="off"/>
        <w:autoSpaceDN w:val="off"/>
        <w:spacing w:before="0" w:after="0" w:line="21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  <w:t>☐</w:t>
      </w: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 xml:space="preserve">    </w:t>
      </w: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Soliciting material pursuant to Rule 14a-12 under the Exchange Act (17 CFR 240.14a-12)</w:t>
      </w:r>
    </w:p>
    <w:p>
      <w:pPr>
        <w:pStyle w:val="Normal"/>
        <w:framePr w:w="8187" w:hAnchor="page" w:vAnchor="page" w:x="285" w:y="10603"/>
        <w:widowControl w:val="off"/>
        <w:autoSpaceDE w:val="off"/>
        <w:autoSpaceDN w:val="off"/>
        <w:spacing w:before="0" w:after="0" w:line="21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DAAAAA+DejaVuSans" w:hAnsi="DAAAAA+DejaVuSans" w:fareast="DAAAAA+DejaVuSans" w:cs="DAAAAA+DejaVuSans"/>
          <w:color w:val="000000"/>
          <w:w w:val="100"/>
          <w:sz w:val="18"/>
          <w:szCs w:val="18"/>
        </w:rPr>
        <w:t>☐</w:t>
      </w: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 xml:space="preserve">    </w:t>
      </w: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Written communications pursuant to Rule 425 under the Securities Act (17 CFR 230.425)</w:t>
      </w:r>
    </w:p>
    <w:p>
      <w:pPr>
        <w:pStyle w:val="Normal"/>
        <w:framePr w:w="14117" w:hAnchor="page" w:vAnchor="page" w:x="285" w:y="10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Check the appropriate box below if the Form 8-K filing is intended to simultaneously satisfy the filing obligation of the registrant under any of the following provisions:</w:t>
      </w:r>
    </w:p>
    <w:p>
      <w:pPr>
        <w:pStyle w:val="Normal"/>
        <w:framePr w:w="6015" w:hAnchor="page" w:vAnchor="page" w:x="3694" w:y="95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 xml:space="preserve">Securities registered pursuant to Section 12(g) of the Act: </w:t>
      </w: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None.</w:t>
      </w:r>
    </w:p>
    <w:p>
      <w:pPr>
        <w:pStyle w:val="Normal"/>
        <w:framePr w:w="3849" w:hAnchor="page" w:vAnchor="page" w:x="1127" w:y="9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Ordinary shares, $1.00 par value per share</w:t>
      </w:r>
    </w:p>
    <w:p>
      <w:pPr>
        <w:pStyle w:val="Normal"/>
        <w:framePr w:w="480" w:hAnchor="page" w:vAnchor="page" w:x="5998" w:y="9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FTI</w:t>
      </w:r>
    </w:p>
    <w:p>
      <w:pPr>
        <w:pStyle w:val="Normal"/>
        <w:framePr w:w="2442" w:hAnchor="page" w:vAnchor="page" w:x="8649" w:y="9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New York Stock Exchange</w:t>
      </w:r>
    </w:p>
    <w:p>
      <w:pPr>
        <w:pStyle w:val="Normal"/>
        <w:framePr w:w="1894" w:hAnchor="page" w:vAnchor="page" w:x="1942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Title of Each Class</w:t>
      </w:r>
    </w:p>
    <w:p>
      <w:pPr>
        <w:pStyle w:val="Normal"/>
        <w:framePr w:w="1631" w:hAnchor="page" w:vAnchor="page" w:x="5518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Trading Symbol</w:t>
      </w:r>
    </w:p>
    <w:p>
      <w:pPr>
        <w:pStyle w:val="Normal"/>
        <w:framePr w:w="4381" w:hAnchor="page" w:vAnchor="page" w:x="7841" w:y="90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Name of Each Exchange on Which Registered</w:t>
      </w:r>
    </w:p>
    <w:p>
      <w:pPr>
        <w:pStyle w:val="Normal"/>
        <w:framePr w:w="5450" w:hAnchor="page" w:vAnchor="page" w:x="3929" w:y="8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Securities registered pursuant to Section 12(b) of the Act:</w:t>
      </w:r>
    </w:p>
    <w:p>
      <w:pPr>
        <w:pStyle w:val="Normal"/>
        <w:framePr w:w="5953" w:hAnchor="page" w:vAnchor="page" w:x="3720" w:y="84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______________________________________________________</w:t>
      </w:r>
    </w:p>
    <w:p>
      <w:pPr>
        <w:pStyle w:val="Normal"/>
        <w:framePr w:w="5437" w:hAnchor="page" w:vAnchor="page" w:x="3934" w:y="83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(Former name or former address, if changed since last report)</w:t>
      </w:r>
    </w:p>
    <w:p>
      <w:pPr>
        <w:pStyle w:val="Normal"/>
        <w:framePr w:w="1503" w:hAnchor="page" w:vAnchor="page" w:x="5574" w:y="81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Not applicable</w:t>
      </w:r>
    </w:p>
    <w:p>
      <w:pPr>
        <w:pStyle w:val="Normal"/>
        <w:framePr w:w="4686" w:hAnchor="page" w:vAnchor="page" w:x="4248" w:y="76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(Registrant's telephone number, including area code)</w:t>
      </w:r>
    </w:p>
    <w:p>
      <w:pPr>
        <w:pStyle w:val="Normal"/>
        <w:framePr w:w="2075" w:hAnchor="page" w:vAnchor="page" w:x="5355" w:y="73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+1 281-591-4000</w:t>
      </w:r>
    </w:p>
    <w:p>
      <w:pPr>
        <w:pStyle w:val="Normal"/>
        <w:framePr w:w="3376" w:hAnchor="page" w:vAnchor="page" w:x="826" w:y="6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(Address of principal executive office)</w:t>
      </w:r>
    </w:p>
    <w:p>
      <w:pPr>
        <w:pStyle w:val="Normal"/>
        <w:framePr w:w="1098" w:hAnchor="page" w:vAnchor="page" w:x="9702" w:y="69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(Zip Code)</w:t>
      </w:r>
    </w:p>
    <w:p>
      <w:pPr>
        <w:pStyle w:val="Normal"/>
        <w:framePr w:w="2455" w:hAnchor="page" w:vAnchor="page" w:x="1209" w:y="67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United States of America</w:t>
      </w:r>
    </w:p>
    <w:p>
      <w:pPr>
        <w:pStyle w:val="Normal"/>
        <w:framePr w:w="817" w:hAnchor="page" w:vAnchor="page" w:x="9830" w:y="67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77044</w:t>
      </w:r>
    </w:p>
    <w:p>
      <w:pPr>
        <w:pStyle w:val="Normal"/>
        <w:framePr w:w="1606" w:hAnchor="page" w:vAnchor="page" w:x="1563" w:y="648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Houston, Texas</w:t>
      </w:r>
    </w:p>
    <w:p>
      <w:pPr>
        <w:pStyle w:val="Normal"/>
        <w:framePr w:w="1802" w:hAnchor="page" w:vAnchor="page" w:x="1482" w:y="62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One Subsea Lane</w:t>
      </w:r>
    </w:p>
    <w:p>
      <w:pPr>
        <w:pStyle w:val="Normal"/>
        <w:framePr w:w="3817" w:hAnchor="page" w:vAnchor="page" w:x="640" w:y="5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(State or other jurisdiction of incorporation)</w:t>
      </w:r>
    </w:p>
    <w:p>
      <w:pPr>
        <w:pStyle w:val="Normal"/>
        <w:framePr w:w="2473" w:hAnchor="page" w:vAnchor="page" w:x="5170" w:y="5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(Commission File Number)</w:t>
      </w:r>
    </w:p>
    <w:p>
      <w:pPr>
        <w:pStyle w:val="Normal"/>
        <w:framePr w:w="3145" w:hAnchor="page" w:vAnchor="page" w:x="8859" w:y="560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(I.R.S. Employer Identification No.)</w:t>
      </w:r>
    </w:p>
    <w:p>
      <w:pPr>
        <w:pStyle w:val="Normal"/>
        <w:framePr w:w="2188" w:hAnchor="page" w:vAnchor="page" w:x="1329" w:y="53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England and Wales</w:t>
      </w:r>
    </w:p>
    <w:p>
      <w:pPr>
        <w:pStyle w:val="Normal"/>
        <w:framePr w:w="1249" w:hAnchor="page" w:vAnchor="page" w:x="5690" w:y="53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001-37983</w:t>
      </w:r>
    </w:p>
    <w:p>
      <w:pPr>
        <w:pStyle w:val="Normal"/>
        <w:framePr w:w="1369" w:hAnchor="page" w:vAnchor="page" w:x="9609" w:y="534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8"/>
          <w:szCs w:val="18"/>
        </w:rPr>
        <w:t>98-1283037</w:t>
      </w:r>
    </w:p>
    <w:p>
      <w:pPr>
        <w:pStyle w:val="Normal"/>
        <w:framePr w:w="5607" w:hAnchor="page" w:vAnchor="page" w:x="3874" w:y="50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(Exact name of registrant as specified in its charter)</w:t>
      </w: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                 </w:t>
      </w:r>
    </w:p>
    <w:p>
      <w:pPr>
        <w:pStyle w:val="Normal"/>
        <w:framePr w:w="4185" w:hAnchor="page" w:vAnchor="page" w:x="4438" w:y="4522"/>
        <w:widowControl w:val="off"/>
        <w:autoSpaceDE w:val="off"/>
        <w:autoSpaceDN w:val="off"/>
        <w:spacing w:before="0" w:after="0" w:line="492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44"/>
          <w:szCs w:val="4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44"/>
          <w:szCs w:val="44"/>
        </w:rPr>
        <w:t>TechnipFMC plc</w:t>
      </w:r>
    </w:p>
    <w:p>
      <w:pPr>
        <w:pStyle w:val="Normal"/>
        <w:framePr w:w="4201" w:hAnchor="page" w:vAnchor="page" w:x="4450" w:y="4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</w:pPr>
      <w:r>
        <w:rPr>
          <w:rFonts w:ascii="BAAAAA+ArialMT" w:hAnsi="BAAAAA+ArialMT" w:fareast="BAAAAA+ArialMT" w:cs="BAAAAA+ArialMT"/>
          <w:color w:val="000000"/>
          <w:w w:val="100"/>
          <w:sz w:val="16"/>
          <w:szCs w:val="16"/>
        </w:rPr>
        <w:t>Date of Report (Date of earliest event reported)</w:t>
      </w:r>
    </w:p>
    <w:p>
      <w:pPr>
        <w:pStyle w:val="Normal"/>
        <w:framePr w:w="2094" w:hAnchor="page" w:vAnchor="page" w:x="5348" w:y="379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October 29, 2026</w:t>
      </w:r>
    </w:p>
    <w:p>
      <w:pPr>
        <w:pStyle w:val="Normal"/>
        <w:framePr w:w="6751" w:hAnchor="page" w:vAnchor="page" w:x="3387" w:y="32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Pursuant to Section 13 OR 15(d) of The Securities Exchange Act of 1934</w:t>
      </w:r>
    </w:p>
    <w:p>
      <w:pPr>
        <w:pStyle w:val="Normal"/>
        <w:framePr w:w="2479" w:hAnchor="page" w:vAnchor="page" w:x="5187" w:y="29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CURRENT REPORT</w:t>
      </w:r>
    </w:p>
    <w:p>
      <w:pPr>
        <w:pStyle w:val="Normal"/>
        <w:framePr w:w="2310" w:hAnchor="page" w:vAnchor="page" w:x="5250" w:y="2329"/>
        <w:widowControl w:val="off"/>
        <w:autoSpaceDE w:val="off"/>
        <w:autoSpaceDN w:val="off"/>
        <w:spacing w:before="0" w:after="0" w:line="402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36"/>
          <w:szCs w:val="3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36"/>
          <w:szCs w:val="36"/>
        </w:rPr>
        <w:t>FORM 8-K</w:t>
      </w:r>
    </w:p>
    <w:p>
      <w:pPr>
        <w:pStyle w:val="Normal"/>
        <w:framePr w:w="3247" w:hAnchor="page" w:vAnchor="page" w:x="4764" w:y="1703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  <w:t>Washington, D.C. 20549</w:t>
      </w:r>
    </w:p>
    <w:p>
      <w:pPr>
        <w:pStyle w:val="Normal"/>
        <w:framePr w:w="5857" w:hAnchor="page" w:vAnchor="page" w:x="3578" w:y="1463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  <w:t>SECURITIES AND EXCHANGE COMMISSION</w:t>
      </w:r>
    </w:p>
    <w:p>
      <w:pPr>
        <w:pStyle w:val="Normal"/>
        <w:framePr w:w="2322" w:hAnchor="page" w:vAnchor="page" w:x="5184" w:y="1223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  <w:t>UNITED STATES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13.25pt;margin-top:775.25pt;z-index:-1677721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13.25pt;margin-top:776pt;z-index:-1677720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596pt;margin-top:775.25pt;z-index:-1677720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13.25pt;margin-top:775.25pt;z-index:-1677720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21.5pt;margin-top:52.25pt;z-index:-167771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26.75pt;margin-top:52.25pt;z-index:-16777192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133.25pt;margin-top:52.25pt;z-index:-16777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134.75pt;margin-top:52.25pt;z-index:-16777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140.75pt;margin-top:52.25pt;z-index:-16777180;width:10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246.5pt;margin-top:52.25pt;z-index:-16777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248pt;margin-top:52.25pt;z-index:-167771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254pt;margin-top:52.25pt;z-index:-16777168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360.5pt;margin-top:52.25pt;z-index:-16777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362pt;margin-top:52.25pt;z-index:-167771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367.25pt;margin-top:52.25pt;z-index:-16777156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473.75pt;margin-top:52.25pt;z-index:-16777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475.25pt;margin-top:52.25pt;z-index:-167771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480.5pt;margin-top:52.25pt;z-index:-16777144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587pt;margin-top:52.25pt;z-index:-16777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1.5pt;margin-top:55.25pt;z-index:-167771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26.75pt;margin-top:55.25pt;z-index:-16777132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33.25pt;margin-top:55.25pt;z-index:-16777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34.75pt;margin-top:55.25pt;z-index:-167771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140.75pt;margin-top:55.25pt;z-index:-16777120;width:10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246.5pt;margin-top:55.25pt;z-index:-16777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248pt;margin-top:55.25pt;z-index:-167771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254pt;margin-top:55.25pt;z-index:-16777108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360.5pt;margin-top:55.25pt;z-index:-16777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362pt;margin-top:55.25pt;z-index:-167771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367.25pt;margin-top:55.25pt;z-index:-16777096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473.75pt;margin-top:55.25pt;z-index:-16777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475.25pt;margin-top:55.25pt;z-index:-167770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480.5pt;margin-top:55.25pt;z-index:-16777084;width:108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587pt;margin-top:55.25pt;z-index:-16777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278pt;margin-top:404pt;z-index:-16777076;width:56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14pt;margin-top:694.25pt;z-index:-167770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9.25pt;margin-top:694.25pt;z-index:-16777068;width:57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594.5pt;margin-top:694.25pt;z-index:-16777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4pt;margin-top:697.25pt;z-index:-167770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19.25pt;margin-top:697.25pt;z-index:-16777056;width:57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594.5pt;margin-top:697.25pt;z-index:-16777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</w:p>
    <w:p>
      <w:pPr>
        <w:pStyle w:val="Normal"/>
        <w:framePr w:w="640" w:hAnchor="page" w:vAnchor="page" w:x="312" w:y="40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104</w:t>
      </w:r>
    </w:p>
    <w:p>
      <w:pPr>
        <w:pStyle w:val="Normal"/>
        <w:framePr w:w="7258" w:hAnchor="page" w:vAnchor="page" w:x="2040" w:y="40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Inline XBRL for the cover page of this Current Report on Form 8-K</w:t>
      </w:r>
    </w:p>
    <w:p>
      <w:pPr>
        <w:pStyle w:val="Normal"/>
        <w:framePr w:w="707" w:hAnchor="page" w:vAnchor="page" w:x="312" w:y="37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99.1</w:t>
      </w:r>
    </w:p>
    <w:p>
      <w:pPr>
        <w:pStyle w:val="Normal"/>
        <w:framePr w:w="7268" w:hAnchor="page" w:vAnchor="page" w:x="2040" w:y="37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ff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ff"/>
          <w:w w:val="100"/>
          <w:sz w:val="20"/>
          <w:szCs w:val="20"/>
        </w:rPr>
        <w:t>News Release issued by the Company dated September 30, 2026</w:t>
      </w:r>
    </w:p>
    <w:p>
      <w:pPr>
        <w:pStyle w:val="Normal"/>
        <w:framePr w:w="2013" w:hAnchor="page" w:vAnchor="page" w:x="312" w:y="34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Exhibit Number</w:t>
      </w:r>
    </w:p>
    <w:p>
      <w:pPr>
        <w:pStyle w:val="Normal"/>
        <w:framePr w:w="2426" w:hAnchor="page" w:vAnchor="page" w:x="2040" w:y="34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Exhibit Description</w:t>
      </w:r>
    </w:p>
    <w:p>
      <w:pPr>
        <w:pStyle w:val="Normal"/>
        <w:framePr w:w="1440" w:hAnchor="page" w:vAnchor="page" w:x="285" w:y="28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(d) Exhibits</w:t>
      </w:r>
    </w:p>
    <w:p>
      <w:pPr>
        <w:pStyle w:val="Normal"/>
        <w:framePr w:w="5426" w:hAnchor="page" w:vAnchor="page" w:x="285" w:y="24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9.01    Financial Statements and Exhibits</w:t>
      </w:r>
    </w:p>
    <w:p>
      <w:pPr>
        <w:pStyle w:val="Normal"/>
        <w:framePr w:w="1320" w:hAnchor="page" w:vAnchor="page" w:x="285" w:y="19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reference.</w:t>
      </w:r>
    </w:p>
    <w:p>
      <w:pPr>
        <w:pStyle w:val="Normal"/>
        <w:framePr w:w="14244" w:hAnchor="page" w:vAnchor="page" w:x="285" w:y="16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ended September 30, 2026. A copy of the news release is furnished as Exhibit 99.1 to this report and is incorporated herein by</w:t>
      </w:r>
    </w:p>
    <w:p>
      <w:pPr>
        <w:pStyle w:val="Normal"/>
        <w:framePr w:w="14244" w:hAnchor="page" w:vAnchor="page" w:x="285" w:y="1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On October 29, 2026, TechnipFMC plc (the "Company") issued a news release announcing its financial results for the fiscal quarter</w:t>
      </w:r>
    </w:p>
    <w:p>
      <w:pPr>
        <w:pStyle w:val="Normal"/>
        <w:framePr w:w="6812" w:hAnchor="page" w:vAnchor="page" w:x="285" w:y="11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Item 2.02    Results of Operations and Financial Condition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3.25pt;margin-top:265.25pt;z-index:-167770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3.25pt;margin-top:266pt;z-index:-167770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596pt;margin-top:265.25pt;z-index:-167770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3.25pt;margin-top:265.25pt;z-index:-167770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4pt;margin-top:182.75pt;z-index:-16777032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5pt;margin-top:182.75pt;z-index:-16777028;width:76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92.75pt;margin-top:182.75pt;z-index:-167770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00.25pt;margin-top:182.75pt;z-index:-16777020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04.75pt;margin-top:182.75pt;z-index:-16777016;width:41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522.5pt;margin-top:182.75pt;z-index:-16777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101pt;margin-top:195.5pt;z-index:-16777008;width:294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01pt;margin-top:195.5pt;z-index:-16777004;width:294.8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</w:p>
    <w:p>
      <w:pPr>
        <w:pStyle w:val="Normal"/>
        <w:framePr w:w="6356" w:hAnchor="page" w:vAnchor="page" w:x="4457" w:y="39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Title: Executive Vice President and Chief Financial Officer</w:t>
      </w:r>
    </w:p>
    <w:p>
      <w:pPr>
        <w:pStyle w:val="Normal"/>
        <w:framePr w:w="947" w:hAnchor="page" w:vAnchor="page" w:x="305" w:y="36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Dated:</w:t>
      </w:r>
    </w:p>
    <w:p>
      <w:pPr>
        <w:pStyle w:val="Normal"/>
        <w:framePr w:w="2094" w:hAnchor="page" w:vAnchor="page" w:x="1165" w:y="36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October 29, 2026</w:t>
      </w:r>
    </w:p>
    <w:p>
      <w:pPr>
        <w:pStyle w:val="Normal"/>
        <w:framePr w:w="1920" w:hAnchor="page" w:vAnchor="page" w:x="4457" w:y="36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Name: Alf Melin</w:t>
      </w:r>
    </w:p>
    <w:p>
      <w:pPr>
        <w:pStyle w:val="Normal"/>
        <w:framePr w:w="1880" w:hAnchor="page" w:vAnchor="page" w:x="4457" w:y="33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By: /s/ Alf Melin</w:t>
      </w:r>
    </w:p>
    <w:p>
      <w:pPr>
        <w:pStyle w:val="Normal"/>
        <w:framePr w:w="2075" w:hAnchor="page" w:vAnchor="page" w:x="4457" w:y="25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TechnipFMC plc</w:t>
      </w:r>
    </w:p>
    <w:p>
      <w:pPr>
        <w:pStyle w:val="Normal"/>
        <w:framePr w:w="5775" w:hAnchor="page" w:vAnchor="page" w:x="285" w:y="16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behalf by the undersigned hereunto duly authorized.</w:t>
      </w:r>
    </w:p>
    <w:p>
      <w:pPr>
        <w:pStyle w:val="Normal"/>
        <w:framePr w:w="14244" w:hAnchor="page" w:vAnchor="page" w:x="285" w:y="1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Pursuant to the requirements of the Securities Exchange Act of 1934, the registrant has duly caused this report to be signed on its</w:t>
      </w:r>
    </w:p>
    <w:p>
      <w:pPr>
        <w:pStyle w:val="Normal"/>
        <w:framePr w:w="1795" w:hAnchor="page" w:vAnchor="page" w:x="5472" w:y="9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SIGNATURES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221pt;margin-top:181.25pt;z-index:-167770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226.25pt;margin-top:181.25pt;z-index:-16776996;width:32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551.75pt;margin-top:181.25pt;z-index:-167769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</w:p>
    <w:p>
      <w:pPr>
        <w:pStyle w:val="Normal"/>
        <w:framePr w:w="1776" w:hAnchor="page" w:vAnchor="page" w:x="5458" w:y="15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569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 of 24</w:t>
      </w:r>
    </w:p>
    <w:p>
      <w:pPr>
        <w:pStyle w:val="Normal"/>
        <w:framePr w:w="11009" w:hAnchor="page" w:vAnchor="page" w:x="285" w:y="134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Adjusted EBITDA, excluding the foreign exchange loss of $8.6 million, was $636.4 million (Exhibit 8).</w:t>
      </w:r>
    </w:p>
    <w:p>
      <w:pPr>
        <w:pStyle w:val="Normal"/>
        <w:framePr w:w="9934" w:hAnchor="page" w:vAnchor="page" w:x="285" w:y="1298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excluding the after-tax impact of the foreign exchange loss, net income was $426.4 million.</w:t>
      </w:r>
    </w:p>
    <w:p>
      <w:pPr>
        <w:pStyle w:val="Normal"/>
        <w:framePr w:w="12622" w:hAnchor="page" w:vAnchor="page" w:x="285" w:y="127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Included in total Company results was a foreign exchange loss of $8.6 million, or a loss of $8 million after-tax. When</w:t>
      </w:r>
    </w:p>
    <w:p>
      <w:pPr>
        <w:pStyle w:val="Normal"/>
        <w:framePr w:w="2272" w:hAnchor="page" w:vAnchor="page" w:x="285" w:y="122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percent (Exhibit 8).</w:t>
      </w:r>
    </w:p>
    <w:p>
      <w:pPr>
        <w:pStyle w:val="Normal"/>
        <w:framePr w:w="13079" w:hAnchor="page" w:vAnchor="page" w:x="285" w:y="120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Adjusted EBITDA, which excludes pre-tax charges and credits, was $627.8 million; adjusted EBITDA margin was 21.7</w:t>
      </w:r>
    </w:p>
    <w:p>
      <w:pPr>
        <w:pStyle w:val="Normal"/>
        <w:framePr w:w="11144" w:hAnchor="page" w:vAnchor="page" w:x="285" w:y="115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million, or $1.05 per diluted share. Adjusted net income was $418.8 million, or $1.05 per diluted share.</w:t>
      </w:r>
    </w:p>
    <w:p>
      <w:pPr>
        <w:pStyle w:val="Normal"/>
        <w:framePr w:w="13079" w:hAnchor="page" w:vAnchor="page" w:x="285" w:y="113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Total Company revenue in the third quarter was $2,895.8 million. Net income attributable to TechnipFMC was $418.4</w:t>
      </w:r>
    </w:p>
    <w:p>
      <w:pPr>
        <w:pStyle w:val="Normal"/>
        <w:framePr w:w="1173" w:hAnchor="page" w:vAnchor="page" w:x="399" w:y="107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Backlog</w:t>
      </w:r>
    </w:p>
    <w:p>
      <w:pPr>
        <w:pStyle w:val="Normal"/>
        <w:framePr w:w="1307" w:hAnchor="page" w:vAnchor="page" w:x="5534" w:y="107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$16,065.8</w:t>
      </w:r>
    </w:p>
    <w:p>
      <w:pPr>
        <w:pStyle w:val="Normal"/>
        <w:framePr w:w="1307" w:hAnchor="page" w:vAnchor="page" w:x="6972" w:y="107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$16,440.0</w:t>
      </w:r>
    </w:p>
    <w:p>
      <w:pPr>
        <w:pStyle w:val="Normal"/>
        <w:framePr w:w="1307" w:hAnchor="page" w:vAnchor="page" w:x="8410" w:y="107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$16,813.6</w:t>
      </w:r>
    </w:p>
    <w:p>
      <w:pPr>
        <w:pStyle w:val="Normal"/>
        <w:framePr w:w="947" w:hAnchor="page" w:vAnchor="page" w:x="9670" w:y="107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(2.3%)</w:t>
      </w:r>
    </w:p>
    <w:p>
      <w:pPr>
        <w:pStyle w:val="Normal"/>
        <w:framePr w:w="947" w:hAnchor="page" w:vAnchor="page" w:x="10941" w:y="107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(4.4%)</w:t>
      </w:r>
    </w:p>
    <w:p>
      <w:pPr>
        <w:pStyle w:val="Normal"/>
        <w:framePr w:w="1999" w:hAnchor="page" w:vAnchor="page" w:x="399" w:y="10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Inbound orders</w:t>
      </w:r>
    </w:p>
    <w:p>
      <w:pPr>
        <w:pStyle w:val="Normal"/>
        <w:framePr w:w="1174" w:hAnchor="page" w:vAnchor="page" w:x="5645" w:y="10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$2,319.5</w:t>
      </w:r>
    </w:p>
    <w:p>
      <w:pPr>
        <w:pStyle w:val="Normal"/>
        <w:framePr w:w="1174" w:hAnchor="page" w:vAnchor="page" w:x="7083" w:y="10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$2,726.6</w:t>
      </w:r>
    </w:p>
    <w:p>
      <w:pPr>
        <w:pStyle w:val="Normal"/>
        <w:framePr w:w="1174" w:hAnchor="page" w:vAnchor="page" w:x="8521" w:y="10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$2,648.1</w:t>
      </w:r>
    </w:p>
    <w:p>
      <w:pPr>
        <w:pStyle w:val="Normal"/>
        <w:framePr w:w="1080" w:hAnchor="page" w:vAnchor="page" w:x="9615" w:y="10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(14.9%)</w:t>
      </w:r>
    </w:p>
    <w:p>
      <w:pPr>
        <w:pStyle w:val="Normal"/>
        <w:framePr w:w="1080" w:hAnchor="page" w:vAnchor="page" w:x="10885" w:y="104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(12.4%)</w:t>
      </w:r>
    </w:p>
    <w:p>
      <w:pPr>
        <w:pStyle w:val="Normal"/>
        <w:framePr w:w="4333" w:hAnchor="page" w:vAnchor="page" w:x="399" w:y="9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diluted earnings per share</w:t>
      </w:r>
    </w:p>
    <w:p>
      <w:pPr>
        <w:pStyle w:val="Normal"/>
        <w:framePr w:w="840" w:hAnchor="page" w:vAnchor="page" w:x="5923" w:y="9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$1.05</w:t>
      </w:r>
    </w:p>
    <w:p>
      <w:pPr>
        <w:pStyle w:val="Normal"/>
        <w:framePr w:w="840" w:hAnchor="page" w:vAnchor="page" w:x="7361" w:y="9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$0.91</w:t>
      </w:r>
    </w:p>
    <w:p>
      <w:pPr>
        <w:pStyle w:val="Normal"/>
        <w:framePr w:w="840" w:hAnchor="page" w:vAnchor="page" w:x="8799" w:y="9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$0.75</w:t>
      </w:r>
    </w:p>
    <w:p>
      <w:pPr>
        <w:pStyle w:val="Normal"/>
        <w:framePr w:w="920" w:hAnchor="page" w:vAnchor="page" w:x="9681" w:y="9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15.4%</w:t>
      </w:r>
    </w:p>
    <w:p>
      <w:pPr>
        <w:pStyle w:val="Normal"/>
        <w:framePr w:w="920" w:hAnchor="page" w:vAnchor="page" w:x="10952" w:y="98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40.0%</w:t>
      </w:r>
    </w:p>
    <w:p>
      <w:pPr>
        <w:pStyle w:val="Normal"/>
        <w:framePr w:w="2599" w:hAnchor="page" w:vAnchor="page" w:x="399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net income</w:t>
      </w:r>
    </w:p>
    <w:p>
      <w:pPr>
        <w:pStyle w:val="Normal"/>
        <w:framePr w:w="974" w:hAnchor="page" w:vAnchor="page" w:x="5812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$418.8</w:t>
      </w:r>
    </w:p>
    <w:p>
      <w:pPr>
        <w:pStyle w:val="Normal"/>
        <w:framePr w:w="974" w:hAnchor="page" w:vAnchor="page" w:x="7250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$367.1</w:t>
      </w:r>
    </w:p>
    <w:p>
      <w:pPr>
        <w:pStyle w:val="Normal"/>
        <w:framePr w:w="974" w:hAnchor="page" w:vAnchor="page" w:x="8688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$312.1</w:t>
      </w:r>
    </w:p>
    <w:p>
      <w:pPr>
        <w:pStyle w:val="Normal"/>
        <w:framePr w:w="920" w:hAnchor="page" w:vAnchor="page" w:x="9681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14.1%</w:t>
      </w:r>
    </w:p>
    <w:p>
      <w:pPr>
        <w:pStyle w:val="Normal"/>
        <w:framePr w:w="920" w:hAnchor="page" w:vAnchor="page" w:x="10952" w:y="95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34.2%</w:t>
      </w:r>
    </w:p>
    <w:p>
      <w:pPr>
        <w:pStyle w:val="Normal"/>
        <w:framePr w:w="3084" w:hAnchor="page" w:vAnchor="page" w:x="399" w:y="9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EBITDA margin</w:t>
      </w:r>
    </w:p>
    <w:p>
      <w:pPr>
        <w:pStyle w:val="Normal"/>
        <w:framePr w:w="921" w:hAnchor="page" w:vAnchor="page" w:x="5853" w:y="9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21.7%</w:t>
      </w:r>
    </w:p>
    <w:p>
      <w:pPr>
        <w:pStyle w:val="Normal"/>
        <w:framePr w:w="921" w:hAnchor="page" w:vAnchor="page" w:x="7291" w:y="9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21.1%</w:t>
      </w:r>
    </w:p>
    <w:p>
      <w:pPr>
        <w:pStyle w:val="Normal"/>
        <w:framePr w:w="921" w:hAnchor="page" w:vAnchor="page" w:x="8729" w:y="9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19.6%</w:t>
      </w:r>
    </w:p>
    <w:p>
      <w:pPr>
        <w:pStyle w:val="Normal"/>
        <w:framePr w:w="960" w:hAnchor="page" w:vAnchor="page" w:x="9664" w:y="9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60 bps</w:t>
      </w:r>
    </w:p>
    <w:p>
      <w:pPr>
        <w:pStyle w:val="Normal"/>
        <w:framePr w:w="1094" w:hAnchor="page" w:vAnchor="page" w:x="10880" w:y="92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210 bps</w:t>
      </w:r>
    </w:p>
    <w:p>
      <w:pPr>
        <w:pStyle w:val="Normal"/>
        <w:framePr w:w="2226" w:hAnchor="page" w:vAnchor="page" w:x="399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EBITDA</w:t>
      </w:r>
    </w:p>
    <w:p>
      <w:pPr>
        <w:pStyle w:val="Normal"/>
        <w:framePr w:w="974" w:hAnchor="page" w:vAnchor="page" w:x="5812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$627.8</w:t>
      </w:r>
    </w:p>
    <w:p>
      <w:pPr>
        <w:pStyle w:val="Normal"/>
        <w:framePr w:w="974" w:hAnchor="page" w:vAnchor="page" w:x="7250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$581.9</w:t>
      </w:r>
    </w:p>
    <w:p>
      <w:pPr>
        <w:pStyle w:val="Normal"/>
        <w:framePr w:w="974" w:hAnchor="page" w:vAnchor="page" w:x="8688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$518.9</w:t>
      </w:r>
    </w:p>
    <w:p>
      <w:pPr>
        <w:pStyle w:val="Normal"/>
        <w:framePr w:w="787" w:hAnchor="page" w:vAnchor="page" w:x="9737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7.9%</w:t>
      </w:r>
    </w:p>
    <w:p>
      <w:pPr>
        <w:pStyle w:val="Normal"/>
        <w:framePr w:w="920" w:hAnchor="page" w:vAnchor="page" w:x="10952" w:y="8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21.0%</w:t>
      </w:r>
    </w:p>
    <w:p>
      <w:pPr>
        <w:pStyle w:val="Normal"/>
        <w:framePr w:w="3266" w:hAnchor="page" w:vAnchor="page" w:x="399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Diluted earnings per share</w:t>
      </w:r>
    </w:p>
    <w:p>
      <w:pPr>
        <w:pStyle w:val="Normal"/>
        <w:framePr w:w="840" w:hAnchor="page" w:vAnchor="page" w:x="5923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$1.05</w:t>
      </w:r>
    </w:p>
    <w:p>
      <w:pPr>
        <w:pStyle w:val="Normal"/>
        <w:framePr w:w="840" w:hAnchor="page" w:vAnchor="page" w:x="7361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$0.90</w:t>
      </w:r>
    </w:p>
    <w:p>
      <w:pPr>
        <w:pStyle w:val="Normal"/>
        <w:framePr w:w="840" w:hAnchor="page" w:vAnchor="page" w:x="8799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$0.75</w:t>
      </w:r>
    </w:p>
    <w:p>
      <w:pPr>
        <w:pStyle w:val="Normal"/>
        <w:framePr w:w="920" w:hAnchor="page" w:vAnchor="page" w:x="9681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16.7%</w:t>
      </w:r>
    </w:p>
    <w:p>
      <w:pPr>
        <w:pStyle w:val="Normal"/>
        <w:framePr w:w="920" w:hAnchor="page" w:vAnchor="page" w:x="10952" w:y="8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40.0%</w:t>
      </w:r>
    </w:p>
    <w:p>
      <w:pPr>
        <w:pStyle w:val="Normal"/>
        <w:framePr w:w="2400" w:hAnchor="page" w:vAnchor="page" w:x="399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Net income margin</w:t>
      </w:r>
    </w:p>
    <w:p>
      <w:pPr>
        <w:pStyle w:val="Normal"/>
        <w:framePr w:w="921" w:hAnchor="page" w:vAnchor="page" w:x="5853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14.4%</w:t>
      </w:r>
    </w:p>
    <w:p>
      <w:pPr>
        <w:pStyle w:val="Normal"/>
        <w:framePr w:w="921" w:hAnchor="page" w:vAnchor="page" w:x="7291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13.1%</w:t>
      </w:r>
    </w:p>
    <w:p>
      <w:pPr>
        <w:pStyle w:val="Normal"/>
        <w:framePr w:w="903" w:hAnchor="page" w:vAnchor="page" w:x="8744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11.7%</w:t>
      </w:r>
    </w:p>
    <w:p>
      <w:pPr>
        <w:pStyle w:val="Normal"/>
        <w:framePr w:w="1094" w:hAnchor="page" w:vAnchor="page" w:x="9609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130 bps</w:t>
      </w:r>
    </w:p>
    <w:p>
      <w:pPr>
        <w:pStyle w:val="Normal"/>
        <w:framePr w:w="1094" w:hAnchor="page" w:vAnchor="page" w:x="10880" w:y="8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270 bps</w:t>
      </w:r>
    </w:p>
    <w:p>
      <w:pPr>
        <w:pStyle w:val="Normal"/>
        <w:framePr w:w="1533" w:hAnchor="page" w:vAnchor="page" w:x="399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Net income</w:t>
      </w:r>
    </w:p>
    <w:p>
      <w:pPr>
        <w:pStyle w:val="Normal"/>
        <w:framePr w:w="974" w:hAnchor="page" w:vAnchor="page" w:x="5812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$418.4</w:t>
      </w:r>
    </w:p>
    <w:p>
      <w:pPr>
        <w:pStyle w:val="Normal"/>
        <w:framePr w:w="974" w:hAnchor="page" w:vAnchor="page" w:x="7250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$362.7</w:t>
      </w:r>
    </w:p>
    <w:p>
      <w:pPr>
        <w:pStyle w:val="Normal"/>
        <w:framePr w:w="974" w:hAnchor="page" w:vAnchor="page" w:x="8688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$309.7</w:t>
      </w:r>
    </w:p>
    <w:p>
      <w:pPr>
        <w:pStyle w:val="Normal"/>
        <w:framePr w:w="920" w:hAnchor="page" w:vAnchor="page" w:x="9681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15.4%</w:t>
      </w:r>
    </w:p>
    <w:p>
      <w:pPr>
        <w:pStyle w:val="Normal"/>
        <w:framePr w:w="920" w:hAnchor="page" w:vAnchor="page" w:x="10952" w:y="7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35.1%</w:t>
      </w:r>
    </w:p>
    <w:p>
      <w:pPr>
        <w:pStyle w:val="Normal"/>
        <w:framePr w:w="1240" w:hAnchor="page" w:vAnchor="page" w:x="399" w:y="7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Revenue</w:t>
      </w:r>
    </w:p>
    <w:p>
      <w:pPr>
        <w:pStyle w:val="Normal"/>
        <w:framePr w:w="1174" w:hAnchor="page" w:vAnchor="page" w:x="5645" w:y="7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$2,895.8</w:t>
      </w:r>
    </w:p>
    <w:p>
      <w:pPr>
        <w:pStyle w:val="Normal"/>
        <w:framePr w:w="1174" w:hAnchor="page" w:vAnchor="page" w:x="7083" w:y="7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$2,763.1</w:t>
      </w:r>
    </w:p>
    <w:p>
      <w:pPr>
        <w:pStyle w:val="Normal"/>
        <w:framePr w:w="1174" w:hAnchor="page" w:vAnchor="page" w:x="8521" w:y="7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$2,647.3</w:t>
      </w:r>
    </w:p>
    <w:p>
      <w:pPr>
        <w:pStyle w:val="Normal"/>
        <w:framePr w:w="787" w:hAnchor="page" w:vAnchor="page" w:x="9737" w:y="7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4.8%</w:t>
      </w:r>
    </w:p>
    <w:p>
      <w:pPr>
        <w:pStyle w:val="Normal"/>
        <w:framePr w:w="787" w:hAnchor="page" w:vAnchor="page" w:x="11007" w:y="7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9.4%</w:t>
      </w:r>
    </w:p>
    <w:p>
      <w:pPr>
        <w:pStyle w:val="Normal"/>
        <w:framePr w:w="619" w:hAnchor="page" w:vAnchor="page" w:x="5553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6992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430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162" w:hAnchor="page" w:vAnchor="page" w:x="9561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Sequential</w:t>
      </w:r>
    </w:p>
    <w:p>
      <w:pPr>
        <w:pStyle w:val="Normal"/>
        <w:framePr w:w="1536" w:hAnchor="page" w:vAnchor="page" w:x="10676" w:y="71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Year-over-Year</w:t>
      </w:r>
    </w:p>
    <w:p>
      <w:pPr>
        <w:pStyle w:val="Normal"/>
        <w:framePr w:w="3752" w:hAnchor="page" w:vAnchor="page" w:x="399" w:y="70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millions, except per share amounts)</w:t>
      </w:r>
    </w:p>
    <w:p>
      <w:pPr>
        <w:pStyle w:val="Normal"/>
        <w:framePr w:w="917" w:hAnchor="page" w:vAnchor="page" w:x="5429" w:y="7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Sep. 30,</w:t>
      </w:r>
    </w:p>
    <w:p>
      <w:pPr>
        <w:pStyle w:val="Normal"/>
        <w:framePr w:w="906" w:hAnchor="page" w:vAnchor="page" w:x="6872" w:y="7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Jun. 30,</w:t>
      </w:r>
    </w:p>
    <w:p>
      <w:pPr>
        <w:pStyle w:val="Normal"/>
        <w:framePr w:w="917" w:hAnchor="page" w:vAnchor="page" w:x="8306" w:y="70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Sep. 30,</w:t>
      </w:r>
    </w:p>
    <w:p>
      <w:pPr>
        <w:pStyle w:val="Normal"/>
        <w:framePr w:w="2089" w:hAnchor="page" w:vAnchor="page" w:x="6379" w:y="67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895" w:hAnchor="page" w:vAnchor="page" w:x="10305" w:y="6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9553" w:hAnchor="page" w:vAnchor="page" w:x="285" w:y="63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  <w:t>Reconciliation of U.S. GAAP to non-GAAP financial measures are provided in financial schedules.</w:t>
      </w:r>
    </w:p>
    <w:p>
      <w:pPr>
        <w:pStyle w:val="Normal"/>
        <w:framePr w:w="6692" w:hAnchor="page" w:vAnchor="page" w:x="285" w:y="605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Summary Financial Results from Continuing Operations</w:t>
      </w:r>
    </w:p>
    <w:p>
      <w:pPr>
        <w:pStyle w:val="Normal"/>
        <w:framePr w:w="4638" w:hAnchor="page" w:vAnchor="page" w:x="285" w:y="56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today reported third-quarter 2026 results.</w:t>
      </w:r>
    </w:p>
    <w:p>
      <w:pPr>
        <w:pStyle w:val="Normal"/>
        <w:framePr w:w="12547" w:hAnchor="page" w:vAnchor="page" w:x="285" w:y="535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 xml:space="preserve">NEWCASTLE &amp; HOUSTON, October 29, 2026 — 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TechnipFMC plc (NYSE: FTI) (the “Company” or “TechnipFMC”)</w:t>
      </w:r>
    </w:p>
    <w:p>
      <w:pPr>
        <w:pStyle w:val="Normal"/>
        <w:framePr w:w="5466" w:hAnchor="page" w:vAnchor="page" w:x="285" w:y="42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•  Initiated Subsea financial guidance for 2027</w:t>
      </w:r>
    </w:p>
    <w:p>
      <w:pPr>
        <w:pStyle w:val="Normal"/>
        <w:framePr w:w="2715" w:hAnchor="page" w:vAnchor="page" w:x="465" w:y="40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expectations for 2027</w:t>
      </w:r>
    </w:p>
    <w:p>
      <w:pPr>
        <w:pStyle w:val="Normal"/>
        <w:framePr w:w="12359" w:hAnchor="page" w:vAnchor="page" w:x="285" w:y="37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•  Anticipate Subsea inbound orders over the next five quarters to be at least $14.5 billion, when including</w:t>
      </w:r>
    </w:p>
    <w:p>
      <w:pPr>
        <w:pStyle w:val="Normal"/>
        <w:framePr w:w="9136" w:hAnchor="page" w:vAnchor="page" w:x="285" w:y="34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•  Increased Subsea revenue guidance to a range of $9.6 - $9.8 billion for 2026</w:t>
      </w:r>
    </w:p>
    <w:p>
      <w:pPr>
        <w:pStyle w:val="Normal"/>
        <w:framePr w:w="8744" w:hAnchor="page" w:vAnchor="page" w:x="285" w:y="32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•  Cash flow from operations of $531 million; free cash flow of $470 million</w:t>
      </w:r>
    </w:p>
    <w:p>
      <w:pPr>
        <w:pStyle w:val="Normal"/>
        <w:framePr w:w="8242" w:hAnchor="page" w:vAnchor="page" w:x="285" w:y="295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•  Total Company inbound of $2.3 billion; Subsea orders of $2.1 billion</w:t>
      </w:r>
    </w:p>
    <w:p>
      <w:pPr>
        <w:pStyle w:val="Normal"/>
        <w:framePr w:w="8522" w:hAnchor="page" w:vAnchor="page" w:x="285" w:y="2185"/>
        <w:widowControl w:val="off"/>
        <w:autoSpaceDE w:val="off"/>
        <w:autoSpaceDN w:val="off"/>
        <w:spacing w:before="0" w:after="0" w:line="357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32"/>
          <w:szCs w:val="32"/>
        </w:rPr>
      </w:pPr>
      <w:r>
        <w:rPr>
          <w:rFonts w:ascii="BAAAAA+ArialMT" w:hAnsi="BAAAAA+ArialMT" w:fareast="BAAAAA+ArialMT" w:cs="BAAAAA+ArialMT"/>
          <w:color w:val="000000"/>
          <w:w w:val="100"/>
          <w:sz w:val="32"/>
          <w:szCs w:val="32"/>
        </w:rPr>
        <w:t>TechnipFMC Announces Third-Quarter 2026 Results</w:t>
      </w:r>
    </w:p>
    <w:p>
      <w:pPr>
        <w:pStyle w:val="Normal"/>
        <w:framePr w:w="2640" w:hAnchor="page" w:vAnchor="page" w:x="285" w:y="1495"/>
        <w:widowControl w:val="off"/>
        <w:autoSpaceDE w:val="off"/>
        <w:autoSpaceDN w:val="off"/>
        <w:spacing w:before="0" w:after="0" w:line="357" w:lineRule="exact"/>
        <w:ind w:left="0" w:right="0" w:first-line="0"/>
        <w:jc w:val="left"/>
        <w:rPr>
          <w:rFonts w:ascii="BAAAAA+ArialMT" w:hAnsi="BAAAAA+ArialMT" w:fareast="BAAAAA+ArialMT" w:cs="BAAAAA+ArialMT"/>
          <w:color w:val="a6a6a6"/>
          <w:w w:val="100"/>
          <w:sz w:val="32"/>
          <w:szCs w:val="32"/>
        </w:rPr>
      </w:pPr>
      <w:r>
        <w:rPr>
          <w:rFonts w:ascii="BAAAAA+ArialMT" w:hAnsi="BAAAAA+ArialMT" w:fareast="BAAAAA+ArialMT" w:cs="BAAAAA+ArialMT"/>
          <w:color w:val="a6a6a6"/>
          <w:w w:val="100"/>
          <w:sz w:val="32"/>
          <w:szCs w:val="32"/>
        </w:rPr>
        <w:t>Press Release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3.25pt;margin-top:804.5pt;z-index:-1677698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13.25pt;margin-top:805.25pt;z-index:-1677698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596pt;margin-top:804.5pt;z-index:-1677698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13.25pt;margin-top:804.5pt;z-index:-1677697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14.25pt;margin-top:3pt;z-index:-16776972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17pt;margin-top:333.5pt;z-index:-1677696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17pt;margin-top:333.5pt;z-index:-167769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23pt;margin-top:333.5pt;z-index:-16776960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248pt;margin-top:333.5pt;z-index:-167769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49.5pt;margin-top:334.25pt;z-index:-1677695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50.25pt;margin-top:333.5pt;z-index:-167769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255.5pt;margin-top:333.5pt;z-index:-1677694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311pt;margin-top:333.5pt;z-index:-16776940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321.5pt;margin-top:333.5pt;z-index:-167769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327.5pt;margin-top:333.5pt;z-index:-1677693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383pt;margin-top:333.5pt;z-index:-1677692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393.5pt;margin-top:333.5pt;z-index:-167769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398.75pt;margin-top:333.5pt;z-index:-167769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55pt;margin-top:333.5pt;z-index:-16776916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464.75pt;margin-top:334.25pt;z-index:-1677691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65.5pt;margin-top:333.5pt;z-index:-167769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470.75pt;margin-top:333.5pt;z-index:-1677690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527pt;margin-top:333.5pt;z-index:-167769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529.25pt;margin-top:333.5pt;z-index:-167768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534.5pt;margin-top:333.5pt;z-index:-1677689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590.75pt;margin-top:333.5pt;z-index:-167768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592.25pt;margin-top:333.5pt;z-index:-167768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17pt;margin-top:348.5pt;z-index:-16776880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7.75pt;margin-top:347.75pt;z-index:-167768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23pt;margin-top:347.75pt;z-index:-1677687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248pt;margin-top:347.75pt;z-index:-167768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249.5pt;margin-top:348.5pt;z-index:-16776864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250.25pt;margin-top:347.75pt;z-index:-167768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255.5pt;margin-top:347.75pt;z-index:-167768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311pt;margin-top:347.75pt;z-index:-16776852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321.5pt;margin-top:348.5pt;z-index:-16776848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322.25pt;margin-top:347.75pt;z-index:-167768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327.5pt;margin-top:347.75pt;z-index:-1677684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383pt;margin-top:347.75pt;z-index:-16776836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392.75pt;margin-top:348.5pt;z-index:-16776832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393.5pt;margin-top:347.75pt;z-index:-167768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398.75pt;margin-top:347.75pt;z-index:-167768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455pt;margin-top:347.75pt;z-index:-1677682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464.75pt;margin-top:348.5pt;z-index:-16776816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465.5pt;margin-top:347.75pt;z-index:-167768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470.75pt;margin-top:347.75pt;z-index:-1677680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527pt;margin-top:347.75pt;z-index:-167768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528.5pt;margin-top:348.5pt;z-index:-16776800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529.25pt;margin-top:347.75pt;z-index:-167767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534.5pt;margin-top:347.75pt;z-index:-1677679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590.75pt;margin-top:347.75pt;z-index:-167767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592.25pt;margin-top:348.5pt;z-index:-16776784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17pt;margin-top:369.5pt;z-index:-167767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17.75pt;margin-top:368.75pt;z-index:-167767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23pt;margin-top:368.75pt;z-index:-1677677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248pt;margin-top:368.75pt;z-index:-167767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249.5pt;margin-top:369.5pt;z-index:-1677676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250.25pt;margin-top:368.75pt;z-index:-167767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255.5pt;margin-top:368.75pt;z-index:-167767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311pt;margin-top:368.75pt;z-index:-167767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321.5pt;margin-top:369.5pt;z-index:-1677674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322.25pt;margin-top:368.75pt;z-index:-167767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327.5pt;margin-top:368.75pt;z-index:-1677674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383pt;margin-top:368.75pt;z-index:-1677673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392.75pt;margin-top:369.5pt;z-index:-167767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393.5pt;margin-top:368.75pt;z-index:-167767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398.75pt;margin-top:368.75pt;z-index:-167767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455pt;margin-top:368.75pt;z-index:-1677672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464.75pt;margin-top:369.5pt;z-index:-167767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465.5pt;margin-top:368.75pt;z-index:-167767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470.75pt;margin-top:368.75pt;z-index:-1677670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527pt;margin-top:368.75pt;z-index:-167767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528.5pt;margin-top:369.5pt;z-index:-167767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529.25pt;margin-top:368.75pt;z-index:-167766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534.5pt;margin-top:368.75pt;z-index:-1677669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590.75pt;margin-top:368.75pt;z-index:-16776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592.25pt;margin-top:369.5pt;z-index:-167766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17pt;margin-top:384.5pt;z-index:-167766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17.75pt;margin-top:383.75pt;z-index:-167766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23pt;margin-top:383.75pt;z-index:-1677667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248pt;margin-top:383.75pt;z-index:-16776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249.5pt;margin-top:384.5pt;z-index:-1677666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250.25pt;margin-top:383.75pt;z-index:-167766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255.5pt;margin-top:383.75pt;z-index:-167766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311pt;margin-top:383.75pt;z-index:-167766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321.5pt;margin-top:384.5pt;z-index:-1677664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322.25pt;margin-top:383.75pt;z-index:-167766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327.5pt;margin-top:383.75pt;z-index:-1677664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383pt;margin-top:383.75pt;z-index:-1677663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392.75pt;margin-top:384.5pt;z-index:-167766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393.5pt;margin-top:383.75pt;z-index:-167766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398.75pt;margin-top:383.75pt;z-index:-167766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455pt;margin-top:383.75pt;z-index:-1677662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464.75pt;margin-top:384.5pt;z-index:-167766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465.5pt;margin-top:383.75pt;z-index:-167766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470.75pt;margin-top:383.75pt;z-index:-1677660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527pt;margin-top:383.75pt;z-index:-167766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528.5pt;margin-top:384.5pt;z-index:-167766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529.25pt;margin-top:383.75pt;z-index:-167765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534.5pt;margin-top:383.75pt;z-index:-1677659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590.75pt;margin-top:383.75pt;z-index:-167765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592.25pt;margin-top:384.5pt;z-index:-167765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17pt;margin-top:399.5pt;z-index:-1677658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17.75pt;margin-top:398.75pt;z-index:-167765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23pt;margin-top:398.75pt;z-index:-1677657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248pt;margin-top:398.75pt;z-index:-167765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249.5pt;margin-top:399.5pt;z-index:-1677656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250.25pt;margin-top:398.75pt;z-index:-167765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255.5pt;margin-top:398.75pt;z-index:-167765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11pt;margin-top:398.75pt;z-index:-167765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21.5pt;margin-top:399.5pt;z-index:-1677654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322.25pt;margin-top:398.75pt;z-index:-167765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27.5pt;margin-top:398.75pt;z-index:-1677654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383pt;margin-top:398.75pt;z-index:-1677653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392.75pt;margin-top:399.5pt;z-index:-1677653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393.5pt;margin-top:398.75pt;z-index:-167765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398.75pt;margin-top:398.75pt;z-index:-167765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55pt;margin-top:398.75pt;z-index:-1677652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64.75pt;margin-top:399.5pt;z-index:-1677651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465.5pt;margin-top:398.75pt;z-index:-167765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70.75pt;margin-top:398.75pt;z-index:-1677650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27pt;margin-top:398.75pt;z-index:-16776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28.5pt;margin-top:399.5pt;z-index:-1677650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29.25pt;margin-top:398.75pt;z-index:-167764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34.5pt;margin-top:398.75pt;z-index:-1677649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90.75pt;margin-top:398.75pt;z-index:-16776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92.25pt;margin-top:399.5pt;z-index:-1677648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17pt;margin-top:413.75pt;z-index:-167764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17.75pt;margin-top:413pt;z-index:-167764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23pt;margin-top:413pt;z-index:-1677647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248pt;margin-top:413pt;z-index:-16776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249.5pt;margin-top:413.75pt;z-index:-1677646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250.25pt;margin-top:413pt;z-index:-167764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255.5pt;margin-top:413pt;z-index:-167764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311pt;margin-top:413pt;z-index:-167764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321.5pt;margin-top:413.75pt;z-index:-1677644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322.25pt;margin-top:413pt;z-index:-167764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327.5pt;margin-top:413pt;z-index:-1677644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383pt;margin-top:413pt;z-index:-1677643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392.75pt;margin-top:413.75pt;z-index:-1677643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393.5pt;margin-top:413pt;z-index:-167764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398.75pt;margin-top:413pt;z-index:-167764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455pt;margin-top:413pt;z-index:-1677642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464.75pt;margin-top:413.75pt;z-index:-1677641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465.5pt;margin-top:413pt;z-index:-167764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470.75pt;margin-top:413pt;z-index:-1677640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527pt;margin-top:413pt;z-index:-16776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528.5pt;margin-top:413.75pt;z-index:-1677640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529.25pt;margin-top:413pt;z-index:-167763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534.5pt;margin-top:413pt;z-index:-1677639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590.75pt;margin-top:413pt;z-index:-167763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592.25pt;margin-top:413.75pt;z-index:-167763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17pt;margin-top:428.75pt;z-index:-167763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17pt;margin-top:428pt;z-index:-167763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23pt;margin-top:428pt;z-index:-1677637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248pt;margin-top:428pt;z-index:-167763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250.25pt;margin-top:428pt;z-index:-167763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255.5pt;margin-top:428pt;z-index:-167763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311pt;margin-top:428pt;z-index:-16776356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322.25pt;margin-top:428pt;z-index:-167763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327.5pt;margin-top:428pt;z-index:-1677634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383pt;margin-top:428pt;z-index:-1677634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393.5pt;margin-top:428pt;z-index:-167763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398.75pt;margin-top:428pt;z-index:-1677633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455pt;margin-top:428pt;z-index:-1677633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465.5pt;margin-top:428pt;z-index:-167763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470.75pt;margin-top:428pt;z-index:-167763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527pt;margin-top:428pt;z-index:-167763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529.25pt;margin-top:428pt;z-index:-167763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534.5pt;margin-top:428pt;z-index:-1677631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590.75pt;margin-top:428pt;z-index:-167763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592.25pt;margin-top:428.75pt;z-index:-1677630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17pt;margin-top:443.75pt;z-index:-167763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17.75pt;margin-top:443pt;z-index:-167762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23pt;margin-top:443pt;z-index:-1677629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248pt;margin-top:443pt;z-index:-167762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249.5pt;margin-top:443.75pt;z-index:-167762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250.25pt;margin-top:443pt;z-index:-167762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255.5pt;margin-top:443pt;z-index:-167762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311pt;margin-top:443pt;z-index:-16776272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321.5pt;margin-top:443.75pt;z-index:-1677626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322.25pt;margin-top:443pt;z-index:-167762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327.5pt;margin-top:443pt;z-index:-167762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383pt;margin-top:443pt;z-index:-16776256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392.75pt;margin-top:443.75pt;z-index:-1677625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393.5pt;margin-top:443pt;z-index:-167762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398.75pt;margin-top:443pt;z-index:-167762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455pt;margin-top:443pt;z-index:-16776240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464.75pt;margin-top:443.75pt;z-index:-1677623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465.5pt;margin-top:443pt;z-index:-167762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470.75pt;margin-top:443pt;z-index:-167762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527pt;margin-top:443pt;z-index:-167762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528.5pt;margin-top:443.75pt;z-index:-1677622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529.25pt;margin-top:443pt;z-index:-167762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534.5pt;margin-top:443pt;z-index:-1677621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590.75pt;margin-top:443pt;z-index:-16776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592.25pt;margin-top:443.75pt;z-index:-1677620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17pt;margin-top:458.75pt;z-index:-167762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17.75pt;margin-top:458pt;z-index:-167761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3pt;margin-top:458pt;z-index:-1677619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48pt;margin-top:458pt;z-index:-16776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49.5pt;margin-top:458.75pt;z-index:-167761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50.25pt;margin-top:458pt;z-index:-167761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255.5pt;margin-top:458pt;z-index:-167761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311pt;margin-top:458pt;z-index:-1677617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321.5pt;margin-top:458.75pt;z-index:-1677616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322.25pt;margin-top:458pt;z-index:-167761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27.5pt;margin-top:458pt;z-index:-167761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383pt;margin-top:458pt;z-index:-1677615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92.75pt;margin-top:458.75pt;z-index:-1677615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93.5pt;margin-top:458pt;z-index:-167761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398.75pt;margin-top:458pt;z-index:-167761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455pt;margin-top:458pt;z-index:-1677614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464.75pt;margin-top:458.75pt;z-index:-1677613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465.5pt;margin-top:458pt;z-index:-167761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70.75pt;margin-top:458pt;z-index:-167761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527pt;margin-top:458pt;z-index:-167761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528.5pt;margin-top:458.75pt;z-index:-1677612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529.25pt;margin-top:458pt;z-index:-167761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534.5pt;margin-top:458pt;z-index:-1677611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590.75pt;margin-top:458pt;z-index:-167761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592.25pt;margin-top:458.75pt;z-index:-1677610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17pt;margin-top:473.75pt;z-index:-167761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17.75pt;margin-top:473pt;z-index:-167760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23pt;margin-top:473pt;z-index:-1677609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248pt;margin-top:473pt;z-index:-16776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249.5pt;margin-top:473.75pt;z-index:-167760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250.25pt;margin-top:473pt;z-index:-167760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255.5pt;margin-top:473pt;z-index:-167760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311pt;margin-top:473pt;z-index:-1677607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321.5pt;margin-top:473.75pt;z-index:-1677606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322.25pt;margin-top:473pt;z-index:-167760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327.5pt;margin-top:473pt;z-index:-167760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383pt;margin-top:473pt;z-index:-1677605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392.75pt;margin-top:473.75pt;z-index:-1677605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393.5pt;margin-top:473pt;z-index:-167760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398.75pt;margin-top:473pt;z-index:-167760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455pt;margin-top:473pt;z-index:-1677604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464.75pt;margin-top:473.75pt;z-index:-1677603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465.5pt;margin-top:473pt;z-index:-167760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470.75pt;margin-top:473pt;z-index:-167760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527pt;margin-top:473pt;z-index:-167760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528.5pt;margin-top:473.75pt;z-index:-1677602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529.25pt;margin-top:473pt;z-index:-167760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" style="position:absolute;margin-left:534.5pt;margin-top:473pt;z-index:-1677601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" style="position:absolute;margin-left:590.75pt;margin-top:473pt;z-index:-16776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" style="position:absolute;margin-left:592.25pt;margin-top:473.75pt;z-index:-1677600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" style="position:absolute;margin-left:17pt;margin-top:488.75pt;z-index:-167760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" style="position:absolute;margin-left:17.75pt;margin-top:488pt;z-index:-167759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" style="position:absolute;margin-left:23pt;margin-top:488pt;z-index:-1677599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" style="position:absolute;margin-left:248pt;margin-top:488pt;z-index:-167759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" style="position:absolute;margin-left:249.5pt;margin-top:488.75pt;z-index:-1677598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" style="position:absolute;margin-left:250.25pt;margin-top:488pt;z-index:-167759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" style="position:absolute;margin-left:255.5pt;margin-top:488pt;z-index:-167759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" style="position:absolute;margin-left:311pt;margin-top:488pt;z-index:-1677597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" style="position:absolute;margin-left:321.5pt;margin-top:488.75pt;z-index:-1677596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" style="position:absolute;margin-left:322.25pt;margin-top:488pt;z-index:-167759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" style="position:absolute;margin-left:327.5pt;margin-top:488pt;z-index:-167759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" style="position:absolute;margin-left:383pt;margin-top:488pt;z-index:-1677595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" style="position:absolute;margin-left:392.75pt;margin-top:488.75pt;z-index:-1677595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" style="position:absolute;margin-left:393.5pt;margin-top:488pt;z-index:-167759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" style="position:absolute;margin-left:398.75pt;margin-top:488pt;z-index:-167759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" style="position:absolute;margin-left:455pt;margin-top:488pt;z-index:-1677594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" style="position:absolute;margin-left:464.75pt;margin-top:488.75pt;z-index:-1677593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" style="position:absolute;margin-left:465.5pt;margin-top:488pt;z-index:-167759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" style="position:absolute;margin-left:470.75pt;margin-top:488pt;z-index:-167759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" style="position:absolute;margin-left:527pt;margin-top:488pt;z-index:-16775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" style="position:absolute;margin-left:528.5pt;margin-top:488.75pt;z-index:-1677592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" style="position:absolute;margin-left:529.25pt;margin-top:488pt;z-index:-167759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" style="position:absolute;margin-left:534.5pt;margin-top:488pt;z-index:-1677591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" style="position:absolute;margin-left:590.75pt;margin-top:488pt;z-index:-167759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" style="position:absolute;margin-left:592.25pt;margin-top:488.75pt;z-index:-1677590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" style="position:absolute;margin-left:17pt;margin-top:503.75pt;z-index:-167759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" style="position:absolute;margin-left:17pt;margin-top:503pt;z-index:-167758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" style="position:absolute;margin-left:23pt;margin-top:503pt;z-index:-1677589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" style="position:absolute;margin-left:248pt;margin-top:503pt;z-index:-167758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" style="position:absolute;margin-left:250.25pt;margin-top:503pt;z-index:-167758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" style="position:absolute;margin-left:255.5pt;margin-top:503pt;z-index:-1677588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" style="position:absolute;margin-left:311pt;margin-top:503pt;z-index:-16775876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" style="position:absolute;margin-left:322.25pt;margin-top:503pt;z-index:-167758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" style="position:absolute;margin-left:327.5pt;margin-top:503pt;z-index:-167758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" style="position:absolute;margin-left:383pt;margin-top:503pt;z-index:-1677586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" style="position:absolute;margin-left:393.5pt;margin-top:503pt;z-index:-167758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" style="position:absolute;margin-left:398.75pt;margin-top:503pt;z-index:-1677585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" style="position:absolute;margin-left:455pt;margin-top:503pt;z-index:-167758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" style="position:absolute;margin-left:465.5pt;margin-top:503pt;z-index:-167758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" style="position:absolute;margin-left:470.75pt;margin-top:503pt;z-index:-167758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" style="position:absolute;margin-left:527pt;margin-top:503pt;z-index:-167758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" style="position:absolute;margin-left:529.25pt;margin-top:503pt;z-index:-167758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" style="position:absolute;margin-left:534.5pt;margin-top:503pt;z-index:-1677583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" style="position:absolute;margin-left:590.75pt;margin-top:503pt;z-index:-167758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" style="position:absolute;margin-left:592.25pt;margin-top:503.75pt;z-index:-1677582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" style="position:absolute;margin-left:17pt;margin-top:518.75pt;z-index:-1677582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" style="position:absolute;margin-left:17.75pt;margin-top:518pt;z-index:-167758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" style="position:absolute;margin-left:23pt;margin-top:518pt;z-index:-1677581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" style="position:absolute;margin-left:248pt;margin-top:518pt;z-index:-167758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" style="position:absolute;margin-left:249.5pt;margin-top:518.75pt;z-index:-1677580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" style="position:absolute;margin-left:250.25pt;margin-top:518pt;z-index:-167758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" style="position:absolute;margin-left:255.5pt;margin-top:518pt;z-index:-1677579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" style="position:absolute;margin-left:311pt;margin-top:518pt;z-index:-16775792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6" style="position:absolute;margin-left:321.5pt;margin-top:518.75pt;z-index:-1677578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7" style="position:absolute;margin-left:322.25pt;margin-top:518pt;z-index:-167757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8" style="position:absolute;margin-left:327.5pt;margin-top:518pt;z-index:-1677578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9" style="position:absolute;margin-left:383pt;margin-top:518pt;z-index:-16775776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0" style="position:absolute;margin-left:392.75pt;margin-top:518.75pt;z-index:-1677577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1" style="position:absolute;margin-left:393.5pt;margin-top:518pt;z-index:-167757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2" style="position:absolute;margin-left:398.75pt;margin-top:518pt;z-index:-1677576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3" style="position:absolute;margin-left:455pt;margin-top:518pt;z-index:-16775760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4" style="position:absolute;margin-left:464.75pt;margin-top:518.75pt;z-index:-1677575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5" style="position:absolute;margin-left:465.5pt;margin-top:518pt;z-index:-167757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6" style="position:absolute;margin-left:470.75pt;margin-top:518pt;z-index:-1677574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7" style="position:absolute;margin-left:527pt;margin-top:518pt;z-index:-167757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8" style="position:absolute;margin-left:528.5pt;margin-top:518.75pt;z-index:-1677574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9" style="position:absolute;margin-left:529.25pt;margin-top:518pt;z-index:-167757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0" style="position:absolute;margin-left:534.5pt;margin-top:518pt;z-index:-1677573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1" style="position:absolute;margin-left:590.75pt;margin-top:518pt;z-index:-167757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2" style="position:absolute;margin-left:592.25pt;margin-top:518.75pt;z-index:-1677572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3" style="position:absolute;margin-left:17pt;margin-top:533pt;z-index:-1677572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4" style="position:absolute;margin-left:17.75pt;margin-top:532.25pt;z-index:-167757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5" style="position:absolute;margin-left:23pt;margin-top:532.25pt;z-index:-16775712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6" style="position:absolute;margin-left:248pt;margin-top:532.25pt;z-index:-167757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7" style="position:absolute;margin-left:249.5pt;margin-top:533pt;z-index:-1677570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8" style="position:absolute;margin-left:250.25pt;margin-top:532.25pt;z-index:-167757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9" style="position:absolute;margin-left:255.5pt;margin-top:532.25pt;z-index:-1677569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0" style="position:absolute;margin-left:311pt;margin-top:532.25pt;z-index:-1677569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1" style="position:absolute;margin-left:321.5pt;margin-top:533pt;z-index:-1677568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2" style="position:absolute;margin-left:322.25pt;margin-top:532.25pt;z-index:-167756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3" style="position:absolute;margin-left:327.5pt;margin-top:532.25pt;z-index:-1677568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4" style="position:absolute;margin-left:383pt;margin-top:532.25pt;z-index:-16775676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5" style="position:absolute;margin-left:392.75pt;margin-top:533pt;z-index:-1677567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6" style="position:absolute;margin-left:393.5pt;margin-top:532.25pt;z-index:-167756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7" style="position:absolute;margin-left:398.75pt;margin-top:532.25pt;z-index:-1677566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8" style="position:absolute;margin-left:455pt;margin-top:532.25pt;z-index:-1677566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9" style="position:absolute;margin-left:464.75pt;margin-top:533pt;z-index:-1677565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0" style="position:absolute;margin-left:465.5pt;margin-top:532.25pt;z-index:-167756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1" style="position:absolute;margin-left:470.75pt;margin-top:532.25pt;z-index:-1677564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2" style="position:absolute;margin-left:527pt;margin-top:532.25pt;z-index:-16775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3" style="position:absolute;margin-left:528.5pt;margin-top:533pt;z-index:-1677564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4" style="position:absolute;margin-left:529.25pt;margin-top:532.25pt;z-index:-167756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5" style="position:absolute;margin-left:534.5pt;margin-top:532.25pt;z-index:-1677563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6" style="position:absolute;margin-left:590.75pt;margin-top:532.25pt;z-index:-167756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7" style="position:absolute;margin-left:592.25pt;margin-top:533pt;z-index:-1677562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8" style="position:absolute;margin-left:17pt;margin-top:547.25pt;z-index:-167756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9" style="position:absolute;margin-left:23pt;margin-top:547.25pt;z-index:-16775616;width:22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0" style="position:absolute;margin-left:248pt;margin-top:547.25pt;z-index:-1677561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1" style="position:absolute;margin-left:250.25pt;margin-top:547.25pt;z-index:-167756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2" style="position:absolute;margin-left:255.5pt;margin-top:547.25pt;z-index:-1677560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3" style="position:absolute;margin-left:311pt;margin-top:547.25pt;z-index:-16775600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4" style="position:absolute;margin-left:322.25pt;margin-top:547.25pt;z-index:-167755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5" style="position:absolute;margin-left:327.5pt;margin-top:547.25pt;z-index:-1677559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6" style="position:absolute;margin-left:383pt;margin-top:547.25pt;z-index:-1677558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7" style="position:absolute;margin-left:393.5pt;margin-top:547.25pt;z-index:-167755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8" style="position:absolute;margin-left:398.75pt;margin-top:547.25pt;z-index:-1677558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9" style="position:absolute;margin-left:455pt;margin-top:547.25pt;z-index:-16775576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0" style="position:absolute;margin-left:465.5pt;margin-top:547.25pt;z-index:-167755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1" style="position:absolute;margin-left:470.75pt;margin-top:547.25pt;z-index:-1677556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2" style="position:absolute;margin-left:527pt;margin-top:547.25pt;z-index:-167755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3" style="position:absolute;margin-left:529.25pt;margin-top:547.25pt;z-index:-167755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4" style="position:absolute;margin-left:534.5pt;margin-top:547.25pt;z-index:-1677555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5" style="position:absolute;margin-left:590.75pt;margin-top:547.25pt;z-index:-167755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6" o:title=""/>
          </v:shape>
        </w:pict>
      </w:r>
    </w:p>
    <w:p>
      <w:pPr>
        <w:pStyle w:val="Normal"/>
        <w:framePr w:w="1776" w:hAnchor="page" w:vAnchor="page" w:x="5458" w:y="12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25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2 of 24</w:t>
      </w:r>
    </w:p>
    <w:p>
      <w:pPr>
        <w:pStyle w:val="Normal"/>
        <w:framePr w:w="4786" w:hAnchor="page" w:vAnchor="page" w:x="285" w:y="108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will extend beyond the end of the decade.”</w:t>
      </w:r>
    </w:p>
    <w:p>
      <w:pPr>
        <w:pStyle w:val="Normal"/>
        <w:framePr w:w="13079" w:hAnchor="page" w:vAnchor="page" w:x="285" w:y="106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direct awards expected in the year ahead. We also believe this marks the beginning of a sustained wave of activity that</w:t>
      </w:r>
    </w:p>
    <w:p>
      <w:pPr>
        <w:pStyle w:val="Normal"/>
        <w:framePr w:w="13079" w:hAnchor="page" w:vAnchor="page" w:x="285" w:y="103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momentum in order growth should also lift the quality of our inbound, with substantially more Subsea 2.0  , iEPCI , and</w:t>
      </w:r>
    </w:p>
    <w:p>
      <w:pPr>
        <w:pStyle w:val="Normal"/>
        <w:framePr w:w="294" w:hAnchor="page" w:vAnchor="page" w:x="10554" w:y="10371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294" w:hAnchor="page" w:vAnchor="page" w:x="11352" w:y="10371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13079" w:hAnchor="page" w:vAnchor="page" w:x="285" w:y="101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our  view  to  include  2027,  we  expect  Subsea  orders  over  the  next  five  quarters  to  be  at  least  $14.5  billion.  The</w:t>
      </w:r>
    </w:p>
    <w:p>
      <w:pPr>
        <w:pStyle w:val="Normal"/>
        <w:framePr w:w="13079" w:hAnchor="page" w:vAnchor="page" w:x="285" w:y="98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Pferdehirt concluded, “The robust pipeline of opportunities supports our expectation for further growth, and if we extend</w:t>
      </w:r>
    </w:p>
    <w:p>
      <w:pPr>
        <w:pStyle w:val="Normal"/>
        <w:framePr w:w="1882" w:hAnchor="page" w:vAnchor="page" w:x="285" w:y="93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project values.”</w:t>
      </w:r>
    </w:p>
    <w:p>
      <w:pPr>
        <w:pStyle w:val="Normal"/>
        <w:framePr w:w="13079" w:hAnchor="page" w:vAnchor="page" w:x="285" w:y="91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Opportunities List, which has increased for the ninth consecutive quarter to $32 billion, when using the midpoint of</w:t>
      </w:r>
    </w:p>
    <w:p>
      <w:pPr>
        <w:pStyle w:val="Normal"/>
        <w:framePr w:w="13079" w:hAnchor="page" w:vAnchor="page" w:x="285" w:y="88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shift  in  operator  capital   toward  prolific,  high-quality  offshore  reservoirs.  This   outlook  is  reflected  in  our  Subsea</w:t>
      </w:r>
    </w:p>
    <w:p>
      <w:pPr>
        <w:pStyle w:val="Normal"/>
        <w:framePr w:w="13079" w:hAnchor="page" w:vAnchor="page" w:x="285" w:y="86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visibility, supported by a sustained increase in deepwater activity—with significantly improved project economics—and a</w:t>
      </w:r>
    </w:p>
    <w:p>
      <w:pPr>
        <w:pStyle w:val="Normal"/>
        <w:framePr w:w="13079" w:hAnchor="page" w:vAnchor="page" w:x="285" w:y="83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Pferdehirt continued, “Looking ahead, we remain optimistic about the durability of the subsea market. We have high</w:t>
      </w:r>
    </w:p>
    <w:p>
      <w:pPr>
        <w:pStyle w:val="Normal"/>
        <w:framePr w:w="11305" w:hAnchor="page" w:vAnchor="page" w:x="285" w:y="78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optimizing opportunities across their entire asset base rather than simply advancing individual projects.”</w:t>
      </w:r>
    </w:p>
    <w:p>
      <w:pPr>
        <w:pStyle w:val="Normal"/>
        <w:framePr w:w="13079" w:hAnchor="page" w:vAnchor="page" w:x="285" w:y="76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These relationships become increasingly more valuable as clients adopt a portfolio approach to offshore development,</w:t>
      </w:r>
    </w:p>
    <w:p>
      <w:pPr>
        <w:pStyle w:val="Normal"/>
        <w:framePr w:w="13079" w:hAnchor="page" w:vAnchor="page" w:x="285" w:y="73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“Both of these agreements exemplify our focus on client relationships and reinforce the value of customer engagement.</w:t>
      </w:r>
    </w:p>
    <w:p>
      <w:pPr>
        <w:pStyle w:val="Normal"/>
        <w:framePr w:w="7231" w:hAnchor="page" w:vAnchor="page" w:x="285" w:y="68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20K systems for their Paleogene program in the Gulf of America.”</w:t>
      </w:r>
    </w:p>
    <w:p>
      <w:pPr>
        <w:pStyle w:val="Normal"/>
        <w:framePr w:w="13079" w:hAnchor="page" w:vAnchor="page" w:x="285" w:y="66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Memorandum of Understanding last week with bp, under which TechnipFMC will be the preferred strategic supplier of</w:t>
      </w:r>
    </w:p>
    <w:p>
      <w:pPr>
        <w:pStyle w:val="Normal"/>
        <w:framePr w:w="13079" w:hAnchor="page" w:vAnchor="page" w:x="285" w:y="63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creating  potential  opportunities  for  growth  across  multiple  projects  over  the  coming  years.  We  also  announced  a</w:t>
      </w:r>
    </w:p>
    <w:p>
      <w:pPr>
        <w:pStyle w:val="Normal"/>
        <w:framePr w:w="13079" w:hAnchor="page" w:vAnchor="page" w:x="285" w:y="61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Strategic Collaboration Agreement with PETRONAS establishes TechnipFMC as their deepwater development partner,</w:t>
      </w:r>
    </w:p>
    <w:p>
      <w:pPr>
        <w:pStyle w:val="Normal"/>
        <w:framePr w:w="13079" w:hAnchor="page" w:vAnchor="page" w:x="285" w:y="58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Pferdehirt added, “We continue to enhance our customer relationships through collaborative partnerships. Our recent</w:t>
      </w:r>
    </w:p>
    <w:p>
      <w:pPr>
        <w:pStyle w:val="Normal"/>
        <w:framePr w:w="12053" w:hAnchor="page" w:vAnchor="page" w:x="285" w:y="535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Limbayong project, one of three iEPCI   awards in the period. Subsea orders in the quarter totaled $2.1 billion.”</w:t>
      </w:r>
    </w:p>
    <w:p>
      <w:pPr>
        <w:pStyle w:val="Normal"/>
        <w:framePr w:w="294" w:hAnchor="page" w:vAnchor="page" w:x="4000" w:y="534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13079" w:hAnchor="page" w:vAnchor="page" w:x="285" w:y="51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support  of  multiple  pre-salt  fields  in  Brazil.  We  were  also  awarded  an  integrated  contract  from  PETRONAS  for  the</w:t>
      </w:r>
    </w:p>
    <w:p>
      <w:pPr>
        <w:pStyle w:val="Normal"/>
        <w:framePr w:w="13079" w:hAnchor="page" w:vAnchor="page" w:x="285" w:y="48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multiple contracts to supply flexible pipe systems, the first for Azule Energy in Angola, and the second for Petrobras in</w:t>
      </w:r>
    </w:p>
    <w:p>
      <w:pPr>
        <w:pStyle w:val="Normal"/>
        <w:framePr w:w="13079" w:hAnchor="page" w:vAnchor="page" w:x="285" w:y="46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Pferdehirt continued, “Turning to inbound orders, we announced three Subsea awards for the third quarter. We secured</w:t>
      </w:r>
    </w:p>
    <w:p>
      <w:pPr>
        <w:pStyle w:val="Normal"/>
        <w:framePr w:w="4956" w:hAnchor="page" w:vAnchor="page" w:x="285" w:y="43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confidence in sanctioning offshore projects.”</w:t>
      </w:r>
    </w:p>
    <w:p>
      <w:pPr>
        <w:pStyle w:val="Normal"/>
        <w:framePr w:w="13079" w:hAnchor="page" w:vAnchor="page" w:x="285" w:y="41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teams,  delivering  projects   on  schedule—and  in   many  cases  ahead  of   schedule—giving  our  customers  greater</w:t>
      </w:r>
    </w:p>
    <w:p>
      <w:pPr>
        <w:pStyle w:val="Normal"/>
        <w:framePr w:w="13079" w:hAnchor="page" w:vAnchor="page" w:x="285" w:y="38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delivery of the 200th subsea tree for ExxonMobil in Guyana. These examples highlight the collective efforts of our global</w:t>
      </w:r>
    </w:p>
    <w:p>
      <w:pPr>
        <w:pStyle w:val="Normal"/>
        <w:framePr w:w="13079" w:hAnchor="page" w:vAnchor="page" w:x="285" w:y="36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  first  tree  delivered  under  our  20-year  Subsea  2.0 frame  agreement.  We  also  celebrated  the  manufacture  and</w:t>
      </w:r>
    </w:p>
    <w:p>
      <w:pPr>
        <w:pStyle w:val="Normal"/>
        <w:framePr w:w="294" w:hAnchor="page" w:vAnchor="page" w:x="5709" w:y="3621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13079" w:hAnchor="page" w:vAnchor="page" w:x="285" w:y="338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advancing offshore projects. We delivered the first Subsea 2.0   tree for Chevron’s Gorgon Stage 3 project, representing</w:t>
      </w:r>
    </w:p>
    <w:p>
      <w:pPr>
        <w:pStyle w:val="Normal"/>
        <w:framePr w:w="294" w:hAnchor="page" w:vAnchor="page" w:x="6346" w:y="3381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13079" w:hAnchor="page" w:vAnchor="page" w:x="285" w:y="31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“We recently achieved several operational milestones, all further strengthening our track record of client success in</w:t>
      </w:r>
    </w:p>
    <w:p>
      <w:pPr>
        <w:pStyle w:val="Normal"/>
        <w:framePr w:w="10875" w:hAnchor="page" w:vAnchor="page" w:x="285" w:y="26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reflect consistency in our execution and reinforce customer trust and confidence in our capabilities.”</w:t>
      </w:r>
    </w:p>
    <w:p>
      <w:pPr>
        <w:pStyle w:val="Normal"/>
        <w:framePr w:w="13079" w:hAnchor="page" w:vAnchor="page" w:x="285" w:y="23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of $636 million, when excluding foreign exchange impacts. We generated free cash flow of $470 million. These results</w:t>
      </w:r>
    </w:p>
    <w:p>
      <w:pPr>
        <w:pStyle w:val="Normal"/>
        <w:framePr w:w="13079" w:hAnchor="page" w:vAnchor="page" w:x="285" w:y="212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performance throughout the organization. Total Company revenue in the period was $2.9 billion, with adjusted EBITDA</w:t>
      </w:r>
    </w:p>
    <w:p>
      <w:pPr>
        <w:pStyle w:val="Normal"/>
        <w:framePr w:w="13079" w:hAnchor="page" w:vAnchor="page" w:x="285" w:y="188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Doug  Pferdehirt,   Chair   and  CEO   of  TechnipFMC,   remarked,   “Our  quarterly   results  reflect   strong   operational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5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6" style="position:absolute;margin-left:13.25pt;margin-top:647pt;z-index:-167755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7" style="position:absolute;margin-left:13.25pt;margin-top:647.75pt;z-index:-167755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8" style="position:absolute;margin-left:596pt;margin-top:647pt;z-index:-167755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9" style="position:absolute;margin-left:13.25pt;margin-top:647pt;z-index:-167755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0" style="position:absolute;margin-left:14.25pt;margin-top:3pt;z-index:-16775532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1" o:title=""/>
          </v:shape>
        </w:pict>
      </w:r>
    </w:p>
    <w:p>
      <w:pPr>
        <w:pStyle w:val="Normal"/>
        <w:framePr w:w="1776" w:hAnchor="page" w:vAnchor="page" w:x="5458" w:y="15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56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3 of 24</w:t>
      </w:r>
    </w:p>
    <w:p>
      <w:pPr>
        <w:pStyle w:val="Normal"/>
        <w:framePr w:w="4719" w:hAnchor="page" w:vAnchor="page" w:x="285" w:y="128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increased 30 basis points to 23.5 percent.</w:t>
      </w:r>
    </w:p>
    <w:p>
      <w:pPr>
        <w:pStyle w:val="Normal"/>
        <w:framePr w:w="13079" w:hAnchor="page" w:vAnchor="page" w:x="285" w:y="126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 factors impacting operating profit also drove the sequential increase in adjusted EBITDA. Adjusted EBITDA margin</w:t>
      </w:r>
    </w:p>
    <w:p>
      <w:pPr>
        <w:pStyle w:val="Normal"/>
        <w:framePr w:w="13079" w:hAnchor="page" w:vAnchor="page" w:x="285" w:y="123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reported adjusted EBITDA of $611.6 million, an increase of 6 percent when compared to the second quarter.</w:t>
      </w:r>
    </w:p>
    <w:p>
      <w:pPr>
        <w:pStyle w:val="Normal"/>
        <w:framePr w:w="6130" w:hAnchor="page" w:vAnchor="page" w:x="285" w:y="118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profit margin increased 50 basis points to 20.1 percent.</w:t>
      </w:r>
    </w:p>
    <w:p>
      <w:pPr>
        <w:pStyle w:val="Normal"/>
        <w:framePr w:w="13079" w:hAnchor="page" w:vAnchor="page" w:x="285" w:y="116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Operating  results  improved  sequentially  due  to  strong  execution  and  higher  project  and  services  activity.  Operating</w:t>
      </w:r>
    </w:p>
    <w:p>
      <w:pPr>
        <w:pStyle w:val="Normal"/>
        <w:framePr w:w="13079" w:hAnchor="page" w:vAnchor="page" w:x="285" w:y="113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reported an operating profit of $522.6 million, an increase of 7.4 percent when compared to the second quarter.</w:t>
      </w:r>
    </w:p>
    <w:p>
      <w:pPr>
        <w:pStyle w:val="Normal"/>
        <w:framePr w:w="1111" w:hAnchor="page" w:vAnchor="page" w:x="285" w:y="108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Norway.</w:t>
      </w:r>
    </w:p>
    <w:p>
      <w:pPr>
        <w:pStyle w:val="Normal"/>
        <w:framePr w:w="13079" w:hAnchor="page" w:vAnchor="page" w:x="285" w:y="105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Brazil,  as  well  as  increased  services  activity.  The  revenue  increase  was  partially  offset  by  lower  project  activity  in</w:t>
      </w:r>
    </w:p>
    <w:p>
      <w:pPr>
        <w:pStyle w:val="Normal"/>
        <w:framePr w:w="13079" w:hAnchor="page" w:vAnchor="page" w:x="285" w:y="103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sequential revenue improvement was driven by increased project activity, specifically iEPCI   projects in Indonesia and</w:t>
      </w:r>
    </w:p>
    <w:p>
      <w:pPr>
        <w:pStyle w:val="Normal"/>
        <w:framePr w:w="294" w:hAnchor="page" w:vAnchor="page" w:x="9286" w:y="1029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13079" w:hAnchor="page" w:vAnchor="page" w:x="285" w:y="100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 reported  third-quarter  revenue  of  $2,600  million,  an  increase  of  4.5  percent  from  the  second  quarter.  The</w:t>
      </w:r>
    </w:p>
    <w:p>
      <w:pPr>
        <w:pStyle w:val="Normal"/>
        <w:framePr w:w="222" w:hAnchor="page" w:vAnchor="page" w:x="312" w:y="9434"/>
        <w:widowControl w:val="off"/>
        <w:autoSpaceDE w:val="off"/>
        <w:autoSpaceDN w:val="off"/>
        <w:spacing w:before="0" w:after="0" w:line="13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2"/>
          <w:szCs w:val="12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2"/>
          <w:szCs w:val="12"/>
        </w:rPr>
        <w:t>3</w:t>
      </w:r>
    </w:p>
    <w:p>
      <w:pPr>
        <w:pStyle w:val="Normal"/>
        <w:framePr w:w="10639" w:hAnchor="page" w:vAnchor="page" w:x="428" w:y="94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  <w:t>Backlog as of September 30, 2026 does not include total Company non-consolidated backlog of $384 million.</w:t>
      </w:r>
    </w:p>
    <w:p>
      <w:pPr>
        <w:pStyle w:val="Normal"/>
        <w:framePr w:w="222" w:hAnchor="page" w:vAnchor="page" w:x="312" w:y="9134"/>
        <w:widowControl w:val="off"/>
        <w:autoSpaceDE w:val="off"/>
        <w:autoSpaceDN w:val="off"/>
        <w:spacing w:before="0" w:after="0" w:line="13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2"/>
          <w:szCs w:val="12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2"/>
          <w:szCs w:val="12"/>
        </w:rPr>
        <w:t>2</w:t>
      </w:r>
    </w:p>
    <w:p>
      <w:pPr>
        <w:pStyle w:val="Normal"/>
        <w:framePr w:w="6700" w:hAnchor="page" w:vAnchor="page" w:x="428" w:y="91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  <w:t>Backlog does not capture all revenue potential for Subsea Services.</w:t>
      </w:r>
    </w:p>
    <w:p>
      <w:pPr>
        <w:pStyle w:val="Normal"/>
        <w:framePr w:w="222" w:hAnchor="page" w:vAnchor="page" w:x="312" w:y="8834"/>
        <w:widowControl w:val="off"/>
        <w:autoSpaceDE w:val="off"/>
        <w:autoSpaceDN w:val="off"/>
        <w:spacing w:before="0" w:after="0" w:line="13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2"/>
          <w:szCs w:val="12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2"/>
          <w:szCs w:val="12"/>
        </w:rPr>
        <w:t>1</w:t>
      </w:r>
    </w:p>
    <w:p>
      <w:pPr>
        <w:pStyle w:val="Normal"/>
        <w:framePr w:w="9425" w:hAnchor="page" w:vAnchor="page" w:x="378" w:y="88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  <w:t xml:space="preserve"> Backlog as of September 30, 2026 was increased by a foreign exchange impact of $202 million.</w:t>
      </w:r>
    </w:p>
    <w:p>
      <w:pPr>
        <w:pStyle w:val="Normal"/>
        <w:framePr w:w="802" w:hAnchor="page" w:vAnchor="page" w:x="320" w:y="85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Total</w:t>
      </w:r>
    </w:p>
    <w:p>
      <w:pPr>
        <w:pStyle w:val="Normal"/>
        <w:framePr w:w="1107" w:hAnchor="page" w:vAnchor="page" w:x="11057" w:y="85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$15,487</w:t>
      </w:r>
    </w:p>
    <w:p>
      <w:pPr>
        <w:pStyle w:val="Normal"/>
        <w:framePr w:w="2204" w:hAnchor="page" w:vAnchor="page" w:x="320" w:y="82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2028 and beyond</w:t>
      </w:r>
    </w:p>
    <w:p>
      <w:pPr>
        <w:pStyle w:val="Normal"/>
        <w:framePr w:w="974" w:hAnchor="page" w:vAnchor="page" w:x="11168" w:y="82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$7,508</w:t>
      </w:r>
    </w:p>
    <w:p>
      <w:pPr>
        <w:pStyle w:val="Normal"/>
        <w:framePr w:w="780" w:hAnchor="page" w:vAnchor="page" w:x="320" w:y="788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2027</w:t>
      </w:r>
    </w:p>
    <w:p>
      <w:pPr>
        <w:pStyle w:val="Normal"/>
        <w:framePr w:w="974" w:hAnchor="page" w:vAnchor="page" w:x="11168" w:y="79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$6,057</w:t>
      </w:r>
    </w:p>
    <w:p>
      <w:pPr>
        <w:pStyle w:val="Normal"/>
        <w:framePr w:w="2083" w:hAnchor="page" w:vAnchor="page" w:x="320" w:y="75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2026 (3 months)</w:t>
      </w:r>
    </w:p>
    <w:p>
      <w:pPr>
        <w:pStyle w:val="Normal"/>
        <w:framePr w:w="974" w:hAnchor="page" w:vAnchor="page" w:x="11168" w:y="75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$1,922</w:t>
      </w:r>
    </w:p>
    <w:p>
      <w:pPr>
        <w:pStyle w:val="Normal"/>
        <w:framePr w:w="1268" w:hAnchor="page" w:vAnchor="page" w:x="320" w:y="7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619" w:hAnchor="page" w:vAnchor="page" w:x="10962" w:y="73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4263" w:hAnchor="page" w:vAnchor="page" w:x="320" w:y="71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Estimated Consolidated Backlog Scheduling</w:t>
      </w:r>
    </w:p>
    <w:p>
      <w:pPr>
        <w:pStyle w:val="Normal"/>
        <w:framePr w:w="917" w:hAnchor="page" w:vAnchor="page" w:x="10838" w:y="716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Sep. 30,</w:t>
      </w:r>
    </w:p>
    <w:p>
      <w:pPr>
        <w:pStyle w:val="Normal"/>
        <w:framePr w:w="1173" w:hAnchor="page" w:vAnchor="page" w:x="399" w:y="62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Backlog</w:t>
      </w:r>
    </w:p>
    <w:p>
      <w:pPr>
        <w:pStyle w:val="Normal"/>
        <w:framePr w:w="503" w:hAnchor="page" w:vAnchor="page" w:x="1177" w:y="62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3"/>
          <w:szCs w:val="13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3"/>
          <w:szCs w:val="13"/>
        </w:rPr>
        <w:t>1,2,3</w:t>
      </w:r>
    </w:p>
    <w:p>
      <w:pPr>
        <w:pStyle w:val="Normal"/>
        <w:framePr w:w="1307" w:hAnchor="page" w:vAnchor="page" w:x="5540" w:y="62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$15,487.0</w:t>
      </w:r>
    </w:p>
    <w:p>
      <w:pPr>
        <w:pStyle w:val="Normal"/>
        <w:framePr w:w="1307" w:hAnchor="page" w:vAnchor="page" w:x="6977" w:y="62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$15,833.2</w:t>
      </w:r>
    </w:p>
    <w:p>
      <w:pPr>
        <w:pStyle w:val="Normal"/>
        <w:framePr w:w="1307" w:hAnchor="page" w:vAnchor="page" w:x="8413" w:y="62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$16,038.2</w:t>
      </w:r>
    </w:p>
    <w:p>
      <w:pPr>
        <w:pStyle w:val="Normal"/>
        <w:framePr w:w="947" w:hAnchor="page" w:vAnchor="page" w:x="9672" w:y="62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(2.2%)</w:t>
      </w:r>
    </w:p>
    <w:p>
      <w:pPr>
        <w:pStyle w:val="Normal"/>
        <w:framePr w:w="947" w:hAnchor="page" w:vAnchor="page" w:x="10942" w:y="62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(3.4%)</w:t>
      </w:r>
    </w:p>
    <w:p>
      <w:pPr>
        <w:pStyle w:val="Normal"/>
        <w:framePr w:w="1999" w:hAnchor="page" w:vAnchor="page" w:x="399" w:y="59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Inbound orders</w:t>
      </w:r>
    </w:p>
    <w:p>
      <w:pPr>
        <w:pStyle w:val="Normal"/>
        <w:framePr w:w="1174" w:hAnchor="page" w:vAnchor="page" w:x="5651" w:y="59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$2,051.5</w:t>
      </w:r>
    </w:p>
    <w:p>
      <w:pPr>
        <w:pStyle w:val="Normal"/>
        <w:framePr w:w="1174" w:hAnchor="page" w:vAnchor="page" w:x="7088" w:y="59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$2,507.1</w:t>
      </w:r>
    </w:p>
    <w:p>
      <w:pPr>
        <w:pStyle w:val="Normal"/>
        <w:framePr w:w="1174" w:hAnchor="page" w:vAnchor="page" w:x="8524" w:y="59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$2,381.5</w:t>
      </w:r>
    </w:p>
    <w:p>
      <w:pPr>
        <w:pStyle w:val="Normal"/>
        <w:framePr w:w="1080" w:hAnchor="page" w:vAnchor="page" w:x="9617" w:y="59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(18.2%)</w:t>
      </w:r>
    </w:p>
    <w:p>
      <w:pPr>
        <w:pStyle w:val="Normal"/>
        <w:framePr w:w="1080" w:hAnchor="page" w:vAnchor="page" w:x="10886" w:y="59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(13.9%)</w:t>
      </w:r>
    </w:p>
    <w:p>
      <w:pPr>
        <w:pStyle w:val="Normal"/>
        <w:framePr w:w="3084" w:hAnchor="page" w:vAnchor="page" w:x="399" w:y="5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EBITDA margin</w:t>
      </w:r>
    </w:p>
    <w:p>
      <w:pPr>
        <w:pStyle w:val="Normal"/>
        <w:framePr w:w="921" w:hAnchor="page" w:vAnchor="page" w:x="5859" w:y="5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23.5%</w:t>
      </w:r>
    </w:p>
    <w:p>
      <w:pPr>
        <w:pStyle w:val="Normal"/>
        <w:framePr w:w="921" w:hAnchor="page" w:vAnchor="page" w:x="7296" w:y="5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23.2%</w:t>
      </w:r>
    </w:p>
    <w:p>
      <w:pPr>
        <w:pStyle w:val="Normal"/>
        <w:framePr w:w="921" w:hAnchor="page" w:vAnchor="page" w:x="8732" w:y="5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21.8%</w:t>
      </w:r>
    </w:p>
    <w:p>
      <w:pPr>
        <w:pStyle w:val="Normal"/>
        <w:framePr w:w="960" w:hAnchor="page" w:vAnchor="page" w:x="9667" w:y="5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30 bps</w:t>
      </w:r>
    </w:p>
    <w:p>
      <w:pPr>
        <w:pStyle w:val="Normal"/>
        <w:framePr w:w="1094" w:hAnchor="page" w:vAnchor="page" w:x="10880" w:y="53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170 bps</w:t>
      </w:r>
    </w:p>
    <w:p>
      <w:pPr>
        <w:pStyle w:val="Normal"/>
        <w:framePr w:w="2226" w:hAnchor="page" w:vAnchor="page" w:x="399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EBITDA</w:t>
      </w:r>
    </w:p>
    <w:p>
      <w:pPr>
        <w:pStyle w:val="Normal"/>
        <w:framePr w:w="956" w:hAnchor="page" w:vAnchor="page" w:x="5833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$611.6</w:t>
      </w:r>
    </w:p>
    <w:p>
      <w:pPr>
        <w:pStyle w:val="Normal"/>
        <w:framePr w:w="974" w:hAnchor="page" w:vAnchor="page" w:x="7255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$577.2</w:t>
      </w:r>
    </w:p>
    <w:p>
      <w:pPr>
        <w:pStyle w:val="Normal"/>
        <w:framePr w:w="974" w:hAnchor="page" w:vAnchor="page" w:x="8691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$505.6</w:t>
      </w:r>
    </w:p>
    <w:p>
      <w:pPr>
        <w:pStyle w:val="Normal"/>
        <w:framePr w:w="787" w:hAnchor="page" w:vAnchor="page" w:x="9739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6.0%</w:t>
      </w:r>
    </w:p>
    <w:p>
      <w:pPr>
        <w:pStyle w:val="Normal"/>
        <w:framePr w:w="920" w:hAnchor="page" w:vAnchor="page" w:x="10953" w:y="50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21.0%</w:t>
      </w:r>
    </w:p>
    <w:p>
      <w:pPr>
        <w:pStyle w:val="Normal"/>
        <w:framePr w:w="2919" w:hAnchor="page" w:vAnchor="page" w:x="399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Operating profit margin</w:t>
      </w:r>
    </w:p>
    <w:p>
      <w:pPr>
        <w:pStyle w:val="Normal"/>
        <w:framePr w:w="921" w:hAnchor="page" w:vAnchor="page" w:x="5859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20.1%</w:t>
      </w:r>
    </w:p>
    <w:p>
      <w:pPr>
        <w:pStyle w:val="Normal"/>
        <w:framePr w:w="921" w:hAnchor="page" w:vAnchor="page" w:x="7296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19.6%</w:t>
      </w:r>
    </w:p>
    <w:p>
      <w:pPr>
        <w:pStyle w:val="Normal"/>
        <w:framePr w:w="921" w:hAnchor="page" w:vAnchor="page" w:x="8732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17.3%</w:t>
      </w:r>
    </w:p>
    <w:p>
      <w:pPr>
        <w:pStyle w:val="Normal"/>
        <w:framePr w:w="960" w:hAnchor="page" w:vAnchor="page" w:x="9667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50 bps</w:t>
      </w:r>
    </w:p>
    <w:p>
      <w:pPr>
        <w:pStyle w:val="Normal"/>
        <w:framePr w:w="1094" w:hAnchor="page" w:vAnchor="page" w:x="10880" w:y="47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280 bps</w:t>
      </w:r>
    </w:p>
    <w:p>
      <w:pPr>
        <w:pStyle w:val="Normal"/>
        <w:framePr w:w="2053" w:hAnchor="page" w:vAnchor="page" w:x="399" w:y="4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Operating profit</w:t>
      </w:r>
    </w:p>
    <w:p>
      <w:pPr>
        <w:pStyle w:val="Normal"/>
        <w:framePr w:w="974" w:hAnchor="page" w:vAnchor="page" w:x="5818" w:y="4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$522.6</w:t>
      </w:r>
    </w:p>
    <w:p>
      <w:pPr>
        <w:pStyle w:val="Normal"/>
        <w:framePr w:w="974" w:hAnchor="page" w:vAnchor="page" w:x="7255" w:y="4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$486.5</w:t>
      </w:r>
    </w:p>
    <w:p>
      <w:pPr>
        <w:pStyle w:val="Normal"/>
        <w:framePr w:w="974" w:hAnchor="page" w:vAnchor="page" w:x="8691" w:y="4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$401.3</w:t>
      </w:r>
    </w:p>
    <w:p>
      <w:pPr>
        <w:pStyle w:val="Normal"/>
        <w:framePr w:w="787" w:hAnchor="page" w:vAnchor="page" w:x="9739" w:y="4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7.4%</w:t>
      </w:r>
    </w:p>
    <w:p>
      <w:pPr>
        <w:pStyle w:val="Normal"/>
        <w:framePr w:w="920" w:hAnchor="page" w:vAnchor="page" w:x="10953" w:y="4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30.2%</w:t>
      </w:r>
    </w:p>
    <w:p>
      <w:pPr>
        <w:pStyle w:val="Normal"/>
        <w:framePr w:w="1240" w:hAnchor="page" w:vAnchor="page" w:x="399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Revenue</w:t>
      </w:r>
    </w:p>
    <w:p>
      <w:pPr>
        <w:pStyle w:val="Normal"/>
        <w:framePr w:w="1174" w:hAnchor="page" w:vAnchor="page" w:x="5651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$2,600.0</w:t>
      </w:r>
    </w:p>
    <w:p>
      <w:pPr>
        <w:pStyle w:val="Normal"/>
        <w:framePr w:w="1174" w:hAnchor="page" w:vAnchor="page" w:x="7088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$2,486.9</w:t>
      </w:r>
    </w:p>
    <w:p>
      <w:pPr>
        <w:pStyle w:val="Normal"/>
        <w:framePr w:w="1174" w:hAnchor="page" w:vAnchor="page" w:x="8524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$2,319.2</w:t>
      </w:r>
    </w:p>
    <w:p>
      <w:pPr>
        <w:pStyle w:val="Normal"/>
        <w:framePr w:w="787" w:hAnchor="page" w:vAnchor="page" w:x="9739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4.5%</w:t>
      </w:r>
    </w:p>
    <w:p>
      <w:pPr>
        <w:pStyle w:val="Normal"/>
        <w:framePr w:w="920" w:hAnchor="page" w:vAnchor="page" w:x="10953" w:y="41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12.1%</w:t>
      </w:r>
    </w:p>
    <w:p>
      <w:pPr>
        <w:pStyle w:val="Normal"/>
        <w:framePr w:w="619" w:hAnchor="page" w:vAnchor="page" w:x="5561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6997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434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162" w:hAnchor="page" w:vAnchor="page" w:x="9562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Sequential</w:t>
      </w:r>
    </w:p>
    <w:p>
      <w:pPr>
        <w:pStyle w:val="Normal"/>
        <w:framePr w:w="1536" w:hAnchor="page" w:vAnchor="page" w:x="10676" w:y="38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Year-over-Year</w:t>
      </w:r>
    </w:p>
    <w:p>
      <w:pPr>
        <w:pStyle w:val="Normal"/>
        <w:framePr w:w="1268" w:hAnchor="page" w:vAnchor="page" w:x="399" w:y="37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917" w:hAnchor="page" w:vAnchor="page" w:x="5437" w:y="37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Sep. 30,</w:t>
      </w:r>
    </w:p>
    <w:p>
      <w:pPr>
        <w:pStyle w:val="Normal"/>
        <w:framePr w:w="906" w:hAnchor="page" w:vAnchor="page" w:x="6878" w:y="37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Jun. 30,</w:t>
      </w:r>
    </w:p>
    <w:p>
      <w:pPr>
        <w:pStyle w:val="Normal"/>
        <w:framePr w:w="917" w:hAnchor="page" w:vAnchor="page" w:x="8310" w:y="37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Sep. 30,</w:t>
      </w:r>
    </w:p>
    <w:p>
      <w:pPr>
        <w:pStyle w:val="Normal"/>
        <w:framePr w:w="2089" w:hAnchor="page" w:vAnchor="page" w:x="6385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895" w:hAnchor="page" w:vAnchor="page" w:x="10306" w:y="34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9553" w:hAnchor="page" w:vAnchor="page" w:x="285" w:y="301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  <w:t>Reconciliation of U.S. GAAP to non-GAAP financial measures are provided in financial schedules.</w:t>
      </w:r>
    </w:p>
    <w:p>
      <w:pPr>
        <w:pStyle w:val="Normal"/>
        <w:framePr w:w="2540" w:hAnchor="page" w:vAnchor="page" w:x="285" w:y="275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Financial Highlights</w:t>
      </w:r>
    </w:p>
    <w:p>
      <w:pPr>
        <w:pStyle w:val="Normal"/>
        <w:framePr w:w="1102" w:hAnchor="page" w:vAnchor="page" w:x="305" w:y="20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Subsea</w:t>
      </w:r>
    </w:p>
    <w:p>
      <w:pPr>
        <w:pStyle w:val="Normal"/>
        <w:framePr w:w="4448" w:hAnchor="page" w:vAnchor="page" w:x="285" w:y="14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Operational and Financial Highlights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6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1" style="position:absolute;margin-left:13.25pt;margin-top:803.75pt;z-index:-1677552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2" style="position:absolute;margin-left:13.25pt;margin-top:804.5pt;z-index:-167755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3" style="position:absolute;margin-left:596pt;margin-top:803.75pt;z-index:-1677552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4" style="position:absolute;margin-left:13.25pt;margin-top:803.75pt;z-index:-167755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5" style="position:absolute;margin-left:14.25pt;margin-top:3pt;z-index:-16775512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6" style="position:absolute;margin-left:13.25pt;margin-top:116.75pt;z-index:-16775508;width:8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7" style="position:absolute;margin-left:19.25pt;margin-top:116.75pt;z-index:-16775504;width:57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8" style="position:absolute;margin-left:590pt;margin-top:116.75pt;z-index:-16775500;width:3.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9" style="position:absolute;margin-left:17pt;margin-top:168.5pt;z-index:-1677549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0" style="position:absolute;margin-left:17pt;margin-top:168.5pt;z-index:-167754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1" style="position:absolute;margin-left:23pt;margin-top:168.5pt;z-index:-16775488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2" style="position:absolute;margin-left:248.75pt;margin-top:168.5pt;z-index:-167754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3" style="position:absolute;margin-left:249.5pt;margin-top:168.5pt;z-index:-167754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4" style="position:absolute;margin-left:250.25pt;margin-top:168.5pt;z-index:-167754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5" style="position:absolute;margin-left:255.5pt;margin-top:168.5pt;z-index:-1677547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6" style="position:absolute;margin-left:311.75pt;margin-top:168.5pt;z-index:-16775468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7" style="position:absolute;margin-left:321.5pt;margin-top:168.5pt;z-index:-167754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8" style="position:absolute;margin-left:327.5pt;margin-top:168.5pt;z-index:-167754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9" style="position:absolute;margin-left:383pt;margin-top:168.5pt;z-index:-16775456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0" style="position:absolute;margin-left:393.5pt;margin-top:168.5pt;z-index:-167754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1" style="position:absolute;margin-left:399.5pt;margin-top:168.5pt;z-index:-1677544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2" style="position:absolute;margin-left:455pt;margin-top:168.5pt;z-index:-16775444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3" style="position:absolute;margin-left:465.5pt;margin-top:169.25pt;z-index:-1677544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4" style="position:absolute;margin-left:466.25pt;margin-top:168.5pt;z-index:-167754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5" style="position:absolute;margin-left:471.5pt;margin-top:168.5pt;z-index:-1677543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6" style="position:absolute;margin-left:527pt;margin-top:168.5pt;z-index:-167754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7" style="position:absolute;margin-left:529.25pt;margin-top:168.5pt;z-index:-167754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8" style="position:absolute;margin-left:534.5pt;margin-top:168.5pt;z-index:-167754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9" style="position:absolute;margin-left:590.75pt;margin-top:168.5pt;z-index:-167754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0" style="position:absolute;margin-left:592.25pt;margin-top:168.5pt;z-index:-167754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1" style="position:absolute;margin-left:17pt;margin-top:183.5pt;z-index:-16775408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2" style="position:absolute;margin-left:17.75pt;margin-top:182.75pt;z-index:-167754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3" style="position:absolute;margin-left:23pt;margin-top:182.75pt;z-index:-1677540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4" style="position:absolute;margin-left:248.75pt;margin-top:182.75pt;z-index:-16775396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5" style="position:absolute;margin-left:249.5pt;margin-top:183.5pt;z-index:-16775392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6" style="position:absolute;margin-left:250.25pt;margin-top:182.75pt;z-index:-167753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7" style="position:absolute;margin-left:255.5pt;margin-top:182.75pt;z-index:-167753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8" style="position:absolute;margin-left:311.75pt;margin-top:182.75pt;z-index:-16775380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9" style="position:absolute;margin-left:321.5pt;margin-top:183.5pt;z-index:-16775376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0" style="position:absolute;margin-left:322.25pt;margin-top:182.75pt;z-index:-167753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1" style="position:absolute;margin-left:327.5pt;margin-top:182.75pt;z-index:-167753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2" style="position:absolute;margin-left:383pt;margin-top:182.75pt;z-index:-16775364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3" style="position:absolute;margin-left:393.5pt;margin-top:183.5pt;z-index:-16775360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4" style="position:absolute;margin-left:394.25pt;margin-top:182.75pt;z-index:-167753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5" style="position:absolute;margin-left:399.5pt;margin-top:182.75pt;z-index:-167753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6" style="position:absolute;margin-left:455pt;margin-top:182.75pt;z-index:-1677534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7" style="position:absolute;margin-left:465.5pt;margin-top:183.5pt;z-index:-16775344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8" style="position:absolute;margin-left:466.25pt;margin-top:182.75pt;z-index:-167753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9" style="position:absolute;margin-left:471.5pt;margin-top:182.75pt;z-index:-1677533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0" style="position:absolute;margin-left:527pt;margin-top:182.75pt;z-index:-167753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1" style="position:absolute;margin-left:528.5pt;margin-top:183.5pt;z-index:-16775328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2" style="position:absolute;margin-left:529.25pt;margin-top:182.75pt;z-index:-167753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3" style="position:absolute;margin-left:534.5pt;margin-top:182.75pt;z-index:-167753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4" style="position:absolute;margin-left:590.75pt;margin-top:182.75pt;z-index:-167753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5" style="position:absolute;margin-left:592.25pt;margin-top:183.5pt;z-index:-16775312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6" style="position:absolute;margin-left:17pt;margin-top:204.5pt;z-index:-1677530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7" style="position:absolute;margin-left:17.75pt;margin-top:203.75pt;z-index:-167753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8" style="position:absolute;margin-left:23pt;margin-top:203.75pt;z-index:-1677530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9" style="position:absolute;margin-left:248.75pt;margin-top:203.75pt;z-index:-16775296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0" style="position:absolute;margin-left:249.5pt;margin-top:204.5pt;z-index:-1677529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1" style="position:absolute;margin-left:250.25pt;margin-top:203.75pt;z-index:-167752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2" style="position:absolute;margin-left:255.5pt;margin-top:203.75pt;z-index:-167752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3" style="position:absolute;margin-left:311.75pt;margin-top:203.75pt;z-index:-1677528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4" style="position:absolute;margin-left:321.5pt;margin-top:204.5pt;z-index:-1677527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5" style="position:absolute;margin-left:322.25pt;margin-top:203.75pt;z-index:-167752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6" style="position:absolute;margin-left:327.5pt;margin-top:203.75pt;z-index:-167752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7" style="position:absolute;margin-left:383pt;margin-top:203.75pt;z-index:-1677526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8" style="position:absolute;margin-left:393.5pt;margin-top:204.5pt;z-index:-1677526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9" style="position:absolute;margin-left:394.25pt;margin-top:203.75pt;z-index:-167752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0" style="position:absolute;margin-left:399.5pt;margin-top:203.75pt;z-index:-167752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1" style="position:absolute;margin-left:455pt;margin-top:203.75pt;z-index:-1677524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2" style="position:absolute;margin-left:465.5pt;margin-top:204.5pt;z-index:-1677524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3" style="position:absolute;margin-left:466.25pt;margin-top:203.75pt;z-index:-167752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4" style="position:absolute;margin-left:471.5pt;margin-top:203.75pt;z-index:-1677523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5" style="position:absolute;margin-left:527pt;margin-top:203.75pt;z-index:-16775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6" style="position:absolute;margin-left:528.5pt;margin-top:204.5pt;z-index:-1677522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7" style="position:absolute;margin-left:529.25pt;margin-top:203.75pt;z-index:-167752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8" style="position:absolute;margin-left:534.5pt;margin-top:203.75pt;z-index:-167752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9" style="position:absolute;margin-left:590.75pt;margin-top:203.75pt;z-index:-167752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0" style="position:absolute;margin-left:592.25pt;margin-top:204.5pt;z-index:-167752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1" style="position:absolute;margin-left:17pt;margin-top:219.5pt;z-index:-1677520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2" style="position:absolute;margin-left:17.75pt;margin-top:218.75pt;z-index:-167752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3" style="position:absolute;margin-left:23pt;margin-top:218.75pt;z-index:-1677520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4" style="position:absolute;margin-left:248.75pt;margin-top:218.75pt;z-index:-16775196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5" style="position:absolute;margin-left:249.5pt;margin-top:219.5pt;z-index:-1677519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6" style="position:absolute;margin-left:250.25pt;margin-top:218.75pt;z-index:-167751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7" style="position:absolute;margin-left:255.5pt;margin-top:218.75pt;z-index:-167751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8" style="position:absolute;margin-left:311.75pt;margin-top:218.75pt;z-index:-1677518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9" style="position:absolute;margin-left:321.5pt;margin-top:219.5pt;z-index:-1677517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0" style="position:absolute;margin-left:322.25pt;margin-top:218.75pt;z-index:-167751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1" style="position:absolute;margin-left:327.5pt;margin-top:218.75pt;z-index:-167751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2" style="position:absolute;margin-left:383pt;margin-top:218.75pt;z-index:-1677516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3" style="position:absolute;margin-left:393.5pt;margin-top:219.5pt;z-index:-1677516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4" style="position:absolute;margin-left:394.25pt;margin-top:218.75pt;z-index:-167751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5" style="position:absolute;margin-left:399.5pt;margin-top:218.75pt;z-index:-167751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6" style="position:absolute;margin-left:455pt;margin-top:218.75pt;z-index:-1677514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7" style="position:absolute;margin-left:465.5pt;margin-top:219.5pt;z-index:-1677514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8" style="position:absolute;margin-left:466.25pt;margin-top:218.75pt;z-index:-167751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9" style="position:absolute;margin-left:471.5pt;margin-top:218.75pt;z-index:-1677513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0" style="position:absolute;margin-left:527pt;margin-top:218.75pt;z-index:-16775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1" style="position:absolute;margin-left:528.5pt;margin-top:219.5pt;z-index:-1677512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2" style="position:absolute;margin-left:529.25pt;margin-top:218.75pt;z-index:-167751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3" style="position:absolute;margin-left:534.5pt;margin-top:218.75pt;z-index:-167751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4" style="position:absolute;margin-left:590.75pt;margin-top:218.75pt;z-index:-16775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5" style="position:absolute;margin-left:592.25pt;margin-top:219.5pt;z-index:-1677511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6" style="position:absolute;margin-left:17pt;margin-top:233.75pt;z-index:-1677510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7" style="position:absolute;margin-left:17.75pt;margin-top:233pt;z-index:-167751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8" style="position:absolute;margin-left:23pt;margin-top:233pt;z-index:-1677510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9" style="position:absolute;margin-left:248.75pt;margin-top:233pt;z-index:-16775096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0" style="position:absolute;margin-left:249.5pt;margin-top:233.75pt;z-index:-1677509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1" style="position:absolute;margin-left:250.25pt;margin-top:233pt;z-index:-167750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2" style="position:absolute;margin-left:255.5pt;margin-top:233pt;z-index:-167750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3" style="position:absolute;margin-left:311.75pt;margin-top:233pt;z-index:-1677508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4" style="position:absolute;margin-left:321.5pt;margin-top:233.75pt;z-index:-1677507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5" style="position:absolute;margin-left:322.25pt;margin-top:233pt;z-index:-167750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6" style="position:absolute;margin-left:327.5pt;margin-top:233pt;z-index:-167750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7" style="position:absolute;margin-left:383pt;margin-top:233pt;z-index:-1677506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8" style="position:absolute;margin-left:393.5pt;margin-top:233.75pt;z-index:-1677506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9" style="position:absolute;margin-left:394.25pt;margin-top:233pt;z-index:-167750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0" style="position:absolute;margin-left:399.5pt;margin-top:233pt;z-index:-167750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1" style="position:absolute;margin-left:455pt;margin-top:233pt;z-index:-1677504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2" style="position:absolute;margin-left:465.5pt;margin-top:233.75pt;z-index:-1677504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3" style="position:absolute;margin-left:466.25pt;margin-top:233pt;z-index:-167750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4" style="position:absolute;margin-left:471.5pt;margin-top:233pt;z-index:-1677503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5" style="position:absolute;margin-left:527pt;margin-top:233pt;z-index:-16775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6" style="position:absolute;margin-left:528.5pt;margin-top:233.75pt;z-index:-1677502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7" style="position:absolute;margin-left:529.25pt;margin-top:233pt;z-index:-167750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8" style="position:absolute;margin-left:534.5pt;margin-top:233pt;z-index:-167750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9" style="position:absolute;margin-left:590.75pt;margin-top:233pt;z-index:-16775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0" style="position:absolute;margin-left:592.25pt;margin-top:233.75pt;z-index:-167750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1" style="position:absolute;margin-left:17pt;margin-top:248.75pt;z-index:-1677500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2" style="position:absolute;margin-left:17.75pt;margin-top:248pt;z-index:-167750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3" style="position:absolute;margin-left:23pt;margin-top:248pt;z-index:-1677500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4" style="position:absolute;margin-left:248.75pt;margin-top:248pt;z-index:-16774996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5" style="position:absolute;margin-left:249.5pt;margin-top:248.75pt;z-index:-1677499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6" style="position:absolute;margin-left:250.25pt;margin-top:248pt;z-index:-167749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7" style="position:absolute;margin-left:255.5pt;margin-top:248pt;z-index:-167749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8" style="position:absolute;margin-left:311.75pt;margin-top:248pt;z-index:-1677498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9" style="position:absolute;margin-left:321.5pt;margin-top:248.75pt;z-index:-1677497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0" style="position:absolute;margin-left:322.25pt;margin-top:248pt;z-index:-167749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1" style="position:absolute;margin-left:327.5pt;margin-top:248pt;z-index:-167749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2" style="position:absolute;margin-left:383pt;margin-top:248pt;z-index:-1677496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3" style="position:absolute;margin-left:393.5pt;margin-top:248.75pt;z-index:-1677496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4" style="position:absolute;margin-left:394.25pt;margin-top:248pt;z-index:-167749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5" style="position:absolute;margin-left:399.5pt;margin-top:248pt;z-index:-167749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6" style="position:absolute;margin-left:455pt;margin-top:248pt;z-index:-1677494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7" style="position:absolute;margin-left:465.5pt;margin-top:248.75pt;z-index:-1677494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8" style="position:absolute;margin-left:466.25pt;margin-top:248pt;z-index:-167749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9" style="position:absolute;margin-left:471.5pt;margin-top:248pt;z-index:-1677493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0" style="position:absolute;margin-left:527pt;margin-top:248pt;z-index:-167749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1" style="position:absolute;margin-left:528.5pt;margin-top:248.75pt;z-index:-1677492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2" style="position:absolute;margin-left:529.25pt;margin-top:248pt;z-index:-167749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3" style="position:absolute;margin-left:534.5pt;margin-top:248pt;z-index:-167749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4" style="position:absolute;margin-left:590.75pt;margin-top:248pt;z-index:-16774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5" style="position:absolute;margin-left:592.25pt;margin-top:248.75pt;z-index:-167749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6" style="position:absolute;margin-left:17pt;margin-top:263.75pt;z-index:-1677490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7" style="position:absolute;margin-left:17.75pt;margin-top:263pt;z-index:-167749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8" style="position:absolute;margin-left:23pt;margin-top:263pt;z-index:-1677490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9" style="position:absolute;margin-left:248.75pt;margin-top:263pt;z-index:-16774896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0" style="position:absolute;margin-left:249.5pt;margin-top:263.75pt;z-index:-1677489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1" style="position:absolute;margin-left:250.25pt;margin-top:263pt;z-index:-167748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2" style="position:absolute;margin-left:255.5pt;margin-top:263pt;z-index:-1677488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3" style="position:absolute;margin-left:311.75pt;margin-top:263pt;z-index:-1677488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4" style="position:absolute;margin-left:321.5pt;margin-top:263.75pt;z-index:-1677487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5" style="position:absolute;margin-left:322.25pt;margin-top:263pt;z-index:-167748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6" style="position:absolute;margin-left:327.5pt;margin-top:263pt;z-index:-167748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7" style="position:absolute;margin-left:383pt;margin-top:263pt;z-index:-1677486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8" style="position:absolute;margin-left:393.5pt;margin-top:263.75pt;z-index:-1677486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9" style="position:absolute;margin-left:394.25pt;margin-top:263pt;z-index:-167748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0" style="position:absolute;margin-left:399.5pt;margin-top:263pt;z-index:-167748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1" style="position:absolute;margin-left:455pt;margin-top:263pt;z-index:-1677484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2" style="position:absolute;margin-left:465.5pt;margin-top:263.75pt;z-index:-1677484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3" style="position:absolute;margin-left:466.25pt;margin-top:263pt;z-index:-167748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4" style="position:absolute;margin-left:471.5pt;margin-top:263pt;z-index:-1677483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5" style="position:absolute;margin-left:527pt;margin-top:263pt;z-index:-167748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6" style="position:absolute;margin-left:528.5pt;margin-top:263.75pt;z-index:-1677482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7" style="position:absolute;margin-left:529.25pt;margin-top:263pt;z-index:-167748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8" style="position:absolute;margin-left:534.5pt;margin-top:263pt;z-index:-1677482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9" style="position:absolute;margin-left:590.75pt;margin-top:263pt;z-index:-16774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0" style="position:absolute;margin-left:592.25pt;margin-top:263.75pt;z-index:-167748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1" style="position:absolute;margin-left:17pt;margin-top:278.75pt;z-index:-1677480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2" style="position:absolute;margin-left:17pt;margin-top:278pt;z-index:-167748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3" style="position:absolute;margin-left:23pt;margin-top:278pt;z-index:-1677480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4" style="position:absolute;margin-left:248.75pt;margin-top:278pt;z-index:-167747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5" style="position:absolute;margin-left:250.25pt;margin-top:278pt;z-index:-167747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6" style="position:absolute;margin-left:255.5pt;margin-top:278pt;z-index:-1677478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7" style="position:absolute;margin-left:311.75pt;margin-top:278pt;z-index:-1677478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8" style="position:absolute;margin-left:322.25pt;margin-top:278pt;z-index:-167747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9" style="position:absolute;margin-left:327.5pt;margin-top:278pt;z-index:-167747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0" style="position:absolute;margin-left:383pt;margin-top:278pt;z-index:-16774772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1" style="position:absolute;margin-left:394.25pt;margin-top:278pt;z-index:-167747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2" style="position:absolute;margin-left:399.5pt;margin-top:278pt;z-index:-1677476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3" style="position:absolute;margin-left:455pt;margin-top:278pt;z-index:-16774760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4" style="position:absolute;margin-left:466.25pt;margin-top:278pt;z-index:-167747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5" style="position:absolute;margin-left:471.5pt;margin-top:278pt;z-index:-167747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6" style="position:absolute;margin-left:527pt;margin-top:278pt;z-index:-167747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7" style="position:absolute;margin-left:529.25pt;margin-top:278pt;z-index:-167747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8" style="position:absolute;margin-left:534.5pt;margin-top:278pt;z-index:-167747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9" style="position:absolute;margin-left:590.75pt;margin-top:278pt;z-index:-167747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0" style="position:absolute;margin-left:592.25pt;margin-top:278.75pt;z-index:-167747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1" style="position:absolute;margin-left:17pt;margin-top:293.75pt;z-index:-1677472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2" style="position:absolute;margin-left:17.75pt;margin-top:293pt;z-index:-167747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3" style="position:absolute;margin-left:23pt;margin-top:293pt;z-index:-1677472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4" style="position:absolute;margin-left:248.75pt;margin-top:293pt;z-index:-167747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5" style="position:absolute;margin-left:249.5pt;margin-top:293.75pt;z-index:-167747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6" style="position:absolute;margin-left:250.25pt;margin-top:293pt;z-index:-167747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7" style="position:absolute;margin-left:255.5pt;margin-top:293pt;z-index:-1677470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8" style="position:absolute;margin-left:311.75pt;margin-top:293pt;z-index:-16774700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9" style="position:absolute;margin-left:321.5pt;margin-top:293.75pt;z-index:-1677469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0" style="position:absolute;margin-left:322.25pt;margin-top:293pt;z-index:-167746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1" style="position:absolute;margin-left:327.5pt;margin-top:293pt;z-index:-1677468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2" style="position:absolute;margin-left:383pt;margin-top:293pt;z-index:-16774684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3" style="position:absolute;margin-left:393.5pt;margin-top:293.75pt;z-index:-167746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4" style="position:absolute;margin-left:394.25pt;margin-top:293pt;z-index:-167746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5" style="position:absolute;margin-left:399.5pt;margin-top:293pt;z-index:-167746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6" style="position:absolute;margin-left:455pt;margin-top:293pt;z-index:-16774668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7" style="position:absolute;margin-left:465.5pt;margin-top:293.75pt;z-index:-1677466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8" style="position:absolute;margin-left:466.25pt;margin-top:293pt;z-index:-167746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9" style="position:absolute;margin-left:471.5pt;margin-top:293pt;z-index:-167746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0" style="position:absolute;margin-left:527pt;margin-top:293pt;z-index:-167746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1" style="position:absolute;margin-left:528.5pt;margin-top:293.75pt;z-index:-1677464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2" style="position:absolute;margin-left:529.25pt;margin-top:293pt;z-index:-167746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3" style="position:absolute;margin-left:534.5pt;margin-top:293pt;z-index:-167746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4" style="position:absolute;margin-left:590.75pt;margin-top:293pt;z-index:-16774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5" style="position:absolute;margin-left:592.25pt;margin-top:293.75pt;z-index:-167746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6" style="position:absolute;margin-left:17pt;margin-top:308.75pt;z-index:-1677462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7" style="position:absolute;margin-left:17.75pt;margin-top:308pt;z-index:-167746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8" style="position:absolute;margin-left:23pt;margin-top:308pt;z-index:-16774620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9" style="position:absolute;margin-left:248.75pt;margin-top:308pt;z-index:-16774616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0" style="position:absolute;margin-left:249.5pt;margin-top:308.75pt;z-index:-16774612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1" style="position:absolute;margin-left:250.25pt;margin-top:308pt;z-index:-167746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2" style="position:absolute;margin-left:255.5pt;margin-top:308pt;z-index:-1677460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3" style="position:absolute;margin-left:311.75pt;margin-top:308pt;z-index:-16774600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4" style="position:absolute;margin-left:321.5pt;margin-top:308.75pt;z-index:-16774596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5" style="position:absolute;margin-left:322.25pt;margin-top:308pt;z-index:-167745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6" style="position:absolute;margin-left:327.5pt;margin-top:308pt;z-index:-1677458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7" style="position:absolute;margin-left:383pt;margin-top:308pt;z-index:-1677458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8" style="position:absolute;margin-left:393.5pt;margin-top:308.75pt;z-index:-16774580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9" style="position:absolute;margin-left:394.25pt;margin-top:308pt;z-index:-167745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0" style="position:absolute;margin-left:399.5pt;margin-top:308pt;z-index:-167745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1" style="position:absolute;margin-left:455pt;margin-top:308pt;z-index:-1677456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2" style="position:absolute;margin-left:465.5pt;margin-top:308.75pt;z-index:-16774564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3" style="position:absolute;margin-left:466.25pt;margin-top:308pt;z-index:-167745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4" style="position:absolute;margin-left:471.5pt;margin-top:308pt;z-index:-167745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5" style="position:absolute;margin-left:527pt;margin-top:308pt;z-index:-16774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6" style="position:absolute;margin-left:528.5pt;margin-top:308.75pt;z-index:-16774548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7" style="position:absolute;margin-left:529.25pt;margin-top:308pt;z-index:-167745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8" style="position:absolute;margin-left:534.5pt;margin-top:308pt;z-index:-167745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9" style="position:absolute;margin-left:590.75pt;margin-top:308pt;z-index:-16774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0" style="position:absolute;margin-left:592.25pt;margin-top:308.75pt;z-index:-1677453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1" style="position:absolute;margin-left:17pt;margin-top:322.25pt;z-index:-167745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2" style="position:absolute;margin-left:23pt;margin-top:322.25pt;z-index:-16774524;width:227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3" style="position:absolute;margin-left:248.75pt;margin-top:322.25pt;z-index:-167745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4" style="position:absolute;margin-left:250.25pt;margin-top:322.25pt;z-index:-167745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5" style="position:absolute;margin-left:255.5pt;margin-top:322.25pt;z-index:-1677451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6" style="position:absolute;margin-left:311.75pt;margin-top:322.25pt;z-index:-1677450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7" style="position:absolute;margin-left:322.25pt;margin-top:322.25pt;z-index:-167745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8" style="position:absolute;margin-left:327.5pt;margin-top:322.25pt;z-index:-1677450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9" style="position:absolute;margin-left:383pt;margin-top:322.25pt;z-index:-16774496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0" style="position:absolute;margin-left:394.25pt;margin-top:322.25pt;z-index:-167744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1" style="position:absolute;margin-left:399.5pt;margin-top:322.25pt;z-index:-1677448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2" style="position:absolute;margin-left:455pt;margin-top:322.25pt;z-index:-16774484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3" style="position:absolute;margin-left:466.25pt;margin-top:322.25pt;z-index:-167744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4" style="position:absolute;margin-left:471.5pt;margin-top:322.25pt;z-index:-167744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5" style="position:absolute;margin-left:527pt;margin-top:322.25pt;z-index:-167744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6" style="position:absolute;margin-left:529.25pt;margin-top:322.25pt;z-index:-167744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7" style="position:absolute;margin-left:534.5pt;margin-top:322.25pt;z-index:-1677446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8" style="position:absolute;margin-left:590.75pt;margin-top:322.25pt;z-index:-167744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9" style="position:absolute;margin-left:13.25pt;margin-top:352.25pt;z-index:-16774456;width:2.75pt;height:25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0" style="position:absolute;margin-left:13.25pt;margin-top:352.25pt;z-index:-167744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1" style="position:absolute;margin-left:19.25pt;margin-top:352.25pt;z-index:-16774448;width:503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2" style="position:absolute;margin-left:521pt;margin-top:352.25pt;z-index:-167744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3" style="position:absolute;margin-left:522.5pt;margin-top:353pt;z-index:-16774440;width:2.75pt;height:24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4" style="position:absolute;margin-left:523.25pt;margin-top:352.25pt;z-index:-167744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5" style="position:absolute;margin-left:528.5pt;margin-top:352.25pt;z-index:-1677443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6" style="position:absolute;margin-left:587.75pt;margin-top:352.25pt;z-index:-167744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7" style="position:absolute;margin-left:589.25pt;margin-top:352.25pt;z-index:-16774424;width:2.75pt;height:25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8" style="position:absolute;margin-left:13.25pt;margin-top:375.5pt;z-index:-16774420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9" style="position:absolute;margin-left:14pt;margin-top:374.75pt;z-index:-167744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0" style="position:absolute;margin-left:19.25pt;margin-top:374.75pt;z-index:-16774412;width:503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1" style="position:absolute;margin-left:521pt;margin-top:374.75pt;z-index:-16774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2" style="position:absolute;margin-left:522.5pt;margin-top:375.5pt;z-index:-16774404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3" style="position:absolute;margin-left:523.25pt;margin-top:374.75pt;z-index:-167744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4" style="position:absolute;margin-left:528.5pt;margin-top:374.75pt;z-index:-1677439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5" style="position:absolute;margin-left:587.75pt;margin-top:374.75pt;z-index:-16774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6" style="position:absolute;margin-left:589.25pt;margin-top:375.5pt;z-index:-16774388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7" style="position:absolute;margin-left:13.25pt;margin-top:391.25pt;z-index:-16774384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8" style="position:absolute;margin-left:14pt;margin-top:390.5pt;z-index:-167743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9" style="position:absolute;margin-left:19.25pt;margin-top:390.5pt;z-index:-16774376;width:503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0" style="position:absolute;margin-left:521pt;margin-top:390.5pt;z-index:-16774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1" style="position:absolute;margin-left:522.5pt;margin-top:391.25pt;z-index:-16774368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2" style="position:absolute;margin-left:523.25pt;margin-top:390.5pt;z-index:-167743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3" style="position:absolute;margin-left:528.5pt;margin-top:390.5pt;z-index:-1677436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4" style="position:absolute;margin-left:587.75pt;margin-top:390.5pt;z-index:-16774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5" style="position:absolute;margin-left:589.25pt;margin-top:391.25pt;z-index:-16774352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6" style="position:absolute;margin-left:13.25pt;margin-top:407pt;z-index:-16774348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7" style="position:absolute;margin-left:14pt;margin-top:406.25pt;z-index:-167743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8" style="position:absolute;margin-left:19.25pt;margin-top:406.25pt;z-index:-16774340;width:503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9" style="position:absolute;margin-left:521pt;margin-top:406.25pt;z-index:-16774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0" style="position:absolute;margin-left:522.5pt;margin-top:407pt;z-index:-16774332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1" style="position:absolute;margin-left:523.25pt;margin-top:406.25pt;z-index:-167743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2" style="position:absolute;margin-left:528.5pt;margin-top:406.25pt;z-index:-16774324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3" style="position:absolute;margin-left:587.75pt;margin-top:406.25pt;z-index:-167743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4" style="position:absolute;margin-left:589.25pt;margin-top:407pt;z-index:-16774316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5" style="position:absolute;margin-left:13.25pt;margin-top:423.5pt;z-index:-16774312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6" style="position:absolute;margin-left:14pt;margin-top:422.75pt;z-index:-167743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7" style="position:absolute;margin-left:19.25pt;margin-top:422.75pt;z-index:-16774304;width:503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8" style="position:absolute;margin-left:521pt;margin-top:422.75pt;z-index:-167743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9" style="position:absolute;margin-left:522.5pt;margin-top:423.5pt;z-index:-1677429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0" style="position:absolute;margin-left:523.25pt;margin-top:422.75pt;z-index:-167742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1" style="position:absolute;margin-left:528.5pt;margin-top:422.75pt;z-index:-1677428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2" style="position:absolute;margin-left:587.75pt;margin-top:422.75pt;z-index:-16774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3" style="position:absolute;margin-left:589.25pt;margin-top:423.5pt;z-index:-16774280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4" style="position:absolute;margin-left:13.25pt;margin-top:438.5pt;z-index:-167742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5" style="position:absolute;margin-left:19.25pt;margin-top:438.5pt;z-index:-16774272;width:503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6" style="position:absolute;margin-left:521pt;margin-top:438.5pt;z-index:-167742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7" style="position:absolute;margin-left:523.25pt;margin-top:438.5pt;z-index:-167742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8" style="position:absolute;margin-left:528.5pt;margin-top:438.5pt;z-index:-1677426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9" style="position:absolute;margin-left:587.75pt;margin-top:438.5pt;z-index:-167742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0" o:title=""/>
          </v:shape>
        </w:pict>
      </w:r>
    </w:p>
    <w:p>
      <w:pPr>
        <w:pStyle w:val="Normal"/>
        <w:framePr w:w="1776" w:hAnchor="page" w:vAnchor="page" w:x="5458" w:y="11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15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4 of 24</w:t>
      </w:r>
    </w:p>
    <w:p>
      <w:pPr>
        <w:pStyle w:val="Normal"/>
        <w:framePr w:w="4664" w:hAnchor="page" w:vAnchor="page" w:x="1005" w:y="1009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certainty and improved project outcomes.</w:t>
      </w:r>
    </w:p>
    <w:p>
      <w:pPr>
        <w:pStyle w:val="Normal"/>
        <w:framePr w:w="12287" w:hAnchor="page" w:vAnchor="page" w:x="1005" w:y="98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and work cooperatively on early opportunities and future technology development in support of greater schedule</w:t>
      </w:r>
    </w:p>
    <w:p>
      <w:pPr>
        <w:pStyle w:val="Normal"/>
        <w:framePr w:w="12287" w:hAnchor="page" w:vAnchor="page" w:x="1005" w:y="95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tree systems for bp’s Paleogene projects in the Gulf of America. The MoU allows both parties to identify</w:t>
      </w:r>
    </w:p>
    <w:p>
      <w:pPr>
        <w:pStyle w:val="Normal"/>
        <w:framePr w:w="12287" w:hAnchor="page" w:vAnchor="page" w:x="1005" w:y="93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sets out a framework for bp and TechnipFMC to cooperate in connection with the supply of 20,000 psi (20K)</w:t>
      </w:r>
    </w:p>
    <w:p>
      <w:pPr>
        <w:pStyle w:val="Normal"/>
        <w:framePr w:w="12287" w:hAnchor="page" w:vAnchor="page" w:x="1005" w:y="90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Memorandum of Understanding (MoU) with BP Exploration &amp; Production Inc., a subsidiary of BP p.l.c., which</w:t>
      </w:r>
    </w:p>
    <w:p>
      <w:pPr>
        <w:pStyle w:val="Normal"/>
        <w:framePr w:w="8716" w:hAnchor="page" w:vAnchor="page" w:x="645" w:y="8746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GAAAAA+Calibri-BoldItalic" w:hAnsi="GAAAAA+Calibri-BoldItalic" w:fareast="GAAAAA+Calibri-BoldItalic" w:cs="GAAAAA+Calibri-BoldItalic"/>
          <w:color w:val="000000"/>
          <w:w w:val="100"/>
          <w:sz w:val="22"/>
          <w:szCs w:val="22"/>
        </w:rPr>
        <w:t xml:space="preserve">•     </w:t>
      </w:r>
      <w:r>
        <w:rPr>
          <w:rFonts w:ascii="HAAAAA+Calibri-Bold" w:hAnsi="HAAAAA+Calibri-Bold" w:fareast="HAAAAA+Calibri-Bold" w:cs="HAAAAA+Calibri-Bold"/>
          <w:color w:val="000000"/>
          <w:w w:val="100"/>
          <w:sz w:val="22"/>
          <w:szCs w:val="22"/>
        </w:rPr>
        <w:t xml:space="preserve">bp </w:t>
      </w: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 xml:space="preserve">MoU for Supply of 20K Subsea Production Systems </w:t>
      </w: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(Gulf of America)</w:t>
      </w:r>
    </w:p>
    <w:p>
      <w:pPr>
        <w:pStyle w:val="Normal"/>
        <w:framePr w:w="3979" w:hAnchor="page" w:vAnchor="page" w:x="285" w:y="83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Partnership and Alliance Highlights</w:t>
      </w:r>
    </w:p>
    <w:p>
      <w:pPr>
        <w:pStyle w:val="Normal"/>
        <w:framePr w:w="7061" w:hAnchor="page" w:vAnchor="page" w:x="1005" w:y="739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22"/>
          <w:szCs w:val="22"/>
        </w:rPr>
        <w:t>*A “significant” contract is between $75 million and $250 million.</w:t>
      </w:r>
    </w:p>
    <w:p>
      <w:pPr>
        <w:pStyle w:val="Normal"/>
        <w:framePr w:w="7995" w:hAnchor="page" w:vAnchor="page" w:x="1005" w:y="71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chain capabilities, further strengthening Brazil's offshore energy industry.</w:t>
      </w:r>
    </w:p>
    <w:p>
      <w:pPr>
        <w:pStyle w:val="Normal"/>
        <w:framePr w:w="12287" w:hAnchor="page" w:vAnchor="page" w:x="1005" w:y="68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for use across multiple pre-salt fields. The project will draw on local engineering, manufacturing, and supply</w:t>
      </w:r>
    </w:p>
    <w:p>
      <w:pPr>
        <w:pStyle w:val="Normal"/>
        <w:framePr w:w="12287" w:hAnchor="page" w:vAnchor="page" w:x="1005" w:y="65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supporting developments offshore Brazil. TechnipFMC will design, engineer, and manufacture flexible flowlines</w:t>
      </w:r>
    </w:p>
    <w:p>
      <w:pPr>
        <w:pStyle w:val="Normal"/>
        <w:framePr w:w="12287" w:hAnchor="page" w:vAnchor="page" w:x="1005" w:y="63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Significant*  contract  by  Petrobras,  following  a  competitive  bidding  process,  to  supply  flexible  pipe  systems</w:t>
      </w:r>
    </w:p>
    <w:p>
      <w:pPr>
        <w:pStyle w:val="Normal"/>
        <w:framePr w:w="4736" w:hAnchor="page" w:vAnchor="page" w:x="645" w:y="6046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GAAAAA+Calibri-BoldItalic" w:hAnsi="GAAAAA+Calibri-BoldItalic" w:fareast="GAAAAA+Calibri-BoldItalic" w:cs="GAAAAA+Calibri-BoldItalic"/>
          <w:color w:val="000000"/>
          <w:w w:val="100"/>
          <w:sz w:val="22"/>
          <w:szCs w:val="22"/>
        </w:rPr>
        <w:t xml:space="preserve">•    </w:t>
      </w: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 xml:space="preserve">Petrobras Flexibles Contract </w:t>
      </w: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(Brazil)</w:t>
      </w:r>
    </w:p>
    <w:p>
      <w:pPr>
        <w:pStyle w:val="Normal"/>
        <w:framePr w:w="7061" w:hAnchor="page" w:vAnchor="page" w:x="1005" w:y="55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22"/>
          <w:szCs w:val="22"/>
        </w:rPr>
        <w:t>*A “significant” contract is between $75 million and $250 million.</w:t>
      </w:r>
    </w:p>
    <w:p>
      <w:pPr>
        <w:pStyle w:val="Normal"/>
        <w:framePr w:w="8724" w:hAnchor="page" w:vAnchor="page" w:x="1005" w:y="52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entire subsea scope, reducing project cycle time on the fast-track development.</w:t>
      </w:r>
    </w:p>
    <w:p>
      <w:pPr>
        <w:pStyle w:val="Normal"/>
        <w:framePr w:w="12287" w:hAnchor="page" w:vAnchor="page" w:x="1005" w:y="50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development  will  benefit  from  both  our  Subsea  2.0 configure-to-order  platform  and  iEPCI  execution  of  the</w:t>
      </w:r>
    </w:p>
    <w:p>
      <w:pPr>
        <w:pStyle w:val="Normal"/>
        <w:framePr w:w="294" w:hAnchor="page" w:vAnchor="page" w:x="6155" w:y="498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294" w:hAnchor="page" w:vAnchor="page" w:x="10124" w:y="498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12287" w:hAnchor="page" w:vAnchor="page" w:x="1005" w:y="47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PETRONAS  Carigali  Sdn.   Bhd.  for  the   Limbayong  deepwater  project  offshore   Malaysia.  This  greenfield</w:t>
      </w:r>
    </w:p>
    <w:p>
      <w:pPr>
        <w:pStyle w:val="Normal"/>
        <w:framePr w:w="12287" w:hAnchor="page" w:vAnchor="page" w:x="1005" w:y="44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Significant*   integrated   Engineering,    Procurement,   Construction,   and   Installation    (iEPCI )   contract    by</w:t>
      </w:r>
    </w:p>
    <w:p>
      <w:pPr>
        <w:pStyle w:val="Normal"/>
        <w:framePr w:w="294" w:hAnchor="page" w:vAnchor="page" w:x="10367" w:y="4461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</w:pPr>
      <w:r>
        <w:rPr>
          <w:rFonts w:ascii="BAAAAA+ArialMT" w:hAnsi="BAAAAA+ArialMT" w:fareast="BAAAAA+ArialMT" w:cs="BAAAAA+ArialMT"/>
          <w:color w:val="000000"/>
          <w:w w:val="100"/>
          <w:sz w:val="14"/>
          <w:szCs w:val="14"/>
        </w:rPr>
        <w:t>®</w:t>
      </w:r>
    </w:p>
    <w:p>
      <w:pPr>
        <w:pStyle w:val="Normal"/>
        <w:framePr w:w="6166" w:hAnchor="page" w:vAnchor="page" w:x="645" w:y="4186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GAAAAA+Calibri-BoldItalic" w:hAnsi="GAAAAA+Calibri-BoldItalic" w:fareast="GAAAAA+Calibri-BoldItalic" w:cs="GAAAAA+Calibri-BoldItalic"/>
          <w:color w:val="000000"/>
          <w:w w:val="100"/>
          <w:sz w:val="22"/>
          <w:szCs w:val="22"/>
        </w:rPr>
        <w:t xml:space="preserve">•    </w:t>
      </w: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 xml:space="preserve">PETRONAS Limbayong iEPCI   Project </w:t>
      </w: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(Malaysia)</w:t>
      </w:r>
    </w:p>
    <w:p>
      <w:pPr>
        <w:pStyle w:val="Normal"/>
        <w:framePr w:w="294" w:hAnchor="page" w:vAnchor="page" w:x="4096" w:y="4191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®</w:t>
      </w:r>
    </w:p>
    <w:p>
      <w:pPr>
        <w:pStyle w:val="Normal"/>
        <w:framePr w:w="7061" w:hAnchor="page" w:vAnchor="page" w:x="1005" w:y="365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22"/>
          <w:szCs w:val="22"/>
        </w:rPr>
        <w:t>*A “significant” contract is between $75 million and $250 million.</w:t>
      </w:r>
    </w:p>
    <w:p>
      <w:pPr>
        <w:pStyle w:val="Normal"/>
        <w:framePr w:w="8922" w:hAnchor="page" w:vAnchor="page" w:x="1005" w:y="34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consolidation into the Agogo Floating Production, Storage, and Offloading vessel.</w:t>
      </w:r>
    </w:p>
    <w:p>
      <w:pPr>
        <w:pStyle w:val="Normal"/>
        <w:framePr w:w="12287" w:hAnchor="page" w:vAnchor="page" w:x="1005" w:y="31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flowlines,  risers,  and  associated   equipment  to  accommodate  all  production  from   the  West  Hub  area  for</w:t>
      </w:r>
    </w:p>
    <w:p>
      <w:pPr>
        <w:pStyle w:val="Normal"/>
        <w:framePr w:w="12287" w:hAnchor="page" w:vAnchor="page" w:x="1005" w:y="28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extension of the Block 15/06 Agogo Integrated Development. TechnipFMC will design and manufacture flexible</w:t>
      </w:r>
    </w:p>
    <w:p>
      <w:pPr>
        <w:pStyle w:val="Normal"/>
        <w:framePr w:w="12287" w:hAnchor="page" w:vAnchor="page" w:x="1005" w:y="26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Significant* contract to supply flexible flowlines and risers by Azule Energy for the West Hub Tails project, an</w:t>
      </w:r>
    </w:p>
    <w:p>
      <w:pPr>
        <w:pStyle w:val="Normal"/>
        <w:framePr w:w="5787" w:hAnchor="page" w:vAnchor="page" w:x="645" w:y="2311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GAAAAA+Calibri-BoldItalic" w:hAnsi="GAAAAA+Calibri-BoldItalic" w:fareast="GAAAAA+Calibri-BoldItalic" w:cs="GAAAAA+Calibri-BoldItalic"/>
          <w:color w:val="000000"/>
          <w:w w:val="100"/>
          <w:sz w:val="22"/>
          <w:szCs w:val="22"/>
        </w:rPr>
        <w:t xml:space="preserve">•    </w:t>
      </w: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 xml:space="preserve">Azule Energy West Hub Tails Project </w:t>
      </w: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(Angola)</w:t>
      </w:r>
    </w:p>
    <w:p>
      <w:pPr>
        <w:pStyle w:val="Normal"/>
        <w:framePr w:w="3200" w:hAnchor="page" w:vAnchor="page" w:x="285" w:y="185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were included in the period:</w:t>
      </w:r>
    </w:p>
    <w:p>
      <w:pPr>
        <w:pStyle w:val="Normal"/>
        <w:framePr w:w="13079" w:hAnchor="page" w:vAnchor="page" w:x="285" w:y="16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inbound orders were $2,051.5 million for the quarter. Book-to-bill in the period was 0.8x. The following awards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7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0" style="position:absolute;margin-left:13.25pt;margin-top:595.25pt;z-index:-1677425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1" style="position:absolute;margin-left:13.25pt;margin-top:596pt;z-index:-167742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2" style="position:absolute;margin-left:596pt;margin-top:595.25pt;z-index:-1677424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3" style="position:absolute;margin-left:13.25pt;margin-top:595.25pt;z-index:-167742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4" style="position:absolute;margin-left:14.25pt;margin-top:3pt;z-index:-16774236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5" o:title=""/>
          </v:shape>
        </w:pict>
      </w:r>
    </w:p>
    <w:p>
      <w:pPr>
        <w:pStyle w:val="Normal"/>
        <w:framePr w:w="1776" w:hAnchor="page" w:vAnchor="page" w:x="5458" w:y="11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182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5 of 24</w:t>
      </w:r>
    </w:p>
    <w:p>
      <w:pPr>
        <w:pStyle w:val="Normal"/>
        <w:framePr w:w="10177" w:hAnchor="page" w:vAnchor="page" w:x="285" w:y="97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Inbound orders for the quarter were $268 million. Backlog ended the period at $578.8 million.</w:t>
      </w:r>
    </w:p>
    <w:p>
      <w:pPr>
        <w:pStyle w:val="Normal"/>
        <w:framePr w:w="6331" w:hAnchor="page" w:vAnchor="page" w:x="285" w:y="92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EBITDA margin decreased 10 basis points to 18 percent.</w:t>
      </w:r>
    </w:p>
    <w:p>
      <w:pPr>
        <w:pStyle w:val="Normal"/>
        <w:framePr w:w="13079" w:hAnchor="page" w:vAnchor="page" w:x="285" w:y="90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second quarter. The factors impacting operating profit also drove the sequential increase in adjusted EBITDA. Adjusted</w:t>
      </w:r>
    </w:p>
    <w:p>
      <w:pPr>
        <w:pStyle w:val="Normal"/>
        <w:framePr w:w="13079" w:hAnchor="page" w:vAnchor="page" w:x="285" w:y="875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Surface Technologies reported adjusted EBITDA of $53.3 million, an increase of 6.6 percent when compared to the</w:t>
      </w:r>
    </w:p>
    <w:p>
      <w:pPr>
        <w:pStyle w:val="Normal"/>
        <w:framePr w:w="5404" w:hAnchor="page" w:vAnchor="page" w:x="285" w:y="829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margin decreased 10 basis points to 14 percent.</w:t>
      </w:r>
    </w:p>
    <w:p>
      <w:pPr>
        <w:pStyle w:val="Normal"/>
        <w:framePr w:w="13079" w:hAnchor="page" w:vAnchor="page" w:x="285" w:y="80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Operating profit improved sequentially due to higher activity in the Middle East and North America. Operating profit</w:t>
      </w:r>
    </w:p>
    <w:p>
      <w:pPr>
        <w:pStyle w:val="Normal"/>
        <w:framePr w:w="13079" w:hAnchor="page" w:vAnchor="page" w:x="285" w:y="77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Surface Technologies reported operating profit of $41.4 million, an increase of 6.2 percent versus the second quarter.</w:t>
      </w:r>
    </w:p>
    <w:p>
      <w:pPr>
        <w:pStyle w:val="Normal"/>
        <w:framePr w:w="4140" w:hAnchor="page" w:vAnchor="page" w:x="285" w:y="73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completion activity in North America.</w:t>
      </w:r>
    </w:p>
    <w:p>
      <w:pPr>
        <w:pStyle w:val="Normal"/>
        <w:framePr w:w="13079" w:hAnchor="page" w:vAnchor="page" w:x="285" w:y="70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quarter. The sequential increase in revenue was driven primarily by higher activity in the Middle East, along with higher</w:t>
      </w:r>
    </w:p>
    <w:p>
      <w:pPr>
        <w:pStyle w:val="Normal"/>
        <w:framePr w:w="13079" w:hAnchor="page" w:vAnchor="page" w:x="285" w:y="67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Surface  Technologies  reported  third-quarter  revenue  of  $295.8  million,  an  increase  of  7.1  percent from  the  second</w:t>
      </w:r>
    </w:p>
    <w:p>
      <w:pPr>
        <w:pStyle w:val="Normal"/>
        <w:framePr w:w="1173" w:hAnchor="page" w:vAnchor="page" w:x="399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Backlog</w:t>
      </w:r>
    </w:p>
    <w:p>
      <w:pPr>
        <w:pStyle w:val="Normal"/>
        <w:framePr w:w="974" w:hAnchor="page" w:vAnchor="page" w:x="5842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$578.8</w:t>
      </w:r>
    </w:p>
    <w:p>
      <w:pPr>
        <w:pStyle w:val="Normal"/>
        <w:framePr w:w="974" w:hAnchor="page" w:vAnchor="page" w:x="7260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$606.8</w:t>
      </w:r>
    </w:p>
    <w:p>
      <w:pPr>
        <w:pStyle w:val="Normal"/>
        <w:framePr w:w="974" w:hAnchor="page" w:vAnchor="page" w:x="8678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$775.4</w:t>
      </w:r>
    </w:p>
    <w:p>
      <w:pPr>
        <w:pStyle w:val="Normal"/>
        <w:framePr w:w="947" w:hAnchor="page" w:vAnchor="page" w:x="9662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(4.6%)</w:t>
      </w:r>
    </w:p>
    <w:p>
      <w:pPr>
        <w:pStyle w:val="Normal"/>
        <w:framePr w:w="1080" w:hAnchor="page" w:vAnchor="page" w:x="10882" w:y="59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(25.4%)</w:t>
      </w:r>
    </w:p>
    <w:p>
      <w:pPr>
        <w:pStyle w:val="Normal"/>
        <w:framePr w:w="1999" w:hAnchor="page" w:vAnchor="page" w:x="399" w:y="5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Inbound orders</w:t>
      </w:r>
    </w:p>
    <w:p>
      <w:pPr>
        <w:pStyle w:val="Normal"/>
        <w:framePr w:w="974" w:hAnchor="page" w:vAnchor="page" w:x="5842" w:y="5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$268.0</w:t>
      </w:r>
    </w:p>
    <w:p>
      <w:pPr>
        <w:pStyle w:val="Normal"/>
        <w:framePr w:w="974" w:hAnchor="page" w:vAnchor="page" w:x="7260" w:y="5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$219.5</w:t>
      </w:r>
    </w:p>
    <w:p>
      <w:pPr>
        <w:pStyle w:val="Normal"/>
        <w:framePr w:w="974" w:hAnchor="page" w:vAnchor="page" w:x="8678" w:y="5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$266.6</w:t>
      </w:r>
    </w:p>
    <w:p>
      <w:pPr>
        <w:pStyle w:val="Normal"/>
        <w:framePr w:w="920" w:hAnchor="page" w:vAnchor="page" w:x="9673" w:y="5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22.1%</w:t>
      </w:r>
    </w:p>
    <w:p>
      <w:pPr>
        <w:pStyle w:val="Normal"/>
        <w:framePr w:w="787" w:hAnchor="page" w:vAnchor="page" w:x="11005" w:y="56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0.5%</w:t>
      </w:r>
    </w:p>
    <w:p>
      <w:pPr>
        <w:pStyle w:val="Normal"/>
        <w:framePr w:w="3084" w:hAnchor="page" w:vAnchor="page" w:x="399" w:y="5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EBITDA margin</w:t>
      </w:r>
    </w:p>
    <w:p>
      <w:pPr>
        <w:pStyle w:val="Normal"/>
        <w:framePr w:w="921" w:hAnchor="page" w:vAnchor="page" w:x="5886" w:y="5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18.0%</w:t>
      </w:r>
    </w:p>
    <w:p>
      <w:pPr>
        <w:pStyle w:val="Normal"/>
        <w:framePr w:w="921" w:hAnchor="page" w:vAnchor="page" w:x="7303" w:y="5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18.1%</w:t>
      </w:r>
    </w:p>
    <w:p>
      <w:pPr>
        <w:pStyle w:val="Normal"/>
        <w:framePr w:w="921" w:hAnchor="page" w:vAnchor="page" w:x="8721" w:y="5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16.4%</w:t>
      </w:r>
    </w:p>
    <w:p>
      <w:pPr>
        <w:pStyle w:val="Normal"/>
        <w:framePr w:w="1120" w:hAnchor="page" w:vAnchor="page" w:x="9590" w:y="5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(10 bps)</w:t>
      </w:r>
    </w:p>
    <w:p>
      <w:pPr>
        <w:pStyle w:val="Normal"/>
        <w:framePr w:w="1094" w:hAnchor="page" w:vAnchor="page" w:x="10877" w:y="50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160 bps</w:t>
      </w:r>
    </w:p>
    <w:p>
      <w:pPr>
        <w:pStyle w:val="Normal"/>
        <w:framePr w:w="2226" w:hAnchor="page" w:vAnchor="page" w:x="399" w:y="47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Adjusted EBITDA</w:t>
      </w:r>
    </w:p>
    <w:p>
      <w:pPr>
        <w:pStyle w:val="Normal"/>
        <w:framePr w:w="840" w:hAnchor="page" w:vAnchor="page" w:x="5953" w:y="47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$53.3</w:t>
      </w:r>
    </w:p>
    <w:p>
      <w:pPr>
        <w:pStyle w:val="Normal"/>
        <w:framePr w:w="840" w:hAnchor="page" w:vAnchor="page" w:x="7371" w:y="47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$50.0</w:t>
      </w:r>
    </w:p>
    <w:p>
      <w:pPr>
        <w:pStyle w:val="Normal"/>
        <w:framePr w:w="840" w:hAnchor="page" w:vAnchor="page" w:x="8789" w:y="47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$53.8</w:t>
      </w:r>
    </w:p>
    <w:p>
      <w:pPr>
        <w:pStyle w:val="Normal"/>
        <w:framePr w:w="787" w:hAnchor="page" w:vAnchor="page" w:x="9728" w:y="47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6.6%</w:t>
      </w:r>
    </w:p>
    <w:p>
      <w:pPr>
        <w:pStyle w:val="Normal"/>
        <w:framePr w:w="947" w:hAnchor="page" w:vAnchor="page" w:x="10938" w:y="47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(0.9%)</w:t>
      </w:r>
    </w:p>
    <w:p>
      <w:pPr>
        <w:pStyle w:val="Normal"/>
        <w:framePr w:w="2919" w:hAnchor="page" w:vAnchor="page" w:x="399" w:y="4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Operating profit margin</w:t>
      </w:r>
    </w:p>
    <w:p>
      <w:pPr>
        <w:pStyle w:val="Normal"/>
        <w:framePr w:w="921" w:hAnchor="page" w:vAnchor="page" w:x="5886" w:y="4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14.0%</w:t>
      </w:r>
    </w:p>
    <w:p>
      <w:pPr>
        <w:pStyle w:val="Normal"/>
        <w:framePr w:w="921" w:hAnchor="page" w:vAnchor="page" w:x="7303" w:y="4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14.1%</w:t>
      </w:r>
    </w:p>
    <w:p>
      <w:pPr>
        <w:pStyle w:val="Normal"/>
        <w:framePr w:w="903" w:hAnchor="page" w:vAnchor="page" w:x="8736" w:y="4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11.2%</w:t>
      </w:r>
    </w:p>
    <w:p>
      <w:pPr>
        <w:pStyle w:val="Normal"/>
        <w:framePr w:w="1120" w:hAnchor="page" w:vAnchor="page" w:x="9590" w:y="4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(10 bps)</w:t>
      </w:r>
    </w:p>
    <w:p>
      <w:pPr>
        <w:pStyle w:val="Normal"/>
        <w:framePr w:w="1094" w:hAnchor="page" w:vAnchor="page" w:x="10877" w:y="44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280 bps</w:t>
      </w:r>
    </w:p>
    <w:p>
      <w:pPr>
        <w:pStyle w:val="Normal"/>
        <w:framePr w:w="2053" w:hAnchor="page" w:vAnchor="page" w:x="399" w:y="41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Operating profit</w:t>
      </w:r>
    </w:p>
    <w:p>
      <w:pPr>
        <w:pStyle w:val="Normal"/>
        <w:framePr w:w="840" w:hAnchor="page" w:vAnchor="page" w:x="5953" w:y="41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$41.4</w:t>
      </w:r>
    </w:p>
    <w:p>
      <w:pPr>
        <w:pStyle w:val="Normal"/>
        <w:framePr w:w="840" w:hAnchor="page" w:vAnchor="page" w:x="7371" w:y="41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$39.0</w:t>
      </w:r>
    </w:p>
    <w:p>
      <w:pPr>
        <w:pStyle w:val="Normal"/>
        <w:framePr w:w="840" w:hAnchor="page" w:vAnchor="page" w:x="8789" w:y="41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$36.8</w:t>
      </w:r>
    </w:p>
    <w:p>
      <w:pPr>
        <w:pStyle w:val="Normal"/>
        <w:framePr w:w="787" w:hAnchor="page" w:vAnchor="page" w:x="9728" w:y="41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6.2%</w:t>
      </w:r>
    </w:p>
    <w:p>
      <w:pPr>
        <w:pStyle w:val="Normal"/>
        <w:framePr w:w="920" w:hAnchor="page" w:vAnchor="page" w:x="10949" w:y="41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12.5%</w:t>
      </w:r>
    </w:p>
    <w:p>
      <w:pPr>
        <w:pStyle w:val="Normal"/>
        <w:framePr w:w="1240" w:hAnchor="page" w:vAnchor="page" w:x="399" w:y="3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0"/>
          <w:szCs w:val="20"/>
        </w:rPr>
        <w:t>Revenue</w:t>
      </w:r>
    </w:p>
    <w:p>
      <w:pPr>
        <w:pStyle w:val="Normal"/>
        <w:framePr w:w="974" w:hAnchor="page" w:vAnchor="page" w:x="5842" w:y="3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$295.8</w:t>
      </w:r>
    </w:p>
    <w:p>
      <w:pPr>
        <w:pStyle w:val="Normal"/>
        <w:framePr w:w="974" w:hAnchor="page" w:vAnchor="page" w:x="7260" w:y="3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$276.2</w:t>
      </w:r>
    </w:p>
    <w:p>
      <w:pPr>
        <w:pStyle w:val="Normal"/>
        <w:framePr w:w="974" w:hAnchor="page" w:vAnchor="page" w:x="8678" w:y="3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$328.1</w:t>
      </w:r>
    </w:p>
    <w:p>
      <w:pPr>
        <w:pStyle w:val="Normal"/>
        <w:framePr w:w="787" w:hAnchor="page" w:vAnchor="page" w:x="9728" w:y="3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7.1%</w:t>
      </w:r>
    </w:p>
    <w:p>
      <w:pPr>
        <w:pStyle w:val="Normal"/>
        <w:framePr w:w="947" w:hAnchor="page" w:vAnchor="page" w:x="10938" w:y="38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(9.8%)</w:t>
      </w:r>
    </w:p>
    <w:p>
      <w:pPr>
        <w:pStyle w:val="Normal"/>
        <w:framePr w:w="619" w:hAnchor="page" w:vAnchor="page" w:x="5594" w:y="3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7012" w:y="3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2026</w:t>
      </w:r>
    </w:p>
    <w:p>
      <w:pPr>
        <w:pStyle w:val="Normal"/>
        <w:framePr w:w="619" w:hAnchor="page" w:vAnchor="page" w:x="8430" w:y="3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2025</w:t>
      </w:r>
    </w:p>
    <w:p>
      <w:pPr>
        <w:pStyle w:val="Normal"/>
        <w:framePr w:w="1162" w:hAnchor="page" w:vAnchor="page" w:x="9552" w:y="3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Sequential</w:t>
      </w:r>
    </w:p>
    <w:p>
      <w:pPr>
        <w:pStyle w:val="Normal"/>
        <w:framePr w:w="1536" w:hAnchor="page" w:vAnchor="page" w:x="10672" w:y="360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Year-over-Year</w:t>
      </w:r>
    </w:p>
    <w:p>
      <w:pPr>
        <w:pStyle w:val="Normal"/>
        <w:framePr w:w="1268" w:hAnchor="page" w:vAnchor="page" w:x="399" w:y="34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(In millions)</w:t>
      </w:r>
    </w:p>
    <w:p>
      <w:pPr>
        <w:pStyle w:val="Normal"/>
        <w:framePr w:w="917" w:hAnchor="page" w:vAnchor="page" w:x="5470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Sep. 30,</w:t>
      </w:r>
    </w:p>
    <w:p>
      <w:pPr>
        <w:pStyle w:val="Normal"/>
        <w:framePr w:w="906" w:hAnchor="page" w:vAnchor="page" w:x="6892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Jun. 30,</w:t>
      </w:r>
    </w:p>
    <w:p>
      <w:pPr>
        <w:pStyle w:val="Normal"/>
        <w:framePr w:w="917" w:hAnchor="page" w:vAnchor="page" w:x="8305" w:y="34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Sep. 30,</w:t>
      </w:r>
    </w:p>
    <w:p>
      <w:pPr>
        <w:pStyle w:val="Normal"/>
        <w:framePr w:w="2089" w:hAnchor="page" w:vAnchor="page" w:x="6399" w:y="317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Three Months Ended</w:t>
      </w:r>
    </w:p>
    <w:p>
      <w:pPr>
        <w:pStyle w:val="Normal"/>
        <w:framePr w:w="895" w:hAnchor="page" w:vAnchor="page" w:x="10299" w:y="315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Change</w:t>
      </w:r>
    </w:p>
    <w:p>
      <w:pPr>
        <w:pStyle w:val="Normal"/>
        <w:framePr w:w="9553" w:hAnchor="page" w:vAnchor="page" w:x="285" w:y="273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  <w:t>Reconciliation of U.S. GAAP to non-GAAP financial measures are provided in financial schedules.</w:t>
      </w:r>
    </w:p>
    <w:p>
      <w:pPr>
        <w:pStyle w:val="Normal"/>
        <w:framePr w:w="2540" w:hAnchor="page" w:vAnchor="page" w:x="285" w:y="24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Financial Highlights</w:t>
      </w:r>
    </w:p>
    <w:p>
      <w:pPr>
        <w:pStyle w:val="Normal"/>
        <w:framePr w:w="2737" w:hAnchor="page" w:vAnchor="page" w:x="305" w:y="155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Surface Technologies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8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5" style="position:absolute;margin-left:13.25pt;margin-top:611pt;z-index:-1677423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6" style="position:absolute;margin-left:13.25pt;margin-top:611.75pt;z-index:-1677422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7" style="position:absolute;margin-left:596pt;margin-top:611pt;z-index:-1677422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8" style="position:absolute;margin-left:13.25pt;margin-top:611pt;z-index:-1677422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9" style="position:absolute;margin-left:14.25pt;margin-top:3pt;z-index:-16774216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0" style="position:absolute;margin-left:13.25pt;margin-top:90.5pt;z-index:-16774212;width:8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1" style="position:absolute;margin-left:19.25pt;margin-top:90.5pt;z-index:-16774208;width:57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2" style="position:absolute;margin-left:590pt;margin-top:90.5pt;z-index:-16774204;width:3.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3" style="position:absolute;margin-left:17pt;margin-top:154.25pt;z-index:-167742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4" style="position:absolute;margin-left:17pt;margin-top:154.25pt;z-index:-16774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5" style="position:absolute;margin-left:23pt;margin-top:154.25pt;z-index:-16774192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6" style="position:absolute;margin-left:250.25pt;margin-top:154.25pt;z-index:-167741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7" style="position:absolute;margin-left:251.75pt;margin-top:154.25pt;z-index:-167741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8" style="position:absolute;margin-left:252.5pt;margin-top:154.25pt;z-index:-167741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9" style="position:absolute;margin-left:257.75pt;margin-top:154.25pt;z-index:-1677417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0" style="position:absolute;margin-left:312.5pt;margin-top:154.25pt;z-index:-1677417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1" style="position:absolute;margin-left:323pt;margin-top:154.25pt;z-index:-167741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2" style="position:absolute;margin-left:328.25pt;margin-top:154.25pt;z-index:-1677416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3" style="position:absolute;margin-left:383.75pt;margin-top:154.25pt;z-index:-16774160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4" style="position:absolute;margin-left:394.25pt;margin-top:154.25pt;z-index:-167741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5" style="position:absolute;margin-left:399.5pt;margin-top:154.25pt;z-index:-16774152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6" style="position:absolute;margin-left:454.25pt;margin-top:154.25pt;z-index:-16774148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7" style="position:absolute;margin-left:464.75pt;margin-top:155pt;z-index:-1677414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8" style="position:absolute;margin-left:465.5pt;margin-top:154.25pt;z-index:-167741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9" style="position:absolute;margin-left:470.75pt;margin-top:154.25pt;z-index:-1677413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0" style="position:absolute;margin-left:527pt;margin-top:154.25pt;z-index:-16774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1" style="position:absolute;margin-left:528.5pt;margin-top:154.25pt;z-index:-167741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2" style="position:absolute;margin-left:534.5pt;margin-top:154.25pt;z-index:-167741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3" style="position:absolute;margin-left:590.75pt;margin-top:154.25pt;z-index:-167741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4" style="position:absolute;margin-left:592.25pt;margin-top:154.25pt;z-index:-167741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5" style="position:absolute;margin-left:17pt;margin-top:169.25pt;z-index:-16774112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6" style="position:absolute;margin-left:17.75pt;margin-top:168.5pt;z-index:-167741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7" style="position:absolute;margin-left:23pt;margin-top:168.5pt;z-index:-1677410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8" style="position:absolute;margin-left:250.25pt;margin-top:168.5pt;z-index:-167741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9" style="position:absolute;margin-left:251.75pt;margin-top:169.25pt;z-index:-16774096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0" style="position:absolute;margin-left:252.5pt;margin-top:168.5pt;z-index:-167740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1" style="position:absolute;margin-left:257.75pt;margin-top:168.5pt;z-index:-1677408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2" style="position:absolute;margin-left:312.5pt;margin-top:168.5pt;z-index:-16774084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3" style="position:absolute;margin-left:323pt;margin-top:169.25pt;z-index:-16774080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4" style="position:absolute;margin-left:323.75pt;margin-top:168.5pt;z-index:-1677407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5" style="position:absolute;margin-left:328.25pt;margin-top:168.5pt;z-index:-167740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6" style="position:absolute;margin-left:383.75pt;margin-top:168.5pt;z-index:-1677406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7" style="position:absolute;margin-left:393.5pt;margin-top:169.25pt;z-index:-16774064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8" style="position:absolute;margin-left:394.25pt;margin-top:168.5pt;z-index:-167740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9" style="position:absolute;margin-left:399.5pt;margin-top:168.5pt;z-index:-1677405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0" style="position:absolute;margin-left:454.25pt;margin-top:168.5pt;z-index:-167740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1" style="position:absolute;margin-left:464.75pt;margin-top:169.25pt;z-index:-16774048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2" style="position:absolute;margin-left:465.5pt;margin-top:168.5pt;z-index:-167740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3" style="position:absolute;margin-left:470.75pt;margin-top:168.5pt;z-index:-167740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4" style="position:absolute;margin-left:527pt;margin-top:168.5pt;z-index:-167740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5" style="position:absolute;margin-left:528.5pt;margin-top:169.25pt;z-index:-16774032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6" style="position:absolute;margin-left:529.25pt;margin-top:168.5pt;z-index:-167740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7" style="position:absolute;margin-left:534.5pt;margin-top:168.5pt;z-index:-167740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8" style="position:absolute;margin-left:590.75pt;margin-top:168.5pt;z-index:-16774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9" style="position:absolute;margin-left:592.25pt;margin-top:169.25pt;z-index:-16774016;width:2.75pt;height:2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0" style="position:absolute;margin-left:17pt;margin-top:190.25pt;z-index:-167740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1" style="position:absolute;margin-left:17.75pt;margin-top:189.5pt;z-index:-167740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2" style="position:absolute;margin-left:23pt;margin-top:189.5pt;z-index:-1677400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3" style="position:absolute;margin-left:250.25pt;margin-top:189.5pt;z-index:-167740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4" style="position:absolute;margin-left:251.75pt;margin-top:190.25pt;z-index:-1677399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5" style="position:absolute;margin-left:252.5pt;margin-top:189.5pt;z-index:-167739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6" style="position:absolute;margin-left:257.75pt;margin-top:189.5pt;z-index:-1677398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7" style="position:absolute;margin-left:312.5pt;margin-top:189.5pt;z-index:-1677398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8" style="position:absolute;margin-left:323pt;margin-top:190.25pt;z-index:-167739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9" style="position:absolute;margin-left:323.75pt;margin-top:189.5pt;z-index:-1677397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0" style="position:absolute;margin-left:328.25pt;margin-top:189.5pt;z-index:-167739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1" style="position:absolute;margin-left:383.75pt;margin-top:189.5pt;z-index:-16773968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2" style="position:absolute;margin-left:393.5pt;margin-top:190.25pt;z-index:-1677396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3" style="position:absolute;margin-left:394.25pt;margin-top:189.5pt;z-index:-167739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4" style="position:absolute;margin-left:399.5pt;margin-top:189.5pt;z-index:-1677395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5" style="position:absolute;margin-left:454.25pt;margin-top:189.5pt;z-index:-167739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6" style="position:absolute;margin-left:464.75pt;margin-top:190.25pt;z-index:-1677394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7" style="position:absolute;margin-left:465.5pt;margin-top:189.5pt;z-index:-167739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8" style="position:absolute;margin-left:470.75pt;margin-top:189.5pt;z-index:-167739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9" style="position:absolute;margin-left:527pt;margin-top:189.5pt;z-index:-16773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0" style="position:absolute;margin-left:528.5pt;margin-top:190.25pt;z-index:-167739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1" style="position:absolute;margin-left:529.25pt;margin-top:189.5pt;z-index:-167739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2" style="position:absolute;margin-left:534.5pt;margin-top:189.5pt;z-index:-167739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3" style="position:absolute;margin-left:590.75pt;margin-top:189.5pt;z-index:-16773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4" style="position:absolute;margin-left:592.25pt;margin-top:190.25pt;z-index:-167739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5" style="position:absolute;margin-left:17pt;margin-top:205.25pt;z-index:-167739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6" style="position:absolute;margin-left:17.75pt;margin-top:204.5pt;z-index:-167739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7" style="position:absolute;margin-left:23pt;margin-top:204.5pt;z-index:-1677390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8" style="position:absolute;margin-left:250.25pt;margin-top:204.5pt;z-index:-16773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9" style="position:absolute;margin-left:251.75pt;margin-top:205.25pt;z-index:-1677389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0" style="position:absolute;margin-left:252.5pt;margin-top:204.5pt;z-index:-167738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1" style="position:absolute;margin-left:257.75pt;margin-top:204.5pt;z-index:-1677388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2" style="position:absolute;margin-left:312.5pt;margin-top:204.5pt;z-index:-1677388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3" style="position:absolute;margin-left:323pt;margin-top:205.25pt;z-index:-167738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4" style="position:absolute;margin-left:323.75pt;margin-top:204.5pt;z-index:-1677387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5" style="position:absolute;margin-left:328.25pt;margin-top:204.5pt;z-index:-167738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6" style="position:absolute;margin-left:383.75pt;margin-top:204.5pt;z-index:-16773868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7" style="position:absolute;margin-left:393.5pt;margin-top:205.25pt;z-index:-1677386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8" style="position:absolute;margin-left:394.25pt;margin-top:204.5pt;z-index:-167738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9" style="position:absolute;margin-left:399.5pt;margin-top:204.5pt;z-index:-1677385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0" style="position:absolute;margin-left:454.25pt;margin-top:204.5pt;z-index:-167738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1" style="position:absolute;margin-left:464.75pt;margin-top:205.25pt;z-index:-1677384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2" style="position:absolute;margin-left:465.5pt;margin-top:204.5pt;z-index:-167738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3" style="position:absolute;margin-left:470.75pt;margin-top:204.5pt;z-index:-167738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4" style="position:absolute;margin-left:527pt;margin-top:204.5pt;z-index:-167738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5" style="position:absolute;margin-left:528.5pt;margin-top:205.25pt;z-index:-167738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6" style="position:absolute;margin-left:529.25pt;margin-top:204.5pt;z-index:-167738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7" style="position:absolute;margin-left:534.5pt;margin-top:204.5pt;z-index:-167738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8" style="position:absolute;margin-left:590.75pt;margin-top:204.5pt;z-index:-167738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9" style="position:absolute;margin-left:592.25pt;margin-top:205.25pt;z-index:-167738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0" style="position:absolute;margin-left:17pt;margin-top:220.25pt;z-index:-1677381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1" style="position:absolute;margin-left:17.75pt;margin-top:219.5pt;z-index:-167738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2" style="position:absolute;margin-left:23pt;margin-top:219.5pt;z-index:-1677380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3" style="position:absolute;margin-left:250.25pt;margin-top:219.5pt;z-index:-167738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4" style="position:absolute;margin-left:251.75pt;margin-top:220.25pt;z-index:-1677379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5" style="position:absolute;margin-left:252.5pt;margin-top:219.5pt;z-index:-167737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6" style="position:absolute;margin-left:257.75pt;margin-top:219.5pt;z-index:-1677378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7" style="position:absolute;margin-left:312.5pt;margin-top:219.5pt;z-index:-1677378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8" style="position:absolute;margin-left:323pt;margin-top:220.25pt;z-index:-1677378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9" style="position:absolute;margin-left:323.75pt;margin-top:219.5pt;z-index:-1677377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0" style="position:absolute;margin-left:328.25pt;margin-top:219.5pt;z-index:-167737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1" style="position:absolute;margin-left:383.75pt;margin-top:219.5pt;z-index:-16773768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2" style="position:absolute;margin-left:393.5pt;margin-top:220.25pt;z-index:-1677376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3" style="position:absolute;margin-left:394.25pt;margin-top:219.5pt;z-index:-167737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4" style="position:absolute;margin-left:399.5pt;margin-top:219.5pt;z-index:-1677375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5" style="position:absolute;margin-left:454.25pt;margin-top:219.5pt;z-index:-167737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6" style="position:absolute;margin-left:464.75pt;margin-top:220.25pt;z-index:-1677374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7" style="position:absolute;margin-left:465.5pt;margin-top:219.5pt;z-index:-167737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8" style="position:absolute;margin-left:470.75pt;margin-top:219.5pt;z-index:-167737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9" style="position:absolute;margin-left:527pt;margin-top:219.5pt;z-index:-16773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0" style="position:absolute;margin-left:528.5pt;margin-top:220.25pt;z-index:-1677373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1" style="position:absolute;margin-left:529.25pt;margin-top:219.5pt;z-index:-167737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2" style="position:absolute;margin-left:534.5pt;margin-top:219.5pt;z-index:-167737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3" style="position:absolute;margin-left:590.75pt;margin-top:219.5pt;z-index:-167737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4" style="position:absolute;margin-left:592.25pt;margin-top:220.25pt;z-index:-1677371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5" style="position:absolute;margin-left:17pt;margin-top:234.5pt;z-index:-167737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6" style="position:absolute;margin-left:17.75pt;margin-top:233.75pt;z-index:-167737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7" style="position:absolute;margin-left:23pt;margin-top:233.75pt;z-index:-1677370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8" style="position:absolute;margin-left:250.25pt;margin-top:233.75pt;z-index:-167737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9" style="position:absolute;margin-left:251.75pt;margin-top:234.5pt;z-index:-1677369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0" style="position:absolute;margin-left:252.5pt;margin-top:233.75pt;z-index:-167736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1" style="position:absolute;margin-left:257.75pt;margin-top:233.75pt;z-index:-1677368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2" style="position:absolute;margin-left:312.5pt;margin-top:233.75pt;z-index:-1677368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3" style="position:absolute;margin-left:323pt;margin-top:234.5pt;z-index:-167736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4" style="position:absolute;margin-left:323.75pt;margin-top:233.75pt;z-index:-1677367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5" style="position:absolute;margin-left:328.25pt;margin-top:233.75pt;z-index:-167736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6" style="position:absolute;margin-left:383.75pt;margin-top:233.75pt;z-index:-16773668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7" style="position:absolute;margin-left:393.5pt;margin-top:234.5pt;z-index:-1677366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8" style="position:absolute;margin-left:394.25pt;margin-top:233.75pt;z-index:-167736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9" style="position:absolute;margin-left:399.5pt;margin-top:233.75pt;z-index:-1677365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0" style="position:absolute;margin-left:454.25pt;margin-top:233.75pt;z-index:-167736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1" style="position:absolute;margin-left:464.75pt;margin-top:234.5pt;z-index:-1677364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2" style="position:absolute;margin-left:465.5pt;margin-top:233.75pt;z-index:-167736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3" style="position:absolute;margin-left:470.75pt;margin-top:233.75pt;z-index:-167736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4" style="position:absolute;margin-left:527pt;margin-top:233.75pt;z-index:-16773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5" style="position:absolute;margin-left:528.5pt;margin-top:234.5pt;z-index:-167736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6" style="position:absolute;margin-left:529.25pt;margin-top:233.75pt;z-index:-167736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7" style="position:absolute;margin-left:534.5pt;margin-top:233.75pt;z-index:-167736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8" style="position:absolute;margin-left:590.75pt;margin-top:233.75pt;z-index:-16773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9" style="position:absolute;margin-left:592.25pt;margin-top:234.5pt;z-index:-167736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0" style="position:absolute;margin-left:17pt;margin-top:249.5pt;z-index:-167736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1" style="position:absolute;margin-left:17.75pt;margin-top:248.75pt;z-index:-167736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2" style="position:absolute;margin-left:23pt;margin-top:248.75pt;z-index:-1677360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3" style="position:absolute;margin-left:250.25pt;margin-top:248.75pt;z-index:-16773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4" style="position:absolute;margin-left:251.75pt;margin-top:249.5pt;z-index:-1677359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5" style="position:absolute;margin-left:252.5pt;margin-top:248.75pt;z-index:-167735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6" style="position:absolute;margin-left:257.75pt;margin-top:248.75pt;z-index:-1677358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7" style="position:absolute;margin-left:312.5pt;margin-top:248.75pt;z-index:-1677358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8" style="position:absolute;margin-left:323pt;margin-top:249.5pt;z-index:-1677358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9" style="position:absolute;margin-left:323.75pt;margin-top:248.75pt;z-index:-1677357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0" style="position:absolute;margin-left:328.25pt;margin-top:248.75pt;z-index:-1677357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1" style="position:absolute;margin-left:383.75pt;margin-top:248.75pt;z-index:-16773568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2" style="position:absolute;margin-left:393.5pt;margin-top:249.5pt;z-index:-1677356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3" style="position:absolute;margin-left:394.25pt;margin-top:248.75pt;z-index:-167735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4" style="position:absolute;margin-left:399.5pt;margin-top:248.75pt;z-index:-1677355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5" style="position:absolute;margin-left:454.25pt;margin-top:248.75pt;z-index:-1677355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6" style="position:absolute;margin-left:464.75pt;margin-top:249.5pt;z-index:-1677354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7" style="position:absolute;margin-left:465.5pt;margin-top:248.75pt;z-index:-167735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8" style="position:absolute;margin-left:470.75pt;margin-top:248.75pt;z-index:-1677354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9" style="position:absolute;margin-left:527pt;margin-top:248.75pt;z-index:-16773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0" style="position:absolute;margin-left:528.5pt;margin-top:249.5pt;z-index:-1677353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1" style="position:absolute;margin-left:529.25pt;margin-top:248.75pt;z-index:-167735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2" style="position:absolute;margin-left:534.5pt;margin-top:248.75pt;z-index:-1677352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3" style="position:absolute;margin-left:590.75pt;margin-top:248.75pt;z-index:-167735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4" style="position:absolute;margin-left:592.25pt;margin-top:249.5pt;z-index:-167735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5" style="position:absolute;margin-left:17pt;margin-top:264.5pt;z-index:-167735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6" style="position:absolute;margin-left:17pt;margin-top:263.75pt;z-index:-167735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7" style="position:absolute;margin-left:23pt;margin-top:263.75pt;z-index:-1677350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8" style="position:absolute;margin-left:250.25pt;margin-top:263.75pt;z-index:-167735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9" style="position:absolute;margin-left:252.5pt;margin-top:263.75pt;z-index:-167734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0" style="position:absolute;margin-left:257.75pt;margin-top:263.75pt;z-index:-16773492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1" style="position:absolute;margin-left:312.5pt;margin-top:263.75pt;z-index:-16773488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2" style="position:absolute;margin-left:323.75pt;margin-top:263.75pt;z-index:-16773484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3" style="position:absolute;margin-left:328.25pt;margin-top:263.75pt;z-index:-1677348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4" style="position:absolute;margin-left:383.75pt;margin-top:263.75pt;z-index:-16773476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5" style="position:absolute;margin-left:394.25pt;margin-top:263.75pt;z-index:-167734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6" style="position:absolute;margin-left:399.5pt;margin-top:263.75pt;z-index:-1677346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7" style="position:absolute;margin-left:454.25pt;margin-top:263.75pt;z-index:-16773464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8" style="position:absolute;margin-left:465.5pt;margin-top:263.75pt;z-index:-167734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9" style="position:absolute;margin-left:470.75pt;margin-top:263.75pt;z-index:-16773456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0" style="position:absolute;margin-left:527pt;margin-top:263.75pt;z-index:-167734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1" style="position:absolute;margin-left:529.25pt;margin-top:263.75pt;z-index:-167734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2" style="position:absolute;margin-left:534.5pt;margin-top:263.75pt;z-index:-167734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3" style="position:absolute;margin-left:590.75pt;margin-top:263.75pt;z-index:-167734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4" style="position:absolute;margin-left:592.25pt;margin-top:264.5pt;z-index:-1677343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5" style="position:absolute;margin-left:17pt;margin-top:279.5pt;z-index:-167734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6" style="position:absolute;margin-left:17.75pt;margin-top:278.75pt;z-index:-167734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7" style="position:absolute;margin-left:23pt;margin-top:278.75pt;z-index:-1677342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8" style="position:absolute;margin-left:250.25pt;margin-top:278.75pt;z-index:-167734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9" style="position:absolute;margin-left:251.75pt;margin-top:279.5pt;z-index:-1677341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0" style="position:absolute;margin-left:252.5pt;margin-top:278.75pt;z-index:-167734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1" style="position:absolute;margin-left:257.75pt;margin-top:278.75pt;z-index:-1677340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2" style="position:absolute;margin-left:312.5pt;margin-top:278.75pt;z-index:-16773404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3" style="position:absolute;margin-left:323pt;margin-top:279.5pt;z-index:-1677340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4" style="position:absolute;margin-left:323.75pt;margin-top:278.75pt;z-index:-1677339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5" style="position:absolute;margin-left:328.25pt;margin-top:278.75pt;z-index:-1677339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6" style="position:absolute;margin-left:383.75pt;margin-top:278.75pt;z-index:-16773388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7" style="position:absolute;margin-left:393.5pt;margin-top:279.5pt;z-index:-167733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8" style="position:absolute;margin-left:394.25pt;margin-top:278.75pt;z-index:-167733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9" style="position:absolute;margin-left:399.5pt;margin-top:278.75pt;z-index:-1677337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0" style="position:absolute;margin-left:454.25pt;margin-top:278.75pt;z-index:-16773372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1" style="position:absolute;margin-left:464.75pt;margin-top:279.5pt;z-index:-1677336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2" style="position:absolute;margin-left:465.5pt;margin-top:278.75pt;z-index:-167733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3" style="position:absolute;margin-left:470.75pt;margin-top:278.75pt;z-index:-1677336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4" style="position:absolute;margin-left:527pt;margin-top:278.75pt;z-index:-167733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5" style="position:absolute;margin-left:528.5pt;margin-top:279.5pt;z-index:-1677335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6" style="position:absolute;margin-left:529.25pt;margin-top:278.75pt;z-index:-167733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7" style="position:absolute;margin-left:534.5pt;margin-top:278.75pt;z-index:-167733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8" style="position:absolute;margin-left:590.75pt;margin-top:278.75pt;z-index:-167733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9" style="position:absolute;margin-left:592.25pt;margin-top:279.5pt;z-index:-1677333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0" style="position:absolute;margin-left:17pt;margin-top:294.5pt;z-index:-167733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1" style="position:absolute;margin-left:17.75pt;margin-top:293.75pt;z-index:-167733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2" style="position:absolute;margin-left:23pt;margin-top:293.75pt;z-index:-16773324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3" style="position:absolute;margin-left:250.25pt;margin-top:293.75pt;z-index:-167733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4" style="position:absolute;margin-left:251.75pt;margin-top:294.5pt;z-index:-1677331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5" style="position:absolute;margin-left:252.5pt;margin-top:293.75pt;z-index:-167733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6" style="position:absolute;margin-left:257.75pt;margin-top:293.75pt;z-index:-1677330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7" style="position:absolute;margin-left:312.5pt;margin-top:293.75pt;z-index:-16773304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8" style="position:absolute;margin-left:323pt;margin-top:294.5pt;z-index:-16773300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9" style="position:absolute;margin-left:323.75pt;margin-top:293.75pt;z-index:-16773296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0" style="position:absolute;margin-left:328.25pt;margin-top:293.75pt;z-index:-1677329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1" style="position:absolute;margin-left:383.75pt;margin-top:293.75pt;z-index:-16773288;width:1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2" style="position:absolute;margin-left:393.5pt;margin-top:294.5pt;z-index:-16773284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3" style="position:absolute;margin-left:394.25pt;margin-top:293.75pt;z-index:-167732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4" style="position:absolute;margin-left:399.5pt;margin-top:293.75pt;z-index:-1677327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5" style="position:absolute;margin-left:454.25pt;margin-top:293.75pt;z-index:-16773272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6" style="position:absolute;margin-left:464.75pt;margin-top:294.5pt;z-index:-16773268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7" style="position:absolute;margin-left:465.5pt;margin-top:293.75pt;z-index:-167732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8" style="position:absolute;margin-left:470.75pt;margin-top:293.75pt;z-index:-1677326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9" style="position:absolute;margin-left:527pt;margin-top:293.75pt;z-index:-16773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0" style="position:absolute;margin-left:528.5pt;margin-top:294.5pt;z-index:-16773252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1" style="position:absolute;margin-left:529.25pt;margin-top:293.75pt;z-index:-167732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2" style="position:absolute;margin-left:534.5pt;margin-top:293.75pt;z-index:-167732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3" style="position:absolute;margin-left:590.75pt;margin-top:293.75pt;z-index:-167732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4" style="position:absolute;margin-left:592.25pt;margin-top:294.5pt;z-index:-1677323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5" style="position:absolute;margin-left:17pt;margin-top:308.75pt;z-index:-167732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6" style="position:absolute;margin-left:23pt;margin-top:308.75pt;z-index:-16773228;width:229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7" style="position:absolute;margin-left:250.25pt;margin-top:308.75pt;z-index:-167732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8" style="position:absolute;margin-left:252.5pt;margin-top:308.75pt;z-index:-167732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9" style="position:absolute;margin-left:257.75pt;margin-top:308.75pt;z-index:-1677321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0" style="position:absolute;margin-left:312.5pt;margin-top:308.75pt;z-index:-16773212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1" style="position:absolute;margin-left:323.75pt;margin-top:308.75pt;z-index:-16773208;width: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2" style="position:absolute;margin-left:328.25pt;margin-top:308.75pt;z-index:-1677320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3" style="position:absolute;margin-left:383.75pt;margin-top:308.75pt;z-index:-16773200;width:12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4" style="position:absolute;margin-left:394.25pt;margin-top:308.75pt;z-index:-167731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5" style="position:absolute;margin-left:399.5pt;margin-top:308.75pt;z-index:-16773192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6" style="position:absolute;margin-left:454.25pt;margin-top:308.75pt;z-index:-16773188;width:13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7" style="position:absolute;margin-left:465.5pt;margin-top:308.75pt;z-index:-167731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8" style="position:absolute;margin-left:470.75pt;margin-top:308.75pt;z-index:-16773180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9" style="position:absolute;margin-left:527pt;margin-top:308.75pt;z-index:-167731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0" style="position:absolute;margin-left:529.25pt;margin-top:308.75pt;z-index:-167731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1" style="position:absolute;margin-left:534.5pt;margin-top:308.75pt;z-index:-1677316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2" style="position:absolute;margin-left:590.75pt;margin-top:308.75pt;z-index:-167731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3" o:title=""/>
          </v:shape>
        </w:pict>
      </w:r>
    </w:p>
    <w:p>
      <w:pPr>
        <w:pStyle w:val="Normal"/>
        <w:framePr w:w="1776" w:hAnchor="page" w:vAnchor="page" w:x="5458" w:y="8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813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6 of 24</w:t>
      </w:r>
    </w:p>
    <w:p>
      <w:pPr>
        <w:pStyle w:val="Normal"/>
        <w:framePr w:w="1532" w:hAnchor="page" w:vAnchor="page" w:x="285" w:y="605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(Exhibit 10).</w:t>
      </w:r>
    </w:p>
    <w:p>
      <w:pPr>
        <w:pStyle w:val="Normal"/>
        <w:framePr w:w="13079" w:hAnchor="page" w:vAnchor="page" w:x="285" w:y="58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 Company ended the period with cash and cash equivalents of $1,049.3 million, with net cash of $645.3 million</w:t>
      </w:r>
    </w:p>
    <w:p>
      <w:pPr>
        <w:pStyle w:val="Normal"/>
        <w:framePr w:w="12757" w:hAnchor="page" w:vAnchor="page" w:x="285" w:y="53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When including a dividend payment of $19.5 million, total shareholder distributions in the quarter were $339.5 million.</w:t>
      </w:r>
    </w:p>
    <w:p>
      <w:pPr>
        <w:pStyle w:val="Normal"/>
        <w:framePr w:w="13079" w:hAnchor="page" w:vAnchor="page" w:x="285" w:y="50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During the quarter, the Company repurchased 4.4 million of its ordinary shares for total consideration of $320 million.</w:t>
      </w:r>
    </w:p>
    <w:p>
      <w:pPr>
        <w:pStyle w:val="Normal"/>
        <w:framePr w:w="3074" w:hAnchor="page" w:vAnchor="page" w:x="285" w:y="46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$469.7 million (Exhibit 11).</w:t>
      </w:r>
    </w:p>
    <w:p>
      <w:pPr>
        <w:pStyle w:val="Normal"/>
        <w:framePr w:w="13079" w:hAnchor="page" w:vAnchor="page" w:x="285" w:y="43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Cash provided by operating activities was $530.7 million. Capital expenditures were $61 million. Free cash flow was</w:t>
      </w:r>
    </w:p>
    <w:p>
      <w:pPr>
        <w:pStyle w:val="Normal"/>
        <w:framePr w:w="6116" w:hAnchor="page" w:vAnchor="page" w:x="285" w:y="38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Total depreciation and amortization was $100.7 million.</w:t>
      </w:r>
    </w:p>
    <w:p>
      <w:pPr>
        <w:pStyle w:val="Normal"/>
        <w:framePr w:w="5659" w:hAnchor="page" w:vAnchor="page" w:x="285" w:y="33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 provision for income taxes was $104.3 million.</w:t>
      </w:r>
    </w:p>
    <w:p>
      <w:pPr>
        <w:pStyle w:val="Normal"/>
        <w:framePr w:w="4315" w:hAnchor="page" w:vAnchor="page" w:x="285" w:y="28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Net interest expense was $3.6 million.</w:t>
      </w:r>
    </w:p>
    <w:p>
      <w:pPr>
        <w:pStyle w:val="Normal"/>
        <w:framePr w:w="4530" w:hAnchor="page" w:vAnchor="page" w:x="285" w:y="24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Foreign exchange loss was $8.6 million.</w:t>
      </w:r>
    </w:p>
    <w:p>
      <w:pPr>
        <w:pStyle w:val="Normal"/>
        <w:framePr w:w="4288" w:hAnchor="page" w:vAnchor="page" w:x="285" w:y="19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Corporate expense was $28.8 million.</w:t>
      </w:r>
    </w:p>
    <w:p>
      <w:pPr>
        <w:pStyle w:val="Normal"/>
        <w:framePr w:w="7944" w:hAnchor="page" w:vAnchor="page" w:x="285" w:y="14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 xml:space="preserve">Corporate and Other Items 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(three months ended September 30, 2026)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9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3" style="position:absolute;margin-left:13.25pt;margin-top:426.5pt;z-index:-1677316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4" style="position:absolute;margin-left:13.25pt;margin-top:427.25pt;z-index:-1677315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5" style="position:absolute;margin-left:596pt;margin-top:426.5pt;z-index:-1677315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6" style="position:absolute;margin-left:13.25pt;margin-top:426.5pt;z-index:-1677314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7" style="position:absolute;margin-left:14.25pt;margin-top:3pt;z-index:-16773144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8" o:title=""/>
          </v:shape>
        </w:pict>
      </w:r>
    </w:p>
    <w:p>
      <w:pPr>
        <w:pStyle w:val="Normal"/>
        <w:framePr w:w="1776" w:hAnchor="page" w:vAnchor="page" w:x="5458" w:y="13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3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7 of 24</w:t>
      </w:r>
    </w:p>
    <w:p>
      <w:pPr>
        <w:pStyle w:val="Normal"/>
        <w:framePr w:w="243" w:hAnchor="page" w:vAnchor="page" w:x="285" w:y="1209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3"/>
          <w:szCs w:val="13"/>
        </w:rPr>
      </w:pPr>
      <w:r>
        <w:rPr>
          <w:rFonts w:ascii="BAAAAA+ArialMT" w:hAnsi="BAAAAA+ArialMT" w:fareast="BAAAAA+ArialMT" w:cs="BAAAAA+ArialMT"/>
          <w:color w:val="000000"/>
          <w:w w:val="100"/>
          <w:sz w:val="13"/>
          <w:szCs w:val="13"/>
        </w:rPr>
        <w:t>2</w:t>
      </w:r>
    </w:p>
    <w:p>
      <w:pPr>
        <w:pStyle w:val="Normal"/>
        <w:framePr w:w="8164" w:hAnchor="page" w:vAnchor="page" w:x="413" w:y="1212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>Free cash flow is calculated as cash flow from operations less capital expenditures.</w:t>
      </w:r>
    </w:p>
    <w:p>
      <w:pPr>
        <w:pStyle w:val="Normal"/>
        <w:framePr w:w="1765" w:hAnchor="page" w:vAnchor="page" w:x="285" w:y="1188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>financial results.</w:t>
      </w:r>
    </w:p>
    <w:p>
      <w:pPr>
        <w:pStyle w:val="Normal"/>
        <w:framePr w:w="14220" w:hAnchor="page" w:vAnchor="page" w:x="285" w:y="1167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>variability of items excluded from each such measure. Such information may have a significant, and potentially unpredictable, impact on our future</w:t>
      </w:r>
    </w:p>
    <w:p>
      <w:pPr>
        <w:pStyle w:val="Normal"/>
        <w:framePr w:w="14220" w:hAnchor="page" w:vAnchor="page" w:x="285" w:y="1144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>unreasonable effort because of the unpredictability of the individual components of the most directly comparable GAAP financial measure and the</w:t>
      </w:r>
    </w:p>
    <w:p>
      <w:pPr>
        <w:pStyle w:val="Normal"/>
        <w:framePr w:w="14220" w:hAnchor="page" w:vAnchor="page" w:x="285" w:y="1123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>financial  measures.  We  are  unable  to  provide  a  reconciliation  to  comparable  GAAP  financial  measures  on  a  forward-looking  basis  without</w:t>
      </w:r>
    </w:p>
    <w:p>
      <w:pPr>
        <w:pStyle w:val="Normal"/>
        <w:framePr w:w="234" w:hAnchor="page" w:vAnchor="page" w:x="285" w:y="10984"/>
        <w:widowControl w:val="off"/>
        <w:autoSpaceDE w:val="off"/>
        <w:autoSpaceDN w:val="off"/>
        <w:spacing w:before="0" w:after="0" w:line="144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3"/>
          <w:szCs w:val="13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3"/>
          <w:szCs w:val="13"/>
        </w:rPr>
        <w:t>1</w:t>
      </w:r>
    </w:p>
    <w:p>
      <w:pPr>
        <w:pStyle w:val="Normal"/>
        <w:framePr w:w="14066" w:hAnchor="page" w:vAnchor="page" w:x="413" w:y="11012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</w:pPr>
      <w:r>
        <w:rPr>
          <w:rFonts w:ascii="BAAAAA+ArialMT" w:hAnsi="BAAAAA+ArialMT" w:fareast="BAAAAA+ArialMT" w:cs="BAAAAA+ArialMT"/>
          <w:color w:val="000000"/>
          <w:w w:val="100"/>
          <w:sz w:val="18"/>
          <w:szCs w:val="18"/>
        </w:rPr>
        <w:t>Our guidance measures of adjusted EBITDA margin, free cash flow and corporate expense, net, excluding charges and credits are non-GAAP</w:t>
      </w:r>
    </w:p>
    <w:p>
      <w:pPr>
        <w:pStyle w:val="Normal"/>
        <w:framePr w:w="4053" w:hAnchor="page" w:vAnchor="page" w:x="320" w:y="101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 xml:space="preserve">Free cash flow 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  $1.45 - 1.55 billion</w:t>
      </w:r>
    </w:p>
    <w:p>
      <w:pPr>
        <w:pStyle w:val="Normal"/>
        <w:framePr w:w="263" w:hAnchor="page" w:vAnchor="page" w:x="1847" w:y="1011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2</w:t>
      </w:r>
    </w:p>
    <w:p>
      <w:pPr>
        <w:pStyle w:val="Normal"/>
        <w:framePr w:w="5551" w:hAnchor="page" w:vAnchor="page" w:x="320" w:y="95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Capital expenditures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 approximately $340 million</w:t>
      </w:r>
    </w:p>
    <w:p>
      <w:pPr>
        <w:pStyle w:val="Normal"/>
        <w:framePr w:w="3213" w:hAnchor="page" w:vAnchor="page" w:x="320" w:y="89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Effective tax rate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 25 - 27%</w:t>
      </w:r>
    </w:p>
    <w:p>
      <w:pPr>
        <w:pStyle w:val="Normal"/>
        <w:framePr w:w="4315" w:hAnchor="page" w:vAnchor="page" w:x="320" w:y="832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Net interest expense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 $10 - 20 million</w:t>
      </w:r>
    </w:p>
    <w:p>
      <w:pPr>
        <w:pStyle w:val="Normal"/>
        <w:framePr w:w="3337" w:hAnchor="page" w:vAnchor="page" w:x="320" w:y="7757"/>
        <w:widowControl w:val="off"/>
        <w:autoSpaceDE w:val="off"/>
        <w:autoSpaceDN w:val="off"/>
        <w:spacing w:before="0" w:after="0" w:line="201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</w:pPr>
      <w:r>
        <w:rPr>
          <w:rFonts w:ascii="EAAAAA+Arial-ItalicMT" w:hAnsi="EAAAAA+Arial-ItalicMT" w:fareast="EAAAAA+Arial-ItalicMT" w:cs="EAAAAA+Arial-ItalicMT"/>
          <w:color w:val="000000"/>
          <w:w w:val="100"/>
          <w:sz w:val="18"/>
          <w:szCs w:val="18"/>
        </w:rPr>
        <w:t xml:space="preserve">   (excludes charges and credits)</w:t>
      </w:r>
    </w:p>
    <w:p>
      <w:pPr>
        <w:pStyle w:val="Normal"/>
        <w:framePr w:w="4888" w:hAnchor="page" w:vAnchor="page" w:x="320" w:y="745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Corporate expense, net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 $115 - 125 million</w:t>
      </w:r>
    </w:p>
    <w:p>
      <w:pPr>
        <w:pStyle w:val="Normal"/>
        <w:framePr w:w="2607" w:hAnchor="page" w:vAnchor="page" w:x="4984" w:y="70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ffffff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ffffff"/>
          <w:w w:val="100"/>
          <w:sz w:val="22"/>
          <w:szCs w:val="22"/>
        </w:rPr>
        <w:t>Corporate and Other</w:t>
      </w:r>
    </w:p>
    <w:p>
      <w:pPr>
        <w:pStyle w:val="Normal"/>
        <w:framePr w:w="5321" w:hAnchor="page" w:vAnchor="page" w:x="320" w:y="64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Adjusted EBITDA margin in a range of 21 - 22%</w:t>
      </w:r>
    </w:p>
    <w:p>
      <w:pPr>
        <w:pStyle w:val="Normal"/>
        <w:framePr w:w="5521" w:hAnchor="page" w:vAnchor="page" w:x="6160" w:y="64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Adjusted EBITDA margin in a range of 16.5 - 18%</w:t>
      </w:r>
    </w:p>
    <w:p>
      <w:pPr>
        <w:pStyle w:val="Normal"/>
        <w:framePr w:w="4361" w:hAnchor="page" w:vAnchor="page" w:x="320" w:y="60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Revenue in a range of $9.6 - 9.8 billion</w:t>
      </w:r>
    </w:p>
    <w:p>
      <w:pPr>
        <w:pStyle w:val="Normal"/>
        <w:framePr w:w="4495" w:hAnchor="page" w:vAnchor="page" w:x="6160" w:y="60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</w:pPr>
      <w:r>
        <w:rPr>
          <w:rFonts w:ascii="BAAAAA+ArialMT" w:hAnsi="BAAAAA+ArialMT" w:fareast="BAAAAA+ArialMT" w:cs="BAAAAA+ArialMT"/>
          <w:color w:val="000000"/>
          <w:w w:val="100"/>
          <w:sz w:val="20"/>
          <w:szCs w:val="20"/>
        </w:rPr>
        <w:t>Revenue in a range of $1.15 - 1.3 billion</w:t>
      </w:r>
    </w:p>
    <w:p>
      <w:pPr>
        <w:pStyle w:val="Normal"/>
        <w:framePr w:w="1102" w:hAnchor="page" w:vAnchor="page" w:x="2742" w:y="572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ffffff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ffffff"/>
          <w:w w:val="100"/>
          <w:sz w:val="22"/>
          <w:szCs w:val="22"/>
        </w:rPr>
        <w:t>Subsea</w:t>
      </w:r>
    </w:p>
    <w:p>
      <w:pPr>
        <w:pStyle w:val="Normal"/>
        <w:framePr w:w="2737" w:hAnchor="page" w:vAnchor="page" w:x="7845" w:y="572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ffffff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ffffff"/>
          <w:w w:val="100"/>
          <w:sz w:val="22"/>
          <w:szCs w:val="22"/>
        </w:rPr>
        <w:t>Surface Technologies</w:t>
      </w:r>
    </w:p>
    <w:p>
      <w:pPr>
        <w:pStyle w:val="Normal"/>
        <w:framePr w:w="4249" w:hAnchor="page" w:vAnchor="page" w:x="4227" w:y="51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FAAAAA+Arial-BoldItalicMT" w:hAnsi="FAAAAA+Arial-BoldItalicMT" w:fareast="FAAAAA+Arial-BoldItalicMT" w:cs="FAAAAA+Arial-BoldItalicMT"/>
          <w:color w:val="000000"/>
          <w:w w:val="100"/>
          <w:sz w:val="18"/>
          <w:szCs w:val="18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2026 Guidance</w:t>
      </w:r>
      <w:r>
        <w:rPr>
          <w:rFonts w:ascii="FAAAAA+Arial-BoldItalicMT" w:hAnsi="FAAAAA+Arial-BoldItalicMT" w:fareast="FAAAAA+Arial-BoldItalicMT" w:cs="FAAAAA+Arial-BoldItalicMT"/>
          <w:color w:val="000000"/>
          <w:w w:val="100"/>
          <w:sz w:val="18"/>
          <w:szCs w:val="18"/>
        </w:rPr>
        <w:t xml:space="preserve"> (As of October 29, 2026)</w:t>
      </w:r>
    </w:p>
    <w:p>
      <w:pPr>
        <w:pStyle w:val="Normal"/>
        <w:framePr w:w="1465" w:hAnchor="page" w:vAnchor="page" w:x="1005" w:y="428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1.45 billion.</w:t>
      </w:r>
    </w:p>
    <w:p>
      <w:pPr>
        <w:pStyle w:val="Normal"/>
        <w:framePr w:w="327" w:hAnchor="page" w:vAnchor="page" w:x="645" w:y="40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•</w:t>
      </w:r>
    </w:p>
    <w:p>
      <w:pPr>
        <w:pStyle w:val="Normal"/>
        <w:framePr w:w="12287" w:hAnchor="page" w:vAnchor="page" w:x="1005" w:y="40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Free cash flow in a range of $1.45 - 1.55 billion, which increased from the previous guidance range of $1.3 -</w:t>
      </w:r>
    </w:p>
    <w:p>
      <w:pPr>
        <w:pStyle w:val="Normal"/>
        <w:framePr w:w="327" w:hAnchor="page" w:vAnchor="page" w:x="645" w:y="35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•</w:t>
      </w:r>
    </w:p>
    <w:p>
      <w:pPr>
        <w:pStyle w:val="Normal"/>
        <w:framePr w:w="11476" w:hAnchor="page" w:vAnchor="page" w:x="1005" w:y="35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Effective tax rate in a range of 25 - 27%, which decreased from the previous guidance range of 27 - 31%.</w:t>
      </w:r>
    </w:p>
    <w:p>
      <w:pPr>
        <w:pStyle w:val="Normal"/>
        <w:framePr w:w="928" w:hAnchor="page" w:vAnchor="page" w:x="1005" w:y="31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billion.</w:t>
      </w:r>
    </w:p>
    <w:p>
      <w:pPr>
        <w:pStyle w:val="Normal"/>
        <w:framePr w:w="327" w:hAnchor="page" w:vAnchor="page" w:x="645" w:y="28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•</w:t>
      </w:r>
    </w:p>
    <w:p>
      <w:pPr>
        <w:pStyle w:val="Normal"/>
        <w:framePr w:w="12287" w:hAnchor="page" w:vAnchor="page" w:x="1005" w:y="28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revenue in a range of $9.6 - 9.8 billion, which increased from the previous guidance range of $9.2 - 9.6</w:t>
      </w:r>
    </w:p>
    <w:p>
      <w:pPr>
        <w:pStyle w:val="Normal"/>
        <w:framePr w:w="4933" w:hAnchor="page" w:vAnchor="page" w:x="285" w:y="236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issued on February 19, 2026 are as follows:</w:t>
      </w:r>
    </w:p>
    <w:p>
      <w:pPr>
        <w:pStyle w:val="Normal"/>
        <w:framePr w:w="13079" w:hAnchor="page" w:vAnchor="page" w:x="285" w:y="21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 Company’s full-year financial guidance for 2026 can be found in the table below. Updates to the previous guidance</w:t>
      </w:r>
    </w:p>
    <w:p>
      <w:pPr>
        <w:pStyle w:val="Normal"/>
        <w:framePr w:w="4153" w:hAnchor="page" w:vAnchor="page" w:x="285" w:y="16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2026 Full-Year Financial Guidance</w:t>
      </w:r>
    </w:p>
    <w:p>
      <w:pPr>
        <w:pStyle w:val="Normal"/>
        <w:framePr w:w="263" w:hAnchor="page" w:vAnchor="page" w:x="3841" w:y="165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4"/>
          <w:szCs w:val="14"/>
        </w:rPr>
        <w:t>1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0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8" style="position:absolute;margin-left:13.25pt;margin-top:542.75pt;z-index:-16773140;width:15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9" style="position:absolute;margin-left:13.25pt;margin-top:694.25pt;z-index:-1677313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0" style="position:absolute;margin-left:13.25pt;margin-top:695pt;z-index:-1677313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1" style="position:absolute;margin-left:596pt;margin-top:694.25pt;z-index:-1677312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2" style="position:absolute;margin-left:13.25pt;margin-top:694.25pt;z-index:-1677312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3" style="position:absolute;margin-left:14.25pt;margin-top:3pt;z-index:-16773120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4" style="position:absolute;margin-left:14pt;margin-top:283.25pt;z-index:-16773116;width:285.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5" style="position:absolute;margin-left:305.75pt;margin-top:283.25pt;z-index:-16773112;width:286.2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6" style="position:absolute;margin-left:14pt;margin-top:349.25pt;z-index:-16773108;width:578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7" style="position:absolute;margin-left:13.25pt;margin-top:251.75pt;z-index:-16773104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8" style="position:absolute;margin-left:13.25pt;margin-top:251.75pt;z-index:-167731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9" style="position:absolute;margin-left:19.25pt;margin-top:251.75pt;z-index:-16773096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0" style="position:absolute;margin-left:154.25pt;margin-top:251.75pt;z-index:-16773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1" style="position:absolute;margin-left:155.75pt;margin-top:251.75pt;z-index:-167730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2" style="position:absolute;margin-left:161pt;margin-top:251.75pt;z-index:-16773084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3" style="position:absolute;margin-left:296pt;margin-top:251.75pt;z-index:-16773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4" style="position:absolute;margin-left:297.5pt;margin-top:251.75pt;z-index:-16773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5" style="position:absolute;margin-left:299pt;margin-top:251.75pt;z-index:-167730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6" style="position:absolute;margin-left:304.25pt;margin-top:251.75pt;z-index:-16773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7" style="position:absolute;margin-left:305.75pt;margin-top:251.75pt;z-index:-167730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8" style="position:absolute;margin-left:311pt;margin-top:251.75pt;z-index:-1677306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9" style="position:absolute;margin-left:446pt;margin-top:251.75pt;z-index:-167730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0" style="position:absolute;margin-left:448.25pt;margin-top:251.75pt;z-index:-167730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1" style="position:absolute;margin-left:453.5pt;margin-top:251.75pt;z-index:-16773048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2" style="position:absolute;margin-left:588.5pt;margin-top:251.75pt;z-index:-167730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3" style="position:absolute;margin-left:590pt;margin-top:251.75pt;z-index:-16773040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4" style="position:absolute;margin-left:13.25pt;margin-top:267.5pt;z-index:-167730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5" style="position:absolute;margin-left:19.25pt;margin-top:267.5pt;z-index:-16773032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6" style="position:absolute;margin-left:154.25pt;margin-top:267.5pt;z-index:-167730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7" style="position:absolute;margin-left:155.75pt;margin-top:267.5pt;z-index:-167730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8" style="position:absolute;margin-left:161pt;margin-top:267.5pt;z-index:-1677302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9" style="position:absolute;margin-left:296pt;margin-top:267.5pt;z-index:-16773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0" style="position:absolute;margin-left:297.5pt;margin-top:267.5pt;z-index:-16773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1" style="position:absolute;margin-left:299pt;margin-top:267.5pt;z-index:-167730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2" style="position:absolute;margin-left:304.25pt;margin-top:267.5pt;z-index:-16773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3" style="position:absolute;margin-left:305.75pt;margin-top:267.5pt;z-index:-167730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4" style="position:absolute;margin-left:311pt;margin-top:267.5pt;z-index:-16772996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5" style="position:absolute;margin-left:446pt;margin-top:267.5pt;z-index:-167729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6" style="position:absolute;margin-left:448.25pt;margin-top:267.5pt;z-index:-167729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7" style="position:absolute;margin-left:453.5pt;margin-top:267.5pt;z-index:-16772984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8" style="position:absolute;margin-left:588.5pt;margin-top:267.5pt;z-index:-1677298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9" style="position:absolute;margin-left:13.25pt;margin-top:283.25pt;z-index:-16772976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0" style="position:absolute;margin-left:13.25pt;margin-top:282.5pt;z-index:-167729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1" style="position:absolute;margin-left:19.25pt;margin-top:282.5pt;z-index:-16772968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2" style="position:absolute;margin-left:154.25pt;margin-top:282.5pt;z-index:-167729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3" style="position:absolute;margin-left:155.75pt;margin-top:282.5pt;z-index:-167729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4" style="position:absolute;margin-left:161pt;margin-top:282.5pt;z-index:-16772956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5" style="position:absolute;margin-left:296pt;margin-top:282.5pt;z-index:-167729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6" style="position:absolute;margin-left:297.5pt;margin-top:283.25pt;z-index:-16772948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7" style="position:absolute;margin-left:297.5pt;margin-top:282.5pt;z-index:-167729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8" style="position:absolute;margin-left:299pt;margin-top:282.5pt;z-index:-167729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9" style="position:absolute;margin-left:304.25pt;margin-top:282.5pt;z-index:-16772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0" style="position:absolute;margin-left:305pt;margin-top:283.25pt;z-index:-16772932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1" style="position:absolute;margin-left:305pt;margin-top:282.5pt;z-index:-167729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2" style="position:absolute;margin-left:311pt;margin-top:282.5pt;z-index:-16772924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3" style="position:absolute;margin-left:446pt;margin-top:282.5pt;z-index:-167729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4" style="position:absolute;margin-left:448.25pt;margin-top:282.5pt;z-index:-167729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5" style="position:absolute;margin-left:453.5pt;margin-top:282.5pt;z-index:-16772912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6" style="position:absolute;margin-left:588.5pt;margin-top:282.5pt;z-index:-167729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7" style="position:absolute;margin-left:590pt;margin-top:283.25pt;z-index:-16772904;width:2.75pt;height:18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8" style="position:absolute;margin-left:13.25pt;margin-top:299.75pt;z-index:-16772900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9" style="position:absolute;margin-left:13.25pt;margin-top:299pt;z-index:-167728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0" style="position:absolute;margin-left:19.25pt;margin-top:299pt;z-index:-16772892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1" style="position:absolute;margin-left:154.25pt;margin-top:299pt;z-index:-16772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2" style="position:absolute;margin-left:155.75pt;margin-top:299pt;z-index:-167728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3" style="position:absolute;margin-left:161pt;margin-top:299pt;z-index:-1677288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4" style="position:absolute;margin-left:296pt;margin-top:299pt;z-index:-1677287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5" style="position:absolute;margin-left:297.5pt;margin-top:299.75pt;z-index:-16772872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6" style="position:absolute;margin-left:305pt;margin-top:299.75pt;z-index:-16772868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7" style="position:absolute;margin-left:305.75pt;margin-top:299pt;z-index:-167728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8" style="position:absolute;margin-left:311pt;margin-top:299pt;z-index:-1677286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9" style="position:absolute;margin-left:446pt;margin-top:299pt;z-index:-167728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0" style="position:absolute;margin-left:448.25pt;margin-top:299pt;z-index:-167728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1" style="position:absolute;margin-left:453.5pt;margin-top:299pt;z-index:-16772848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2" style="position:absolute;margin-left:588.5pt;margin-top:299pt;z-index:-167728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3" style="position:absolute;margin-left:590pt;margin-top:299.75pt;z-index:-16772840;width:2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4" style="position:absolute;margin-left:13.25pt;margin-top:313.25pt;z-index:-16772836;width:2.7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5" style="position:absolute;margin-left:297.5pt;margin-top:313.25pt;z-index:-16772832;width:2.7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6" style="position:absolute;margin-left:305pt;margin-top:313.25pt;z-index:-16772828;width:2.7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7" style="position:absolute;margin-left:590pt;margin-top:313.25pt;z-index:-16772824;width:2.7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8" style="position:absolute;margin-left:13.25pt;margin-top:319.25pt;z-index:-1677282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9" style="position:absolute;margin-left:297.5pt;margin-top:319.25pt;z-index:-16772816;width:2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0" style="position:absolute;margin-left:305pt;margin-top:319.25pt;z-index:-1677281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1" style="position:absolute;margin-left:590pt;margin-top:319.25pt;z-index:-1677280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2" style="position:absolute;margin-left:13.25pt;margin-top:333.5pt;z-index:-167728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3" style="position:absolute;margin-left:19.25pt;margin-top:333.5pt;z-index:-1677280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4" style="position:absolute;margin-left:154.25pt;margin-top:333.5pt;z-index:-167727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5" style="position:absolute;margin-left:155.75pt;margin-top:333.5pt;z-index:-167727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6" style="position:absolute;margin-left:161pt;margin-top:333.5pt;z-index:-16772788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7" style="position:absolute;margin-left:296pt;margin-top:333.5pt;z-index:-167727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8" style="position:absolute;margin-left:298.25pt;margin-top:333.5pt;z-index:-16772780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9" style="position:absolute;margin-left:299pt;margin-top:333.5pt;z-index:-167727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0" style="position:absolute;margin-left:304.25pt;margin-top:333.5pt;z-index:-16772772;width: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1" style="position:absolute;margin-left:305pt;margin-top:333.5pt;z-index:-167727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2" style="position:absolute;margin-left:311pt;margin-top:333.5pt;z-index:-16772764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3" style="position:absolute;margin-left:446pt;margin-top:333.5pt;z-index:-167727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4" style="position:absolute;margin-left:448.25pt;margin-top:333.5pt;z-index:-167727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5" style="position:absolute;margin-left:453.5pt;margin-top:333.5pt;z-index:-16772752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6" style="position:absolute;margin-left:588.5pt;margin-top:333.5pt;z-index:-167727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7" style="position:absolute;margin-left:13.25pt;margin-top:349.25pt;z-index:-16772744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8" style="position:absolute;margin-left:13.25pt;margin-top:348.5pt;z-index:-167727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9" style="position:absolute;margin-left:19.25pt;margin-top:348.5pt;z-index:-16772736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0" style="position:absolute;margin-left:154.25pt;margin-top:348.5pt;z-index:-16772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1" style="position:absolute;margin-left:155.75pt;margin-top:348.5pt;z-index:-167727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2" style="position:absolute;margin-left:161pt;margin-top:348.5pt;z-index:-16772724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3" style="position:absolute;margin-left:296pt;margin-top:348.5pt;z-index:-167727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4" style="position:absolute;margin-left:297.5pt;margin-top:348.5pt;z-index:-167727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5" style="position:absolute;margin-left:299pt;margin-top:348.5pt;z-index:-167727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6" style="position:absolute;margin-left:304.25pt;margin-top:348.5pt;z-index:-167727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7" style="position:absolute;margin-left:305.75pt;margin-top:348.5pt;z-index:-167727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8" style="position:absolute;margin-left:311pt;margin-top:348.5pt;z-index:-1677270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9" style="position:absolute;margin-left:446pt;margin-top:348.5pt;z-index:-1677269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0" style="position:absolute;margin-left:448.25pt;margin-top:348.5pt;z-index:-167726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1" style="position:absolute;margin-left:453.5pt;margin-top:348.5pt;z-index:-16772688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2" style="position:absolute;margin-left:588.5pt;margin-top:348.5pt;z-index:-167726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3" style="position:absolute;margin-left:590pt;margin-top:349.25pt;z-index:-16772680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4" style="position:absolute;margin-left:13.25pt;margin-top:365pt;z-index:-16772676;width:2.75pt;height:7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5" style="position:absolute;margin-left:14pt;margin-top:364.25pt;z-index:-167726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6" style="position:absolute;margin-left:19.25pt;margin-top:364.25pt;z-index:-16772668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7" style="position:absolute;margin-left:154.25pt;margin-top:364.25pt;z-index:-16772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8" style="position:absolute;margin-left:155.75pt;margin-top:364.25pt;z-index:-167726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9" style="position:absolute;margin-left:161pt;margin-top:364.25pt;z-index:-16772656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0" style="position:absolute;margin-left:296pt;margin-top:364.25pt;z-index:-167726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1" style="position:absolute;margin-left:297.5pt;margin-top:364.25pt;z-index:-167726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2" style="position:absolute;margin-left:299pt;margin-top:364.25pt;z-index:-167726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3" style="position:absolute;margin-left:304.25pt;margin-top:364.25pt;z-index:-167726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4" style="position:absolute;margin-left:305.75pt;margin-top:364.25pt;z-index:-167726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5" style="position:absolute;margin-left:311pt;margin-top:364.25pt;z-index:-16772632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6" style="position:absolute;margin-left:446pt;margin-top:364.25pt;z-index:-167726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7" style="position:absolute;margin-left:448.25pt;margin-top:364.25pt;z-index:-167726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8" style="position:absolute;margin-left:453.5pt;margin-top:364.25pt;z-index:-1677262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9" style="position:absolute;margin-left:588.5pt;margin-top:364.25pt;z-index:-167726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0" style="position:absolute;margin-left:590pt;margin-top:365pt;z-index:-16772612;width:2.75pt;height:7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1" style="position:absolute;margin-left:13.25pt;margin-top:370.25pt;z-index:-1677260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2" style="position:absolute;margin-left:590pt;margin-top:370.25pt;z-index:-1677260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3" style="position:absolute;margin-left:13.25pt;margin-top:385.25pt;z-index:-16772600;width: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4" style="position:absolute;margin-left:590pt;margin-top:385.25pt;z-index:-16772596;width:2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5" style="position:absolute;margin-left:13.25pt;margin-top:398pt;z-index:-1677259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6" style="position:absolute;margin-left:590pt;margin-top:398pt;z-index:-1677258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7" style="position:absolute;margin-left:13.25pt;margin-top:413pt;z-index:-1677258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8" style="position:absolute;margin-left:590pt;margin-top:413pt;z-index:-1677258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9" style="position:absolute;margin-left:13.25pt;margin-top:428pt;z-index:-1677257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0" style="position:absolute;margin-left:590pt;margin-top:428pt;z-index:-1677257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1" style="position:absolute;margin-left:13.25pt;margin-top:443pt;z-index:-16772568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2" style="position:absolute;margin-left:590pt;margin-top:443pt;z-index:-16772564;width:2.75pt;height:17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3" style="position:absolute;margin-left:13.25pt;margin-top:458.75pt;z-index:-1677256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4" style="position:absolute;margin-left:590pt;margin-top:458.75pt;z-index:-1677255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5" style="position:absolute;margin-left:13.25pt;margin-top:473.75pt;z-index:-1677255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6" style="position:absolute;margin-left:590pt;margin-top:473.75pt;z-index:-16772548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7" style="position:absolute;margin-left:13.25pt;margin-top:488.75pt;z-index:-16772544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8" style="position:absolute;margin-left:590pt;margin-top:488.75pt;z-index:-16772540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9" style="position:absolute;margin-left:13.25pt;margin-top:503.75pt;z-index:-16772536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0" style="position:absolute;margin-left:590pt;margin-top:503.75pt;z-index:-16772532;width:2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1" style="position:absolute;margin-left:13.25pt;margin-top:518.75pt;z-index:-16772528;width:2.7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2" style="position:absolute;margin-left:590pt;margin-top:518.75pt;z-index:-16772524;width:2.75pt;height: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3" style="position:absolute;margin-left:13.25pt;margin-top:524.75pt;z-index:-16772520;width:2.75pt;height: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4" style="position:absolute;margin-left:590pt;margin-top:524.75pt;z-index:-16772516;width:2.75pt;height: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5" style="position:absolute;margin-left:13.25pt;margin-top:527pt;z-index:-167725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6" style="position:absolute;margin-left:19.25pt;margin-top:527pt;z-index:-16772508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7" style="position:absolute;margin-left:154.25pt;margin-top:527pt;z-index:-16772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8" style="position:absolute;margin-left:155.75pt;margin-top:527pt;z-index:-167725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9" style="position:absolute;margin-left:161pt;margin-top:527pt;z-index:-16772496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0" style="position:absolute;margin-left:296pt;margin-top:527pt;z-index:-16772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1" style="position:absolute;margin-left:297.5pt;margin-top:527pt;z-index:-16772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2" style="position:absolute;margin-left:299pt;margin-top:527pt;z-index:-167724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3" style="position:absolute;margin-left:304.25pt;margin-top:527pt;z-index:-16772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4" style="position:absolute;margin-left:305.75pt;margin-top:527pt;z-index:-167724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5" style="position:absolute;margin-left:311pt;margin-top:527pt;z-index:-16772472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6" style="position:absolute;margin-left:446pt;margin-top:527pt;z-index:-167724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7" style="position:absolute;margin-left:448.25pt;margin-top:527pt;z-index:-167724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8" style="position:absolute;margin-left:453.5pt;margin-top:527pt;z-index:-16772460;width:13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9" style="position:absolute;margin-left:588.5pt;margin-top:527pt;z-index:-167724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0" o:title=""/>
          </v:shape>
        </w:pict>
      </w:r>
    </w:p>
    <w:p>
      <w:pPr>
        <w:pStyle w:val="Normal"/>
        <w:framePr w:w="1776" w:hAnchor="page" w:vAnchor="page" w:x="5458" w:y="12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2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8 of 24</w:t>
      </w:r>
    </w:p>
    <w:p>
      <w:pPr>
        <w:pStyle w:val="Normal"/>
        <w:framePr w:w="9391" w:hAnchor="page" w:vAnchor="page" w:x="285" w:y="59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service or technical difficulty during the call, information will be posted on our website.</w:t>
      </w:r>
    </w:p>
    <w:p>
      <w:pPr>
        <w:pStyle w:val="Normal"/>
        <w:framePr w:w="13079" w:hAnchor="page" w:vAnchor="page" w:x="285" w:y="56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An archived audio replay will be available after the event at the same website address. In the event of a disruption of</w:t>
      </w:r>
    </w:p>
    <w:p>
      <w:pPr>
        <w:pStyle w:val="Normal"/>
        <w:framePr w:w="5901" w:hAnchor="page" w:vAnchor="page" w:x="285" w:y="52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presentation can be found at </w:t>
      </w:r>
      <w:r>
        <w:rPr>
          <w:rFonts w:ascii="BAAAAA+ArialMT" w:hAnsi="BAAAAA+ArialMT" w:fareast="BAAAAA+ArialMT" w:cs="BAAAAA+ArialMT"/>
          <w:color w:val="0000ff"/>
          <w:w w:val="100"/>
          <w:sz w:val="22"/>
          <w:szCs w:val="22"/>
        </w:rPr>
        <w:t>www.TechnipFMC.com</w:t>
      </w: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.</w:t>
      </w:r>
    </w:p>
    <w:p>
      <w:pPr>
        <w:pStyle w:val="Normal"/>
        <w:framePr w:w="13079" w:hAnchor="page" w:vAnchor="page" w:x="285" w:y="49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results. The call will begin at 12:30 p.m. London time (8:30 a.m. New York time). Webcast access and an accompanying</w:t>
      </w:r>
    </w:p>
    <w:p>
      <w:pPr>
        <w:pStyle w:val="Normal"/>
        <w:framePr w:w="13079" w:hAnchor="page" w:vAnchor="page" w:x="285" w:y="46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  Company  will  host  a  teleconference  on Thursday,  October  29,  2026  to  discuss  the  third-quarter  2026  financial</w:t>
      </w:r>
    </w:p>
    <w:p>
      <w:pPr>
        <w:pStyle w:val="Normal"/>
        <w:framePr w:w="1998" w:hAnchor="page" w:vAnchor="page" w:x="285" w:y="422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Teleconference</w:t>
      </w:r>
    </w:p>
    <w:p>
      <w:pPr>
        <w:pStyle w:val="Normal"/>
        <w:framePr w:w="11812" w:hAnchor="page" w:vAnchor="page" w:x="285" w:y="331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All other financial guidance for 2027 will be provided in the Company’s fourth-quarter 2026 earnings release.</w:t>
      </w:r>
    </w:p>
    <w:p>
      <w:pPr>
        <w:pStyle w:val="Normal"/>
        <w:framePr w:w="327" w:hAnchor="page" w:vAnchor="page" w:x="645" w:y="28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•</w:t>
      </w:r>
    </w:p>
    <w:p>
      <w:pPr>
        <w:pStyle w:val="Normal"/>
        <w:framePr w:w="6627" w:hAnchor="page" w:vAnchor="page" w:x="1005" w:y="28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adjusted EBITDA margin in a range of 22.5 - 24.0%</w:t>
      </w:r>
    </w:p>
    <w:p>
      <w:pPr>
        <w:pStyle w:val="Normal"/>
        <w:framePr w:w="327" w:hAnchor="page" w:vAnchor="page" w:x="645" w:y="23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•</w:t>
      </w:r>
    </w:p>
    <w:p>
      <w:pPr>
        <w:pStyle w:val="Normal"/>
        <w:framePr w:w="5458" w:hAnchor="page" w:vAnchor="page" w:x="1005" w:y="23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Subsea revenue in a range of $10.0 - 10.4 billion</w:t>
      </w:r>
    </w:p>
    <w:p>
      <w:pPr>
        <w:pStyle w:val="Normal"/>
        <w:framePr w:w="8142" w:hAnchor="page" w:vAnchor="page" w:x="285" w:y="19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The Company’s full-year Subsea financial guidance for 2027 is as follows:</w:t>
      </w:r>
    </w:p>
    <w:p>
      <w:pPr>
        <w:pStyle w:val="Normal"/>
        <w:framePr w:w="5080" w:hAnchor="page" w:vAnchor="page" w:x="285" w:y="14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2027 Full-Year Subsea Financial Guidance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0" style="position:absolute;margin-left:13.25pt;margin-top:656pt;z-index:-1677245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1" style="position:absolute;margin-left:13.25pt;margin-top:656.75pt;z-index:-167724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2" style="position:absolute;margin-left:596pt;margin-top:656pt;z-index:-1677244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3" style="position:absolute;margin-left:13.25pt;margin-top:656pt;z-index:-167724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4" style="position:absolute;margin-left:14.25pt;margin-top:3pt;z-index:-16772436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5" style="position:absolute;margin-left:155.65pt;margin-top:270.5pt;z-index:-16772432;width:113.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6" o:title=""/>
          </v:shape>
        </w:pict>
      </w:r>
    </w:p>
    <w:p>
      <w:pPr>
        <w:pStyle w:val="Normal"/>
        <w:framePr w:w="1776" w:hAnchor="page" w:vAnchor="page" w:x="5458" w:y="14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312" w:hAnchor="page" w:vAnchor="page" w:x="10976" w:y="143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9 of 24</w:t>
      </w:r>
    </w:p>
    <w:p>
      <w:pPr>
        <w:pStyle w:val="Normal"/>
        <w:framePr w:w="10665" w:hAnchor="page" w:vAnchor="page" w:x="285" w:y="129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regulations, including those related to environmental protection, climate change, health and safety,</w:t>
      </w:r>
    </w:p>
    <w:p>
      <w:pPr>
        <w:pStyle w:val="Normal"/>
        <w:framePr w:w="14244" w:hAnchor="page" w:vAnchor="page" w:x="285" w:y="1273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liabilities inherent in the industries in which we operate or have operated; our failure to comply with existing and future laws and</w:t>
      </w:r>
    </w:p>
    <w:p>
      <w:pPr>
        <w:pStyle w:val="Normal"/>
        <w:framePr w:w="14244" w:hAnchor="page" w:vAnchor="page" w:x="285" w:y="125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assets;  any  delays  and  cost  overruns  of  capital  asset  construction  projects  for  vessels  and  manufacturing  facilities;  potential</w:t>
      </w:r>
    </w:p>
    <w:p>
      <w:pPr>
        <w:pStyle w:val="Normal"/>
        <w:framePr w:w="14244" w:hAnchor="page" w:vAnchor="page" w:x="285" w:y="122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intelligence, machine learning, and data science; risks of pirates and maritime conflicts endangering our maritime employees and</w:t>
      </w:r>
    </w:p>
    <w:p>
      <w:pPr>
        <w:pStyle w:val="Normal"/>
        <w:framePr w:w="14244" w:hAnchor="page" w:vAnchor="page" w:x="285" w:y="120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our subcontractors, suppliers or joint venture partners, including as a result of cyber-attacks; challenges with managing artificial</w:t>
      </w:r>
    </w:p>
    <w:p>
      <w:pPr>
        <w:pStyle w:val="Normal"/>
        <w:framePr w:w="14244" w:hAnchor="page" w:vAnchor="page" w:x="285" w:y="118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backlog; our reliance on subcontractors, suppliers and our joint venture partners; a failure or breach of our IT infrastructure or that of</w:t>
      </w:r>
    </w:p>
    <w:p>
      <w:pPr>
        <w:pStyle w:val="Normal"/>
        <w:framePr w:w="14244" w:hAnchor="page" w:vAnchor="page" w:x="285" w:y="115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investments, including those related to energy transition; the risks caused by fixed-price contracts; our failure to timely deliver our</w:t>
      </w:r>
    </w:p>
    <w:p>
      <w:pPr>
        <w:pStyle w:val="Normal"/>
        <w:framePr w:w="14244" w:hAnchor="page" w:vAnchor="page" w:x="285" w:y="113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additional  costs  or  risks  from  increasing  scrutiny  and  expectations  regarding  sustainability  matters;  uncertainties  related  to  our</w:t>
      </w:r>
    </w:p>
    <w:p>
      <w:pPr>
        <w:pStyle w:val="Normal"/>
        <w:framePr w:w="14244" w:hAnchor="page" w:vAnchor="page" w:x="285" w:y="1112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of our existing and future indebtedness; a downgrade in our debt rating; the risks caused by our acquisition and divestiture activities;</w:t>
      </w:r>
    </w:p>
    <w:p>
      <w:pPr>
        <w:pStyle w:val="Normal"/>
        <w:framePr w:w="14244" w:hAnchor="page" w:vAnchor="page" w:x="285" w:y="108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political, regulatory, economic and social conditions, or public health crisis in the countries where we conduct business; the impact</w:t>
      </w:r>
    </w:p>
    <w:p>
      <w:pPr>
        <w:pStyle w:val="Normal"/>
        <w:framePr w:w="14244" w:hAnchor="page" w:vAnchor="page" w:x="285" w:y="106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property related thereto; the cumulative loss of major contracts, customers, alliances, or business disruptions; disruptions in the</w:t>
      </w:r>
    </w:p>
    <w:p>
      <w:pPr>
        <w:pStyle w:val="Normal"/>
        <w:framePr w:w="14244" w:hAnchor="page" w:vAnchor="page" w:x="285" w:y="104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ongoing  industry  consolidation;  our  inability  to  develop,  implement  and  protect  new  technologies  and  services  and  intellectual</w:t>
      </w:r>
    </w:p>
    <w:p>
      <w:pPr>
        <w:pStyle w:val="Normal"/>
        <w:framePr w:w="14244" w:hAnchor="page" w:vAnchor="page" w:x="285" w:y="101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for and price of oil and natural gas; competition and unanticipated changes relating to competitive factors in our industry, including</w:t>
      </w:r>
    </w:p>
    <w:p>
      <w:pPr>
        <w:pStyle w:val="Normal"/>
        <w:framePr w:w="14244" w:hAnchor="page" w:vAnchor="page" w:x="285" w:y="99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materially from our historical experience and our present expectations or projections, including unpredictable trends in the demand</w:t>
      </w:r>
    </w:p>
    <w:p>
      <w:pPr>
        <w:pStyle w:val="Normal"/>
        <w:framePr w:w="14244" w:hAnchor="page" w:vAnchor="page" w:x="285" w:y="97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uncertainties  (some  of  which  are  significant  or  beyond  our  control)  and  assumptions  that  could  cause  actual  results  to  differ</w:t>
      </w:r>
    </w:p>
    <w:p>
      <w:pPr>
        <w:pStyle w:val="Normal"/>
        <w:framePr w:w="14244" w:hAnchor="page" w:vAnchor="page" w:x="285" w:y="950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future  developments  affecting  us   will  be  those  that  we   anticipate.  All  of  our  forward-looking   statements  involve  risks  and</w:t>
      </w:r>
    </w:p>
    <w:p>
      <w:pPr>
        <w:pStyle w:val="Normal"/>
        <w:framePr w:w="14244" w:hAnchor="page" w:vAnchor="page" w:x="285" w:y="928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While management believes these forward-looking statements are reasonable as and when made, there can be no assurance that</w:t>
      </w:r>
    </w:p>
    <w:p>
      <w:pPr>
        <w:pStyle w:val="Normal"/>
        <w:framePr w:w="14244" w:hAnchor="page" w:vAnchor="page" w:x="285" w:y="905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expectations, beliefs, and assumptions concerning future developments and business conditions and their potential effect on us.</w:t>
      </w:r>
    </w:p>
    <w:p>
      <w:pPr>
        <w:pStyle w:val="Normal"/>
        <w:framePr w:w="14244" w:hAnchor="page" w:vAnchor="page" w:x="285" w:y="88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however, does not mean that the statements are not forward-looking. These forward-looking statements are based on our current</w:t>
      </w:r>
    </w:p>
    <w:p>
      <w:pPr>
        <w:pStyle w:val="Normal"/>
        <w:framePr w:w="14244" w:hAnchor="page" w:vAnchor="page" w:x="285" w:y="85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“likely,” “predicated,” “estimate,” “outlook,” and similar expressions, including the negative thereof. The absence of these words,</w:t>
      </w:r>
    </w:p>
    <w:p>
      <w:pPr>
        <w:pStyle w:val="Normal"/>
        <w:framePr w:w="14244" w:hAnchor="page" w:vAnchor="page" w:x="285" w:y="83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“commit,” “guidance,” “confident,” “believe,” “expect,” “anticipate,” “plan,” “intend,” “foresee,” “should,” “would,” “could,” “may,” “will,”</w:t>
      </w:r>
    </w:p>
    <w:p>
      <w:pPr>
        <w:pStyle w:val="Normal"/>
        <w:framePr w:w="14244" w:hAnchor="page" w:vAnchor="page" w:x="285" w:y="806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flows, or other aspects of our operations or operating results.      Forward-looking statements are often identified by words such as</w:t>
      </w:r>
    </w:p>
    <w:p>
      <w:pPr>
        <w:pStyle w:val="Normal"/>
        <w:framePr w:w="14244" w:hAnchor="page" w:vAnchor="page" w:x="285" w:y="78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relate to future events, market growth, and recovery, growth of our New Energy business and anticipated revenues, earnings, cash</w:t>
      </w:r>
    </w:p>
    <w:p>
      <w:pPr>
        <w:pStyle w:val="Normal"/>
        <w:framePr w:w="14244" w:hAnchor="page" w:vAnchor="page" w:x="285" w:y="757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amended, and Section 21E of the United States Securities Exchange Act of 1934, as amended. Forward-looking statements usually</w:t>
      </w:r>
    </w:p>
    <w:p>
      <w:pPr>
        <w:pStyle w:val="Normal"/>
        <w:framePr w:w="14244" w:hAnchor="page" w:vAnchor="page" w:x="285" w:y="734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This communication contains “forward-looking statements” as defined in Section 27A of the United States Securities Act of 1933, as</w:t>
      </w:r>
    </w:p>
    <w:p>
      <w:pPr>
        <w:pStyle w:val="Normal"/>
        <w:framePr w:w="10775" w:hAnchor="page" w:vAnchor="page" w:x="285" w:y="655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are driving change in the industry, go to www.TechnipFMC.com and follow us on X @TechnipFMC.</w:t>
      </w:r>
    </w:p>
    <w:p>
      <w:pPr>
        <w:pStyle w:val="Normal"/>
        <w:framePr w:w="13079" w:hAnchor="page" w:vAnchor="page" w:x="285" w:y="62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TechnipFMC uses its website as a channel of distribution of material company information. To learn more about how we</w:t>
      </w:r>
    </w:p>
    <w:p>
      <w:pPr>
        <w:pStyle w:val="Normal"/>
        <w:framePr w:w="7878" w:hAnchor="page" w:vAnchor="page" w:x="285" w:y="578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execution, purposeful innovation, and challenging industry conventions.</w:t>
      </w:r>
    </w:p>
    <w:p>
      <w:pPr>
        <w:pStyle w:val="Normal"/>
        <w:framePr w:w="13079" w:hAnchor="page" w:vAnchor="page" w:x="285" w:y="553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Each of our approximatel</w:t>
      </w:r>
      <w:r>
        <w:rPr>
          <w:rFonts w:ascii="EAAAAA+Arial-ItalicMT" w:hAnsi="EAAAAA+Arial-ItalicMT" w:fareast="EAAAAA+Arial-ItalicMT" w:cs="EAAAAA+Arial-ItalicMT"/>
          <w:color w:val="919191"/>
          <w:w w:val="100"/>
          <w:sz w:val="22"/>
          <w:szCs w:val="22"/>
        </w:rPr>
        <w:t>y 22,000 empl</w:t>
      </w: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oyees is driven by a commitment to our clients’ success, and a culture of strong</w:t>
      </w:r>
    </w:p>
    <w:p>
      <w:pPr>
        <w:pStyle w:val="Normal"/>
        <w:framePr w:w="1412" w:hAnchor="page" w:vAnchor="page" w:x="285" w:y="50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innovation.</w:t>
      </w:r>
    </w:p>
    <w:p>
      <w:pPr>
        <w:pStyle w:val="Normal"/>
        <w:framePr w:w="13079" w:hAnchor="page" w:vAnchor="page" w:x="285" w:y="475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with our pioneering integrated ecosystems (such as iEPCI  , iFEED  and iComplete  ), technology leadership, and digital</w:t>
      </w:r>
    </w:p>
    <w:p>
      <w:pPr>
        <w:pStyle w:val="Normal"/>
        <w:framePr w:w="294" w:hAnchor="page" w:vAnchor="page" w:x="5931" w:y="474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14"/>
          <w:szCs w:val="14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14"/>
          <w:szCs w:val="14"/>
        </w:rPr>
        <w:t>®</w:t>
      </w:r>
    </w:p>
    <w:p>
      <w:pPr>
        <w:pStyle w:val="Normal"/>
        <w:framePr w:w="294" w:hAnchor="page" w:vAnchor="page" w:x="6796" w:y="474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14"/>
          <w:szCs w:val="14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14"/>
          <w:szCs w:val="14"/>
        </w:rPr>
        <w:t>®</w:t>
      </w:r>
    </w:p>
    <w:p>
      <w:pPr>
        <w:pStyle w:val="Normal"/>
        <w:framePr w:w="294" w:hAnchor="page" w:vAnchor="page" w:x="8383" w:y="4746"/>
        <w:widowControl w:val="off"/>
        <w:autoSpaceDE w:val="off"/>
        <w:autoSpaceDN w:val="off"/>
        <w:spacing w:before="0" w:after="0" w:line="160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14"/>
          <w:szCs w:val="14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14"/>
          <w:szCs w:val="14"/>
        </w:rPr>
        <w:t>®</w:t>
      </w:r>
    </w:p>
    <w:p>
      <w:pPr>
        <w:pStyle w:val="Normal"/>
        <w:framePr w:w="13079" w:hAnchor="page" w:vAnchor="page" w:x="285" w:y="44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Organized in two business segments — Subsea and Surface Technologies — we will continue to advance the industry</w:t>
      </w:r>
    </w:p>
    <w:p>
      <w:pPr>
        <w:pStyle w:val="Normal"/>
        <w:framePr w:w="3199" w:hAnchor="page" w:vAnchor="page" w:x="285" w:y="39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energy transition ambitions.</w:t>
      </w:r>
    </w:p>
    <w:p>
      <w:pPr>
        <w:pStyle w:val="Normal"/>
        <w:framePr w:w="13079" w:hAnchor="page" w:vAnchor="page" w:x="285" w:y="37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helping them unlock new possibilities to develop energy resources while reducing carbon intensity and supporting their</w:t>
      </w:r>
    </w:p>
    <w:p>
      <w:pPr>
        <w:pStyle w:val="Normal"/>
        <w:framePr w:w="13079" w:hAnchor="page" w:vAnchor="page" w:x="285" w:y="347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With  our  proprietary  technologies  and  comprehensive  solutions,  we  are  transforming  our  clients’  project  economics,</w:t>
      </w:r>
    </w:p>
    <w:p>
      <w:pPr>
        <w:pStyle w:val="Normal"/>
        <w:framePr w:w="3710" w:hAnchor="page" w:vAnchor="page" w:x="285" w:y="295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projects, products, and services.</w:t>
      </w:r>
    </w:p>
    <w:p>
      <w:pPr>
        <w:pStyle w:val="Normal"/>
        <w:framePr w:w="13079" w:hAnchor="page" w:vAnchor="page" w:x="285" w:y="26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2"/>
          <w:szCs w:val="22"/>
        </w:rPr>
        <w:t>TechnipFMC is a leading technology provider to the traditional and new energy industries; delivering fully integrated</w:t>
      </w:r>
    </w:p>
    <w:p>
      <w:pPr>
        <w:pStyle w:val="Normal"/>
        <w:framePr w:w="2449" w:hAnchor="page" w:vAnchor="page" w:x="285" w:y="19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FAAAAA+Arial-BoldItalicMT" w:hAnsi="FAAAAA+Arial-BoldItalicMT" w:fareast="FAAAAA+Arial-BoldItalicMT" w:cs="FAAAAA+Arial-BoldItalicMT"/>
          <w:color w:val="808080"/>
          <w:w w:val="100"/>
          <w:sz w:val="22"/>
          <w:szCs w:val="22"/>
        </w:rPr>
      </w:pPr>
      <w:r>
        <w:rPr>
          <w:rFonts w:ascii="FAAAAA+Arial-BoldItalicMT" w:hAnsi="FAAAAA+Arial-BoldItalicMT" w:fareast="FAAAAA+Arial-BoldItalicMT" w:cs="FAAAAA+Arial-BoldItalicMT"/>
          <w:color w:val="808080"/>
          <w:w w:val="100"/>
          <w:sz w:val="22"/>
          <w:szCs w:val="22"/>
        </w:rPr>
        <w:t>About TechnipFMC</w:t>
      </w:r>
    </w:p>
    <w:p>
      <w:pPr>
        <w:pStyle w:val="Normal"/>
        <w:framePr w:w="646" w:hAnchor="page" w:vAnchor="page" w:x="5936" w:y="14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###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6" style="position:absolute;margin-left:13.25pt;margin-top:737pt;z-index:-1677242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7" style="position:absolute;margin-left:13.25pt;margin-top:737.75pt;z-index:-167724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8" style="position:absolute;margin-left:596pt;margin-top:737pt;z-index:-1677242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9" style="position:absolute;margin-left:13.25pt;margin-top:737pt;z-index:-167724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0" style="position:absolute;margin-left:14.25pt;margin-top:3pt;z-index:-16772412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1" o:title=""/>
          </v:shape>
        </w:pict>
      </w:r>
    </w:p>
    <w:p>
      <w:pPr>
        <w:pStyle w:val="Normal"/>
        <w:framePr w:w="1776" w:hAnchor="page" w:vAnchor="page" w:x="5458" w:y="10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104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10 of 24</w:t>
      </w:r>
    </w:p>
    <w:p>
      <w:pPr>
        <w:pStyle w:val="Normal"/>
        <w:framePr w:w="2365" w:hAnchor="page" w:vAnchor="page" w:x="883" w:y="886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d32e1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Email: </w:t>
      </w:r>
      <w:r>
        <w:rPr>
          <w:rFonts w:ascii="BAAAAA+ArialMT" w:hAnsi="BAAAAA+ArialMT" w:fareast="BAAAAA+ArialMT" w:cs="BAAAAA+ArialMT"/>
          <w:color w:val="0d32e1"/>
          <w:w w:val="100"/>
          <w:sz w:val="22"/>
          <w:szCs w:val="22"/>
        </w:rPr>
        <w:t>James Davis</w:t>
      </w:r>
    </w:p>
    <w:p>
      <w:pPr>
        <w:pStyle w:val="Normal"/>
        <w:framePr w:w="2508" w:hAnchor="page" w:vAnchor="page" w:x="883" w:y="86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Tel: +1 281 260 3665</w:t>
      </w:r>
    </w:p>
    <w:p>
      <w:pPr>
        <w:pStyle w:val="Normal"/>
        <w:framePr w:w="3145" w:hAnchor="page" w:vAnchor="page" w:x="883" w:y="842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Director, Investor Relations</w:t>
      </w:r>
    </w:p>
    <w:p>
      <w:pPr>
        <w:pStyle w:val="Normal"/>
        <w:framePr w:w="1626" w:hAnchor="page" w:vAnchor="page" w:x="883" w:y="820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James Davis</w:t>
      </w:r>
    </w:p>
    <w:p>
      <w:pPr>
        <w:pStyle w:val="Normal"/>
        <w:framePr w:w="2863" w:hAnchor="page" w:vAnchor="page" w:x="883" w:y="77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d32e1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Email: </w:t>
      </w:r>
      <w:r>
        <w:rPr>
          <w:rFonts w:ascii="BAAAAA+ArialMT" w:hAnsi="BAAAAA+ArialMT" w:fareast="BAAAAA+ArialMT" w:cs="BAAAAA+ArialMT"/>
          <w:color w:val="0d32e1"/>
          <w:w w:val="100"/>
          <w:sz w:val="22"/>
          <w:szCs w:val="22"/>
        </w:rPr>
        <w:t>Matt Seinsheimer</w:t>
      </w:r>
    </w:p>
    <w:p>
      <w:pPr>
        <w:pStyle w:val="Normal"/>
        <w:framePr w:w="2508" w:hAnchor="page" w:vAnchor="page" w:x="883" w:y="749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Tel: +1 281 260 3665</w:t>
      </w:r>
    </w:p>
    <w:p>
      <w:pPr>
        <w:pStyle w:val="Normal"/>
        <w:framePr w:w="2809" w:hAnchor="page" w:vAnchor="page" w:x="883" w:y="727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Corporate Development</w:t>
      </w:r>
    </w:p>
    <w:p>
      <w:pPr>
        <w:pStyle w:val="Normal"/>
        <w:framePr w:w="2728" w:hAnchor="page" w:vAnchor="page" w:x="5999" w:y="72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d32e1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 xml:space="preserve">Email: </w:t>
      </w:r>
      <w:r>
        <w:rPr>
          <w:rFonts w:ascii="BAAAAA+ArialMT" w:hAnsi="BAAAAA+ArialMT" w:fareast="BAAAAA+ArialMT" w:cs="BAAAAA+ArialMT"/>
          <w:color w:val="0d32e1"/>
          <w:w w:val="100"/>
          <w:sz w:val="22"/>
          <w:szCs w:val="22"/>
        </w:rPr>
        <w:t>Lauren McGarry</w:t>
      </w:r>
    </w:p>
    <w:p>
      <w:pPr>
        <w:pStyle w:val="Normal"/>
        <w:framePr w:w="5104" w:hAnchor="page" w:vAnchor="page" w:x="883" w:y="704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Senior Vice President, Investor Relations and</w:t>
      </w:r>
    </w:p>
    <w:p>
      <w:pPr>
        <w:pStyle w:val="Normal"/>
        <w:framePr w:w="2508" w:hAnchor="page" w:vAnchor="page" w:x="5999" w:y="701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Tel: +1 281 591 4495</w:t>
      </w:r>
    </w:p>
    <w:p>
      <w:pPr>
        <w:pStyle w:val="Normal"/>
        <w:framePr w:w="2124" w:hAnchor="page" w:vAnchor="page" w:x="883" w:y="683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Matt Seinsheimer</w:t>
      </w:r>
    </w:p>
    <w:p>
      <w:pPr>
        <w:pStyle w:val="Normal"/>
        <w:framePr w:w="3885" w:hAnchor="page" w:vAnchor="page" w:x="5999" w:y="680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Senior Manager, Communications</w:t>
      </w:r>
    </w:p>
    <w:p>
      <w:pPr>
        <w:pStyle w:val="Normal"/>
        <w:framePr w:w="1989" w:hAnchor="page" w:vAnchor="page" w:x="5999" w:y="658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</w:pPr>
      <w:r>
        <w:rPr>
          <w:rFonts w:ascii="BAAAAA+ArialMT" w:hAnsi="BAAAAA+ArialMT" w:fareast="BAAAAA+ArialMT" w:cs="BAAAAA+ArialMT"/>
          <w:color w:val="000000"/>
          <w:w w:val="100"/>
          <w:sz w:val="22"/>
          <w:szCs w:val="22"/>
        </w:rPr>
        <w:t>Lauren McGarry</w:t>
      </w:r>
    </w:p>
    <w:p>
      <w:pPr>
        <w:pStyle w:val="Normal"/>
        <w:framePr w:w="2258" w:hAnchor="page" w:vAnchor="page" w:x="883" w:y="6341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Investor relations</w:t>
      </w:r>
    </w:p>
    <w:p>
      <w:pPr>
        <w:pStyle w:val="Normal"/>
        <w:framePr w:w="2002" w:hAnchor="page" w:vAnchor="page" w:x="5999" w:y="6086"/>
        <w:widowControl w:val="off"/>
        <w:autoSpaceDE w:val="off"/>
        <w:autoSpaceDN w:val="off"/>
        <w:spacing w:before="0" w:after="0" w:line="246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2"/>
          <w:szCs w:val="22"/>
        </w:rPr>
        <w:t>Media relations</w:t>
      </w:r>
    </w:p>
    <w:p>
      <w:pPr>
        <w:pStyle w:val="Normal"/>
        <w:framePr w:w="1393" w:hAnchor="page" w:vAnchor="page" w:x="883" w:y="5828"/>
        <w:widowControl w:val="off"/>
        <w:autoSpaceDE w:val="off"/>
        <w:autoSpaceDN w:val="off"/>
        <w:spacing w:before="0" w:after="0" w:line="268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24"/>
          <w:szCs w:val="24"/>
        </w:rPr>
        <w:t>Contacts</w:t>
      </w:r>
    </w:p>
    <w:p>
      <w:pPr>
        <w:pStyle w:val="Normal"/>
        <w:framePr w:w="9921" w:hAnchor="page" w:vAnchor="page" w:x="285" w:y="431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a result of new information, future events or otherwise, except to the extent required by law.</w:t>
      </w:r>
    </w:p>
    <w:p>
      <w:pPr>
        <w:pStyle w:val="Normal"/>
        <w:framePr w:w="14244" w:hAnchor="page" w:vAnchor="page" w:x="285" w:y="40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undertake no obligation to publicly update or revise any of our forward-looking statements after the date they are made, whether as</w:t>
      </w:r>
    </w:p>
    <w:p>
      <w:pPr>
        <w:pStyle w:val="Normal"/>
        <w:framePr w:w="14244" w:hAnchor="page" w:vAnchor="page" w:x="285" w:y="383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We  caution  you  not  to  place  undue  reliance  on  any  forward-looking  statements,  which  speak  only  as  of  the  date  hereof.  We</w:t>
      </w:r>
    </w:p>
    <w:p>
      <w:pPr>
        <w:pStyle w:val="Normal"/>
        <w:framePr w:w="2760" w:hAnchor="page" w:vAnchor="page" w:x="285" w:y="334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Exchange Commission.</w:t>
      </w:r>
    </w:p>
    <w:p>
      <w:pPr>
        <w:pStyle w:val="Normal"/>
        <w:framePr w:w="14244" w:hAnchor="page" w:vAnchor="page" w:x="285" w:y="310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Report on Form 10-K for the fiscal year ended December 31, 2025 and our other reports subsequently filed with the Securities and</w:t>
      </w:r>
    </w:p>
    <w:p>
      <w:pPr>
        <w:pStyle w:val="Normal"/>
        <w:framePr w:w="14244" w:hAnchor="page" w:vAnchor="page" w:x="285" w:y="287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obtain sufficient bonding capacity for certain contracts; and other risks as discussed in Part I, Item 1A, “Risk Factors” of our Annual</w:t>
      </w:r>
    </w:p>
    <w:p>
      <w:pPr>
        <w:pStyle w:val="Normal"/>
        <w:framePr w:w="14244" w:hAnchor="page" w:vAnchor="page" w:x="285" w:y="265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unfavorable currency exchange rates; risk in connection with our defined benefit pension plan commitments; and our inability to</w:t>
      </w:r>
    </w:p>
    <w:p>
      <w:pPr>
        <w:pStyle w:val="Normal"/>
        <w:framePr w:w="14244" w:hAnchor="page" w:vAnchor="page" w:x="285" w:y="241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thereto;  potential  departure  of  our  key  managers  and  employees;  adverse  seasonal,  weather,  and  other  climatic  conditions;</w:t>
      </w:r>
    </w:p>
    <w:p>
      <w:pPr>
        <w:pStyle w:val="Normal"/>
        <w:framePr w:w="14244" w:hAnchor="page" w:vAnchor="page" w:x="285" w:y="218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significant changes or developments in U.S. or other national trade policies, including tariffs and the reactions of other countries</w:t>
      </w:r>
    </w:p>
    <w:p>
      <w:pPr>
        <w:pStyle w:val="Normal"/>
        <w:framePr w:w="14244" w:hAnchor="page" w:vAnchor="page" w:x="285" w:y="196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English  public  limited  company;  tax  laws,  treaties  and  regulations  and  any  unfavorable  findings  by  relevant  tax  authorities;</w:t>
      </w:r>
    </w:p>
    <w:p>
      <w:pPr>
        <w:pStyle w:val="Normal"/>
        <w:framePr w:w="14244" w:hAnchor="page" w:vAnchor="page" w:x="285" w:y="1724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data security; uninsured claims and litigation against us; the additional restrictions on dividend payouts or share repurchases as an</w:t>
      </w:r>
    </w:p>
    <w:p>
      <w:pPr>
        <w:pStyle w:val="Normal"/>
        <w:framePr w:w="14244" w:hAnchor="page" w:vAnchor="page" w:x="285" w:y="1499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</w:pPr>
      <w:r>
        <w:rPr>
          <w:rFonts w:ascii="EAAAAA+Arial-ItalicMT" w:hAnsi="EAAAAA+Arial-ItalicMT" w:fareast="EAAAAA+Arial-ItalicMT" w:cs="EAAAAA+Arial-ItalicMT"/>
          <w:color w:val="808080"/>
          <w:w w:val="100"/>
          <w:sz w:val="20"/>
          <w:szCs w:val="20"/>
        </w:rPr>
        <w:t>labor and employment, import/export controls, currency exchange, bribery and corruption, taxation, privacy, data protection and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1" style="position:absolute;margin-left:13.25pt;margin-top:543.5pt;z-index:-1677240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2" style="position:absolute;margin-left:13.25pt;margin-top:544.25pt;z-index:-1677240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3" style="position:absolute;margin-left:596pt;margin-top:543.5pt;z-index:-1677240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4" style="position:absolute;margin-left:13.25pt;margin-top:543.5pt;z-index:-1677239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5" style="position:absolute;margin-left:14.25pt;margin-top:3pt;z-index:-16772392;width:243pt;height:46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6" style="position:absolute;margin-left:76.75pt;margin-top:395pt;z-index:-16772388;width:87.5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7" style="position:absolute;margin-left:76.75pt;margin-top:452.75pt;z-index:-16772384;width:64.9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8" style="position:absolute;margin-left:332.55pt;margin-top:371.75pt;z-index:-16772380;width:81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9" o:title=""/>
          </v:shape>
        </w:pict>
      </w:r>
    </w:p>
    <w:p>
      <w:pPr>
        <w:pStyle w:val="Normal"/>
        <w:framePr w:w="1776" w:hAnchor="page" w:vAnchor="page" w:x="5458" w:y="11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08" w:hAnchor="page" w:vAnchor="page" w:x="10896" w:y="1184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11 of 24</w:t>
      </w:r>
    </w:p>
    <w:p>
      <w:pPr>
        <w:pStyle w:val="Normal"/>
        <w:framePr w:w="3167" w:hAnchor="page" w:vAnchor="page" w:x="305" w:y="10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dividends declared per share</w:t>
      </w:r>
    </w:p>
    <w:p>
      <w:pPr>
        <w:pStyle w:val="Normal"/>
        <w:framePr w:w="324" w:hAnchor="page" w:vAnchor="page" w:x="4834" w:y="10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42" w:hAnchor="page" w:vAnchor="page" w:x="5808" w:y="10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0.05    $</w:t>
      </w:r>
    </w:p>
    <w:p>
      <w:pPr>
        <w:pStyle w:val="Normal"/>
        <w:framePr w:w="941" w:hAnchor="page" w:vAnchor="page" w:x="7384" w:y="10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0.05    $</w:t>
      </w:r>
    </w:p>
    <w:p>
      <w:pPr>
        <w:pStyle w:val="Normal"/>
        <w:framePr w:w="942" w:hAnchor="page" w:vAnchor="page" w:x="8903" w:y="10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0.05    $</w:t>
      </w:r>
    </w:p>
    <w:p>
      <w:pPr>
        <w:pStyle w:val="Normal"/>
        <w:framePr w:w="941" w:hAnchor="page" w:vAnchor="page" w:x="10299" w:y="10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0.15    $</w:t>
      </w:r>
    </w:p>
    <w:p>
      <w:pPr>
        <w:pStyle w:val="Normal"/>
        <w:framePr w:w="648" w:hAnchor="page" w:vAnchor="page" w:x="11563" w:y="10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0.15 </w:t>
      </w:r>
    </w:p>
    <w:p>
      <w:pPr>
        <w:pStyle w:val="Normal"/>
        <w:framePr w:w="864" w:hAnchor="page" w:vAnchor="page" w:x="530" w:y="10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Diluted</w:t>
      </w:r>
    </w:p>
    <w:p>
      <w:pPr>
        <w:pStyle w:val="Normal"/>
        <w:framePr w:w="756" w:hAnchor="page" w:vAnchor="page" w:x="5718" w:y="10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398.2 </w:t>
      </w:r>
    </w:p>
    <w:p>
      <w:pPr>
        <w:pStyle w:val="Normal"/>
        <w:framePr w:w="756" w:hAnchor="page" w:vAnchor="page" w:x="7294" w:y="10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404.5 </w:t>
      </w:r>
    </w:p>
    <w:p>
      <w:pPr>
        <w:pStyle w:val="Normal"/>
        <w:framePr w:w="756" w:hAnchor="page" w:vAnchor="page" w:x="8813" w:y="10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415.7 </w:t>
      </w:r>
    </w:p>
    <w:p>
      <w:pPr>
        <w:pStyle w:val="Normal"/>
        <w:framePr w:w="756" w:hAnchor="page" w:vAnchor="page" w:x="10209" w:y="10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402.6 </w:t>
      </w:r>
    </w:p>
    <w:p>
      <w:pPr>
        <w:pStyle w:val="Normal"/>
        <w:framePr w:w="756" w:hAnchor="page" w:vAnchor="page" w:x="11473" w:y="10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422.8 </w:t>
      </w:r>
    </w:p>
    <w:p>
      <w:pPr>
        <w:pStyle w:val="Normal"/>
        <w:framePr w:w="696" w:hAnchor="page" w:vAnchor="page" w:x="530" w:y="10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Basic</w:t>
      </w:r>
    </w:p>
    <w:p>
      <w:pPr>
        <w:pStyle w:val="Normal"/>
        <w:framePr w:w="756" w:hAnchor="page" w:vAnchor="page" w:x="5718" w:y="10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391.6 </w:t>
      </w:r>
    </w:p>
    <w:p>
      <w:pPr>
        <w:pStyle w:val="Normal"/>
        <w:framePr w:w="756" w:hAnchor="page" w:vAnchor="page" w:x="7294" w:y="10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396.2 </w:t>
      </w:r>
    </w:p>
    <w:p>
      <w:pPr>
        <w:pStyle w:val="Normal"/>
        <w:framePr w:w="756" w:hAnchor="page" w:vAnchor="page" w:x="8813" w:y="10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409.5 </w:t>
      </w:r>
    </w:p>
    <w:p>
      <w:pPr>
        <w:pStyle w:val="Normal"/>
        <w:framePr w:w="756" w:hAnchor="page" w:vAnchor="page" w:x="10209" w:y="10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395.9 </w:t>
      </w:r>
    </w:p>
    <w:p>
      <w:pPr>
        <w:pStyle w:val="Normal"/>
        <w:framePr w:w="756" w:hAnchor="page" w:vAnchor="page" w:x="11473" w:y="10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415.3 </w:t>
      </w:r>
    </w:p>
    <w:p>
      <w:pPr>
        <w:pStyle w:val="Normal"/>
        <w:framePr w:w="3480" w:hAnchor="page" w:vAnchor="page" w:x="305" w:y="98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Weighted average shares outstanding:</w:t>
      </w:r>
    </w:p>
    <w:p>
      <w:pPr>
        <w:pStyle w:val="Normal"/>
        <w:framePr w:w="864" w:hAnchor="page" w:vAnchor="page" w:x="530" w:y="93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Diluted</w:t>
      </w:r>
    </w:p>
    <w:p>
      <w:pPr>
        <w:pStyle w:val="Normal"/>
        <w:framePr w:w="324" w:hAnchor="page" w:vAnchor="page" w:x="4834" w:y="93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42" w:hAnchor="page" w:vAnchor="page" w:x="5808" w:y="93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1.05    $</w:t>
      </w:r>
    </w:p>
    <w:p>
      <w:pPr>
        <w:pStyle w:val="Normal"/>
        <w:framePr w:w="941" w:hAnchor="page" w:vAnchor="page" w:x="7384" w:y="93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0.90    $</w:t>
      </w:r>
    </w:p>
    <w:p>
      <w:pPr>
        <w:pStyle w:val="Normal"/>
        <w:framePr w:w="942" w:hAnchor="page" w:vAnchor="page" w:x="8903" w:y="93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0.75    $</w:t>
      </w:r>
    </w:p>
    <w:p>
      <w:pPr>
        <w:pStyle w:val="Normal"/>
        <w:framePr w:w="941" w:hAnchor="page" w:vAnchor="page" w:x="10299" w:y="93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2.59    $</w:t>
      </w:r>
    </w:p>
    <w:p>
      <w:pPr>
        <w:pStyle w:val="Normal"/>
        <w:framePr w:w="648" w:hAnchor="page" w:vAnchor="page" w:x="11563" w:y="93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1.71 </w:t>
      </w:r>
    </w:p>
    <w:p>
      <w:pPr>
        <w:pStyle w:val="Normal"/>
        <w:framePr w:w="696" w:hAnchor="page" w:vAnchor="page" w:x="530" w:y="9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Basic</w:t>
      </w:r>
    </w:p>
    <w:p>
      <w:pPr>
        <w:pStyle w:val="Normal"/>
        <w:framePr w:w="324" w:hAnchor="page" w:vAnchor="page" w:x="4834" w:y="9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42" w:hAnchor="page" w:vAnchor="page" w:x="5808" w:y="9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1.07    $</w:t>
      </w:r>
    </w:p>
    <w:p>
      <w:pPr>
        <w:pStyle w:val="Normal"/>
        <w:framePr w:w="941" w:hAnchor="page" w:vAnchor="page" w:x="7384" w:y="9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0.92    $</w:t>
      </w:r>
    </w:p>
    <w:p>
      <w:pPr>
        <w:pStyle w:val="Normal"/>
        <w:framePr w:w="942" w:hAnchor="page" w:vAnchor="page" w:x="8903" w:y="9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0.76    $</w:t>
      </w:r>
    </w:p>
    <w:p>
      <w:pPr>
        <w:pStyle w:val="Normal"/>
        <w:framePr w:w="941" w:hAnchor="page" w:vAnchor="page" w:x="10299" w:y="9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2.63    $</w:t>
      </w:r>
    </w:p>
    <w:p>
      <w:pPr>
        <w:pStyle w:val="Normal"/>
        <w:framePr w:w="648" w:hAnchor="page" w:vAnchor="page" w:x="11563" w:y="9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1.74 </w:t>
      </w:r>
    </w:p>
    <w:p>
      <w:pPr>
        <w:pStyle w:val="Normal"/>
        <w:framePr w:w="4600" w:hAnchor="page" w:vAnchor="page" w:x="305" w:y="87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Earnings per share attributable to TechnipFMC plc</w:t>
      </w:r>
    </w:p>
    <w:p>
      <w:pPr>
        <w:pStyle w:val="Normal"/>
        <w:framePr w:w="3994" w:hAnchor="page" w:vAnchor="page" w:x="305" w:y="82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income attributable to TechnipFMC plc</w:t>
      </w:r>
    </w:p>
    <w:p>
      <w:pPr>
        <w:pStyle w:val="Normal"/>
        <w:framePr w:w="324" w:hAnchor="page" w:vAnchor="page" w:x="4834" w:y="81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50" w:hAnchor="page" w:vAnchor="page" w:x="5718" w:y="81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418.4    $</w:t>
      </w:r>
    </w:p>
    <w:p>
      <w:pPr>
        <w:pStyle w:val="Normal"/>
        <w:framePr w:w="1049" w:hAnchor="page" w:vAnchor="page" w:x="7294" w:y="81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362.7    $</w:t>
      </w:r>
    </w:p>
    <w:p>
      <w:pPr>
        <w:pStyle w:val="Normal"/>
        <w:framePr w:w="1050" w:hAnchor="page" w:vAnchor="page" w:x="8813" w:y="81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309.7    $</w:t>
      </w:r>
    </w:p>
    <w:p>
      <w:pPr>
        <w:pStyle w:val="Normal"/>
        <w:framePr w:w="1211" w:hAnchor="page" w:vAnchor="page" w:x="10074" w:y="81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1,041.6    $</w:t>
      </w:r>
    </w:p>
    <w:p>
      <w:pPr>
        <w:pStyle w:val="Normal"/>
        <w:framePr w:w="756" w:hAnchor="page" w:vAnchor="page" w:x="11473" w:y="81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721.2 </w:t>
      </w:r>
    </w:p>
    <w:p>
      <w:pPr>
        <w:pStyle w:val="Normal"/>
        <w:framePr w:w="5183" w:hAnchor="page" w:vAnchor="page" w:x="305" w:y="76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(income) loss attributable to non-controlling interests</w:t>
      </w:r>
    </w:p>
    <w:p>
      <w:pPr>
        <w:pStyle w:val="Normal"/>
        <w:framePr w:w="630" w:hAnchor="page" w:vAnchor="page" w:x="5823" w:y="76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(0.3)</w:t>
      </w:r>
    </w:p>
    <w:p>
      <w:pPr>
        <w:pStyle w:val="Normal"/>
        <w:framePr w:w="540" w:hAnchor="page" w:vAnchor="page" w:x="7474" w:y="76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0.6 </w:t>
      </w:r>
    </w:p>
    <w:p>
      <w:pPr>
        <w:pStyle w:val="Normal"/>
        <w:framePr w:w="630" w:hAnchor="page" w:vAnchor="page" w:x="8918" w:y="76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(1.2)</w:t>
      </w:r>
    </w:p>
    <w:p>
      <w:pPr>
        <w:pStyle w:val="Normal"/>
        <w:framePr w:w="540" w:hAnchor="page" w:vAnchor="page" w:x="10389" w:y="76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0.9 </w:t>
      </w:r>
    </w:p>
    <w:p>
      <w:pPr>
        <w:pStyle w:val="Normal"/>
        <w:framePr w:w="630" w:hAnchor="page" w:vAnchor="page" w:x="11578" w:y="76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(1.3)</w:t>
      </w:r>
    </w:p>
    <w:p>
      <w:pPr>
        <w:pStyle w:val="Normal"/>
        <w:framePr w:w="1218" w:hAnchor="page" w:vAnchor="page" w:x="305" w:y="73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income</w:t>
      </w:r>
    </w:p>
    <w:p>
      <w:pPr>
        <w:pStyle w:val="Normal"/>
        <w:framePr w:w="756" w:hAnchor="page" w:vAnchor="page" w:x="5718" w:y="73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418.7 </w:t>
      </w:r>
    </w:p>
    <w:p>
      <w:pPr>
        <w:pStyle w:val="Normal"/>
        <w:framePr w:w="756" w:hAnchor="page" w:vAnchor="page" w:x="7294" w:y="73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362.1 </w:t>
      </w:r>
    </w:p>
    <w:p>
      <w:pPr>
        <w:pStyle w:val="Normal"/>
        <w:framePr w:w="756" w:hAnchor="page" w:vAnchor="page" w:x="8813" w:y="73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310.9 </w:t>
      </w:r>
    </w:p>
    <w:p>
      <w:pPr>
        <w:pStyle w:val="Normal"/>
        <w:framePr w:w="918" w:hAnchor="page" w:vAnchor="page" w:x="10074" w:y="73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1,040.7 </w:t>
      </w:r>
    </w:p>
    <w:p>
      <w:pPr>
        <w:pStyle w:val="Normal"/>
        <w:framePr w:w="756" w:hAnchor="page" w:vAnchor="page" w:x="11473" w:y="73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722.5 </w:t>
      </w:r>
    </w:p>
    <w:p>
      <w:pPr>
        <w:pStyle w:val="Normal"/>
        <w:framePr w:w="2538" w:hAnchor="page" w:vAnchor="page" w:x="305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Provision for income taxes</w:t>
      </w:r>
    </w:p>
    <w:p>
      <w:pPr>
        <w:pStyle w:val="Normal"/>
        <w:framePr w:w="756" w:hAnchor="page" w:vAnchor="page" w:x="5718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104.3 </w:t>
      </w:r>
    </w:p>
    <w:p>
      <w:pPr>
        <w:pStyle w:val="Normal"/>
        <w:framePr w:w="748" w:hAnchor="page" w:vAnchor="page" w:x="7300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114.1 </w:t>
      </w:r>
    </w:p>
    <w:p>
      <w:pPr>
        <w:pStyle w:val="Normal"/>
        <w:framePr w:w="648" w:hAnchor="page" w:vAnchor="page" w:x="8903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76.1 </w:t>
      </w:r>
    </w:p>
    <w:p>
      <w:pPr>
        <w:pStyle w:val="Normal"/>
        <w:framePr w:w="756" w:hAnchor="page" w:vAnchor="page" w:x="10209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314.3 </w:t>
      </w:r>
    </w:p>
    <w:p>
      <w:pPr>
        <w:pStyle w:val="Normal"/>
        <w:framePr w:w="756" w:hAnchor="page" w:vAnchor="page" w:x="11473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269.6 </w:t>
      </w:r>
    </w:p>
    <w:p>
      <w:pPr>
        <w:pStyle w:val="Normal"/>
        <w:framePr w:w="2657" w:hAnchor="page" w:vAnchor="page" w:x="305" w:y="6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Income before income taxes</w:t>
      </w:r>
    </w:p>
    <w:p>
      <w:pPr>
        <w:pStyle w:val="Normal"/>
        <w:framePr w:w="756" w:hAnchor="page" w:vAnchor="page" w:x="5718" w:y="6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523.0 </w:t>
      </w:r>
    </w:p>
    <w:p>
      <w:pPr>
        <w:pStyle w:val="Normal"/>
        <w:framePr w:w="756" w:hAnchor="page" w:vAnchor="page" w:x="7294" w:y="6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476.2 </w:t>
      </w:r>
    </w:p>
    <w:p>
      <w:pPr>
        <w:pStyle w:val="Normal"/>
        <w:framePr w:w="756" w:hAnchor="page" w:vAnchor="page" w:x="8813" w:y="6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387.0 </w:t>
      </w:r>
    </w:p>
    <w:p>
      <w:pPr>
        <w:pStyle w:val="Normal"/>
        <w:framePr w:w="918" w:hAnchor="page" w:vAnchor="page" w:x="10074" w:y="6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1,355.0 </w:t>
      </w:r>
    </w:p>
    <w:p>
      <w:pPr>
        <w:pStyle w:val="Normal"/>
        <w:framePr w:w="756" w:hAnchor="page" w:vAnchor="page" w:x="11473" w:y="6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992.1 </w:t>
      </w:r>
    </w:p>
    <w:p>
      <w:pPr>
        <w:pStyle w:val="Normal"/>
        <w:framePr w:w="1967" w:hAnchor="page" w:vAnchor="page" w:x="305" w:y="59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interest expense</w:t>
      </w:r>
    </w:p>
    <w:p>
      <w:pPr>
        <w:pStyle w:val="Normal"/>
        <w:framePr w:w="630" w:hAnchor="page" w:vAnchor="page" w:x="5823" w:y="59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(3.6)</w:t>
      </w:r>
    </w:p>
    <w:p>
      <w:pPr>
        <w:pStyle w:val="Normal"/>
        <w:framePr w:w="630" w:hAnchor="page" w:vAnchor="page" w:x="7399" w:y="59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(3.6)</w:t>
      </w:r>
    </w:p>
    <w:p>
      <w:pPr>
        <w:pStyle w:val="Normal"/>
        <w:framePr w:w="738" w:hAnchor="page" w:vAnchor="page" w:x="8828" w:y="59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(10.6)</w:t>
      </w:r>
    </w:p>
    <w:p>
      <w:pPr>
        <w:pStyle w:val="Normal"/>
        <w:framePr w:w="738" w:hAnchor="page" w:vAnchor="page" w:x="10224" w:y="59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(13.2)</w:t>
      </w:r>
    </w:p>
    <w:p>
      <w:pPr>
        <w:pStyle w:val="Normal"/>
        <w:framePr w:w="738" w:hAnchor="page" w:vAnchor="page" w:x="11488" w:y="59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(34.9)</w:t>
      </w:r>
    </w:p>
    <w:p>
      <w:pPr>
        <w:pStyle w:val="Normal"/>
        <w:framePr w:w="4780" w:hAnchor="page" w:vAnchor="page" w:x="305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Income before net interest expense and income taxes</w:t>
      </w:r>
    </w:p>
    <w:p>
      <w:pPr>
        <w:pStyle w:val="Normal"/>
        <w:framePr w:w="756" w:hAnchor="page" w:vAnchor="page" w:x="5718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526.6 </w:t>
      </w:r>
    </w:p>
    <w:p>
      <w:pPr>
        <w:pStyle w:val="Normal"/>
        <w:framePr w:w="756" w:hAnchor="page" w:vAnchor="page" w:x="7294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479.8 </w:t>
      </w:r>
    </w:p>
    <w:p>
      <w:pPr>
        <w:pStyle w:val="Normal"/>
        <w:framePr w:w="756" w:hAnchor="page" w:vAnchor="page" w:x="8813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397.6 </w:t>
      </w:r>
    </w:p>
    <w:p>
      <w:pPr>
        <w:pStyle w:val="Normal"/>
        <w:framePr w:w="918" w:hAnchor="page" w:vAnchor="page" w:x="10074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1,368.2 </w:t>
      </w:r>
    </w:p>
    <w:p>
      <w:pPr>
        <w:pStyle w:val="Normal"/>
        <w:framePr w:w="918" w:hAnchor="page" w:vAnchor="page" w:x="11338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1,027.0 </w:t>
      </w:r>
    </w:p>
    <w:p>
      <w:pPr>
        <w:pStyle w:val="Normal"/>
        <w:framePr w:w="968" w:hAnchor="page" w:vAnchor="page" w:x="305" w:y="51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affiliates</w:t>
      </w:r>
    </w:p>
    <w:p>
      <w:pPr>
        <w:pStyle w:val="Normal"/>
        <w:framePr w:w="640" w:hAnchor="page" w:vAnchor="page" w:x="5814" w:y="51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11.2 </w:t>
      </w:r>
    </w:p>
    <w:p>
      <w:pPr>
        <w:pStyle w:val="Normal"/>
        <w:framePr w:w="630" w:hAnchor="page" w:vAnchor="page" w:x="7399" w:y="51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(4.9)</w:t>
      </w:r>
    </w:p>
    <w:p>
      <w:pPr>
        <w:pStyle w:val="Normal"/>
        <w:framePr w:w="630" w:hAnchor="page" w:vAnchor="page" w:x="8918" w:y="51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(7.4)</w:t>
      </w:r>
    </w:p>
    <w:p>
      <w:pPr>
        <w:pStyle w:val="Normal"/>
        <w:framePr w:w="648" w:hAnchor="page" w:vAnchor="page" w:x="10299" w:y="51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17.1 </w:t>
      </w:r>
    </w:p>
    <w:p>
      <w:pPr>
        <w:pStyle w:val="Normal"/>
        <w:framePr w:w="738" w:hAnchor="page" w:vAnchor="page" w:x="11488" w:y="51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(28.0)</w:t>
      </w:r>
    </w:p>
    <w:p>
      <w:pPr>
        <w:pStyle w:val="Normal"/>
        <w:framePr w:w="4931" w:hAnchor="page" w:vAnchor="page" w:x="305" w:y="49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Other income (loss), net including income from equity</w:t>
      </w:r>
    </w:p>
    <w:p>
      <w:pPr>
        <w:pStyle w:val="Normal"/>
        <w:framePr w:w="756" w:hAnchor="page" w:vAnchor="page" w:x="5718" w:y="4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515.4 </w:t>
      </w:r>
    </w:p>
    <w:p>
      <w:pPr>
        <w:pStyle w:val="Normal"/>
        <w:framePr w:w="756" w:hAnchor="page" w:vAnchor="page" w:x="7294" w:y="4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484.7 </w:t>
      </w:r>
    </w:p>
    <w:p>
      <w:pPr>
        <w:pStyle w:val="Normal"/>
        <w:framePr w:w="756" w:hAnchor="page" w:vAnchor="page" w:x="8813" w:y="4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405.0 </w:t>
      </w:r>
    </w:p>
    <w:p>
      <w:pPr>
        <w:pStyle w:val="Normal"/>
        <w:framePr w:w="918" w:hAnchor="page" w:vAnchor="page" w:x="10074" w:y="4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1,351.1 </w:t>
      </w:r>
    </w:p>
    <w:p>
      <w:pPr>
        <w:pStyle w:val="Normal"/>
        <w:framePr w:w="918" w:hAnchor="page" w:vAnchor="page" w:x="11338" w:y="44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1,055.0 </w:t>
      </w:r>
    </w:p>
    <w:p>
      <w:pPr>
        <w:pStyle w:val="Normal"/>
        <w:framePr w:w="1896" w:hAnchor="page" w:vAnchor="page" w:x="305" w:y="41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Costs and expenses</w:t>
      </w:r>
    </w:p>
    <w:p>
      <w:pPr>
        <w:pStyle w:val="Normal"/>
        <w:framePr w:w="918" w:hAnchor="page" w:vAnchor="page" w:x="5583" w:y="41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2,380.4 </w:t>
      </w:r>
    </w:p>
    <w:p>
      <w:pPr>
        <w:pStyle w:val="Normal"/>
        <w:framePr w:w="918" w:hAnchor="page" w:vAnchor="page" w:x="7159" w:y="41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2,278.4 </w:t>
      </w:r>
    </w:p>
    <w:p>
      <w:pPr>
        <w:pStyle w:val="Normal"/>
        <w:framePr w:w="918" w:hAnchor="page" w:vAnchor="page" w:x="8678" w:y="41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2,242.3 </w:t>
      </w:r>
    </w:p>
    <w:p>
      <w:pPr>
        <w:pStyle w:val="Normal"/>
        <w:framePr w:w="918" w:hAnchor="page" w:vAnchor="page" w:x="10074" w:y="41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6,800.5 </w:t>
      </w:r>
    </w:p>
    <w:p>
      <w:pPr>
        <w:pStyle w:val="Normal"/>
        <w:framePr w:w="918" w:hAnchor="page" w:vAnchor="page" w:x="11338" w:y="41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6,360.6 </w:t>
      </w:r>
    </w:p>
    <w:p>
      <w:pPr>
        <w:pStyle w:val="Normal"/>
        <w:framePr w:w="972" w:hAnchor="page" w:vAnchor="page" w:x="305" w:y="38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Revenue</w:t>
      </w:r>
    </w:p>
    <w:p>
      <w:pPr>
        <w:pStyle w:val="Normal"/>
        <w:framePr w:w="324" w:hAnchor="page" w:vAnchor="page" w:x="4834" w:y="38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212" w:hAnchor="page" w:vAnchor="page" w:x="5583" w:y="38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2,895.8    $</w:t>
      </w:r>
    </w:p>
    <w:p>
      <w:pPr>
        <w:pStyle w:val="Normal"/>
        <w:framePr w:w="1211" w:hAnchor="page" w:vAnchor="page" w:x="7159" w:y="38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2,763.1    $</w:t>
      </w:r>
    </w:p>
    <w:p>
      <w:pPr>
        <w:pStyle w:val="Normal"/>
        <w:framePr w:w="1212" w:hAnchor="page" w:vAnchor="page" w:x="8678" w:y="38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2,647.3    $</w:t>
      </w:r>
    </w:p>
    <w:p>
      <w:pPr>
        <w:pStyle w:val="Normal"/>
        <w:framePr w:w="1211" w:hAnchor="page" w:vAnchor="page" w:x="10074" w:y="38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8,151.6    $</w:t>
      </w:r>
    </w:p>
    <w:p>
      <w:pPr>
        <w:pStyle w:val="Normal"/>
        <w:framePr w:w="918" w:hAnchor="page" w:vAnchor="page" w:x="11338" w:y="38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7,415.6 </w:t>
      </w:r>
    </w:p>
    <w:p>
      <w:pPr>
        <w:pStyle w:val="Normal"/>
        <w:framePr w:w="648" w:hAnchor="page" w:vAnchor="page" w:x="5327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6859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8406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648" w:hAnchor="page" w:vAnchor="page" w:x="9864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11194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1532" w:hAnchor="page" w:vAnchor="page" w:x="4958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984" w:hAnchor="page" w:vAnchor="page" w:x="6718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June 30,</w:t>
      </w:r>
    </w:p>
    <w:p>
      <w:pPr>
        <w:pStyle w:val="Normal"/>
        <w:framePr w:w="1532" w:hAnchor="page" w:vAnchor="page" w:x="8038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10129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2180" w:hAnchor="page" w:vAnchor="page" w:x="6236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064" w:hAnchor="page" w:vAnchor="page" w:x="9907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Nine Months Ended</w:t>
      </w:r>
    </w:p>
    <w:p>
      <w:pPr>
        <w:pStyle w:val="Normal"/>
        <w:framePr w:w="4963" w:hAnchor="page" w:vAnchor="page" w:x="415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except per share data, unaudited)</w:t>
      </w:r>
    </w:p>
    <w:p>
      <w:pPr>
        <w:pStyle w:val="Normal"/>
        <w:framePr w:w="6856" w:hAnchor="page" w:vAnchor="page" w:x="3363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CONDENSED CONSOLIDATED STATEMENTS OF INCOME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1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9" style="position:absolute;margin-left:13.25pt;margin-top:612.5pt;z-index:-1677237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0" style="position:absolute;margin-left:13.25pt;margin-top:613.25pt;z-index:-1677237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1" style="position:absolute;margin-left:596pt;margin-top:612.5pt;z-index:-1677236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2" style="position:absolute;margin-left:13.25pt;margin-top:612.5pt;z-index:-1677236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3" style="position:absolute;margin-left:169.85pt;margin-top:92pt;z-index:-16772360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4" style="position:absolute;margin-left:167.15pt;margin-top:104pt;z-index:-16772356;width:277.7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5" style="position:absolute;margin-left:239.75pt;margin-top:146.75pt;z-index:-16772352;width:71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6" style="position:absolute;margin-left:392.75pt;margin-top:146.75pt;z-index:-16772348;width:73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7" style="position:absolute;margin-left:239.75pt;margin-top:161pt;z-index:-16772344;width:71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8" style="position:absolute;margin-left:392.75pt;margin-top:161pt;z-index:-16772340;width:73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9" style="position:absolute;margin-left:239.75pt;margin-top:503.75pt;z-index:-16772336;width:6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0" style="position:absolute;margin-left:307.25pt;margin-top:503.75pt;z-index:-1677233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1" style="position:absolute;margin-left:392.75pt;margin-top:503.75pt;z-index:-16772328;width:71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2" style="position:absolute;margin-left:462.5pt;margin-top:503.75pt;z-index:-16772324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3" style="position:absolute;margin-left:239.75pt;margin-top:517.25pt;z-index:-16772320;width:69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4" style="position:absolute;margin-left:307.25pt;margin-top:517.25pt;z-index:-16772316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5" style="position:absolute;margin-left:392.75pt;margin-top:517.25pt;z-index:-16772312;width:71.7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6" style="position:absolute;margin-left:462.5pt;margin-top:517.25pt;z-index:-16772308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7" style="position:absolute;margin-left:239.75pt;margin-top:146.75pt;z-index:-167723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8" style="position:absolute;margin-left:245.75pt;margin-top:146.75pt;z-index:-16772300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9" style="position:absolute;margin-left:307.25pt;margin-top:146.75pt;z-index:-16772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0" style="position:absolute;margin-left:308.75pt;margin-top:146.75pt;z-index:-167722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1" style="position:absolute;margin-left:310.25pt;margin-top:146.75pt;z-index:-167722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2" style="position:absolute;margin-left:312.5pt;margin-top:146.75pt;z-index:-16772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3" style="position:absolute;margin-left:314pt;margin-top:146.75pt;z-index:-167722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4" style="position:absolute;margin-left:320pt;margin-top:146.75pt;z-index:-16772276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5" style="position:absolute;margin-left:386pt;margin-top:146.75pt;z-index:-167722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6" style="position:absolute;margin-left:387.5pt;margin-top:146.75pt;z-index:-167722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7" style="position:absolute;margin-left:389pt;margin-top:146.75pt;z-index:-167722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8" style="position:absolute;margin-left:391.25pt;margin-top:146.75pt;z-index:-167722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9" style="position:absolute;margin-left:392.75pt;margin-top:146.75pt;z-index:-167722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0" style="position:absolute;margin-left:398.75pt;margin-top:146.75pt;z-index:-16772252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1" style="position:absolute;margin-left:462.5pt;margin-top:146.75pt;z-index:-167722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2" style="position:absolute;margin-left:469.25pt;margin-top:146.75pt;z-index:-167722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3" style="position:absolute;margin-left:474.5pt;margin-top:146.75pt;z-index:-1677224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4" style="position:absolute;margin-left:532.25pt;margin-top:146.75pt;z-index:-167722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5" style="position:absolute;margin-left:533.75pt;margin-top:146.75pt;z-index:-16772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6" style="position:absolute;margin-left:535.25pt;margin-top:146.75pt;z-index:-167722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7" style="position:absolute;margin-left:537.5pt;margin-top:146.75pt;z-index:-16772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8" style="position:absolute;margin-left:539pt;margin-top:146.75pt;z-index:-167722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9" style="position:absolute;margin-left:544.25pt;margin-top:146.75pt;z-index:-16772216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0" style="position:absolute;margin-left:595.25pt;margin-top:146.75pt;z-index:-167722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1" style="position:absolute;margin-left:239.75pt;margin-top:160.25pt;z-index:-167722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2" style="position:absolute;margin-left:245.75pt;margin-top:160.25pt;z-index:-16772204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3" style="position:absolute;margin-left:307.25pt;margin-top:160.25pt;z-index:-16772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4" style="position:absolute;margin-left:314pt;margin-top:160.25pt;z-index:-16772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5" style="position:absolute;margin-left:320pt;margin-top:160.25pt;z-index:-16772192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6" style="position:absolute;margin-left:386pt;margin-top:160.25pt;z-index:-167721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7" style="position:absolute;margin-left:392.75pt;margin-top:160.25pt;z-index:-167721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8" style="position:absolute;margin-left:398.75pt;margin-top:160.25pt;z-index:-16772180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9" style="position:absolute;margin-left:462.5pt;margin-top:160.25pt;z-index:-16772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0" style="position:absolute;margin-left:469.25pt;margin-top:160.25pt;z-index:-167721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1" style="position:absolute;margin-left:474.5pt;margin-top:160.25pt;z-index:-16772168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2" style="position:absolute;margin-left:532.25pt;margin-top:160.25pt;z-index:-167721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3" style="position:absolute;margin-left:533.75pt;margin-top:160.25pt;z-index:-167721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4" style="position:absolute;margin-left:535.25pt;margin-top:160.25pt;z-index:-167721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5" style="position:absolute;margin-left:537.5pt;margin-top:160.25pt;z-index:-167721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6" style="position:absolute;margin-left:539pt;margin-top:160.25pt;z-index:-167721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7" style="position:absolute;margin-left:544.25pt;margin-top:160.25pt;z-index:-16772144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8" style="position:absolute;margin-left:595.25pt;margin-top:160.25pt;z-index:-16772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9" style="position:absolute;margin-left:239.75pt;margin-top:174.5pt;z-index:-167721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0" style="position:absolute;margin-left:245.75pt;margin-top:174.5pt;z-index:-16772132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1" style="position:absolute;margin-left:307.25pt;margin-top:174.5pt;z-index:-16772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2" style="position:absolute;margin-left:314pt;margin-top:174.5pt;z-index:-167721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3" style="position:absolute;margin-left:320pt;margin-top:174.5pt;z-index:-1677212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4" style="position:absolute;margin-left:386pt;margin-top:174.5pt;z-index:-16772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5" style="position:absolute;margin-left:392.75pt;margin-top:174.5pt;z-index:-167721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6" style="position:absolute;margin-left:398.75pt;margin-top:174.5pt;z-index:-1677210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7" style="position:absolute;margin-left:462.5pt;margin-top:174.5pt;z-index:-16772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8" style="position:absolute;margin-left:469.25pt;margin-top:174.5pt;z-index:-167721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9" style="position:absolute;margin-left:474.5pt;margin-top:174.5pt;z-index:-167720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0" style="position:absolute;margin-left:532.25pt;margin-top:174.5pt;z-index:-16772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1" style="position:absolute;margin-left:539pt;margin-top:174.5pt;z-index:-167720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2" style="position:absolute;margin-left:544.25pt;margin-top:174.5pt;z-index:-16772084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3" style="position:absolute;margin-left:595.25pt;margin-top:174.5pt;z-index:-16772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4" style="position:absolute;margin-left:239.75pt;margin-top:215.75pt;z-index:-167720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5" style="position:absolute;margin-left:245.75pt;margin-top:215.75pt;z-index:-16772072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6" style="position:absolute;margin-left:307.25pt;margin-top:215.75pt;z-index:-16772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7" style="position:absolute;margin-left:314pt;margin-top:215.75pt;z-index:-167720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8" style="position:absolute;margin-left:320pt;margin-top:215.75pt;z-index:-1677206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9" style="position:absolute;margin-left:386pt;margin-top:215.75pt;z-index:-16772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0" style="position:absolute;margin-left:392.75pt;margin-top:215.75pt;z-index:-167720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1" style="position:absolute;margin-left:398.75pt;margin-top:215.75pt;z-index:-1677204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2" style="position:absolute;margin-left:462.5pt;margin-top:215.75pt;z-index:-16772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3" style="position:absolute;margin-left:469.25pt;margin-top:215.75pt;z-index:-167720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4" style="position:absolute;margin-left:474.5pt;margin-top:215.75pt;z-index:-1677203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5" style="position:absolute;margin-left:532.25pt;margin-top:215.75pt;z-index:-16772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6" style="position:absolute;margin-left:539pt;margin-top:215.75pt;z-index:-167720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7" style="position:absolute;margin-left:544.25pt;margin-top:215.75pt;z-index:-16772024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8" style="position:absolute;margin-left:595.25pt;margin-top:215.75pt;z-index:-167720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9" style="position:absolute;margin-left:239.75pt;margin-top:281.75pt;z-index:-167720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0" style="position:absolute;margin-left:245.75pt;margin-top:281.75pt;z-index:-16772012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1" style="position:absolute;margin-left:307.25pt;margin-top:281.75pt;z-index:-16772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2" style="position:absolute;margin-left:314pt;margin-top:281.75pt;z-index:-167720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3" style="position:absolute;margin-left:320pt;margin-top:281.75pt;z-index:-1677200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4" style="position:absolute;margin-left:386pt;margin-top:281.75pt;z-index:-16771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5" style="position:absolute;margin-left:392.75pt;margin-top:281.75pt;z-index:-16771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6" style="position:absolute;margin-left:398.75pt;margin-top:281.75pt;z-index:-1677198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7" style="position:absolute;margin-left:462.5pt;margin-top:281.75pt;z-index:-16771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8" style="position:absolute;margin-left:469.25pt;margin-top:281.75pt;z-index:-167719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9" style="position:absolute;margin-left:474.5pt;margin-top:281.75pt;z-index:-1677197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0" style="position:absolute;margin-left:532.25pt;margin-top:281.75pt;z-index:-16771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1" style="position:absolute;margin-left:539pt;margin-top:281.75pt;z-index:-167719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2" style="position:absolute;margin-left:544.25pt;margin-top:281.75pt;z-index:-16771964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3" style="position:absolute;margin-left:595.25pt;margin-top:281.75pt;z-index:-167719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4" style="position:absolute;margin-left:239.75pt;margin-top:323pt;z-index:-167719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5" style="position:absolute;margin-left:245.75pt;margin-top:323pt;z-index:-16771952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6" style="position:absolute;margin-left:307.25pt;margin-top:323pt;z-index:-16771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7" style="position:absolute;margin-left:314pt;margin-top:323pt;z-index:-16771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8" style="position:absolute;margin-left:320pt;margin-top:323pt;z-index:-1677194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9" style="position:absolute;margin-left:386pt;margin-top:323pt;z-index:-16771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0" style="position:absolute;margin-left:392.75pt;margin-top:323pt;z-index:-16771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1" style="position:absolute;margin-left:398.75pt;margin-top:323pt;z-index:-1677192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2" style="position:absolute;margin-left:462.5pt;margin-top:323pt;z-index:-16771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3" style="position:absolute;margin-left:469.25pt;margin-top:323pt;z-index:-167719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4" style="position:absolute;margin-left:474.5pt;margin-top:323pt;z-index:-1677191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5" style="position:absolute;margin-left:532.25pt;margin-top:323pt;z-index:-167719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6" style="position:absolute;margin-left:539pt;margin-top:323pt;z-index:-167719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7" style="position:absolute;margin-left:544.25pt;margin-top:323pt;z-index:-16771904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8" style="position:absolute;margin-left:595.25pt;margin-top:323pt;z-index:-167719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9" style="position:absolute;margin-left:239.75pt;margin-top:365pt;z-index:-167718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0" style="position:absolute;margin-left:245.75pt;margin-top:365pt;z-index:-16771892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1" style="position:absolute;margin-left:307.25pt;margin-top:365pt;z-index:-16771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2" style="position:absolute;margin-left:314pt;margin-top:365pt;z-index:-167718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3" style="position:absolute;margin-left:320pt;margin-top:365pt;z-index:-1677188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4" style="position:absolute;margin-left:386pt;margin-top:365pt;z-index:-16771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5" style="position:absolute;margin-left:392.75pt;margin-top:365pt;z-index:-167718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6" style="position:absolute;margin-left:398.75pt;margin-top:365pt;z-index:-1677186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7" style="position:absolute;margin-left:462.5pt;margin-top:365pt;z-index:-167718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8" style="position:absolute;margin-left:469.25pt;margin-top:365pt;z-index:-167718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9" style="position:absolute;margin-left:474.5pt;margin-top:365pt;z-index:-1677185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0" style="position:absolute;margin-left:532.25pt;margin-top:365pt;z-index:-16771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1" style="position:absolute;margin-left:539pt;margin-top:365pt;z-index:-167718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2" style="position:absolute;margin-left:544.25pt;margin-top:365pt;z-index:-16771844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3" style="position:absolute;margin-left:595.25pt;margin-top:365pt;z-index:-167718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4" style="position:absolute;margin-left:239.75pt;margin-top:406.25pt;z-index:-167718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5" style="position:absolute;margin-left:245.75pt;margin-top:406.25pt;z-index:-16771832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6" style="position:absolute;margin-left:307.25pt;margin-top:406.25pt;z-index:-16771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7" style="position:absolute;margin-left:314pt;margin-top:406.25pt;z-index:-167718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8" style="position:absolute;margin-left:320pt;margin-top:406.25pt;z-index:-1677182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9" style="position:absolute;margin-left:386pt;margin-top:406.25pt;z-index:-16771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0" style="position:absolute;margin-left:392.75pt;margin-top:406.25pt;z-index:-167718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1" style="position:absolute;margin-left:398.75pt;margin-top:406.25pt;z-index:-16771808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2" style="position:absolute;margin-left:462.5pt;margin-top:406.25pt;z-index:-16771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3" style="position:absolute;margin-left:469.25pt;margin-top:406.25pt;z-index:-167718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4" style="position:absolute;margin-left:474.5pt;margin-top:406.25pt;z-index:-167717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5" style="position:absolute;margin-left:532.25pt;margin-top:406.25pt;z-index:-167717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6" style="position:absolute;margin-left:539pt;margin-top:406.25pt;z-index:-167717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7" style="position:absolute;margin-left:544.25pt;margin-top:406.25pt;z-index:-16771784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8" style="position:absolute;margin-left:595.25pt;margin-top:406.25pt;z-index:-16771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9" style="position:absolute;margin-left:239.75pt;margin-top:419.75pt;z-index:-167717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0" style="position:absolute;margin-left:239.75pt;margin-top:422pt;z-index:-167717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1" style="position:absolute;margin-left:245.75pt;margin-top:419.75pt;z-index:-16771768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2" style="position:absolute;margin-left:245.75pt;margin-top:422pt;z-index:-16771764;width:6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3" style="position:absolute;margin-left:307.25pt;margin-top:419.75pt;z-index:-167717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4" style="position:absolute;margin-left:307.25pt;margin-top:422pt;z-index:-16771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5" style="position:absolute;margin-left:314pt;margin-top:419.75pt;z-index:-167717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6" style="position:absolute;margin-left:314pt;margin-top:422pt;z-index:-167717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7" style="position:absolute;margin-left:320pt;margin-top:419.75pt;z-index:-16771744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8" style="position:absolute;margin-left:320pt;margin-top:422pt;z-index:-16771740;width:6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9" style="position:absolute;margin-left:386pt;margin-top:419.75pt;z-index:-16771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0" style="position:absolute;margin-left:386pt;margin-top:422pt;z-index:-16771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1" style="position:absolute;margin-left:392.75pt;margin-top:419.75pt;z-index:-167717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2" style="position:absolute;margin-left:392.75pt;margin-top:422pt;z-index:-167717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3" style="position:absolute;margin-left:398.75pt;margin-top:419.75pt;z-index:-16771720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4" style="position:absolute;margin-left:398.75pt;margin-top:422pt;z-index:-16771716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5" style="position:absolute;margin-left:462.5pt;margin-top:419.75pt;z-index:-167717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6" style="position:absolute;margin-left:462.5pt;margin-top:422pt;z-index:-167717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7" style="position:absolute;margin-left:469.25pt;margin-top:419.75pt;z-index:-167717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8" style="position:absolute;margin-left:469.25pt;margin-top:422pt;z-index:-167717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9" style="position:absolute;margin-left:474.5pt;margin-top:419.75pt;z-index:-1677169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0" style="position:absolute;margin-left:474.5pt;margin-top:422pt;z-index:-1677169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1" style="position:absolute;margin-left:532.25pt;margin-top:419.75pt;z-index:-16771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2" style="position:absolute;margin-left:532.25pt;margin-top:422pt;z-index:-167716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3" style="position:absolute;margin-left:539pt;margin-top:419.75pt;z-index:-1677168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4" style="position:absolute;margin-left:539pt;margin-top:422pt;z-index:-167716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5" style="position:absolute;margin-left:544.25pt;margin-top:419.75pt;z-index:-16771672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6" style="position:absolute;margin-left:544.25pt;margin-top:422pt;z-index:-16771668;width:5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7" style="position:absolute;margin-left:595.25pt;margin-top:419.75pt;z-index:-16771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8" style="position:absolute;margin-left:595.25pt;margin-top:422pt;z-index:-16771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9" o:title=""/>
          </v:shape>
        </w:pict>
      </w:r>
    </w:p>
    <w:p>
      <w:pPr>
        <w:pStyle w:val="Normal"/>
        <w:framePr w:w="1776" w:hAnchor="page" w:vAnchor="page" w:x="5458" w:y="98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98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12 of 24</w:t>
      </w:r>
    </w:p>
    <w:p>
      <w:pPr>
        <w:pStyle w:val="Normal"/>
        <w:framePr w:w="6316" w:hAnchor="page" w:vAnchor="page" w:x="285" w:y="885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(2)    Includes amounts attributable to non-controlling interests.</w:t>
      </w:r>
    </w:p>
    <w:p>
      <w:pPr>
        <w:pStyle w:val="Normal"/>
        <w:framePr w:w="13199" w:hAnchor="page" w:vAnchor="page" w:x="285" w:y="84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(1)    Corporate expense primarily includes corporate staff expenses, share-based compensation expenses, and other employee benefits.</w:t>
      </w:r>
    </w:p>
    <w:p>
      <w:pPr>
        <w:pStyle w:val="Normal"/>
        <w:framePr w:w="2657" w:hAnchor="page" w:vAnchor="page" w:x="305" w:y="78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Income before income taxes</w:t>
      </w:r>
    </w:p>
    <w:p>
      <w:pPr>
        <w:pStyle w:val="Normal"/>
        <w:framePr w:w="308" w:hAnchor="page" w:vAnchor="page" w:x="2339" w:y="7801"/>
        <w:widowControl w:val="off"/>
        <w:autoSpaceDE w:val="off"/>
        <w:autoSpaceDN w:val="off"/>
        <w:spacing w:before="0" w:after="0" w:line="130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2"/>
          <w:szCs w:val="12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2"/>
          <w:szCs w:val="12"/>
        </w:rPr>
        <w:t>(2)</w:t>
      </w:r>
    </w:p>
    <w:p>
      <w:pPr>
        <w:pStyle w:val="Normal"/>
        <w:framePr w:w="324" w:hAnchor="page" w:vAnchor="page" w:x="4591" w:y="77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70" w:hAnchor="page" w:vAnchor="page" w:x="5604" w:y="77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523.0     $</w:t>
      </w:r>
    </w:p>
    <w:p>
      <w:pPr>
        <w:pStyle w:val="Normal"/>
        <w:framePr w:w="1068" w:hAnchor="page" w:vAnchor="page" w:x="7032" w:y="77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476.2     $</w:t>
      </w:r>
    </w:p>
    <w:p>
      <w:pPr>
        <w:pStyle w:val="Normal"/>
        <w:framePr w:w="1070" w:hAnchor="page" w:vAnchor="page" w:x="8633" w:y="77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387.0     $</w:t>
      </w:r>
    </w:p>
    <w:p>
      <w:pPr>
        <w:pStyle w:val="Normal"/>
        <w:framePr w:w="1230" w:hAnchor="page" w:vAnchor="page" w:x="9910" w:y="77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1,355.0     $</w:t>
      </w:r>
    </w:p>
    <w:p>
      <w:pPr>
        <w:pStyle w:val="Normal"/>
        <w:framePr w:w="756" w:hAnchor="page" w:vAnchor="page" w:x="11473" w:y="77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992.1 </w:t>
      </w:r>
    </w:p>
    <w:p>
      <w:pPr>
        <w:pStyle w:val="Normal"/>
        <w:framePr w:w="2048" w:hAnchor="page" w:vAnchor="page" w:x="665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Total corporate items</w:t>
      </w:r>
    </w:p>
    <w:p>
      <w:pPr>
        <w:pStyle w:val="Normal"/>
        <w:framePr w:w="324" w:hAnchor="page" w:vAnchor="page" w:x="4591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52" w:hAnchor="page" w:vAnchor="page" w:x="5619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(41.0)    $</w:t>
      </w:r>
    </w:p>
    <w:p>
      <w:pPr>
        <w:pStyle w:val="Normal"/>
        <w:framePr w:w="1050" w:hAnchor="page" w:vAnchor="page" w:x="7047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(49.3)    $</w:t>
      </w:r>
    </w:p>
    <w:p>
      <w:pPr>
        <w:pStyle w:val="Normal"/>
        <w:framePr w:w="1052" w:hAnchor="page" w:vAnchor="page" w:x="8648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(51.1)    $</w:t>
      </w:r>
    </w:p>
    <w:p>
      <w:pPr>
        <w:pStyle w:val="Normal"/>
        <w:framePr w:w="1158" w:hAnchor="page" w:vAnchor="page" w:x="9970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(120.6)    $</w:t>
      </w:r>
    </w:p>
    <w:p>
      <w:pPr>
        <w:pStyle w:val="Normal"/>
        <w:framePr w:w="846" w:hAnchor="page" w:vAnchor="page" w:x="11398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(127.8)</w:t>
      </w:r>
    </w:p>
    <w:p>
      <w:pPr>
        <w:pStyle w:val="Normal"/>
        <w:framePr w:w="2327" w:hAnchor="page" w:vAnchor="page" w:x="305" w:y="69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Foreign exchange losses</w:t>
      </w:r>
    </w:p>
    <w:p>
      <w:pPr>
        <w:pStyle w:val="Normal"/>
        <w:framePr w:w="630" w:hAnchor="page" w:vAnchor="page" w:x="5709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(8.6)</w:t>
      </w:r>
    </w:p>
    <w:p>
      <w:pPr>
        <w:pStyle w:val="Normal"/>
        <w:framePr w:w="738" w:hAnchor="page" w:vAnchor="page" w:x="7047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(19.3)</w:t>
      </w:r>
    </w:p>
    <w:p>
      <w:pPr>
        <w:pStyle w:val="Normal"/>
        <w:framePr w:w="738" w:hAnchor="page" w:vAnchor="page" w:x="8648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(12.5)</w:t>
      </w:r>
    </w:p>
    <w:p>
      <w:pPr>
        <w:pStyle w:val="Normal"/>
        <w:framePr w:w="738" w:hAnchor="page" w:vAnchor="page" w:x="10060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(15.1)</w:t>
      </w:r>
    </w:p>
    <w:p>
      <w:pPr>
        <w:pStyle w:val="Normal"/>
        <w:framePr w:w="738" w:hAnchor="page" w:vAnchor="page" w:x="11488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(12.5)</w:t>
      </w:r>
    </w:p>
    <w:p>
      <w:pPr>
        <w:pStyle w:val="Normal"/>
        <w:framePr w:w="1967" w:hAnchor="page" w:vAnchor="page" w:x="305" w:y="6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interest expense</w:t>
      </w:r>
    </w:p>
    <w:p>
      <w:pPr>
        <w:pStyle w:val="Normal"/>
        <w:framePr w:w="630" w:hAnchor="page" w:vAnchor="page" w:x="5709" w:y="6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(3.6)</w:t>
      </w:r>
    </w:p>
    <w:p>
      <w:pPr>
        <w:pStyle w:val="Normal"/>
        <w:framePr w:w="630" w:hAnchor="page" w:vAnchor="page" w:x="7137" w:y="6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(3.6)</w:t>
      </w:r>
    </w:p>
    <w:p>
      <w:pPr>
        <w:pStyle w:val="Normal"/>
        <w:framePr w:w="738" w:hAnchor="page" w:vAnchor="page" w:x="8648" w:y="6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(10.6)</w:t>
      </w:r>
    </w:p>
    <w:p>
      <w:pPr>
        <w:pStyle w:val="Normal"/>
        <w:framePr w:w="738" w:hAnchor="page" w:vAnchor="page" w:x="10060" w:y="6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(13.2)</w:t>
      </w:r>
    </w:p>
    <w:p>
      <w:pPr>
        <w:pStyle w:val="Normal"/>
        <w:framePr w:w="738" w:hAnchor="page" w:vAnchor="page" w:x="11488" w:y="6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(34.9)</w:t>
      </w:r>
    </w:p>
    <w:p>
      <w:pPr>
        <w:pStyle w:val="Normal"/>
        <w:framePr w:w="1829" w:hAnchor="page" w:vAnchor="page" w:x="305" w:y="64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Corporate expense</w:t>
      </w:r>
    </w:p>
    <w:p>
      <w:pPr>
        <w:pStyle w:val="Normal"/>
        <w:framePr w:w="308" w:hAnchor="page" w:vAnchor="page" w:x="1650" w:y="6451"/>
        <w:widowControl w:val="off"/>
        <w:autoSpaceDE w:val="off"/>
        <w:autoSpaceDN w:val="off"/>
        <w:spacing w:before="0" w:after="0" w:line="130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2"/>
          <w:szCs w:val="12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2"/>
          <w:szCs w:val="12"/>
        </w:rPr>
        <w:t>(1)</w:t>
      </w:r>
    </w:p>
    <w:p>
      <w:pPr>
        <w:pStyle w:val="Normal"/>
        <w:framePr w:w="324" w:hAnchor="page" w:vAnchor="page" w:x="4591" w:y="64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52" w:hAnchor="page" w:vAnchor="page" w:x="5619" w:y="64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(28.8)    $</w:t>
      </w:r>
    </w:p>
    <w:p>
      <w:pPr>
        <w:pStyle w:val="Normal"/>
        <w:framePr w:w="1050" w:hAnchor="page" w:vAnchor="page" w:x="7047" w:y="64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(26.4)    $</w:t>
      </w:r>
    </w:p>
    <w:p>
      <w:pPr>
        <w:pStyle w:val="Normal"/>
        <w:framePr w:w="1052" w:hAnchor="page" w:vAnchor="page" w:x="8648" w:y="64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(28.0)    $</w:t>
      </w:r>
    </w:p>
    <w:p>
      <w:pPr>
        <w:pStyle w:val="Normal"/>
        <w:framePr w:w="1050" w:hAnchor="page" w:vAnchor="page" w:x="10060" w:y="64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(92.3)    $</w:t>
      </w:r>
    </w:p>
    <w:p>
      <w:pPr>
        <w:pStyle w:val="Normal"/>
        <w:framePr w:w="738" w:hAnchor="page" w:vAnchor="page" w:x="11488" w:y="64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(80.4)</w:t>
      </w:r>
    </w:p>
    <w:p>
      <w:pPr>
        <w:pStyle w:val="Normal"/>
        <w:framePr w:w="1602" w:hAnchor="page" w:vAnchor="page" w:x="305" w:y="62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Corporate items</w:t>
      </w:r>
    </w:p>
    <w:p>
      <w:pPr>
        <w:pStyle w:val="Normal"/>
        <w:framePr w:w="2834" w:hAnchor="page" w:vAnchor="page" w:x="665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Total segment operating profit</w:t>
      </w:r>
    </w:p>
    <w:p>
      <w:pPr>
        <w:pStyle w:val="Normal"/>
        <w:framePr w:w="324" w:hAnchor="page" w:vAnchor="page" w:x="4591" w:y="56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70" w:hAnchor="page" w:vAnchor="page" w:x="5604" w:y="56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564.0     $</w:t>
      </w:r>
    </w:p>
    <w:p>
      <w:pPr>
        <w:pStyle w:val="Normal"/>
        <w:framePr w:w="1068" w:hAnchor="page" w:vAnchor="page" w:x="7032" w:y="56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525.5     $</w:t>
      </w:r>
    </w:p>
    <w:p>
      <w:pPr>
        <w:pStyle w:val="Normal"/>
        <w:framePr w:w="1070" w:hAnchor="page" w:vAnchor="page" w:x="8633" w:y="56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438.1     $</w:t>
      </w:r>
    </w:p>
    <w:p>
      <w:pPr>
        <w:pStyle w:val="Normal"/>
        <w:framePr w:w="1230" w:hAnchor="page" w:vAnchor="page" w:x="9910" w:y="56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1,475.6     $</w:t>
      </w:r>
    </w:p>
    <w:p>
      <w:pPr>
        <w:pStyle w:val="Normal"/>
        <w:framePr w:w="910" w:hAnchor="page" w:vAnchor="page" w:x="11344" w:y="56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1,119.9 </w:t>
      </w:r>
    </w:p>
    <w:p>
      <w:pPr>
        <w:pStyle w:val="Normal"/>
        <w:framePr w:w="2074" w:hAnchor="page" w:vAnchor="page" w:x="305" w:y="54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Surface Technologies</w:t>
      </w:r>
    </w:p>
    <w:p>
      <w:pPr>
        <w:pStyle w:val="Normal"/>
        <w:framePr w:w="648" w:hAnchor="page" w:vAnchor="page" w:x="5694" w:y="54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41.4 </w:t>
      </w:r>
    </w:p>
    <w:p>
      <w:pPr>
        <w:pStyle w:val="Normal"/>
        <w:framePr w:w="648" w:hAnchor="page" w:vAnchor="page" w:x="7122" w:y="54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39.0 </w:t>
      </w:r>
    </w:p>
    <w:p>
      <w:pPr>
        <w:pStyle w:val="Normal"/>
        <w:framePr w:w="648" w:hAnchor="page" w:vAnchor="page" w:x="8723" w:y="54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36.8 </w:t>
      </w:r>
    </w:p>
    <w:p>
      <w:pPr>
        <w:pStyle w:val="Normal"/>
        <w:framePr w:w="748" w:hAnchor="page" w:vAnchor="page" w:x="10052" w:y="54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117.5 </w:t>
      </w:r>
    </w:p>
    <w:p>
      <w:pPr>
        <w:pStyle w:val="Normal"/>
        <w:framePr w:w="648" w:hAnchor="page" w:vAnchor="page" w:x="11563" w:y="54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90.4 </w:t>
      </w:r>
    </w:p>
    <w:p>
      <w:pPr>
        <w:pStyle w:val="Normal"/>
        <w:framePr w:w="828" w:hAnchor="page" w:vAnchor="page" w:x="305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Subsea</w:t>
      </w:r>
    </w:p>
    <w:p>
      <w:pPr>
        <w:pStyle w:val="Normal"/>
        <w:framePr w:w="324" w:hAnchor="page" w:vAnchor="page" w:x="4591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70" w:hAnchor="page" w:vAnchor="page" w:x="5604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522.6     $</w:t>
      </w:r>
    </w:p>
    <w:p>
      <w:pPr>
        <w:pStyle w:val="Normal"/>
        <w:framePr w:w="1068" w:hAnchor="page" w:vAnchor="page" w:x="7032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486.5     $</w:t>
      </w:r>
    </w:p>
    <w:p>
      <w:pPr>
        <w:pStyle w:val="Normal"/>
        <w:framePr w:w="1070" w:hAnchor="page" w:vAnchor="page" w:x="8633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401.3     $</w:t>
      </w:r>
    </w:p>
    <w:p>
      <w:pPr>
        <w:pStyle w:val="Normal"/>
        <w:framePr w:w="1230" w:hAnchor="page" w:vAnchor="page" w:x="9910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1,358.1     $</w:t>
      </w:r>
    </w:p>
    <w:p>
      <w:pPr>
        <w:pStyle w:val="Normal"/>
        <w:framePr w:w="918" w:hAnchor="page" w:vAnchor="page" w:x="11338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1,029.5 </w:t>
      </w:r>
    </w:p>
    <w:p>
      <w:pPr>
        <w:pStyle w:val="Normal"/>
        <w:framePr w:w="2375" w:hAnchor="page" w:vAnchor="page" w:x="305" w:y="48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Segment operating profit</w:t>
      </w:r>
    </w:p>
    <w:p>
      <w:pPr>
        <w:pStyle w:val="Normal"/>
        <w:framePr w:w="2168" w:hAnchor="page" w:vAnchor="page" w:x="665" w:y="43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Total segment revenue</w:t>
      </w:r>
    </w:p>
    <w:p>
      <w:pPr>
        <w:pStyle w:val="Normal"/>
        <w:framePr w:w="324" w:hAnchor="page" w:vAnchor="page" w:x="4591" w:y="43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232" w:hAnchor="page" w:vAnchor="page" w:x="5469" w:y="43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2,895.8     $</w:t>
      </w:r>
    </w:p>
    <w:p>
      <w:pPr>
        <w:pStyle w:val="Normal"/>
        <w:framePr w:w="1230" w:hAnchor="page" w:vAnchor="page" w:x="6897" w:y="43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2,763.1     $</w:t>
      </w:r>
    </w:p>
    <w:p>
      <w:pPr>
        <w:pStyle w:val="Normal"/>
        <w:framePr w:w="1232" w:hAnchor="page" w:vAnchor="page" w:x="8498" w:y="43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2,647.3     $</w:t>
      </w:r>
    </w:p>
    <w:p>
      <w:pPr>
        <w:pStyle w:val="Normal"/>
        <w:framePr w:w="1230" w:hAnchor="page" w:vAnchor="page" w:x="9910" w:y="43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8,151.6     $</w:t>
      </w:r>
    </w:p>
    <w:p>
      <w:pPr>
        <w:pStyle w:val="Normal"/>
        <w:framePr w:w="918" w:hAnchor="page" w:vAnchor="page" w:x="11338" w:y="43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7,415.6 </w:t>
      </w:r>
    </w:p>
    <w:p>
      <w:pPr>
        <w:pStyle w:val="Normal"/>
        <w:framePr w:w="2074" w:hAnchor="page" w:vAnchor="page" w:x="305" w:y="40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Surface Technologies</w:t>
      </w:r>
    </w:p>
    <w:p>
      <w:pPr>
        <w:pStyle w:val="Normal"/>
        <w:framePr w:w="756" w:hAnchor="page" w:vAnchor="page" w:x="5604" w:y="40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295.8 </w:t>
      </w:r>
    </w:p>
    <w:p>
      <w:pPr>
        <w:pStyle w:val="Normal"/>
        <w:framePr w:w="702" w:hAnchor="page" w:vAnchor="page" w:x="7088" w:y="40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276.2</w:t>
      </w:r>
    </w:p>
    <w:p>
      <w:pPr>
        <w:pStyle w:val="Normal"/>
        <w:framePr w:w="756" w:hAnchor="page" w:vAnchor="page" w:x="8633" w:y="40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328.1 </w:t>
      </w:r>
    </w:p>
    <w:p>
      <w:pPr>
        <w:pStyle w:val="Normal"/>
        <w:framePr w:w="756" w:hAnchor="page" w:vAnchor="page" w:x="10045" w:y="40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856.3 </w:t>
      </w:r>
    </w:p>
    <w:p>
      <w:pPr>
        <w:pStyle w:val="Normal"/>
        <w:framePr w:w="756" w:hAnchor="page" w:vAnchor="page" w:x="11473" w:y="40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943.9 </w:t>
      </w:r>
    </w:p>
    <w:p>
      <w:pPr>
        <w:pStyle w:val="Normal"/>
        <w:framePr w:w="828" w:hAnchor="page" w:vAnchor="page" w:x="305" w:y="38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Subsea</w:t>
      </w:r>
    </w:p>
    <w:p>
      <w:pPr>
        <w:pStyle w:val="Normal"/>
        <w:framePr w:w="324" w:hAnchor="page" w:vAnchor="page" w:x="4591" w:y="38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232" w:hAnchor="page" w:vAnchor="page" w:x="5469" w:y="38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2,600.0     $</w:t>
      </w:r>
    </w:p>
    <w:p>
      <w:pPr>
        <w:pStyle w:val="Normal"/>
        <w:framePr w:w="1230" w:hAnchor="page" w:vAnchor="page" w:x="6897" w:y="38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2,486.9     $</w:t>
      </w:r>
    </w:p>
    <w:p>
      <w:pPr>
        <w:pStyle w:val="Normal"/>
        <w:framePr w:w="1232" w:hAnchor="page" w:vAnchor="page" w:x="8498" w:y="38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2,319.2     $</w:t>
      </w:r>
    </w:p>
    <w:p>
      <w:pPr>
        <w:pStyle w:val="Normal"/>
        <w:framePr w:w="1230" w:hAnchor="page" w:vAnchor="page" w:x="9910" w:y="38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7,295.3     $</w:t>
      </w:r>
    </w:p>
    <w:p>
      <w:pPr>
        <w:pStyle w:val="Normal"/>
        <w:framePr w:w="918" w:hAnchor="page" w:vAnchor="page" w:x="11338" w:y="38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6,471.7 </w:t>
      </w:r>
    </w:p>
    <w:p>
      <w:pPr>
        <w:pStyle w:val="Normal"/>
        <w:framePr w:w="1709" w:hAnchor="page" w:vAnchor="page" w:x="305" w:y="35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Segment revenue</w:t>
      </w:r>
    </w:p>
    <w:p>
      <w:pPr>
        <w:pStyle w:val="Normal"/>
        <w:framePr w:w="648" w:hAnchor="page" w:vAnchor="page" w:x="5148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6679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8194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648" w:hAnchor="page" w:vAnchor="page" w:x="9700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11120" w:y="32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1532" w:hAnchor="page" w:vAnchor="page" w:x="4780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984" w:hAnchor="page" w:vAnchor="page" w:x="6539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June 30,</w:t>
      </w:r>
    </w:p>
    <w:p>
      <w:pPr>
        <w:pStyle w:val="Normal"/>
        <w:framePr w:w="1532" w:hAnchor="page" w:vAnchor="page" w:x="7825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10046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2180" w:hAnchor="page" w:vAnchor="page" w:x="6024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064" w:hAnchor="page" w:vAnchor="page" w:x="9825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Nine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3360" w:hAnchor="page" w:vAnchor="page" w:x="4820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BUSINESS SEGMENT DATA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2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5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9" style="position:absolute;margin-left:13.25pt;margin-top:511.25pt;z-index:-1677165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0" style="position:absolute;margin-left:13.25pt;margin-top:512pt;z-index:-1677165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1" style="position:absolute;margin-left:596pt;margin-top:511.25pt;z-index:-1677164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2" style="position:absolute;margin-left:13.25pt;margin-top:511.25pt;z-index:-1677164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3" style="position:absolute;margin-left:169.85pt;margin-top:92pt;z-index:-16771640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4" style="position:absolute;margin-left:240pt;margin-top:104pt;z-index:-16771636;width:13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5" style="position:absolute;margin-left:227.75pt;margin-top:146.75pt;z-index:-16771632;width:77.7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6" style="position:absolute;margin-left:380.75pt;margin-top:146.75pt;z-index:-16771628;width:76.25pt;height:16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7" style="position:absolute;margin-left:227.75pt;margin-top:161pt;z-index:-16771624;width:77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8" style="position:absolute;margin-left:380.75pt;margin-top:161pt;z-index:-16771620;width:76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9" style="position:absolute;margin-left:227.75pt;margin-top:333.5pt;z-index:-16771616;width:76.2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0" style="position:absolute;margin-left:302pt;margin-top:333.5pt;z-index:-16771612;width:3.5pt;height:14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1" style="position:absolute;margin-left:227.75pt;margin-top:146.75pt;z-index:-167716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2" style="position:absolute;margin-left:233.75pt;margin-top:146.75pt;z-index:-16771604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3" style="position:absolute;margin-left:302pt;margin-top:146.75pt;z-index:-16771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4" style="position:absolute;margin-left:303.5pt;margin-top:146.75pt;z-index:-167715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5" style="position:absolute;margin-left:305pt;margin-top:146.75pt;z-index:-1677159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6" style="position:absolute;margin-left:308pt;margin-top:146.75pt;z-index:-167715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7" style="position:absolute;margin-left:309.5pt;margin-top:146.75pt;z-index:-167715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8" style="position:absolute;margin-left:314.75pt;margin-top:146.75pt;z-index:-1677158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9" style="position:absolute;margin-left:373.25pt;margin-top:146.75pt;z-index:-167715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0" style="position:absolute;margin-left:374.75pt;margin-top:146.75pt;z-index:-167715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1" style="position:absolute;margin-left:376.25pt;margin-top:146.75pt;z-index:-1677156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2" style="position:absolute;margin-left:379.25pt;margin-top:146.75pt;z-index:-16771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3" style="position:absolute;margin-left:380.75pt;margin-top:146.75pt;z-index:-167715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4" style="position:absolute;margin-left:386.75pt;margin-top:146.75pt;z-index:-16771556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5" style="position:absolute;margin-left:453.5pt;margin-top:146.75pt;z-index:-16771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6" style="position:absolute;margin-left:461pt;margin-top:146.75pt;z-index:-167715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7" style="position:absolute;margin-left:466.25pt;margin-top:146.75pt;z-index:-16771544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8" style="position:absolute;margin-left:524pt;margin-top:146.75pt;z-index:-16771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9" style="position:absolute;margin-left:525.5pt;margin-top:146.75pt;z-index:-16771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0" style="position:absolute;margin-left:527pt;margin-top:146.75pt;z-index:-1677153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1" style="position:absolute;margin-left:530pt;margin-top:146.75pt;z-index:-167715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2" style="position:absolute;margin-left:531.5pt;margin-top:146.75pt;z-index:-167715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3" style="position:absolute;margin-left:536.75pt;margin-top:146.75pt;z-index:-16771520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4" style="position:absolute;margin-left:595.25pt;margin-top:146.75pt;z-index:-167715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5" style="position:absolute;margin-left:227.75pt;margin-top:160.25pt;z-index:-167715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6" style="position:absolute;margin-left:233.75pt;margin-top:160.25pt;z-index:-16771508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7" style="position:absolute;margin-left:302pt;margin-top:160.25pt;z-index:-16771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8" style="position:absolute;margin-left:309.5pt;margin-top:160.25pt;z-index:-167715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9" style="position:absolute;margin-left:314.75pt;margin-top:160.25pt;z-index:-1677149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0" style="position:absolute;margin-left:373.25pt;margin-top:160.25pt;z-index:-16771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1" style="position:absolute;margin-left:380.75pt;margin-top:160.25pt;z-index:-167714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2" style="position:absolute;margin-left:386.75pt;margin-top:160.25pt;z-index:-1677148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3" style="position:absolute;margin-left:453.5pt;margin-top:160.25pt;z-index:-16771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4" style="position:absolute;margin-left:461pt;margin-top:160.25pt;z-index:-167714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5" style="position:absolute;margin-left:466.25pt;margin-top:160.25pt;z-index:-1677147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6" style="position:absolute;margin-left:524pt;margin-top:160.25pt;z-index:-167714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7" style="position:absolute;margin-left:525.5pt;margin-top:160.25pt;z-index:-16771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8" style="position:absolute;margin-left:527pt;margin-top:160.25pt;z-index:-16771460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9" style="position:absolute;margin-left:530pt;margin-top:160.25pt;z-index:-167714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0" style="position:absolute;margin-left:531.5pt;margin-top:160.25pt;z-index:-167714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1" style="position:absolute;margin-left:536.75pt;margin-top:160.25pt;z-index:-1677144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2" style="position:absolute;margin-left:595.25pt;margin-top:160.25pt;z-index:-167714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3" style="position:absolute;margin-left:227.75pt;margin-top:174.5pt;z-index:-167714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4" style="position:absolute;margin-left:233.75pt;margin-top:174.5pt;z-index:-1677143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5" style="position:absolute;margin-left:302pt;margin-top:174.5pt;z-index:-167714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6" style="position:absolute;margin-left:309.5pt;margin-top:174.5pt;z-index:-167714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7" style="position:absolute;margin-left:314.75pt;margin-top:174.5pt;z-index:-1677142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8" style="position:absolute;margin-left:373.25pt;margin-top:174.5pt;z-index:-167714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9" style="position:absolute;margin-left:380.75pt;margin-top:174.5pt;z-index:-167714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0" style="position:absolute;margin-left:386.75pt;margin-top:174.5pt;z-index:-167714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1" style="position:absolute;margin-left:453.5pt;margin-top:174.5pt;z-index:-16771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2" style="position:absolute;margin-left:461pt;margin-top:174.5pt;z-index:-167714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3" style="position:absolute;margin-left:466.25pt;margin-top:174.5pt;z-index:-1677140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4" style="position:absolute;margin-left:524pt;margin-top:174.5pt;z-index:-16771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5" style="position:absolute;margin-left:531.5pt;margin-top:174.5pt;z-index:-167713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6" style="position:absolute;margin-left:536.75pt;margin-top:174.5pt;z-index:-1677138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7" style="position:absolute;margin-left:595.25pt;margin-top:174.5pt;z-index:-16771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8" style="position:absolute;margin-left:227.75pt;margin-top:214.25pt;z-index:-167713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9" style="position:absolute;margin-left:233.75pt;margin-top:214.25pt;z-index:-1677137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0" style="position:absolute;margin-left:302pt;margin-top:214.25pt;z-index:-16771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1" style="position:absolute;margin-left:309.5pt;margin-top:214.25pt;z-index:-167713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2" style="position:absolute;margin-left:314.75pt;margin-top:214.25pt;z-index:-1677136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3" style="position:absolute;margin-left:373.25pt;margin-top:214.25pt;z-index:-16771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4" style="position:absolute;margin-left:380.75pt;margin-top:214.25pt;z-index:-167713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5" style="position:absolute;margin-left:386.75pt;margin-top:214.25pt;z-index:-1677135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6" style="position:absolute;margin-left:453.5pt;margin-top:214.25pt;z-index:-167713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7" style="position:absolute;margin-left:461pt;margin-top:214.25pt;z-index:-167713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8" style="position:absolute;margin-left:466.25pt;margin-top:214.25pt;z-index:-1677134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9" style="position:absolute;margin-left:524pt;margin-top:214.25pt;z-index:-16771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0" style="position:absolute;margin-left:531.5pt;margin-top:214.25pt;z-index:-167713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1" style="position:absolute;margin-left:536.75pt;margin-top:214.25pt;z-index:-1677132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2" style="position:absolute;margin-left:595.25pt;margin-top:214.25pt;z-index:-167713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3" style="position:absolute;margin-left:227.75pt;margin-top:227.75pt;z-index:-167713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4" style="position:absolute;margin-left:227.75pt;margin-top:230pt;z-index:-167713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5" style="position:absolute;margin-left:233.75pt;margin-top:227.75pt;z-index:-1677131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6" style="position:absolute;margin-left:233.75pt;margin-top:230pt;z-index:-16771308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7" style="position:absolute;margin-left:302pt;margin-top:227.75pt;z-index:-167713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8" style="position:absolute;margin-left:302pt;margin-top:230pt;z-index:-167713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9" style="position:absolute;margin-left:309.5pt;margin-top:227.75pt;z-index:-167712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0" style="position:absolute;margin-left:309.5pt;margin-top:230pt;z-index:-167712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1" style="position:absolute;margin-left:314.75pt;margin-top:227.75pt;z-index:-1677128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2" style="position:absolute;margin-left:314.75pt;margin-top:230pt;z-index:-1677128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3" style="position:absolute;margin-left:373.25pt;margin-top:227.75pt;z-index:-16771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4" style="position:absolute;margin-left:373.25pt;margin-top:230pt;z-index:-167712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5" style="position:absolute;margin-left:380.75pt;margin-top:227.75pt;z-index:-167712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6" style="position:absolute;margin-left:380.75pt;margin-top:230pt;z-index:-167712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7" style="position:absolute;margin-left:386.75pt;margin-top:227.75pt;z-index:-1677126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8" style="position:absolute;margin-left:386.75pt;margin-top:230pt;z-index:-1677126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9" style="position:absolute;margin-left:453.5pt;margin-top:227.75pt;z-index:-16771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0" style="position:absolute;margin-left:453.5pt;margin-top:230pt;z-index:-167712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1" style="position:absolute;margin-left:461pt;margin-top:227.75pt;z-index:-167712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2" style="position:absolute;margin-left:461pt;margin-top:230pt;z-index:-167712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3" style="position:absolute;margin-left:466.25pt;margin-top:227.75pt;z-index:-1677124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4" style="position:absolute;margin-left:466.25pt;margin-top:230pt;z-index:-1677123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5" style="position:absolute;margin-left:524pt;margin-top:227.75pt;z-index:-16771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6" style="position:absolute;margin-left:524pt;margin-top:230pt;z-index:-16771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7" style="position:absolute;margin-left:531.5pt;margin-top:227.75pt;z-index:-167712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8" style="position:absolute;margin-left:531.5pt;margin-top:230pt;z-index:-167712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9" style="position:absolute;margin-left:536.75pt;margin-top:227.75pt;z-index:-1677121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0" style="position:absolute;margin-left:536.75pt;margin-top:230pt;z-index:-1677121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1" style="position:absolute;margin-left:595.25pt;margin-top:227.75pt;z-index:-16771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2" style="position:absolute;margin-left:595.25pt;margin-top:230pt;z-index:-167712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3" style="position:absolute;margin-left:227.75pt;margin-top:281pt;z-index:-167712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4" style="position:absolute;margin-left:233.75pt;margin-top:281pt;z-index:-1677119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5" style="position:absolute;margin-left:302pt;margin-top:281pt;z-index:-167711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6" style="position:absolute;margin-left:309.5pt;margin-top:281pt;z-index:-167711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7" style="position:absolute;margin-left:314.75pt;margin-top:281pt;z-index:-1677118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8" style="position:absolute;margin-left:373.25pt;margin-top:281pt;z-index:-16771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9" style="position:absolute;margin-left:380.75pt;margin-top:281pt;z-index:-167711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0" style="position:absolute;margin-left:386.75pt;margin-top:281pt;z-index:-1677117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1" style="position:absolute;margin-left:453.5pt;margin-top:281pt;z-index:-167711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2" style="position:absolute;margin-left:461pt;margin-top:281pt;z-index:-167711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3" style="position:absolute;margin-left:466.25pt;margin-top:281pt;z-index:-1677116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4" style="position:absolute;margin-left:524pt;margin-top:281pt;z-index:-167711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5" style="position:absolute;margin-left:531.5pt;margin-top:281pt;z-index:-167711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6" style="position:absolute;margin-left:536.75pt;margin-top:281pt;z-index:-1677114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7" style="position:absolute;margin-left:595.25pt;margin-top:281pt;z-index:-167711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8" style="position:absolute;margin-left:227.75pt;margin-top:294.5pt;z-index:-167711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9" style="position:absolute;margin-left:233.75pt;margin-top:294.5pt;z-index:-1677113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0" style="position:absolute;margin-left:302pt;margin-top:294.5pt;z-index:-16771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1" style="position:absolute;margin-left:309.5pt;margin-top:294.5pt;z-index:-167711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2" style="position:absolute;margin-left:314.75pt;margin-top:294.5pt;z-index:-1677112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3" style="position:absolute;margin-left:373.25pt;margin-top:294.5pt;z-index:-167711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4" style="position:absolute;margin-left:380.75pt;margin-top:294.5pt;z-index:-167711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5" style="position:absolute;margin-left:386.75pt;margin-top:294.5pt;z-index:-1677111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6" style="position:absolute;margin-left:453.5pt;margin-top:294.5pt;z-index:-167711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7" style="position:absolute;margin-left:461pt;margin-top:294.5pt;z-index:-167711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8" style="position:absolute;margin-left:466.25pt;margin-top:294.5pt;z-index:-1677110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9" style="position:absolute;margin-left:524pt;margin-top:294.5pt;z-index:-167710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0" style="position:absolute;margin-left:531.5pt;margin-top:294.5pt;z-index:-167710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1" style="position:absolute;margin-left:536.75pt;margin-top:294.5pt;z-index:-1677108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2" style="position:absolute;margin-left:595.25pt;margin-top:294.5pt;z-index:-167710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3" style="position:absolute;margin-left:227.75pt;margin-top:359pt;z-index:-167710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4" style="position:absolute;margin-left:233.75pt;margin-top:359pt;z-index:-1677107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5" style="position:absolute;margin-left:302pt;margin-top:359pt;z-index:-167710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6" style="position:absolute;margin-left:309.5pt;margin-top:359pt;z-index:-167710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7" style="position:absolute;margin-left:314.75pt;margin-top:359pt;z-index:-1677106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8" style="position:absolute;margin-left:373.25pt;margin-top:359pt;z-index:-16771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9" style="position:absolute;margin-left:380.75pt;margin-top:359pt;z-index:-167710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0" style="position:absolute;margin-left:386.75pt;margin-top:359pt;z-index:-1677105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1" style="position:absolute;margin-left:453.5pt;margin-top:359pt;z-index:-167710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2" style="position:absolute;margin-left:461pt;margin-top:359pt;z-index:-167710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3" style="position:absolute;margin-left:466.25pt;margin-top:359pt;z-index:-1677104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4" style="position:absolute;margin-left:524pt;margin-top:359pt;z-index:-167710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5" style="position:absolute;margin-left:531.5pt;margin-top:359pt;z-index:-167710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6" style="position:absolute;margin-left:536.75pt;margin-top:359pt;z-index:-1677102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7" style="position:absolute;margin-left:595.25pt;margin-top:359pt;z-index:-167710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8" style="position:absolute;margin-left:227.75pt;margin-top:384.5pt;z-index:-167710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9" style="position:absolute;margin-left:233.75pt;margin-top:384.5pt;z-index:-1677101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0" style="position:absolute;margin-left:302pt;margin-top:384.5pt;z-index:-16771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1" style="position:absolute;margin-left:309.5pt;margin-top:384.5pt;z-index:-167710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2" style="position:absolute;margin-left:314.75pt;margin-top:384.5pt;z-index:-1677100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3" style="position:absolute;margin-left:373.25pt;margin-top:384.5pt;z-index:-167710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4" style="position:absolute;margin-left:380.75pt;margin-top:384.5pt;z-index:-167709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5" style="position:absolute;margin-left:386.75pt;margin-top:384.5pt;z-index:-16770992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6" style="position:absolute;margin-left:453.5pt;margin-top:384.5pt;z-index:-167709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7" style="position:absolute;margin-left:461pt;margin-top:384.5pt;z-index:-167709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8" style="position:absolute;margin-left:466.25pt;margin-top:384.5pt;z-index:-1677098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9" style="position:absolute;margin-left:524pt;margin-top:384.5pt;z-index:-167709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0" style="position:absolute;margin-left:531.5pt;margin-top:384.5pt;z-index:-1677097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1" style="position:absolute;margin-left:536.75pt;margin-top:384.5pt;z-index:-1677096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2" style="position:absolute;margin-left:595.25pt;margin-top:384.5pt;z-index:-167709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3" style="position:absolute;margin-left:227.75pt;margin-top:398.75pt;z-index:-167709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4" style="position:absolute;margin-left:227.75pt;margin-top:401pt;z-index:-167709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5" style="position:absolute;margin-left:233.75pt;margin-top:398.75pt;z-index:-1677095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6" style="position:absolute;margin-left:233.75pt;margin-top:401pt;z-index:-16770948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7" style="position:absolute;margin-left:302pt;margin-top:398.75pt;z-index:-167709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8" style="position:absolute;margin-left:302pt;margin-top:401pt;z-index:-167709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9" style="position:absolute;margin-left:309.5pt;margin-top:398.75pt;z-index:-167709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0" style="position:absolute;margin-left:309.5pt;margin-top:401pt;z-index:-1677093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1" style="position:absolute;margin-left:314.75pt;margin-top:398.75pt;z-index:-16770928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2" style="position:absolute;margin-left:314.75pt;margin-top:401pt;z-index:-16770924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3" style="position:absolute;margin-left:373.25pt;margin-top:398.75pt;z-index:-16770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4" style="position:absolute;margin-left:373.25pt;margin-top:401pt;z-index:-167709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5" style="position:absolute;margin-left:380.75pt;margin-top:398.75pt;z-index:-167709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6" style="position:absolute;margin-left:380.75pt;margin-top:401pt;z-index:-167709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7" style="position:absolute;margin-left:386.75pt;margin-top:398.75pt;z-index:-16770904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8" style="position:absolute;margin-left:386.75pt;margin-top:401pt;z-index:-16770900;width:6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9" style="position:absolute;margin-left:453.5pt;margin-top:398.75pt;z-index:-167708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0" style="position:absolute;margin-left:453.5pt;margin-top:401pt;z-index:-167708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1" style="position:absolute;margin-left:461pt;margin-top:398.75pt;z-index:-167708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2" style="position:absolute;margin-left:461pt;margin-top:401pt;z-index:-167708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3" style="position:absolute;margin-left:466.25pt;margin-top:398.75pt;z-index:-16770880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4" style="position:absolute;margin-left:466.25pt;margin-top:401pt;z-index:-16770876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5" style="position:absolute;margin-left:524pt;margin-top:398.75pt;z-index:-167708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6" style="position:absolute;margin-left:524pt;margin-top:401pt;z-index:-167708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7" style="position:absolute;margin-left:531.5pt;margin-top:398.75pt;z-index:-167708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8" style="position:absolute;margin-left:531.5pt;margin-top:401pt;z-index:-1677086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9" style="position:absolute;margin-left:536.75pt;margin-top:398.75pt;z-index:-16770856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0" style="position:absolute;margin-left:536.75pt;margin-top:401pt;z-index:-16770852;width:60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1" style="position:absolute;margin-left:595.25pt;margin-top:398.75pt;z-index:-167708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2" style="position:absolute;margin-left:595.25pt;margin-top:401pt;z-index:-167708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3" style="position:absolute;margin-left:14.25pt;margin-top:185.75pt;z-index:-16770840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4" style="position:absolute;margin-left:14.25pt;margin-top:252.5pt;z-index:-16770836;width:9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5" style="position:absolute;margin-left:14.25pt;margin-top:317.75pt;z-index:-16770832;width:59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6" o:title=""/>
          </v:shape>
        </w:pict>
      </w:r>
    </w:p>
    <w:p>
      <w:pPr>
        <w:pStyle w:val="Normal"/>
        <w:framePr w:w="1776" w:hAnchor="page" w:vAnchor="page" w:x="5458" w:y="89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891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13 of 24</w:t>
      </w:r>
    </w:p>
    <w:p>
      <w:pPr>
        <w:pStyle w:val="Normal"/>
        <w:framePr w:w="4217" w:hAnchor="page" w:vAnchor="page" w:x="645" w:y="795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current expectations of project execution.</w:t>
      </w:r>
    </w:p>
    <w:p>
      <w:pPr>
        <w:pStyle w:val="Normal"/>
        <w:framePr w:w="13883" w:hAnchor="page" w:vAnchor="page" w:x="285" w:y="771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(2)    Order backlog is calculated as the estimated sales value of unfilled, confirmed customer orders at the reporting date. Backlog reflects the</w:t>
      </w:r>
    </w:p>
    <w:p>
      <w:pPr>
        <w:pStyle w:val="Normal"/>
        <w:framePr w:w="12085" w:hAnchor="page" w:vAnchor="page" w:x="285" w:y="729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(1)    Inbound orders represent the estimated sales value of confirmed customer orders received during the reporting period.</w:t>
      </w:r>
    </w:p>
    <w:p>
      <w:pPr>
        <w:pStyle w:val="Normal"/>
        <w:framePr w:w="2115" w:hAnchor="page" w:vAnchor="page" w:x="322" w:y="66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Total order backlog</w:t>
      </w:r>
    </w:p>
    <w:p>
      <w:pPr>
        <w:pStyle w:val="Normal"/>
        <w:framePr w:w="360" w:hAnchor="page" w:vAnchor="page" w:x="5657" w:y="66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446" w:hAnchor="page" w:vAnchor="page" w:x="6955" w:y="66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16,065.8    $</w:t>
      </w:r>
    </w:p>
    <w:p>
      <w:pPr>
        <w:pStyle w:val="Normal"/>
        <w:framePr w:w="1445" w:hAnchor="page" w:vAnchor="page" w:x="9021" w:y="66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16,440.0    $</w:t>
      </w:r>
    </w:p>
    <w:p>
      <w:pPr>
        <w:pStyle w:val="Normal"/>
        <w:framePr w:w="1140" w:hAnchor="page" w:vAnchor="page" w:x="11157" w:y="66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16,813.6 </w:t>
      </w:r>
    </w:p>
    <w:p>
      <w:pPr>
        <w:pStyle w:val="Normal"/>
        <w:framePr w:w="2304" w:hAnchor="page" w:vAnchor="page" w:x="322" w:y="6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Surface Technologies</w:t>
      </w:r>
    </w:p>
    <w:p>
      <w:pPr>
        <w:pStyle w:val="Normal"/>
        <w:framePr w:w="840" w:hAnchor="page" w:vAnchor="page" w:x="7205" w:y="6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578.8 </w:t>
      </w:r>
    </w:p>
    <w:p>
      <w:pPr>
        <w:pStyle w:val="Normal"/>
        <w:framePr w:w="840" w:hAnchor="page" w:vAnchor="page" w:x="9271" w:y="6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606.8 </w:t>
      </w:r>
    </w:p>
    <w:p>
      <w:pPr>
        <w:pStyle w:val="Normal"/>
        <w:framePr w:w="840" w:hAnchor="page" w:vAnchor="page" w:x="11407" w:y="6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775.4 </w:t>
      </w:r>
    </w:p>
    <w:p>
      <w:pPr>
        <w:pStyle w:val="Normal"/>
        <w:framePr w:w="920" w:hAnchor="page" w:vAnchor="page" w:x="322" w:y="6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Subsea</w:t>
      </w:r>
    </w:p>
    <w:p>
      <w:pPr>
        <w:pStyle w:val="Normal"/>
        <w:framePr w:w="360" w:hAnchor="page" w:vAnchor="page" w:x="5657" w:y="6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446" w:hAnchor="page" w:vAnchor="page" w:x="6955" w:y="6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15,487.0    $</w:t>
      </w:r>
    </w:p>
    <w:p>
      <w:pPr>
        <w:pStyle w:val="Normal"/>
        <w:framePr w:w="1445" w:hAnchor="page" w:vAnchor="page" w:x="9021" w:y="6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15,833.2    $</w:t>
      </w:r>
    </w:p>
    <w:p>
      <w:pPr>
        <w:pStyle w:val="Normal"/>
        <w:framePr w:w="1140" w:hAnchor="page" w:vAnchor="page" w:x="11157" w:y="6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16,038.2 </w:t>
      </w:r>
    </w:p>
    <w:p>
      <w:pPr>
        <w:pStyle w:val="Normal"/>
        <w:framePr w:w="1762" w:hAnchor="page" w:vAnchor="page" w:x="322" w:y="55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Order Backlog</w:t>
      </w:r>
    </w:p>
    <w:p>
      <w:pPr>
        <w:pStyle w:val="Normal"/>
        <w:framePr w:w="338" w:hAnchor="page" w:vAnchor="page" w:x="1590" w:y="5509"/>
        <w:widowControl w:val="off"/>
        <w:autoSpaceDE w:val="off"/>
        <w:autoSpaceDN w:val="off"/>
        <w:spacing w:before="0" w:after="0" w:line="144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3"/>
          <w:szCs w:val="13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3"/>
          <w:szCs w:val="13"/>
        </w:rPr>
        <w:t>(2)</w:t>
      </w:r>
    </w:p>
    <w:p>
      <w:pPr>
        <w:pStyle w:val="Normal"/>
        <w:framePr w:w="2241" w:hAnchor="page" w:vAnchor="page" w:x="5852" w:y="55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 2026</w:t>
      </w:r>
    </w:p>
    <w:p>
      <w:pPr>
        <w:pStyle w:val="Normal"/>
        <w:framePr w:w="1633" w:hAnchor="page" w:vAnchor="page" w:x="8240" w:y="55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June 30, 2026</w:t>
      </w:r>
    </w:p>
    <w:p>
      <w:pPr>
        <w:pStyle w:val="Normal"/>
        <w:framePr w:w="2241" w:hAnchor="page" w:vAnchor="page" w:x="10088" w:y="55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 2025</w:t>
      </w:r>
    </w:p>
    <w:p>
      <w:pPr>
        <w:pStyle w:val="Normal"/>
        <w:framePr w:w="2235" w:hAnchor="page" w:vAnchor="page" w:x="305" w:y="45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Total inbound orders</w:t>
      </w:r>
    </w:p>
    <w:p>
      <w:pPr>
        <w:pStyle w:val="Normal"/>
        <w:framePr w:w="360" w:hAnchor="page" w:vAnchor="page" w:x="4093" w:y="44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326" w:hAnchor="page" w:vAnchor="page" w:x="5013" w:y="44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2,319.5    $</w:t>
      </w:r>
    </w:p>
    <w:p>
      <w:pPr>
        <w:pStyle w:val="Normal"/>
        <w:framePr w:w="1344" w:hAnchor="page" w:vAnchor="page" w:x="6720" w:y="44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2,726.6    $</w:t>
      </w:r>
    </w:p>
    <w:p>
      <w:pPr>
        <w:pStyle w:val="Normal"/>
        <w:framePr w:w="1345" w:hAnchor="page" w:vAnchor="page" w:x="8363" w:y="44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2,648.1    $</w:t>
      </w:r>
    </w:p>
    <w:p>
      <w:pPr>
        <w:pStyle w:val="Normal"/>
        <w:framePr w:w="1324" w:hAnchor="page" w:vAnchor="page" w:x="9827" w:y="44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7,198.5    $</w:t>
      </w:r>
    </w:p>
    <w:p>
      <w:pPr>
        <w:pStyle w:val="Normal"/>
        <w:framePr w:w="1020" w:hAnchor="page" w:vAnchor="page" w:x="11274" w:y="44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8,568.2 </w:t>
      </w:r>
    </w:p>
    <w:p>
      <w:pPr>
        <w:pStyle w:val="Normal"/>
        <w:framePr w:w="2074" w:hAnchor="page" w:vAnchor="page" w:x="305" w:y="42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Surface Technologies</w:t>
      </w:r>
    </w:p>
    <w:p>
      <w:pPr>
        <w:pStyle w:val="Normal"/>
        <w:framePr w:w="840" w:hAnchor="page" w:vAnchor="page" w:x="5163" w:y="41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268.0 </w:t>
      </w:r>
    </w:p>
    <w:p>
      <w:pPr>
        <w:pStyle w:val="Normal"/>
        <w:framePr w:w="840" w:hAnchor="page" w:vAnchor="page" w:x="6870" w:y="41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219.5 </w:t>
      </w:r>
    </w:p>
    <w:p>
      <w:pPr>
        <w:pStyle w:val="Normal"/>
        <w:framePr w:w="840" w:hAnchor="page" w:vAnchor="page" w:x="8513" w:y="41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266.6 </w:t>
      </w:r>
    </w:p>
    <w:p>
      <w:pPr>
        <w:pStyle w:val="Normal"/>
        <w:framePr w:w="840" w:hAnchor="page" w:vAnchor="page" w:x="9977" w:y="41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736.2 </w:t>
      </w:r>
    </w:p>
    <w:p>
      <w:pPr>
        <w:pStyle w:val="Normal"/>
        <w:framePr w:w="840" w:hAnchor="page" w:vAnchor="page" w:x="11424" w:y="41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848.1 </w:t>
      </w:r>
    </w:p>
    <w:p>
      <w:pPr>
        <w:pStyle w:val="Normal"/>
        <w:framePr w:w="920" w:hAnchor="page" w:vAnchor="page" w:x="305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Subsea</w:t>
      </w:r>
    </w:p>
    <w:p>
      <w:pPr>
        <w:pStyle w:val="Normal"/>
        <w:framePr w:w="360" w:hAnchor="page" w:vAnchor="page" w:x="4093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326" w:hAnchor="page" w:vAnchor="page" w:x="5013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2,051.5    $</w:t>
      </w:r>
    </w:p>
    <w:p>
      <w:pPr>
        <w:pStyle w:val="Normal"/>
        <w:framePr w:w="1344" w:hAnchor="page" w:vAnchor="page" w:x="6720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2,507.1    $</w:t>
      </w:r>
    </w:p>
    <w:p>
      <w:pPr>
        <w:pStyle w:val="Normal"/>
        <w:framePr w:w="1345" w:hAnchor="page" w:vAnchor="page" w:x="8363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2,381.5    $</w:t>
      </w:r>
    </w:p>
    <w:p>
      <w:pPr>
        <w:pStyle w:val="Normal"/>
        <w:framePr w:w="1324" w:hAnchor="page" w:vAnchor="page" w:x="9827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6,462.3    $</w:t>
      </w:r>
    </w:p>
    <w:p>
      <w:pPr>
        <w:pStyle w:val="Normal"/>
        <w:framePr w:w="1020" w:hAnchor="page" w:vAnchor="page" w:x="11274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7,720.1 </w:t>
      </w:r>
    </w:p>
    <w:p>
      <w:pPr>
        <w:pStyle w:val="Normal"/>
        <w:framePr w:w="720" w:hAnchor="page" w:vAnchor="page" w:x="4684" w:y="3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2026</w:t>
      </w:r>
    </w:p>
    <w:p>
      <w:pPr>
        <w:pStyle w:val="Normal"/>
        <w:framePr w:w="720" w:hAnchor="page" w:vAnchor="page" w:x="6399" w:y="3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2026</w:t>
      </w:r>
    </w:p>
    <w:p>
      <w:pPr>
        <w:pStyle w:val="Normal"/>
        <w:framePr w:w="720" w:hAnchor="page" w:vAnchor="page" w:x="8082" w:y="3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2025</w:t>
      </w:r>
    </w:p>
    <w:p>
      <w:pPr>
        <w:pStyle w:val="Normal"/>
        <w:framePr w:w="720" w:hAnchor="page" w:vAnchor="page" w:x="9636" w:y="3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2026</w:t>
      </w:r>
    </w:p>
    <w:p>
      <w:pPr>
        <w:pStyle w:val="Normal"/>
        <w:framePr w:w="720" w:hAnchor="page" w:vAnchor="page" w:x="11083" w:y="33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2025</w:t>
      </w:r>
    </w:p>
    <w:p>
      <w:pPr>
        <w:pStyle w:val="Normal"/>
        <w:framePr w:w="1913" w:hAnchor="page" w:vAnchor="page" w:x="305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Inbound Orders</w:t>
      </w:r>
    </w:p>
    <w:p>
      <w:pPr>
        <w:pStyle w:val="Normal"/>
        <w:framePr w:w="338" w:hAnchor="page" w:vAnchor="page" w:x="1699" w:y="3019"/>
        <w:widowControl w:val="off"/>
        <w:autoSpaceDE w:val="off"/>
        <w:autoSpaceDN w:val="off"/>
        <w:spacing w:before="0" w:after="0" w:line="144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3"/>
          <w:szCs w:val="13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3"/>
          <w:szCs w:val="13"/>
        </w:rPr>
        <w:t>(1)</w:t>
      </w:r>
    </w:p>
    <w:p>
      <w:pPr>
        <w:pStyle w:val="Normal"/>
        <w:framePr w:w="1701" w:hAnchor="page" w:vAnchor="page" w:x="4275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</w:t>
      </w:r>
    </w:p>
    <w:p>
      <w:pPr>
        <w:pStyle w:val="Normal"/>
        <w:framePr w:w="1093" w:hAnchor="page" w:vAnchor="page" w:x="6244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June 30,</w:t>
      </w:r>
    </w:p>
    <w:p>
      <w:pPr>
        <w:pStyle w:val="Normal"/>
        <w:framePr w:w="1701" w:hAnchor="page" w:vAnchor="page" w:x="7673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</w:t>
      </w:r>
    </w:p>
    <w:p>
      <w:pPr>
        <w:pStyle w:val="Normal"/>
        <w:framePr w:w="1701" w:hAnchor="page" w:vAnchor="page" w:x="9951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</w:t>
      </w:r>
    </w:p>
    <w:p>
      <w:pPr>
        <w:pStyle w:val="Normal"/>
        <w:framePr w:w="2422" w:hAnchor="page" w:vAnchor="page" w:x="5650" w:y="2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Three Months Ended</w:t>
      </w:r>
    </w:p>
    <w:p>
      <w:pPr>
        <w:pStyle w:val="Normal"/>
        <w:framePr w:w="2293" w:hAnchor="page" w:vAnchor="page" w:x="9704" w:y="2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Nine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3360" w:hAnchor="page" w:vAnchor="page" w:x="4820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BUSINESS SEGMENT DATA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3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6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6" style="position:absolute;margin-left:13.25pt;margin-top:466.25pt;z-index:-1677082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7" style="position:absolute;margin-left:13.25pt;margin-top:467pt;z-index:-167708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8" style="position:absolute;margin-left:596pt;margin-top:466.25pt;z-index:-1677082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9" style="position:absolute;margin-left:13.25pt;margin-top:466.25pt;z-index:-167708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0" style="position:absolute;margin-left:169.85pt;margin-top:92pt;z-index:-16770812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1" style="position:absolute;margin-left:240pt;margin-top:104pt;z-index:-16770808;width:13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2" style="position:absolute;margin-left:203pt;margin-top:147.5pt;z-index:-167708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3" style="position:absolute;margin-left:209pt;margin-top:147.5pt;z-index:-16770800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4" style="position:absolute;margin-left:282.5pt;margin-top:147.5pt;z-index:-167707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5" style="position:absolute;margin-left:284pt;margin-top:147.5pt;z-index:-167707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6" style="position:absolute;margin-left:285.5pt;margin-top:147.5pt;z-index:-167707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7" style="position:absolute;margin-left:287.75pt;margin-top:147.5pt;z-index:-167707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8" style="position:absolute;margin-left:289.25pt;margin-top:147.5pt;z-index:-167707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9" style="position:absolute;margin-left:295.25pt;margin-top:147.5pt;z-index:-16770776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0" style="position:absolute;margin-left:367.25pt;margin-top:147.5pt;z-index:-167707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1" style="position:absolute;margin-left:368.75pt;margin-top:147.5pt;z-index:-167707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2" style="position:absolute;margin-left:370.25pt;margin-top:147.5pt;z-index:-1677076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3" style="position:absolute;margin-left:373.25pt;margin-top:147.5pt;z-index:-167707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4" style="position:absolute;margin-left:374.75pt;margin-top:147.5pt;z-index:-167707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5" style="position:absolute;margin-left:381.5pt;margin-top:147.5pt;z-index:-1677075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6" style="position:absolute;margin-left:449.75pt;margin-top:147.5pt;z-index:-167707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7" style="position:absolute;margin-left:457.25pt;margin-top:147.5pt;z-index:-167707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8" style="position:absolute;margin-left:463.25pt;margin-top:147.5pt;z-index:-16770740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9" style="position:absolute;margin-left:522.5pt;margin-top:147.5pt;z-index:-16770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0" style="position:absolute;margin-left:524pt;margin-top:147.5pt;z-index:-16770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1" style="position:absolute;margin-left:525.5pt;margin-top:147.5pt;z-index:-167707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2" style="position:absolute;margin-left:527.75pt;margin-top:147.5pt;z-index:-167707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3" style="position:absolute;margin-left:529.25pt;margin-top:147.5pt;z-index:-167707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4" style="position:absolute;margin-left:535.25pt;margin-top:147.5pt;z-index:-16770716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5" style="position:absolute;margin-left:595.25pt;margin-top:147.5pt;z-index:-167707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6" style="position:absolute;margin-left:203pt;margin-top:162.5pt;z-index:-167707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7" style="position:absolute;margin-left:209pt;margin-top:162.5pt;z-index:-16770704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8" style="position:absolute;margin-left:282.5pt;margin-top:162.5pt;z-index:-167707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9" style="position:absolute;margin-left:289.25pt;margin-top:162.5pt;z-index:-167706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0" style="position:absolute;margin-left:295.25pt;margin-top:162.5pt;z-index:-16770692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1" style="position:absolute;margin-left:367.25pt;margin-top:162.5pt;z-index:-167706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2" style="position:absolute;margin-left:374.75pt;margin-top:162.5pt;z-index:-167706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3" style="position:absolute;margin-left:381.5pt;margin-top:162.5pt;z-index:-16770680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4" style="position:absolute;margin-left:449.75pt;margin-top:162.5pt;z-index:-167706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5" style="position:absolute;margin-left:457.25pt;margin-top:162.5pt;z-index:-167706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6" style="position:absolute;margin-left:463.25pt;margin-top:162.5pt;z-index:-16770668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7" style="position:absolute;margin-left:522.5pt;margin-top:162.5pt;z-index:-167706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8" style="position:absolute;margin-left:524pt;margin-top:162.5pt;z-index:-16770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9" style="position:absolute;margin-left:525.5pt;margin-top:162.5pt;z-index:-167706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0" style="position:absolute;margin-left:527.75pt;margin-top:162.5pt;z-index:-167706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1" style="position:absolute;margin-left:529.25pt;margin-top:162.5pt;z-index:-167706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2" style="position:absolute;margin-left:535.25pt;margin-top:162.5pt;z-index:-1677064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3" style="position:absolute;margin-left:595.25pt;margin-top:162.5pt;z-index:-167706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4" style="position:absolute;margin-left:203pt;margin-top:177.5pt;z-index:-167706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5" style="position:absolute;margin-left:209pt;margin-top:177.5pt;z-index:-16770632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6" style="position:absolute;margin-left:282.5pt;margin-top:177.5pt;z-index:-167706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7" style="position:absolute;margin-left:289.25pt;margin-top:177.5pt;z-index:-167706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8" style="position:absolute;margin-left:295.25pt;margin-top:177.5pt;z-index:-16770620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9" style="position:absolute;margin-left:367.25pt;margin-top:177.5pt;z-index:-167706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0" style="position:absolute;margin-left:374.75pt;margin-top:177.5pt;z-index:-167706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1" style="position:absolute;margin-left:381.5pt;margin-top:177.5pt;z-index:-16770608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2" style="position:absolute;margin-left:449.75pt;margin-top:177.5pt;z-index:-167706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3" style="position:absolute;margin-left:457.25pt;margin-top:177.5pt;z-index:-167706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4" style="position:absolute;margin-left:463.25pt;margin-top:177.5pt;z-index:-1677059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5" style="position:absolute;margin-left:522.5pt;margin-top:177.5pt;z-index:-167705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6" style="position:absolute;margin-left:529.25pt;margin-top:177.5pt;z-index:-167705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7" style="position:absolute;margin-left:535.25pt;margin-top:177.5pt;z-index:-1677058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8" style="position:absolute;margin-left:595.25pt;margin-top:177.5pt;z-index:-167705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9" style="position:absolute;margin-left:203pt;margin-top:221pt;z-index:-167705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0" style="position:absolute;margin-left:209pt;margin-top:221pt;z-index:-16770572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1" style="position:absolute;margin-left:282.5pt;margin-top:221pt;z-index:-167705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2" style="position:absolute;margin-left:289.25pt;margin-top:221pt;z-index:-167705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3" style="position:absolute;margin-left:295.25pt;margin-top:221pt;z-index:-16770560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4" style="position:absolute;margin-left:367.25pt;margin-top:221pt;z-index:-167705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5" style="position:absolute;margin-left:374.75pt;margin-top:221pt;z-index:-167705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6" style="position:absolute;margin-left:381.5pt;margin-top:221pt;z-index:-16770548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7" style="position:absolute;margin-left:449.75pt;margin-top:221pt;z-index:-167705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8" style="position:absolute;margin-left:457.25pt;margin-top:221pt;z-index:-167705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9" style="position:absolute;margin-left:463.25pt;margin-top:221pt;z-index:-1677053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0" style="position:absolute;margin-left:522.5pt;margin-top:221pt;z-index:-167705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1" style="position:absolute;margin-left:529.25pt;margin-top:221pt;z-index:-167705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2" style="position:absolute;margin-left:535.25pt;margin-top:221pt;z-index:-16770524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3" style="position:absolute;margin-left:595.25pt;margin-top:221pt;z-index:-167705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4" style="position:absolute;margin-left:203pt;margin-top:236pt;z-index:-167705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5" style="position:absolute;margin-left:203pt;margin-top:238.25pt;z-index:-167705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6" style="position:absolute;margin-left:209pt;margin-top:236pt;z-index:-16770508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7" style="position:absolute;margin-left:209pt;margin-top:238.25pt;z-index:-16770504;width:7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8" style="position:absolute;margin-left:282.5pt;margin-top:236pt;z-index:-16770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9" style="position:absolute;margin-left:282.5pt;margin-top:238.25pt;z-index:-167704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0" style="position:absolute;margin-left:289.25pt;margin-top:236pt;z-index:-167704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1" style="position:absolute;margin-left:289.25pt;margin-top:238.25pt;z-index:-167704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2" style="position:absolute;margin-left:295.25pt;margin-top:236pt;z-index:-16770484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3" style="position:absolute;margin-left:295.25pt;margin-top:238.25pt;z-index:-16770480;width:7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4" style="position:absolute;margin-left:367.25pt;margin-top:236pt;z-index:-16770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5" style="position:absolute;margin-left:367.25pt;margin-top:238.25pt;z-index:-167704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6" style="position:absolute;margin-left:374.75pt;margin-top:236pt;z-index:-167704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7" style="position:absolute;margin-left:374.75pt;margin-top:238.25pt;z-index:-167704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8" style="position:absolute;margin-left:381.5pt;margin-top:236pt;z-index:-16770460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9" style="position:absolute;margin-left:381.5pt;margin-top:238.25pt;z-index:-1677045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0" style="position:absolute;margin-left:449.75pt;margin-top:236pt;z-index:-16770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1" style="position:absolute;margin-left:449.75pt;margin-top:238.25pt;z-index:-167704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2" style="position:absolute;margin-left:457.25pt;margin-top:236pt;z-index:-167704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3" style="position:absolute;margin-left:457.25pt;margin-top:238.25pt;z-index:-167704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4" style="position:absolute;margin-left:463.25pt;margin-top:236pt;z-index:-16770436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5" style="position:absolute;margin-left:463.25pt;margin-top:238.25pt;z-index:-16770432;width:61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6" style="position:absolute;margin-left:522.5pt;margin-top:236pt;z-index:-16770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7" style="position:absolute;margin-left:522.5pt;margin-top:238.25pt;z-index:-167704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8" style="position:absolute;margin-left:529.25pt;margin-top:236pt;z-index:-167704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9" style="position:absolute;margin-left:529.25pt;margin-top:238.25pt;z-index:-167704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0" style="position:absolute;margin-left:535.25pt;margin-top:236pt;z-index:-16770412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1" style="position:absolute;margin-left:535.25pt;margin-top:238.25pt;z-index:-16770408;width:6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2" style="position:absolute;margin-left:595.25pt;margin-top:236pt;z-index:-16770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3" style="position:absolute;margin-left:595.25pt;margin-top:238.25pt;z-index:-16770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4" style="position:absolute;margin-left:14.25pt;margin-top:160.25pt;z-index:-16770396;width:71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5" style="position:absolute;margin-left:281pt;margin-top:286.25pt;z-index:-167703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6" style="position:absolute;margin-left:287pt;margin-top:286.25pt;z-index:-16770388;width:9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7" style="position:absolute;margin-left:384.5pt;margin-top:286.25pt;z-index:-16770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8" style="position:absolute;margin-left:391.25pt;margin-top:286.25pt;z-index:-167703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9" style="position:absolute;margin-left:397.25pt;margin-top:286.25pt;z-index:-16770376;width:9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0" style="position:absolute;margin-left:487.25pt;margin-top:286.25pt;z-index:-16770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1" style="position:absolute;margin-left:494pt;margin-top:286.25pt;z-index:-167703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2" style="position:absolute;margin-left:500.75pt;margin-top:286.25pt;z-index:-16770364;width:9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3" style="position:absolute;margin-left:594.5pt;margin-top:286.25pt;z-index:-16770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4" style="position:absolute;margin-left:281pt;margin-top:326.75pt;z-index:-167703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5" style="position:absolute;margin-left:287pt;margin-top:326.75pt;z-index:-16770352;width:9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6" style="position:absolute;margin-left:384.5pt;margin-top:326.75pt;z-index:-167703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7" style="position:absolute;margin-left:391.25pt;margin-top:326.75pt;z-index:-167703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8" style="position:absolute;margin-left:397.25pt;margin-top:326.75pt;z-index:-16770340;width:9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9" style="position:absolute;margin-left:487.25pt;margin-top:326.75pt;z-index:-167703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0" style="position:absolute;margin-left:494pt;margin-top:326.75pt;z-index:-167703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1" style="position:absolute;margin-left:500.75pt;margin-top:326.75pt;z-index:-16770328;width:9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2" style="position:absolute;margin-left:594.5pt;margin-top:326.75pt;z-index:-167703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3" style="position:absolute;margin-left:281pt;margin-top:341.75pt;z-index:-167703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4" style="position:absolute;margin-left:281pt;margin-top:344pt;z-index:-167703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5" style="position:absolute;margin-left:287pt;margin-top:341.75pt;z-index:-16770312;width:9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6" style="position:absolute;margin-left:287pt;margin-top:344pt;z-index:-16770308;width:9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7" style="position:absolute;margin-left:384.5pt;margin-top:341.75pt;z-index:-167703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8" style="position:absolute;margin-left:384.5pt;margin-top:344pt;z-index:-167703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9" style="position:absolute;margin-left:391.25pt;margin-top:341.75pt;z-index:-167702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0" style="position:absolute;margin-left:391.25pt;margin-top:344pt;z-index:-16770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1" style="position:absolute;margin-left:397.25pt;margin-top:341.75pt;z-index:-16770288;width:9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2" style="position:absolute;margin-left:397.25pt;margin-top:344pt;z-index:-16770284;width:92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3" style="position:absolute;margin-left:487.25pt;margin-top:341.75pt;z-index:-167702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4" style="position:absolute;margin-left:487.25pt;margin-top:344pt;z-index:-167702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5" style="position:absolute;margin-left:494pt;margin-top:341.75pt;z-index:-167702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6" style="position:absolute;margin-left:494pt;margin-top:344pt;z-index:-167702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7" style="position:absolute;margin-left:500.75pt;margin-top:341.75pt;z-index:-16770264;width:9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8" style="position:absolute;margin-left:500.75pt;margin-top:344pt;z-index:-16770260;width:9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9" style="position:absolute;margin-left:594.5pt;margin-top:341.75pt;z-index:-167702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0" style="position:absolute;margin-left:594.5pt;margin-top:344pt;z-index:-167702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1" style="position:absolute;margin-left:15.1pt;margin-top:284pt;z-index:-16770248;width:65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2" o:title=""/>
          </v:shape>
        </w:pict>
      </w:r>
    </w:p>
    <w:p>
      <w:pPr>
        <w:pStyle w:val="Normal"/>
        <w:framePr w:w="1776" w:hAnchor="page" w:vAnchor="page" w:x="5458" w:y="105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105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14 of 24</w:t>
      </w:r>
    </w:p>
    <w:p>
      <w:pPr>
        <w:pStyle w:val="Normal"/>
        <w:framePr w:w="2748" w:hAnchor="page" w:vAnchor="page" w:x="518" w:y="96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Total liabilities and equity</w:t>
      </w:r>
    </w:p>
    <w:p>
      <w:pPr>
        <w:pStyle w:val="Normal"/>
        <w:framePr w:w="360" w:hAnchor="page" w:vAnchor="page" w:x="8634" w:y="95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466" w:hAnchor="page" w:vAnchor="page" w:x="9337" w:y="95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10,435.8    $</w:t>
      </w:r>
    </w:p>
    <w:p>
      <w:pPr>
        <w:pStyle w:val="Normal"/>
        <w:framePr w:w="1131" w:hAnchor="page" w:vAnchor="page" w:x="10969" w:y="95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10,118.2 </w:t>
      </w:r>
    </w:p>
    <w:p>
      <w:pPr>
        <w:pStyle w:val="Normal"/>
        <w:framePr w:w="2645" w:hAnchor="page" w:vAnchor="page" w:x="518" w:y="93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Non-controlling interests</w:t>
      </w:r>
    </w:p>
    <w:p>
      <w:pPr>
        <w:pStyle w:val="Normal"/>
        <w:framePr w:w="600" w:hAnchor="page" w:vAnchor="page" w:x="9787" w:y="92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7.1 </w:t>
      </w:r>
    </w:p>
    <w:p>
      <w:pPr>
        <w:pStyle w:val="Normal"/>
        <w:framePr w:w="720" w:hAnchor="page" w:vAnchor="page" w:x="11311" w:y="92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41.5 </w:t>
      </w:r>
    </w:p>
    <w:p>
      <w:pPr>
        <w:pStyle w:val="Normal"/>
        <w:framePr w:w="3863" w:hAnchor="page" w:vAnchor="page" w:x="518" w:y="90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TechnipFMC plc stockholders’ equity</w:t>
      </w:r>
    </w:p>
    <w:p>
      <w:pPr>
        <w:pStyle w:val="Normal"/>
        <w:framePr w:w="1020" w:hAnchor="page" w:vAnchor="page" w:x="9437" w:y="90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3,331.0 </w:t>
      </w:r>
    </w:p>
    <w:p>
      <w:pPr>
        <w:pStyle w:val="Normal"/>
        <w:framePr w:w="1020" w:hAnchor="page" w:vAnchor="page" w:x="11061" w:y="90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3,363.8 </w:t>
      </w:r>
    </w:p>
    <w:p>
      <w:pPr>
        <w:pStyle w:val="Normal"/>
        <w:framePr w:w="1739" w:hAnchor="page" w:vAnchor="page" w:x="518" w:y="8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Other liabilities</w:t>
      </w:r>
    </w:p>
    <w:p>
      <w:pPr>
        <w:pStyle w:val="Normal"/>
        <w:framePr w:w="1020" w:hAnchor="page" w:vAnchor="page" w:x="9437" w:y="8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1,371.1 </w:t>
      </w:r>
    </w:p>
    <w:p>
      <w:pPr>
        <w:pStyle w:val="Normal"/>
        <w:framePr w:w="1020" w:hAnchor="page" w:vAnchor="page" w:x="11061" w:y="8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1,402.4 </w:t>
      </w:r>
    </w:p>
    <w:p>
      <w:pPr>
        <w:pStyle w:val="Normal"/>
        <w:framePr w:w="3711" w:hAnchor="page" w:vAnchor="page" w:x="518" w:y="84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Long-term debt, less current portion</w:t>
      </w:r>
    </w:p>
    <w:p>
      <w:pPr>
        <w:pStyle w:val="Normal"/>
        <w:framePr w:w="840" w:hAnchor="page" w:vAnchor="page" w:x="9587" w:y="84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282.5 </w:t>
      </w:r>
    </w:p>
    <w:p>
      <w:pPr>
        <w:pStyle w:val="Normal"/>
        <w:framePr w:w="840" w:hAnchor="page" w:vAnchor="page" w:x="11211" w:y="84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395.7 </w:t>
      </w:r>
    </w:p>
    <w:p>
      <w:pPr>
        <w:pStyle w:val="Normal"/>
        <w:framePr w:w="2422" w:hAnchor="page" w:vAnchor="page" w:x="743" w:y="79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Total current liabilities</w:t>
      </w:r>
    </w:p>
    <w:p>
      <w:pPr>
        <w:pStyle w:val="Normal"/>
        <w:framePr w:w="1020" w:hAnchor="page" w:vAnchor="page" w:x="9437" w:y="79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5,444.1 </w:t>
      </w:r>
    </w:p>
    <w:p>
      <w:pPr>
        <w:pStyle w:val="Normal"/>
        <w:framePr w:w="1020" w:hAnchor="page" w:vAnchor="page" w:x="11061" w:y="79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4,914.8 </w:t>
      </w:r>
    </w:p>
    <w:p>
      <w:pPr>
        <w:pStyle w:val="Normal"/>
        <w:framePr w:w="2478" w:hAnchor="page" w:vAnchor="page" w:x="518" w:y="763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Other current liabilities</w:t>
      </w:r>
    </w:p>
    <w:p>
      <w:pPr>
        <w:pStyle w:val="Normal"/>
        <w:framePr w:w="1020" w:hAnchor="page" w:vAnchor="page" w:x="9437" w:y="76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1,626.8 </w:t>
      </w:r>
    </w:p>
    <w:p>
      <w:pPr>
        <w:pStyle w:val="Normal"/>
        <w:framePr w:w="1020" w:hAnchor="page" w:vAnchor="page" w:x="11061" w:y="76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1,551.8 </w:t>
      </w:r>
    </w:p>
    <w:p>
      <w:pPr>
        <w:pStyle w:val="Normal"/>
        <w:framePr w:w="2019" w:hAnchor="page" w:vAnchor="page" w:x="518" w:y="733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Contract liabilities</w:t>
      </w:r>
    </w:p>
    <w:p>
      <w:pPr>
        <w:pStyle w:val="Normal"/>
        <w:framePr w:w="1020" w:hAnchor="page" w:vAnchor="page" w:x="9437" w:y="733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2,241.1 </w:t>
      </w:r>
    </w:p>
    <w:p>
      <w:pPr>
        <w:pStyle w:val="Normal"/>
        <w:framePr w:w="1020" w:hAnchor="page" w:vAnchor="page" w:x="11061" w:y="733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2,148.9 </w:t>
      </w:r>
    </w:p>
    <w:p>
      <w:pPr>
        <w:pStyle w:val="Normal"/>
        <w:framePr w:w="2551" w:hAnchor="page" w:vAnchor="page" w:x="518" w:y="70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Accounts payable, trade</w:t>
      </w:r>
    </w:p>
    <w:p>
      <w:pPr>
        <w:pStyle w:val="Normal"/>
        <w:framePr w:w="1020" w:hAnchor="page" w:vAnchor="page" w:x="9437" w:y="70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1,454.7 </w:t>
      </w:r>
    </w:p>
    <w:p>
      <w:pPr>
        <w:pStyle w:val="Normal"/>
        <w:framePr w:w="1020" w:hAnchor="page" w:vAnchor="page" w:x="11061" w:y="70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1,179.8 </w:t>
      </w:r>
    </w:p>
    <w:p>
      <w:pPr>
        <w:pStyle w:val="Normal"/>
        <w:framePr w:w="5390" w:hAnchor="page" w:vAnchor="page" w:x="518" w:y="678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Short-term debt and current portion of long-term debt</w:t>
      </w:r>
    </w:p>
    <w:p>
      <w:pPr>
        <w:pStyle w:val="Normal"/>
        <w:framePr w:w="360" w:hAnchor="page" w:vAnchor="page" w:x="8634" w:y="678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166" w:hAnchor="page" w:vAnchor="page" w:x="9587" w:y="678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121.5    $</w:t>
      </w:r>
    </w:p>
    <w:p>
      <w:pPr>
        <w:pStyle w:val="Normal"/>
        <w:framePr w:w="720" w:hAnchor="page" w:vAnchor="page" w:x="11311" w:y="678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34.3 </w:t>
      </w:r>
    </w:p>
    <w:p>
      <w:pPr>
        <w:pStyle w:val="Normal"/>
        <w:framePr w:w="1349" w:hAnchor="page" w:vAnchor="page" w:x="518" w:y="625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Total assets</w:t>
      </w:r>
    </w:p>
    <w:p>
      <w:pPr>
        <w:pStyle w:val="Normal"/>
        <w:framePr w:w="360" w:hAnchor="page" w:vAnchor="page" w:x="8634" w:y="62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466" w:hAnchor="page" w:vAnchor="page" w:x="9337" w:y="62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10,435.8    $</w:t>
      </w:r>
    </w:p>
    <w:p>
      <w:pPr>
        <w:pStyle w:val="Normal"/>
        <w:framePr w:w="1131" w:hAnchor="page" w:vAnchor="page" w:x="10969" w:y="62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10,118.2 </w:t>
      </w:r>
    </w:p>
    <w:p>
      <w:pPr>
        <w:pStyle w:val="Normal"/>
        <w:framePr w:w="1406" w:hAnchor="page" w:vAnchor="page" w:x="518" w:y="594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Other assets</w:t>
      </w:r>
    </w:p>
    <w:p>
      <w:pPr>
        <w:pStyle w:val="Normal"/>
        <w:framePr w:w="1020" w:hAnchor="page" w:vAnchor="page" w:x="9437" w:y="59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1,912.6 </w:t>
      </w:r>
    </w:p>
    <w:p>
      <w:pPr>
        <w:pStyle w:val="Normal"/>
        <w:framePr w:w="1020" w:hAnchor="page" w:vAnchor="page" w:x="11061" w:y="59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1,861.9 </w:t>
      </w:r>
    </w:p>
    <w:p>
      <w:pPr>
        <w:pStyle w:val="Normal"/>
        <w:framePr w:w="2245" w:hAnchor="page" w:vAnchor="page" w:x="518" w:y="564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Intangible assets, net</w:t>
      </w:r>
    </w:p>
    <w:p>
      <w:pPr>
        <w:pStyle w:val="Normal"/>
        <w:framePr w:w="840" w:hAnchor="page" w:vAnchor="page" w:x="9587" w:y="564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358.6 </w:t>
      </w:r>
    </w:p>
    <w:p>
      <w:pPr>
        <w:pStyle w:val="Normal"/>
        <w:framePr w:w="840" w:hAnchor="page" w:vAnchor="page" w:x="11211" w:y="564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425.7 </w:t>
      </w:r>
    </w:p>
    <w:p>
      <w:pPr>
        <w:pStyle w:val="Normal"/>
        <w:framePr w:w="3542" w:hAnchor="page" w:vAnchor="page" w:x="518" w:y="537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Property, plant and equipment, net</w:t>
      </w:r>
    </w:p>
    <w:p>
      <w:pPr>
        <w:pStyle w:val="Normal"/>
        <w:framePr w:w="1020" w:hAnchor="page" w:vAnchor="page" w:x="9437" w:y="537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2,253.7 </w:t>
      </w:r>
    </w:p>
    <w:p>
      <w:pPr>
        <w:pStyle w:val="Normal"/>
        <w:framePr w:w="1020" w:hAnchor="page" w:vAnchor="page" w:x="11061" w:y="537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2,285.3 </w:t>
      </w:r>
    </w:p>
    <w:p>
      <w:pPr>
        <w:pStyle w:val="Normal"/>
        <w:framePr w:w="2089" w:hAnchor="page" w:vAnchor="page" w:x="743" w:y="48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Total current assets</w:t>
      </w:r>
    </w:p>
    <w:p>
      <w:pPr>
        <w:pStyle w:val="Normal"/>
        <w:framePr w:w="1020" w:hAnchor="page" w:vAnchor="page" w:x="9437" w:y="48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5,910.9 </w:t>
      </w:r>
    </w:p>
    <w:p>
      <w:pPr>
        <w:pStyle w:val="Normal"/>
        <w:framePr w:w="1020" w:hAnchor="page" w:vAnchor="page" w:x="11061" w:y="48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5,545.3 </w:t>
      </w:r>
    </w:p>
    <w:p>
      <w:pPr>
        <w:pStyle w:val="Normal"/>
        <w:framePr w:w="2145" w:hAnchor="page" w:vAnchor="page" w:x="518" w:y="45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Other current assets</w:t>
      </w:r>
    </w:p>
    <w:p>
      <w:pPr>
        <w:pStyle w:val="Normal"/>
        <w:framePr w:w="840" w:hAnchor="page" w:vAnchor="page" w:x="9587" w:y="45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913.9 </w:t>
      </w:r>
    </w:p>
    <w:p>
      <w:pPr>
        <w:pStyle w:val="Normal"/>
        <w:framePr w:w="1020" w:hAnchor="page" w:vAnchor="page" w:x="11061" w:y="45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1,166.3 </w:t>
      </w:r>
    </w:p>
    <w:p>
      <w:pPr>
        <w:pStyle w:val="Normal"/>
        <w:framePr w:w="1732" w:hAnchor="page" w:vAnchor="page" w:x="518" w:y="426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Inventories, net</w:t>
      </w:r>
    </w:p>
    <w:p>
      <w:pPr>
        <w:pStyle w:val="Normal"/>
        <w:framePr w:w="1020" w:hAnchor="page" w:vAnchor="page" w:x="9437" w:y="426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1,235.2 </w:t>
      </w:r>
    </w:p>
    <w:p>
      <w:pPr>
        <w:pStyle w:val="Normal"/>
        <w:framePr w:w="1020" w:hAnchor="page" w:vAnchor="page" w:x="11061" w:y="426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1,153.0 </w:t>
      </w:r>
    </w:p>
    <w:p>
      <w:pPr>
        <w:pStyle w:val="Normal"/>
        <w:framePr w:w="2099" w:hAnchor="page" w:vAnchor="page" w:x="518" w:y="397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Contract assets, net</w:t>
      </w:r>
    </w:p>
    <w:p>
      <w:pPr>
        <w:pStyle w:val="Normal"/>
        <w:framePr w:w="1020" w:hAnchor="page" w:vAnchor="page" w:x="9437" w:y="397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1,299.9 </w:t>
      </w:r>
    </w:p>
    <w:p>
      <w:pPr>
        <w:pStyle w:val="Normal"/>
        <w:framePr w:w="1020" w:hAnchor="page" w:vAnchor="page" w:x="11061" w:y="397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1,065.5 </w:t>
      </w:r>
    </w:p>
    <w:p>
      <w:pPr>
        <w:pStyle w:val="Normal"/>
        <w:framePr w:w="2343" w:hAnchor="page" w:vAnchor="page" w:x="518" w:y="369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Trade receivables, net</w:t>
      </w:r>
    </w:p>
    <w:p>
      <w:pPr>
        <w:pStyle w:val="Normal"/>
        <w:framePr w:w="1020" w:hAnchor="page" w:vAnchor="page" w:x="9437" w:y="369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1,412.6 </w:t>
      </w:r>
    </w:p>
    <w:p>
      <w:pPr>
        <w:pStyle w:val="Normal"/>
        <w:framePr w:w="1020" w:hAnchor="page" w:vAnchor="page" w:x="11061" w:y="369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1,128.6 </w:t>
      </w:r>
    </w:p>
    <w:p>
      <w:pPr>
        <w:pStyle w:val="Normal"/>
        <w:framePr w:w="2765" w:hAnchor="page" w:vAnchor="page" w:x="518" w:y="34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Cash and cash equivalents</w:t>
      </w:r>
    </w:p>
    <w:p>
      <w:pPr>
        <w:pStyle w:val="Normal"/>
        <w:framePr w:w="360" w:hAnchor="page" w:vAnchor="page" w:x="8634" w:y="34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346" w:hAnchor="page" w:vAnchor="page" w:x="9437" w:y="34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1,049.3    $</w:t>
      </w:r>
    </w:p>
    <w:p>
      <w:pPr>
        <w:pStyle w:val="Normal"/>
        <w:framePr w:w="1020" w:hAnchor="page" w:vAnchor="page" w:x="11061" w:y="34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1,031.9 </w:t>
      </w:r>
    </w:p>
    <w:p>
      <w:pPr>
        <w:pStyle w:val="Normal"/>
        <w:framePr w:w="648" w:hAnchor="page" w:vAnchor="page" w:x="9185" w:y="29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10810" w:y="29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1532" w:hAnchor="page" w:vAnchor="page" w:x="8817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472" w:hAnchor="page" w:vAnchor="page" w:x="10467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December 31,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5961" w:hAnchor="page" w:vAnchor="page" w:x="3736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CONDENSED CONSOLIDATED BALANCE SHEETS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7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2" style="position:absolute;margin-left:13.25pt;margin-top:547.25pt;z-index:-167702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3" style="position:absolute;margin-left:13.25pt;margin-top:548pt;z-index:-1677024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4" style="position:absolute;margin-left:596pt;margin-top:547.25pt;z-index:-167702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5" style="position:absolute;margin-left:13.25pt;margin-top:547.25pt;z-index:-1677023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6" style="position:absolute;margin-left:169.85pt;margin-top:92pt;z-index:-16770228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7" style="position:absolute;margin-left:185.8pt;margin-top:104pt;z-index:-16770224;width:240.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8" style="position:absolute;margin-left:429.5pt;margin-top:133.25pt;z-index:-16770220;width:77pt;height:24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9" style="position:absolute;margin-left:429.5pt;margin-top:155.75pt;z-index:-167702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0" style="position:absolute;margin-left:435.5pt;margin-top:155.75pt;z-index:-1677021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1" style="position:absolute;margin-left:503pt;margin-top:155.75pt;z-index:-16770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2" style="position:absolute;margin-left:511.25pt;margin-top:155.75pt;z-index:-167702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3" style="position:absolute;margin-left:517.25pt;margin-top:155.75pt;z-index:-1677020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4" style="position:absolute;margin-left:584.75pt;margin-top:155.75pt;z-index:-167701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5" style="position:absolute;margin-left:429.5pt;margin-top:238.25pt;z-index:-167701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6" style="position:absolute;margin-left:435.5pt;margin-top:238.25pt;z-index:-1677018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7" style="position:absolute;margin-left:503pt;margin-top:238.25pt;z-index:-167701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8" style="position:absolute;margin-left:511.25pt;margin-top:238.25pt;z-index:-167701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9" style="position:absolute;margin-left:517.25pt;margin-top:238.25pt;z-index:-1677017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0" style="position:absolute;margin-left:584.75pt;margin-top:238.25pt;z-index:-167701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1" style="position:absolute;margin-left:429.5pt;margin-top:308pt;z-index:-167701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2" style="position:absolute;margin-left:435.5pt;margin-top:308pt;z-index:-1677016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3" style="position:absolute;margin-left:503pt;margin-top:308pt;z-index:-167701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4" style="position:absolute;margin-left:511.25pt;margin-top:308pt;z-index:-167701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5" style="position:absolute;margin-left:517.25pt;margin-top:308pt;z-index:-1677015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6" style="position:absolute;margin-left:584.75pt;margin-top:308pt;z-index:-167701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7" style="position:absolute;margin-left:429.5pt;margin-top:322.25pt;z-index:-167701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8" style="position:absolute;margin-left:429.5pt;margin-top:324.5pt;z-index:-167701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9" style="position:absolute;margin-left:435.5pt;margin-top:322.25pt;z-index:-1677013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0" style="position:absolute;margin-left:435.5pt;margin-top:324.5pt;z-index:-1677013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1" style="position:absolute;margin-left:503pt;margin-top:322.25pt;z-index:-167701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2" style="position:absolute;margin-left:503pt;margin-top:324.5pt;z-index:-167701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3" style="position:absolute;margin-left:511.25pt;margin-top:322.25pt;z-index:-167701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4" style="position:absolute;margin-left:511.25pt;margin-top:324.5pt;z-index:-167701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5" style="position:absolute;margin-left:517.25pt;margin-top:322.25pt;z-index:-1677011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6" style="position:absolute;margin-left:517.25pt;margin-top:324.5pt;z-index:-1677010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7" style="position:absolute;margin-left:584.75pt;margin-top:322.25pt;z-index:-16770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8" style="position:absolute;margin-left:584.75pt;margin-top:324.5pt;z-index:-167701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9" style="position:absolute;margin-left:429.5pt;margin-top:392.75pt;z-index:-167700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0" style="position:absolute;margin-left:435.5pt;margin-top:392.75pt;z-index:-1677009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1" style="position:absolute;margin-left:503pt;margin-top:392.75pt;z-index:-16770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2" style="position:absolute;margin-left:511.25pt;margin-top:392.75pt;z-index:-167700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3" style="position:absolute;margin-left:517.25pt;margin-top:392.75pt;z-index:-1677008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4" style="position:absolute;margin-left:584.75pt;margin-top:392.75pt;z-index:-16770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5" style="position:absolute;margin-left:429.5pt;margin-top:476pt;z-index:-167700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6" style="position:absolute;margin-left:435.5pt;margin-top:476pt;z-index:-1677006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7" style="position:absolute;margin-left:503pt;margin-top:476pt;z-index:-167700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8" style="position:absolute;margin-left:511.25pt;margin-top:476pt;z-index:-167700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9" style="position:absolute;margin-left:517.25pt;margin-top:476pt;z-index:-1677005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0" style="position:absolute;margin-left:584.75pt;margin-top:476pt;z-index:-16770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1" style="position:absolute;margin-left:429.5pt;margin-top:490.25pt;z-index:-167700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2" style="position:absolute;margin-left:429.5pt;margin-top:492.5pt;z-index:-167700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3" style="position:absolute;margin-left:435.5pt;margin-top:490.25pt;z-index:-1677004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4" style="position:absolute;margin-left:435.5pt;margin-top:492.5pt;z-index:-1677003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5" style="position:absolute;margin-left:503pt;margin-top:490.25pt;z-index:-16770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6" style="position:absolute;margin-left:503pt;margin-top:492.5pt;z-index:-167700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7" style="position:absolute;margin-left:511.25pt;margin-top:490.25pt;z-index:-167700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8" style="position:absolute;margin-left:511.25pt;margin-top:492.5pt;z-index:-167700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9" style="position:absolute;margin-left:517.25pt;margin-top:490.25pt;z-index:-1677001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0" style="position:absolute;margin-left:517.25pt;margin-top:492.5pt;z-index:-1677001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1" style="position:absolute;margin-left:584.75pt;margin-top:490.25pt;z-index:-16770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2" style="position:absolute;margin-left:584.75pt;margin-top:492.5pt;z-index:-167700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3" o:title=""/>
          </v:shape>
        </w:pict>
      </w:r>
    </w:p>
    <w:p>
      <w:pPr>
        <w:pStyle w:val="Normal"/>
        <w:framePr w:w="1776" w:hAnchor="page" w:vAnchor="page" w:x="5458" w:y="11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1115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15 of 24</w:t>
      </w:r>
    </w:p>
    <w:p>
      <w:pPr>
        <w:pStyle w:val="Normal"/>
        <w:framePr w:w="8994" w:hAnchor="page" w:vAnchor="page" w:x="285" w:y="103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(1) Working capital includes receivables, payables, inventories and other current assets and liabilities.</w:t>
      </w:r>
    </w:p>
    <w:p>
      <w:pPr>
        <w:pStyle w:val="Normal"/>
        <w:framePr w:w="3749" w:hAnchor="page" w:vAnchor="page" w:x="305" w:y="99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and cash equivalents, end of period</w:t>
      </w:r>
    </w:p>
    <w:p>
      <w:pPr>
        <w:pStyle w:val="Normal"/>
        <w:framePr w:w="324" w:hAnchor="page" w:vAnchor="page" w:x="6493" w:y="98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232" w:hAnchor="page" w:vAnchor="page" w:x="7885" w:y="98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1,049.3     $</w:t>
      </w:r>
    </w:p>
    <w:p>
      <w:pPr>
        <w:pStyle w:val="Normal"/>
        <w:framePr w:w="1231" w:hAnchor="page" w:vAnchor="page" w:x="9511" w:y="98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1,049.3     $</w:t>
      </w:r>
    </w:p>
    <w:p>
      <w:pPr>
        <w:pStyle w:val="Normal"/>
        <w:framePr w:w="756" w:hAnchor="page" w:vAnchor="page" w:x="11474" w:y="98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876.6 </w:t>
      </w:r>
    </w:p>
    <w:p>
      <w:pPr>
        <w:pStyle w:val="Normal"/>
        <w:framePr w:w="4301" w:hAnchor="page" w:vAnchor="page" w:x="305" w:y="96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and cash equivalents, beginning of period</w:t>
      </w:r>
    </w:p>
    <w:p>
      <w:pPr>
        <w:pStyle w:val="Normal"/>
        <w:framePr w:w="756" w:hAnchor="page" w:vAnchor="page" w:x="8020" w:y="96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991.8 </w:t>
      </w:r>
    </w:p>
    <w:p>
      <w:pPr>
        <w:pStyle w:val="Normal"/>
        <w:framePr w:w="918" w:hAnchor="page" w:vAnchor="page" w:x="9511" w:y="96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1,031.9 </w:t>
      </w:r>
    </w:p>
    <w:p>
      <w:pPr>
        <w:pStyle w:val="Normal"/>
        <w:framePr w:w="918" w:hAnchor="page" w:vAnchor="page" w:x="11339" w:y="96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1,157.7 </w:t>
      </w:r>
    </w:p>
    <w:p>
      <w:pPr>
        <w:pStyle w:val="Normal"/>
        <w:framePr w:w="3377" w:hAnchor="page" w:vAnchor="page" w:x="530" w:y="93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Change in cash and cash equivalents</w:t>
      </w:r>
    </w:p>
    <w:p>
      <w:pPr>
        <w:pStyle w:val="Normal"/>
        <w:framePr w:w="648" w:hAnchor="page" w:vAnchor="page" w:x="8110" w:y="93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57.5 </w:t>
      </w:r>
    </w:p>
    <w:p>
      <w:pPr>
        <w:pStyle w:val="Normal"/>
        <w:framePr w:w="648" w:hAnchor="page" w:vAnchor="page" w:x="9736" w:y="93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17.4 </w:t>
      </w:r>
    </w:p>
    <w:p>
      <w:pPr>
        <w:pStyle w:val="Normal"/>
        <w:framePr w:w="846" w:hAnchor="page" w:vAnchor="page" w:x="11399" w:y="93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(281.1)</w:t>
      </w:r>
    </w:p>
    <w:p>
      <w:pPr>
        <w:pStyle w:val="Normal"/>
        <w:framePr w:w="6503" w:hAnchor="page" w:vAnchor="page" w:x="530" w:y="9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Effect of changes in foreign exchange rates on cash and cash equivalents</w:t>
      </w:r>
    </w:p>
    <w:p>
      <w:pPr>
        <w:pStyle w:val="Normal"/>
        <w:framePr w:w="540" w:hAnchor="page" w:vAnchor="page" w:x="8200" w:y="9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0.4 </w:t>
      </w:r>
    </w:p>
    <w:p>
      <w:pPr>
        <w:pStyle w:val="Normal"/>
        <w:framePr w:w="540" w:hAnchor="page" w:vAnchor="page" w:x="9826" w:y="9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0.1 </w:t>
      </w:r>
    </w:p>
    <w:p>
      <w:pPr>
        <w:pStyle w:val="Normal"/>
        <w:framePr w:w="648" w:hAnchor="page" w:vAnchor="page" w:x="11564" w:y="9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31.3 </w:t>
      </w:r>
    </w:p>
    <w:p>
      <w:pPr>
        <w:pStyle w:val="Normal"/>
        <w:framePr w:w="3395" w:hAnchor="page" w:vAnchor="page" w:x="305" w:y="85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required by financing activities</w:t>
      </w:r>
    </w:p>
    <w:p>
      <w:pPr>
        <w:pStyle w:val="Normal"/>
        <w:framePr w:w="846" w:hAnchor="page" w:vAnchor="page" w:x="7945" w:y="85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(418.2)</w:t>
      </w:r>
    </w:p>
    <w:p>
      <w:pPr>
        <w:pStyle w:val="Normal"/>
        <w:framePr w:w="1008" w:hAnchor="page" w:vAnchor="page" w:x="9436" w:y="85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(1,228.2)</w:t>
      </w:r>
    </w:p>
    <w:p>
      <w:pPr>
        <w:pStyle w:val="Normal"/>
        <w:framePr w:w="1008" w:hAnchor="page" w:vAnchor="page" w:x="11264" w:y="85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(1,412.4)</w:t>
      </w:r>
    </w:p>
    <w:p>
      <w:pPr>
        <w:pStyle w:val="Normal"/>
        <w:framePr w:w="2411" w:hAnchor="page" w:vAnchor="page" w:x="530" w:y="82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Other financing activities</w:t>
      </w:r>
    </w:p>
    <w:p>
      <w:pPr>
        <w:pStyle w:val="Normal"/>
        <w:framePr w:w="630" w:hAnchor="page" w:vAnchor="page" w:x="8125" w:y="82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(8.9)</w:t>
      </w:r>
    </w:p>
    <w:p>
      <w:pPr>
        <w:pStyle w:val="Normal"/>
        <w:framePr w:w="630" w:hAnchor="page" w:vAnchor="page" w:x="9751" w:y="82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(1.5)</w:t>
      </w:r>
    </w:p>
    <w:p>
      <w:pPr>
        <w:pStyle w:val="Normal"/>
        <w:framePr w:w="738" w:hAnchor="page" w:vAnchor="page" w:x="11489" w:y="82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(34.5)</w:t>
      </w:r>
    </w:p>
    <w:p>
      <w:pPr>
        <w:pStyle w:val="Normal"/>
        <w:framePr w:w="5824" w:hAnchor="page" w:vAnchor="page" w:x="530" w:y="7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Payments related to taxes withheld on share-based compensation</w:t>
      </w:r>
    </w:p>
    <w:p>
      <w:pPr>
        <w:pStyle w:val="Normal"/>
        <w:framePr w:w="738" w:hAnchor="page" w:vAnchor="page" w:x="8035" w:y="7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(69.0)</w:t>
      </w:r>
    </w:p>
    <w:p>
      <w:pPr>
        <w:pStyle w:val="Normal"/>
        <w:framePr w:w="846" w:hAnchor="page" w:vAnchor="page" w:x="9571" w:y="7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(146.8)</w:t>
      </w:r>
    </w:p>
    <w:p>
      <w:pPr>
        <w:pStyle w:val="Normal"/>
        <w:framePr w:w="738" w:hAnchor="page" w:vAnchor="page" w:x="11489" w:y="79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(69.2)</w:t>
      </w:r>
    </w:p>
    <w:p>
      <w:pPr>
        <w:pStyle w:val="Normal"/>
        <w:framePr w:w="1781" w:hAnchor="page" w:vAnchor="page" w:x="530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Share repurchases</w:t>
      </w:r>
    </w:p>
    <w:p>
      <w:pPr>
        <w:pStyle w:val="Normal"/>
        <w:framePr w:w="846" w:hAnchor="page" w:vAnchor="page" w:x="7945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(320.0)</w:t>
      </w:r>
    </w:p>
    <w:p>
      <w:pPr>
        <w:pStyle w:val="Normal"/>
        <w:framePr w:w="1008" w:hAnchor="page" w:vAnchor="page" w:x="9436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(1,004.9)</w:t>
      </w:r>
    </w:p>
    <w:p>
      <w:pPr>
        <w:pStyle w:val="Normal"/>
        <w:framePr w:w="846" w:hAnchor="page" w:vAnchor="page" w:x="11399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(750.2)</w:t>
      </w:r>
    </w:p>
    <w:p>
      <w:pPr>
        <w:pStyle w:val="Normal"/>
        <w:framePr w:w="1530" w:hAnchor="page" w:vAnchor="page" w:x="530" w:y="7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Dividends paid</w:t>
      </w:r>
    </w:p>
    <w:p>
      <w:pPr>
        <w:pStyle w:val="Normal"/>
        <w:framePr w:w="738" w:hAnchor="page" w:vAnchor="page" w:x="8035" w:y="7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(19.5)</w:t>
      </w:r>
    </w:p>
    <w:p>
      <w:pPr>
        <w:pStyle w:val="Normal"/>
        <w:framePr w:w="738" w:hAnchor="page" w:vAnchor="page" w:x="9661" w:y="7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(59.2)</w:t>
      </w:r>
    </w:p>
    <w:p>
      <w:pPr>
        <w:pStyle w:val="Normal"/>
        <w:framePr w:w="738" w:hAnchor="page" w:vAnchor="page" w:x="11489" w:y="7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(62.1)</w:t>
      </w:r>
    </w:p>
    <w:p>
      <w:pPr>
        <w:pStyle w:val="Normal"/>
        <w:framePr w:w="2873" w:hAnchor="page" w:vAnchor="page" w:x="530" w:y="7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Repayment of debt obligations</w:t>
      </w:r>
    </w:p>
    <w:p>
      <w:pPr>
        <w:pStyle w:val="Normal"/>
        <w:framePr w:w="630" w:hAnchor="page" w:vAnchor="page" w:x="8125" w:y="7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(0.8)</w:t>
      </w:r>
    </w:p>
    <w:p>
      <w:pPr>
        <w:pStyle w:val="Normal"/>
        <w:framePr w:w="738" w:hAnchor="page" w:vAnchor="page" w:x="9661" w:y="7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(15.8)</w:t>
      </w:r>
    </w:p>
    <w:p>
      <w:pPr>
        <w:pStyle w:val="Normal"/>
        <w:framePr w:w="846" w:hAnchor="page" w:vAnchor="page" w:x="11399" w:y="7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(496.4)</w:t>
      </w:r>
    </w:p>
    <w:p>
      <w:pPr>
        <w:pStyle w:val="Normal"/>
        <w:framePr w:w="3395" w:hAnchor="page" w:vAnchor="page" w:x="305" w:y="69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required by financing activities</w:t>
      </w:r>
    </w:p>
    <w:p>
      <w:pPr>
        <w:pStyle w:val="Normal"/>
        <w:framePr w:w="3371" w:hAnchor="page" w:vAnchor="page" w:x="305" w:y="63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required by investing activities</w:t>
      </w:r>
    </w:p>
    <w:p>
      <w:pPr>
        <w:pStyle w:val="Normal"/>
        <w:framePr w:w="738" w:hAnchor="page" w:vAnchor="page" w:x="8035" w:y="63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(55.4)</w:t>
      </w:r>
    </w:p>
    <w:p>
      <w:pPr>
        <w:pStyle w:val="Normal"/>
        <w:framePr w:w="846" w:hAnchor="page" w:vAnchor="page" w:x="9571" w:y="63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(165.7)</w:t>
      </w:r>
    </w:p>
    <w:p>
      <w:pPr>
        <w:pStyle w:val="Normal"/>
        <w:framePr w:w="838" w:hAnchor="page" w:vAnchor="page" w:x="11406" w:y="63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(211.0)</w:t>
      </w:r>
    </w:p>
    <w:p>
      <w:pPr>
        <w:pStyle w:val="Normal"/>
        <w:framePr w:w="2387" w:hAnchor="page" w:vAnchor="page" w:x="530" w:y="6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Other investing activities</w:t>
      </w:r>
    </w:p>
    <w:p>
      <w:pPr>
        <w:pStyle w:val="Normal"/>
        <w:framePr w:w="540" w:hAnchor="page" w:vAnchor="page" w:x="8200" w:y="6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5.6 </w:t>
      </w:r>
    </w:p>
    <w:p>
      <w:pPr>
        <w:pStyle w:val="Normal"/>
        <w:framePr w:w="640" w:hAnchor="page" w:vAnchor="page" w:x="9743" w:y="6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11.0 </w:t>
      </w:r>
    </w:p>
    <w:p>
      <w:pPr>
        <w:pStyle w:val="Normal"/>
        <w:framePr w:w="640" w:hAnchor="page" w:vAnchor="page" w:x="11571" w:y="60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11.7 </w:t>
      </w:r>
    </w:p>
    <w:p>
      <w:pPr>
        <w:pStyle w:val="Normal"/>
        <w:framePr w:w="1997" w:hAnchor="page" w:vAnchor="page" w:x="530" w:y="58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Capital expenditures</w:t>
      </w:r>
    </w:p>
    <w:p>
      <w:pPr>
        <w:pStyle w:val="Normal"/>
        <w:framePr w:w="738" w:hAnchor="page" w:vAnchor="page" w:x="8035" w:y="58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(61.0)</w:t>
      </w:r>
    </w:p>
    <w:p>
      <w:pPr>
        <w:pStyle w:val="Normal"/>
        <w:framePr w:w="846" w:hAnchor="page" w:vAnchor="page" w:x="9571" w:y="58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(176.7)</w:t>
      </w:r>
    </w:p>
    <w:p>
      <w:pPr>
        <w:pStyle w:val="Normal"/>
        <w:framePr w:w="846" w:hAnchor="page" w:vAnchor="page" w:x="11399" w:y="58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(222.7)</w:t>
      </w:r>
    </w:p>
    <w:p>
      <w:pPr>
        <w:pStyle w:val="Normal"/>
        <w:framePr w:w="3371" w:hAnchor="page" w:vAnchor="page" w:x="305" w:y="55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required by investing activities</w:t>
      </w:r>
    </w:p>
    <w:p>
      <w:pPr>
        <w:pStyle w:val="Normal"/>
        <w:framePr w:w="3443" w:hAnchor="page" w:vAnchor="page" w:x="305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provided by operating activities</w:t>
      </w:r>
    </w:p>
    <w:p>
      <w:pPr>
        <w:pStyle w:val="Normal"/>
        <w:framePr w:w="756" w:hAnchor="page" w:vAnchor="page" w:x="8020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530.7 </w:t>
      </w:r>
    </w:p>
    <w:p>
      <w:pPr>
        <w:pStyle w:val="Normal"/>
        <w:framePr w:w="910" w:hAnchor="page" w:vAnchor="page" w:x="9518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1,411.2 </w:t>
      </w:r>
    </w:p>
    <w:p>
      <w:pPr>
        <w:pStyle w:val="Normal"/>
        <w:framePr w:w="910" w:hAnchor="page" w:vAnchor="page" w:x="11346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1,311.0 </w:t>
      </w:r>
    </w:p>
    <w:p>
      <w:pPr>
        <w:pStyle w:val="Normal"/>
        <w:framePr w:w="2411" w:hAnchor="page" w:vAnchor="page" w:x="530" w:y="47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Other operating activities</w:t>
      </w:r>
    </w:p>
    <w:p>
      <w:pPr>
        <w:pStyle w:val="Normal"/>
        <w:framePr w:w="648" w:hAnchor="page" w:vAnchor="page" w:x="8110" w:y="47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41.6 </w:t>
      </w:r>
    </w:p>
    <w:p>
      <w:pPr>
        <w:pStyle w:val="Normal"/>
        <w:framePr w:w="648" w:hAnchor="page" w:vAnchor="page" w:x="9736" w:y="47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84.7 </w:t>
      </w:r>
    </w:p>
    <w:p>
      <w:pPr>
        <w:pStyle w:val="Normal"/>
        <w:framePr w:w="756" w:hAnchor="page" w:vAnchor="page" w:x="11474" w:y="47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172.9 </w:t>
      </w:r>
    </w:p>
    <w:p>
      <w:pPr>
        <w:pStyle w:val="Normal"/>
        <w:framePr w:w="1596" w:hAnchor="page" w:vAnchor="page" w:x="530" w:y="4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Working capital</w:t>
      </w:r>
    </w:p>
    <w:p>
      <w:pPr>
        <w:pStyle w:val="Normal"/>
        <w:framePr w:w="308" w:hAnchor="page" w:vAnchor="page" w:x="1680" w:y="4441"/>
        <w:widowControl w:val="off"/>
        <w:autoSpaceDE w:val="off"/>
        <w:autoSpaceDN w:val="off"/>
        <w:spacing w:before="0" w:after="0" w:line="130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2"/>
          <w:szCs w:val="12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2"/>
          <w:szCs w:val="12"/>
        </w:rPr>
        <w:t>(1)</w:t>
      </w:r>
    </w:p>
    <w:p>
      <w:pPr>
        <w:pStyle w:val="Normal"/>
        <w:framePr w:w="738" w:hAnchor="page" w:vAnchor="page" w:x="8035" w:y="4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(39.8)</w:t>
      </w:r>
    </w:p>
    <w:p>
      <w:pPr>
        <w:pStyle w:val="Normal"/>
        <w:framePr w:w="738" w:hAnchor="page" w:vAnchor="page" w:x="9661" w:y="4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(14.3)</w:t>
      </w:r>
    </w:p>
    <w:p>
      <w:pPr>
        <w:pStyle w:val="Normal"/>
        <w:framePr w:w="648" w:hAnchor="page" w:vAnchor="page" w:x="11564" w:y="4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78.2 </w:t>
      </w:r>
    </w:p>
    <w:p>
      <w:pPr>
        <w:pStyle w:val="Normal"/>
        <w:framePr w:w="5022" w:hAnchor="page" w:vAnchor="page" w:x="530" w:y="41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Income from equity affiliates, net of dividends received</w:t>
      </w:r>
    </w:p>
    <w:p>
      <w:pPr>
        <w:pStyle w:val="Normal"/>
        <w:framePr w:w="540" w:hAnchor="page" w:vAnchor="page" w:x="8200" w:y="41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9.5 </w:t>
      </w:r>
    </w:p>
    <w:p>
      <w:pPr>
        <w:pStyle w:val="Normal"/>
        <w:framePr w:w="630" w:hAnchor="page" w:vAnchor="page" w:x="9751" w:y="41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(1.3)</w:t>
      </w:r>
    </w:p>
    <w:p>
      <w:pPr>
        <w:pStyle w:val="Normal"/>
        <w:framePr w:w="540" w:hAnchor="page" w:vAnchor="page" w:x="11654" w:y="41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1.5 </w:t>
      </w:r>
    </w:p>
    <w:p>
      <w:pPr>
        <w:pStyle w:val="Normal"/>
        <w:framePr w:w="2843" w:hAnchor="page" w:vAnchor="page" w:x="530" w:y="39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Depreciation and amortization</w:t>
      </w:r>
    </w:p>
    <w:p>
      <w:pPr>
        <w:pStyle w:val="Normal"/>
        <w:framePr w:w="756" w:hAnchor="page" w:vAnchor="page" w:x="8020" w:y="39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100.7 </w:t>
      </w:r>
    </w:p>
    <w:p>
      <w:pPr>
        <w:pStyle w:val="Normal"/>
        <w:framePr w:w="756" w:hAnchor="page" w:vAnchor="page" w:x="9646" w:y="39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301.4 </w:t>
      </w:r>
    </w:p>
    <w:p>
      <w:pPr>
        <w:pStyle w:val="Normal"/>
        <w:framePr w:w="756" w:hAnchor="page" w:vAnchor="page" w:x="11474" w:y="39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335.9 </w:t>
      </w:r>
    </w:p>
    <w:p>
      <w:pPr>
        <w:pStyle w:val="Normal"/>
        <w:framePr w:w="6838" w:hAnchor="page" w:vAnchor="page" w:x="305" w:y="36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Adjustments to reconcile net income to cash provided by operating activities</w:t>
      </w:r>
    </w:p>
    <w:p>
      <w:pPr>
        <w:pStyle w:val="Normal"/>
        <w:framePr w:w="1218" w:hAnchor="page" w:vAnchor="page" w:x="305" w:y="33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income</w:t>
      </w:r>
    </w:p>
    <w:p>
      <w:pPr>
        <w:pStyle w:val="Normal"/>
        <w:framePr w:w="324" w:hAnchor="page" w:vAnchor="page" w:x="6493" w:y="33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70" w:hAnchor="page" w:vAnchor="page" w:x="8020" w:y="33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418.7     $</w:t>
      </w:r>
    </w:p>
    <w:p>
      <w:pPr>
        <w:pStyle w:val="Normal"/>
        <w:framePr w:w="1231" w:hAnchor="page" w:vAnchor="page" w:x="9511" w:y="33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1,040.7     $</w:t>
      </w:r>
    </w:p>
    <w:p>
      <w:pPr>
        <w:pStyle w:val="Normal"/>
        <w:framePr w:w="756" w:hAnchor="page" w:vAnchor="page" w:x="11474" w:y="33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722.5 </w:t>
      </w:r>
    </w:p>
    <w:p>
      <w:pPr>
        <w:pStyle w:val="Normal"/>
        <w:framePr w:w="3443" w:hAnchor="page" w:vAnchor="page" w:x="305" w:y="31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Cash provided by operating activities</w:t>
      </w:r>
    </w:p>
    <w:p>
      <w:pPr>
        <w:pStyle w:val="Normal"/>
        <w:framePr w:w="648" w:hAnchor="page" w:vAnchor="page" w:x="7307" w:y="28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9194" w:y="28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10921" w:y="287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1532" w:hAnchor="page" w:vAnchor="page" w:x="6939" w:y="2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3434" w:hAnchor="page" w:vAnchor="page" w:x="8948" w:y="2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Nine Months Ended September 30,</w:t>
      </w:r>
    </w:p>
    <w:p>
      <w:pPr>
        <w:pStyle w:val="Normal"/>
        <w:framePr w:w="2180" w:hAnchor="page" w:vAnchor="page" w:x="6668" w:y="2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660" w:hAnchor="page" w:vAnchor="page" w:x="5112" w:y="19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5870" w:hAnchor="page" w:vAnchor="page" w:x="3774" w:y="17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CONSOLIDATED STATEMENTS OF CASH FLOWS</w:t>
      </w:r>
    </w:p>
    <w:p>
      <w:pPr>
        <w:pStyle w:val="Normal"/>
        <w:framePr w:w="6727" w:hAnchor="page" w:vAnchor="page" w:x="3417" w:y="14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13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5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8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3" style="position:absolute;margin-left:13.25pt;margin-top:577.25pt;z-index:-1677000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4" style="position:absolute;margin-left:13.25pt;margin-top:578pt;z-index:-1676999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5" style="position:absolute;margin-left:596pt;margin-top:577.25pt;z-index:-1676999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6" style="position:absolute;margin-left:13.25pt;margin-top:577.25pt;z-index:-1676998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7" style="position:absolute;margin-left:169.85pt;margin-top:83pt;z-index:-16769984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8" style="position:absolute;margin-left:187.7pt;margin-top:95pt;z-index:-16769980;width:236.6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9" style="position:absolute;margin-left:323pt;margin-top:139.25pt;z-index:-167699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0" style="position:absolute;margin-left:328.25pt;margin-top:139.25pt;z-index:-16769972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1" style="position:absolute;margin-left:422.75pt;margin-top:139.25pt;z-index:-167699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2" style="position:absolute;margin-left:430.25pt;margin-top:139.25pt;z-index:-167699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3" style="position:absolute;margin-left:436.25pt;margin-top:139.25pt;z-index:-1676996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4" style="position:absolute;margin-left:503.75pt;margin-top:139.25pt;z-index:-167699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5" style="position:absolute;margin-left:505.25pt;margin-top:139.25pt;z-index:-167699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6" style="position:absolute;margin-left:506.75pt;margin-top:139.25pt;z-index:-1676994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7" style="position:absolute;margin-left:509.75pt;margin-top:139.25pt;z-index:-167699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8" style="position:absolute;margin-left:511.25pt;margin-top:139.25pt;z-index:-167699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9" style="position:absolute;margin-left:517.25pt;margin-top:139.25pt;z-index:-16769936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0" style="position:absolute;margin-left:595.25pt;margin-top:139.25pt;z-index:-167699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1" style="position:absolute;margin-left:323pt;margin-top:153.5pt;z-index:-167699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2" style="position:absolute;margin-left:328.25pt;margin-top:153.5pt;z-index:-16769924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3" style="position:absolute;margin-left:422.75pt;margin-top:153.5pt;z-index:-167699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4" style="position:absolute;margin-left:430.25pt;margin-top:153.5pt;z-index:-167699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5" style="position:absolute;margin-left:436.25pt;margin-top:153.5pt;z-index:-1676991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6" style="position:absolute;margin-left:503.75pt;margin-top:153.5pt;z-index:-167699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7" style="position:absolute;margin-left:511.25pt;margin-top:153.5pt;z-index:-167699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8" style="position:absolute;margin-left:517.25pt;margin-top:153.5pt;z-index:-1676990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9" style="position:absolute;margin-left:595.25pt;margin-top:153.5pt;z-index:-167698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0" style="position:absolute;margin-left:323pt;margin-top:245pt;z-index:-1676989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1" style="position:absolute;margin-left:328.25pt;margin-top:245pt;z-index:-16769888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2" style="position:absolute;margin-left:422.75pt;margin-top:245pt;z-index:-167698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3" style="position:absolute;margin-left:430.25pt;margin-top:245pt;z-index:-167698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4" style="position:absolute;margin-left:436.25pt;margin-top:245pt;z-index:-1676987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5" style="position:absolute;margin-left:503.75pt;margin-top:245pt;z-index:-167698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6" style="position:absolute;margin-left:511.25pt;margin-top:245pt;z-index:-167698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7" style="position:absolute;margin-left:517.25pt;margin-top:245pt;z-index:-16769864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8" style="position:absolute;margin-left:595.25pt;margin-top:245pt;z-index:-167698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9" style="position:absolute;margin-left:323pt;margin-top:259.25pt;z-index:-167698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0" style="position:absolute;margin-left:328.25pt;margin-top:259.25pt;z-index:-16769852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1" style="position:absolute;margin-left:422.75pt;margin-top:259.25pt;z-index:-167698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2" style="position:absolute;margin-left:430.25pt;margin-top:259.25pt;z-index:-167698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3" style="position:absolute;margin-left:436.25pt;margin-top:259.25pt;z-index:-1676984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4" style="position:absolute;margin-left:503.75pt;margin-top:259.25pt;z-index:-167698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5" style="position:absolute;margin-left:511.25pt;margin-top:259.25pt;z-index:-167698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6" style="position:absolute;margin-left:517.25pt;margin-top:259.25pt;z-index:-16769828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7" style="position:absolute;margin-left:595.25pt;margin-top:259.25pt;z-index:-167698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8" style="position:absolute;margin-left:323pt;margin-top:313.25pt;z-index:-167698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9" style="position:absolute;margin-left:328.25pt;margin-top:313.25pt;z-index:-16769816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0" style="position:absolute;margin-left:422.75pt;margin-top:313.25pt;z-index:-167698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1" style="position:absolute;margin-left:430.25pt;margin-top:313.25pt;z-index:-167698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2" style="position:absolute;margin-left:436.25pt;margin-top:313.25pt;z-index:-1676980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3" style="position:absolute;margin-left:503.75pt;margin-top:313.25pt;z-index:-167698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4" style="position:absolute;margin-left:511.25pt;margin-top:313.25pt;z-index:-167697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5" style="position:absolute;margin-left:517.25pt;margin-top:313.25pt;z-index:-16769792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6" style="position:absolute;margin-left:595.25pt;margin-top:313.25pt;z-index:-167697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7" style="position:absolute;margin-left:323pt;margin-top:327.5pt;z-index:-167697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8" style="position:absolute;margin-left:328.25pt;margin-top:327.5pt;z-index:-16769780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9" style="position:absolute;margin-left:422.75pt;margin-top:327.5pt;z-index:-167697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0" style="position:absolute;margin-left:430.25pt;margin-top:327.5pt;z-index:-167697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1" style="position:absolute;margin-left:436.25pt;margin-top:327.5pt;z-index:-1676976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2" style="position:absolute;margin-left:503.75pt;margin-top:327.5pt;z-index:-167697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3" style="position:absolute;margin-left:511.25pt;margin-top:327.5pt;z-index:-167697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4" style="position:absolute;margin-left:517.25pt;margin-top:327.5pt;z-index:-16769756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5" style="position:absolute;margin-left:595.25pt;margin-top:327.5pt;z-index:-167697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6" style="position:absolute;margin-left:323pt;margin-top:421.25pt;z-index:-167697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7" style="position:absolute;margin-left:328.25pt;margin-top:421.25pt;z-index:-16769744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8" style="position:absolute;margin-left:422.75pt;margin-top:421.25pt;z-index:-167697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9" style="position:absolute;margin-left:430.25pt;margin-top:421.25pt;z-index:-167697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0" style="position:absolute;margin-left:436.25pt;margin-top:421.25pt;z-index:-16769732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1" style="position:absolute;margin-left:503.75pt;margin-top:421.25pt;z-index:-167697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2" style="position:absolute;margin-left:511.25pt;margin-top:421.25pt;z-index:-167697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3" style="position:absolute;margin-left:517.25pt;margin-top:421.25pt;z-index:-1676972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4" style="position:absolute;margin-left:595.25pt;margin-top:421.25pt;z-index:-167697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5" style="position:absolute;margin-left:323pt;margin-top:435.5pt;z-index:-1676971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6" style="position:absolute;margin-left:328.25pt;margin-top:435.5pt;z-index:-16769708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7" style="position:absolute;margin-left:422.75pt;margin-top:435.5pt;z-index:-167697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8" style="position:absolute;margin-left:430.25pt;margin-top:435.5pt;z-index:-167697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9" style="position:absolute;margin-left:436.25pt;margin-top:435.5pt;z-index:-16769696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0" style="position:absolute;margin-left:503.75pt;margin-top:435.5pt;z-index:-167696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1" style="position:absolute;margin-left:511.25pt;margin-top:435.5pt;z-index:-167696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2" style="position:absolute;margin-left:517.25pt;margin-top:435.5pt;z-index:-16769684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3" style="position:absolute;margin-left:595.25pt;margin-top:435.5pt;z-index:-167696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4" style="position:absolute;margin-left:323pt;margin-top:490.25pt;z-index:-167696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5" style="position:absolute;margin-left:328.25pt;margin-top:490.25pt;z-index:-16769672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6" style="position:absolute;margin-left:422.75pt;margin-top:490.25pt;z-index:-16769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7" style="position:absolute;margin-left:430.25pt;margin-top:490.25pt;z-index:-167696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8" style="position:absolute;margin-left:436.25pt;margin-top:490.25pt;z-index:-16769660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9" style="position:absolute;margin-left:503.75pt;margin-top:490.25pt;z-index:-167696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0" style="position:absolute;margin-left:511.25pt;margin-top:490.25pt;z-index:-167696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1" style="position:absolute;margin-left:517.25pt;margin-top:490.25pt;z-index:-16769648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2" style="position:absolute;margin-left:595.25pt;margin-top:490.25pt;z-index:-16769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3" style="position:absolute;margin-left:323pt;margin-top:503.75pt;z-index:-167696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4" style="position:absolute;margin-left:323pt;margin-top:506pt;z-index:-167696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5" style="position:absolute;margin-left:328.25pt;margin-top:503.75pt;z-index:-16769632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6" style="position:absolute;margin-left:328.25pt;margin-top:506pt;z-index:-16769628;width:9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7" style="position:absolute;margin-left:422.75pt;margin-top:503.75pt;z-index:-167696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8" style="position:absolute;margin-left:422.75pt;margin-top:506pt;z-index:-16769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9" style="position:absolute;margin-left:430.25pt;margin-top:503.75pt;z-index:-167696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0" style="position:absolute;margin-left:430.25pt;margin-top:506pt;z-index:-167696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1" style="position:absolute;margin-left:436.25pt;margin-top:503.75pt;z-index:-16769608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2" style="position:absolute;margin-left:436.25pt;margin-top:506pt;z-index:-16769604;width:6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3" style="position:absolute;margin-left:503.75pt;margin-top:503.75pt;z-index:-16769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4" style="position:absolute;margin-left:503.75pt;margin-top:506pt;z-index:-167695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5" style="position:absolute;margin-left:511.25pt;margin-top:503.75pt;z-index:-167695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6" style="position:absolute;margin-left:511.25pt;margin-top:506pt;z-index:-167695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7" style="position:absolute;margin-left:517.25pt;margin-top:503.75pt;z-index:-16769584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8" style="position:absolute;margin-left:517.25pt;margin-top:506pt;z-index:-1676958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9" style="position:absolute;margin-left:595.25pt;margin-top:503.75pt;z-index:-167695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0" style="position:absolute;margin-left:595.25pt;margin-top:506pt;z-index:-167695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1" o:title=""/>
          </v:shape>
        </w:pict>
      </w:r>
    </w:p>
    <w:p>
      <w:pPr>
        <w:pStyle w:val="Normal"/>
        <w:framePr w:w="1776" w:hAnchor="page" w:vAnchor="page" w:x="5458" w:y="12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122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16 of 24</w:t>
      </w:r>
    </w:p>
    <w:p>
      <w:pPr>
        <w:pStyle w:val="Normal"/>
        <w:framePr w:w="3401" w:hAnchor="page" w:vAnchor="page" w:x="305" w:y="11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earnings per share - diluted</w:t>
      </w:r>
    </w:p>
    <w:p>
      <w:pPr>
        <w:pStyle w:val="Normal"/>
        <w:framePr w:w="324" w:hAnchor="page" w:vAnchor="page" w:x="4278" w:y="11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44" w:hAnchor="page" w:vAnchor="page" w:x="5317" w:y="11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1.05    $</w:t>
      </w:r>
    </w:p>
    <w:p>
      <w:pPr>
        <w:pStyle w:val="Normal"/>
        <w:framePr w:w="940" w:hAnchor="page" w:vAnchor="page" w:x="6938" w:y="11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0.91    $</w:t>
      </w:r>
    </w:p>
    <w:p>
      <w:pPr>
        <w:pStyle w:val="Normal"/>
        <w:framePr w:w="944" w:hAnchor="page" w:vAnchor="page" w:x="8491" w:y="11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0.75    $</w:t>
      </w:r>
    </w:p>
    <w:p>
      <w:pPr>
        <w:pStyle w:val="Normal"/>
        <w:framePr w:w="942" w:hAnchor="page" w:vAnchor="page" w:x="10004" w:y="11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2.60    $</w:t>
      </w:r>
    </w:p>
    <w:p>
      <w:pPr>
        <w:pStyle w:val="Normal"/>
        <w:framePr w:w="648" w:hAnchor="page" w:vAnchor="page" w:x="11527" w:y="114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1.75 </w:t>
      </w:r>
    </w:p>
    <w:p>
      <w:pPr>
        <w:pStyle w:val="Normal"/>
        <w:framePr w:w="3413" w:hAnchor="page" w:vAnchor="page" w:x="305" w:y="11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Reported earnings per share - diluted</w:t>
      </w:r>
    </w:p>
    <w:p>
      <w:pPr>
        <w:pStyle w:val="Normal"/>
        <w:framePr w:w="324" w:hAnchor="page" w:vAnchor="page" w:x="4278" w:y="11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44" w:hAnchor="page" w:vAnchor="page" w:x="5317" w:y="11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1.05    $</w:t>
      </w:r>
    </w:p>
    <w:p>
      <w:pPr>
        <w:pStyle w:val="Normal"/>
        <w:framePr w:w="940" w:hAnchor="page" w:vAnchor="page" w:x="6938" w:y="11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0.90    $</w:t>
      </w:r>
    </w:p>
    <w:p>
      <w:pPr>
        <w:pStyle w:val="Normal"/>
        <w:framePr w:w="944" w:hAnchor="page" w:vAnchor="page" w:x="8491" w:y="11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0.75    $</w:t>
      </w:r>
    </w:p>
    <w:p>
      <w:pPr>
        <w:pStyle w:val="Normal"/>
        <w:framePr w:w="942" w:hAnchor="page" w:vAnchor="page" w:x="10004" w:y="11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2.59    $</w:t>
      </w:r>
    </w:p>
    <w:p>
      <w:pPr>
        <w:pStyle w:val="Normal"/>
        <w:framePr w:w="648" w:hAnchor="page" w:vAnchor="page" w:x="11527" w:y="11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1.71 </w:t>
      </w:r>
    </w:p>
    <w:p>
      <w:pPr>
        <w:pStyle w:val="Normal"/>
        <w:framePr w:w="4073" w:hAnchor="page" w:vAnchor="page" w:x="305" w:y="105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Weighted diluted average shares outstanding</w:t>
      </w:r>
    </w:p>
    <w:p>
      <w:pPr>
        <w:pStyle w:val="Normal"/>
        <w:framePr w:w="756" w:hAnchor="page" w:vAnchor="page" w:x="5227" w:y="105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398.2 </w:t>
      </w:r>
    </w:p>
    <w:p>
      <w:pPr>
        <w:pStyle w:val="Normal"/>
        <w:framePr w:w="756" w:hAnchor="page" w:vAnchor="page" w:x="6848" w:y="105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404.5 </w:t>
      </w:r>
    </w:p>
    <w:p>
      <w:pPr>
        <w:pStyle w:val="Normal"/>
        <w:framePr w:w="756" w:hAnchor="page" w:vAnchor="page" w:x="8401" w:y="105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415.7 </w:t>
      </w:r>
    </w:p>
    <w:p>
      <w:pPr>
        <w:pStyle w:val="Normal"/>
        <w:framePr w:w="756" w:hAnchor="page" w:vAnchor="page" w:x="9914" w:y="105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402.6 </w:t>
      </w:r>
    </w:p>
    <w:p>
      <w:pPr>
        <w:pStyle w:val="Normal"/>
        <w:framePr w:w="756" w:hAnchor="page" w:vAnchor="page" w:x="11437" w:y="105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422.8 </w:t>
      </w:r>
    </w:p>
    <w:p>
      <w:pPr>
        <w:pStyle w:val="Normal"/>
        <w:framePr w:w="5091" w:hAnchor="page" w:vAnchor="page" w:x="305" w:y="99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net income attributable to TechnipFMC plc    $</w:t>
      </w:r>
    </w:p>
    <w:p>
      <w:pPr>
        <w:pStyle w:val="Normal"/>
        <w:framePr w:w="1052" w:hAnchor="page" w:vAnchor="page" w:x="5227" w:y="99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418.8    $</w:t>
      </w:r>
    </w:p>
    <w:p>
      <w:pPr>
        <w:pStyle w:val="Normal"/>
        <w:framePr w:w="1048" w:hAnchor="page" w:vAnchor="page" w:x="6848" w:y="99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367.1    $</w:t>
      </w:r>
    </w:p>
    <w:p>
      <w:pPr>
        <w:pStyle w:val="Normal"/>
        <w:framePr w:w="1052" w:hAnchor="page" w:vAnchor="page" w:x="8401" w:y="99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312.1    $</w:t>
      </w:r>
    </w:p>
    <w:p>
      <w:pPr>
        <w:pStyle w:val="Normal"/>
        <w:framePr w:w="1212" w:hAnchor="page" w:vAnchor="page" w:x="9779" w:y="99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1,046.8    $</w:t>
      </w:r>
    </w:p>
    <w:p>
      <w:pPr>
        <w:pStyle w:val="Normal"/>
        <w:framePr w:w="756" w:hAnchor="page" w:vAnchor="page" w:x="11437" w:y="99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740.5 </w:t>
      </w:r>
    </w:p>
    <w:p>
      <w:pPr>
        <w:pStyle w:val="Normal"/>
        <w:framePr w:w="2506" w:hAnchor="page" w:vAnchor="page" w:x="785" w:y="9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Total charges and (credits)</w:t>
      </w:r>
    </w:p>
    <w:p>
      <w:pPr>
        <w:pStyle w:val="Normal"/>
        <w:framePr w:w="540" w:hAnchor="page" w:vAnchor="page" w:x="5407" w:y="9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0.4 </w:t>
      </w:r>
    </w:p>
    <w:p>
      <w:pPr>
        <w:pStyle w:val="Normal"/>
        <w:framePr w:w="540" w:hAnchor="page" w:vAnchor="page" w:x="7028" w:y="9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4.4 </w:t>
      </w:r>
    </w:p>
    <w:p>
      <w:pPr>
        <w:pStyle w:val="Normal"/>
        <w:framePr w:w="836" w:hAnchor="page" w:vAnchor="page" w:x="8581" w:y="9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2.4    $</w:t>
      </w:r>
    </w:p>
    <w:p>
      <w:pPr>
        <w:pStyle w:val="Normal"/>
        <w:framePr w:w="834" w:hAnchor="page" w:vAnchor="page" w:x="10094" w:y="9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5.2    $</w:t>
      </w:r>
    </w:p>
    <w:p>
      <w:pPr>
        <w:pStyle w:val="Normal"/>
        <w:framePr w:w="648" w:hAnchor="page" w:vAnchor="page" w:x="11527" w:y="95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19.3 </w:t>
      </w:r>
    </w:p>
    <w:p>
      <w:pPr>
        <w:pStyle w:val="Normal"/>
        <w:framePr w:w="2656" w:hAnchor="page" w:vAnchor="page" w:x="425" w:y="9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Tax on charges and (credits)</w:t>
      </w:r>
    </w:p>
    <w:p>
      <w:pPr>
        <w:pStyle w:val="Normal"/>
        <w:framePr w:w="630" w:hAnchor="page" w:vAnchor="page" w:x="5332" w:y="9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(0.1)</w:t>
      </w:r>
    </w:p>
    <w:p>
      <w:pPr>
        <w:pStyle w:val="Normal"/>
        <w:framePr w:w="630" w:hAnchor="page" w:vAnchor="page" w:x="6953" w:y="9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(0.6)</w:t>
      </w:r>
    </w:p>
    <w:p>
      <w:pPr>
        <w:pStyle w:val="Normal"/>
        <w:framePr w:w="630" w:hAnchor="page" w:vAnchor="page" w:x="8506" w:y="9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(0.7)</w:t>
      </w:r>
    </w:p>
    <w:p>
      <w:pPr>
        <w:pStyle w:val="Normal"/>
        <w:framePr w:w="630" w:hAnchor="page" w:vAnchor="page" w:x="10019" w:y="9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(0.9)</w:t>
      </w:r>
    </w:p>
    <w:p>
      <w:pPr>
        <w:pStyle w:val="Normal"/>
        <w:framePr w:w="630" w:hAnchor="page" w:vAnchor="page" w:x="11542" w:y="9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(1.4)</w:t>
      </w:r>
    </w:p>
    <w:p>
      <w:pPr>
        <w:pStyle w:val="Normal"/>
        <w:framePr w:w="4069" w:hAnchor="page" w:vAnchor="page" w:x="425" w:y="9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Restructuring, impairment and other charges</w:t>
      </w:r>
    </w:p>
    <w:p>
      <w:pPr>
        <w:pStyle w:val="Normal"/>
        <w:framePr w:w="540" w:hAnchor="page" w:vAnchor="page" w:x="5407" w:y="9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0.5 </w:t>
      </w:r>
    </w:p>
    <w:p>
      <w:pPr>
        <w:pStyle w:val="Normal"/>
        <w:framePr w:w="540" w:hAnchor="page" w:vAnchor="page" w:x="7028" w:y="9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5.0 </w:t>
      </w:r>
    </w:p>
    <w:p>
      <w:pPr>
        <w:pStyle w:val="Normal"/>
        <w:framePr w:w="540" w:hAnchor="page" w:vAnchor="page" w:x="8581" w:y="9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3.1 </w:t>
      </w:r>
    </w:p>
    <w:p>
      <w:pPr>
        <w:pStyle w:val="Normal"/>
        <w:framePr w:w="540" w:hAnchor="page" w:vAnchor="page" w:x="10094" w:y="9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6.1 </w:t>
      </w:r>
    </w:p>
    <w:p>
      <w:pPr>
        <w:pStyle w:val="Normal"/>
        <w:framePr w:w="648" w:hAnchor="page" w:vAnchor="page" w:x="11527" w:y="9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20.7 </w:t>
      </w:r>
    </w:p>
    <w:p>
      <w:pPr>
        <w:pStyle w:val="Normal"/>
        <w:framePr w:w="2119" w:hAnchor="page" w:vAnchor="page" w:x="305" w:y="8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Charges and (credits):</w:t>
      </w:r>
    </w:p>
    <w:p>
      <w:pPr>
        <w:pStyle w:val="Normal"/>
        <w:framePr w:w="3994" w:hAnchor="page" w:vAnchor="page" w:x="305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income attributable to TechnipFMC plc</w:t>
      </w:r>
    </w:p>
    <w:p>
      <w:pPr>
        <w:pStyle w:val="Normal"/>
        <w:framePr w:w="324" w:hAnchor="page" w:vAnchor="page" w:x="4278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52" w:hAnchor="page" w:vAnchor="page" w:x="5227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418.4    $</w:t>
      </w:r>
    </w:p>
    <w:p>
      <w:pPr>
        <w:pStyle w:val="Normal"/>
        <w:framePr w:w="1048" w:hAnchor="page" w:vAnchor="page" w:x="6848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362.7    $</w:t>
      </w:r>
    </w:p>
    <w:p>
      <w:pPr>
        <w:pStyle w:val="Normal"/>
        <w:framePr w:w="1052" w:hAnchor="page" w:vAnchor="page" w:x="8401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309.7    $</w:t>
      </w:r>
    </w:p>
    <w:p>
      <w:pPr>
        <w:pStyle w:val="Normal"/>
        <w:framePr w:w="1212" w:hAnchor="page" w:vAnchor="page" w:x="9779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1,041.6    $</w:t>
      </w:r>
    </w:p>
    <w:p>
      <w:pPr>
        <w:pStyle w:val="Normal"/>
        <w:framePr w:w="756" w:hAnchor="page" w:vAnchor="page" w:x="11437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721.2 </w:t>
      </w:r>
    </w:p>
    <w:p>
      <w:pPr>
        <w:pStyle w:val="Normal"/>
        <w:framePr w:w="648" w:hAnchor="page" w:vAnchor="page" w:x="4804" w:y="7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1470" w:hAnchor="page" w:vAnchor="page" w:x="6048" w:y="7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June 30, 2026</w:t>
      </w:r>
    </w:p>
    <w:p>
      <w:pPr>
        <w:pStyle w:val="Normal"/>
        <w:framePr w:w="648" w:hAnchor="page" w:vAnchor="page" w:x="7978" w:y="7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648" w:hAnchor="page" w:vAnchor="page" w:x="9511" w:y="7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11030" w:y="7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1532" w:hAnchor="page" w:vAnchor="page" w:x="4435" w:y="75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7609" w:y="75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9143" w:y="75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10662" w:y="75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2180" w:hAnchor="page" w:vAnchor="page" w:x="5752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064" w:hAnchor="page" w:vAnchor="page" w:x="9684" w:y="72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Nine Months Ended</w:t>
      </w:r>
    </w:p>
    <w:p>
      <w:pPr>
        <w:pStyle w:val="Normal"/>
        <w:framePr w:w="13392" w:hAnchor="page" w:vAnchor="page" w:x="285" w:y="64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accordance with GAAP. The following is a reconciliation of the most comparable financial measures under GAAP to the non-GAAP financial measures.</w:t>
      </w:r>
    </w:p>
    <w:p>
      <w:pPr>
        <w:pStyle w:val="Normal"/>
        <w:framePr w:w="13820" w:hAnchor="page" w:vAnchor="page" w:x="285" w:y="62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financial measures should be considered by investors in addition to, not as a substitute for or superior to, other measures of financial performance prepared in</w:t>
      </w:r>
    </w:p>
    <w:p>
      <w:pPr>
        <w:pStyle w:val="Normal"/>
        <w:framePr w:w="13963" w:hAnchor="page" w:vAnchor="page" w:x="285" w:y="6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over-period. These measures are also used by management as performance measures in determining certain incentive compensation. The foregoing non-GAAP</w:t>
      </w:r>
    </w:p>
    <w:p>
      <w:pPr>
        <w:pStyle w:val="Normal"/>
        <w:framePr w:w="13874" w:hAnchor="page" w:vAnchor="page" w:x="285" w:y="57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Company’s underlying business results and operating trends, and a means to evaluate TechnipFMC’s operations and consolidated results of operations period-</w:t>
      </w:r>
    </w:p>
    <w:p>
      <w:pPr>
        <w:pStyle w:val="Normal"/>
        <w:framePr w:w="13743" w:hAnchor="page" w:vAnchor="page" w:x="285" w:y="5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Management believes that the exclusion of charges, credits and foreign exchange impacts from these financial measures provides a useful perspective on the</w:t>
      </w:r>
    </w:p>
    <w:p>
      <w:pPr>
        <w:pStyle w:val="Normal"/>
        <w:framePr w:w="10945" w:hAnchor="page" w:vAnchor="page" w:x="285" w:y="50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GAAP taxable income positions (i.e. net operating loss carryforwards) and concluding on the valuation allowance positions.</w:t>
      </w:r>
    </w:p>
    <w:p>
      <w:pPr>
        <w:pStyle w:val="Normal"/>
        <w:framePr w:w="14220" w:hAnchor="page" w:vAnchor="page" w:x="285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analyzing the nature of the item and/or the tax jurisdiction in which the item has been recorded, the need of application of a specific tax rate, history of non-</w:t>
      </w:r>
    </w:p>
    <w:p>
      <w:pPr>
        <w:pStyle w:val="Normal"/>
        <w:framePr w:w="14220" w:hAnchor="page" w:vAnchor="page" w:x="285" w:y="46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table. Estimates of the tax effect of each adjustment is calculated item by item, by reviewing the relevant jurisdictional tax rate to the pretax non-GAAP amounts,</w:t>
      </w:r>
    </w:p>
    <w:p>
      <w:pPr>
        <w:pStyle w:val="Normal"/>
        <w:framePr w:w="14220" w:hAnchor="page" w:vAnchor="page" w:x="285" w:y="44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Non-GAAP adjustments are presented on a gross basis and the tax impact of the non-GAAP adjustments is separately presented in the applicable reconciliation</w:t>
      </w:r>
    </w:p>
    <w:p>
      <w:pPr>
        <w:pStyle w:val="Normal"/>
        <w:framePr w:w="6745" w:hAnchor="page" w:vAnchor="page" w:x="285" w:y="39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and credits; net cash; and free cash flow are non-GAAP financial measures.</w:t>
      </w:r>
    </w:p>
    <w:p>
      <w:pPr>
        <w:pStyle w:val="Normal"/>
        <w:framePr w:w="14220" w:hAnchor="page" w:vAnchor="page" w:x="285" w:y="37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EBITDA margin, excluding foreign exchange, net); Corporate expense, net, excluding charges and credits; Foreign exchange, net and other, excluding charges</w:t>
      </w:r>
    </w:p>
    <w:p>
      <w:pPr>
        <w:pStyle w:val="Normal"/>
        <w:framePr w:w="14220" w:hAnchor="page" w:vAnchor="page" w:x="285" w:y="35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charges  and  credits  (“Adjusted  EBITDA”);  and Adjusted  EBITDA,  excluding  foreign  exchange  gains  or  losses,  net; Adjusted  EBITDA  margin; Adjusted</w:t>
      </w:r>
    </w:p>
    <w:p>
      <w:pPr>
        <w:pStyle w:val="Normal"/>
        <w:framePr w:w="14220" w:hAnchor="page" w:vAnchor="page" w:x="285" w:y="33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from it (including Diluted EPS, excluding charges and credits; Earnings before net interest expense, income taxes, depreciation and amortization, excluding</w:t>
      </w:r>
    </w:p>
    <w:p>
      <w:pPr>
        <w:pStyle w:val="Normal"/>
        <w:framePr w:w="14220" w:hAnchor="page" w:vAnchor="page" w:x="285" w:y="309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performance on a year-over-year or sequential basis. Net income attributable to TechnipFMC plc, excluding charges and credits, as well as measures derived</w:t>
      </w:r>
    </w:p>
    <w:p>
      <w:pPr>
        <w:pStyle w:val="Normal"/>
        <w:framePr w:w="14220" w:hAnchor="page" w:vAnchor="page" w:x="285" w:y="28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also includes non-GAAP financial measures (as defined in Item 10 of Regulation S-K of the Securities Exchange Act of 1934, as amended) and describes</w:t>
      </w:r>
    </w:p>
    <w:p>
      <w:pPr>
        <w:pStyle w:val="Normal"/>
        <w:framePr w:w="14220" w:hAnchor="page" w:vAnchor="page" w:x="285" w:y="26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In addition to financial results determined in accordance with U.S. generally accepted accounting principles (GAAP), the third-quarter 2026 Earnings Release</w:t>
      </w:r>
    </w:p>
    <w:p>
      <w:pPr>
        <w:pStyle w:val="Normal"/>
        <w:framePr w:w="4963" w:hAnchor="page" w:vAnchor="page" w:x="415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except per share data,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6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19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1" style="position:absolute;margin-left:13.25pt;margin-top:634.25pt;z-index:-1676956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2" style="position:absolute;margin-left:13.25pt;margin-top:635pt;z-index:-1676956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3" style="position:absolute;margin-left:596pt;margin-top:634.25pt;z-index:-1676956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4" style="position:absolute;margin-left:13.25pt;margin-top:634.25pt;z-index:-1676955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5" style="position:absolute;margin-left:169.85pt;margin-top:92pt;z-index:-16769552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6" style="position:absolute;margin-left:142.45pt;margin-top:104pt;z-index:-16769548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7" style="position:absolute;margin-left:212pt;margin-top:373.25pt;z-index:-167695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8" style="position:absolute;margin-left:218.75pt;margin-top:373.25pt;z-index:-16769540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9" style="position:absolute;margin-left:282.5pt;margin-top:373.25pt;z-index:-1676953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0" style="position:absolute;margin-left:284.75pt;margin-top:373.25pt;z-index:-167695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1" style="position:absolute;margin-left:286.25pt;margin-top:373.25pt;z-index:-167695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2" style="position:absolute;margin-left:288.5pt;margin-top:373.25pt;z-index:-16769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3" style="position:absolute;margin-left:290pt;margin-top:373.25pt;z-index:-167695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4" style="position:absolute;margin-left:295.25pt;margin-top:373.25pt;z-index:-16769516;width:7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5" style="position:absolute;margin-left:364.25pt;margin-top:373.25pt;z-index:-167695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6" style="position:absolute;margin-left:365.75pt;margin-top:373.25pt;z-index:-167695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7" style="position:absolute;margin-left:367.25pt;margin-top:373.25pt;z-index:-16769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8" style="position:absolute;margin-left:368.75pt;margin-top:373.25pt;z-index:-16769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9" style="position:absolute;margin-left:370.25pt;margin-top:373.25pt;z-index:-167694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0" style="position:absolute;margin-left:377pt;margin-top:373.25pt;z-index:-16769492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1" style="position:absolute;margin-left:441.5pt;margin-top:373.25pt;z-index:-16769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2" style="position:absolute;margin-left:448.25pt;margin-top:373.25pt;z-index:-167694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3" style="position:absolute;margin-left:454.25pt;margin-top:373.25pt;z-index:-16769480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4" style="position:absolute;margin-left:517.25pt;margin-top:373.25pt;z-index:-16769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5" style="position:absolute;margin-left:518.75pt;margin-top:373.25pt;z-index:-167694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6" style="position:absolute;margin-left:520.25pt;margin-top:373.25pt;z-index:-167694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7" style="position:absolute;margin-left:522.5pt;margin-top:373.25pt;z-index:-16769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8" style="position:absolute;margin-left:524pt;margin-top:373.25pt;z-index:-167694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9" style="position:absolute;margin-left:530.75pt;margin-top:373.25pt;z-index:-16769456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0" style="position:absolute;margin-left:593pt;margin-top:373.25pt;z-index:-167694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1" style="position:absolute;margin-left:212pt;margin-top:396.5pt;z-index:-167694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2" style="position:absolute;margin-left:218.75pt;margin-top:396.5pt;z-index:-1676944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3" style="position:absolute;margin-left:282.5pt;margin-top:396.5pt;z-index:-167694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4" style="position:absolute;margin-left:290pt;margin-top:396.5pt;z-index:-167694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5" style="position:absolute;margin-left:295.25pt;margin-top:396.5pt;z-index:-16769432;width:7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6" style="position:absolute;margin-left:364.25pt;margin-top:396.5pt;z-index:-167694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7" style="position:absolute;margin-left:370.25pt;margin-top:396.5pt;z-index:-167694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8" style="position:absolute;margin-left:377pt;margin-top:396.5pt;z-index:-1676942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9" style="position:absolute;margin-left:441.5pt;margin-top:396.5pt;z-index:-16769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0" style="position:absolute;margin-left:448.25pt;margin-top:396.5pt;z-index:-167694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1" style="position:absolute;margin-left:454.25pt;margin-top:396.5pt;z-index:-1676940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2" style="position:absolute;margin-left:517.25pt;margin-top:396.5pt;z-index:-167694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3" style="position:absolute;margin-left:524pt;margin-top:396.5pt;z-index:-167694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4" style="position:absolute;margin-left:530.75pt;margin-top:396.5pt;z-index:-16769396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5" style="position:absolute;margin-left:593pt;margin-top:396.5pt;z-index:-167693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6" style="position:absolute;margin-left:212pt;margin-top:473pt;z-index:-167693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7" style="position:absolute;margin-left:218.75pt;margin-top:473pt;z-index:-1676938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8" style="position:absolute;margin-left:282.5pt;margin-top:473pt;z-index:-1676938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9" style="position:absolute;margin-left:290pt;margin-top:473pt;z-index:-167693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0" style="position:absolute;margin-left:295.25pt;margin-top:473pt;z-index:-16769372;width:7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1" style="position:absolute;margin-left:364.25pt;margin-top:473pt;z-index:-167693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2" style="position:absolute;margin-left:370.25pt;margin-top:473pt;z-index:-167693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3" style="position:absolute;margin-left:377pt;margin-top:473pt;z-index:-1676936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4" style="position:absolute;margin-left:441.5pt;margin-top:473pt;z-index:-167693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5" style="position:absolute;margin-left:448.25pt;margin-top:473pt;z-index:-167693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6" style="position:absolute;margin-left:454.25pt;margin-top:473pt;z-index:-1676934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7" style="position:absolute;margin-left:517.25pt;margin-top:473pt;z-index:-167693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8" style="position:absolute;margin-left:524pt;margin-top:473pt;z-index:-167693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9" style="position:absolute;margin-left:530.75pt;margin-top:473pt;z-index:-16769336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0" style="position:absolute;margin-left:593pt;margin-top:473pt;z-index:-167693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1" style="position:absolute;margin-left:212pt;margin-top:495.5pt;z-index:-167693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2" style="position:absolute;margin-left:218.75pt;margin-top:495.5pt;z-index:-16769324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3" style="position:absolute;margin-left:282.5pt;margin-top:495.5pt;z-index:-167693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4" style="position:absolute;margin-left:290pt;margin-top:495.5pt;z-index:-167693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5" style="position:absolute;margin-left:295.25pt;margin-top:495.5pt;z-index:-16769312;width:7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6" style="position:absolute;margin-left:364.25pt;margin-top:495.5pt;z-index:-167693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7" style="position:absolute;margin-left:370.25pt;margin-top:495.5pt;z-index:-167693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8" style="position:absolute;margin-left:377pt;margin-top:495.5pt;z-index:-16769300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9" style="position:absolute;margin-left:441.5pt;margin-top:495.5pt;z-index:-167692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0" style="position:absolute;margin-left:448.25pt;margin-top:495.5pt;z-index:-16769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1" style="position:absolute;margin-left:454.25pt;margin-top:495.5pt;z-index:-1676928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2" style="position:absolute;margin-left:517.25pt;margin-top:495.5pt;z-index:-167692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3" style="position:absolute;margin-left:524pt;margin-top:495.5pt;z-index:-167692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4" style="position:absolute;margin-left:530.75pt;margin-top:495.5pt;z-index:-16769276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5" style="position:absolute;margin-left:593pt;margin-top:495.5pt;z-index:-167692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6" style="position:absolute;margin-left:212pt;margin-top:509.75pt;z-index:-167692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7" style="position:absolute;margin-left:212pt;margin-top:512pt;z-index:-167692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8" style="position:absolute;margin-left:218.75pt;margin-top:509.75pt;z-index:-16769260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9" style="position:absolute;margin-left:218.75pt;margin-top:512pt;z-index:-16769256;width:65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0" style="position:absolute;margin-left:282.5pt;margin-top:509.75pt;z-index:-167692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1" style="position:absolute;margin-left:282.5pt;margin-top:512pt;z-index:-167692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2" style="position:absolute;margin-left:290pt;margin-top:509.75pt;z-index:-167692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3" style="position:absolute;margin-left:290pt;margin-top:512pt;z-index:-167692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4" style="position:absolute;margin-left:295.25pt;margin-top:509.75pt;z-index:-16769236;width:7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5" style="position:absolute;margin-left:295.25pt;margin-top:512pt;z-index:-16769232;width:7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6" style="position:absolute;margin-left:364.25pt;margin-top:509.75pt;z-index:-16769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7" style="position:absolute;margin-left:364.25pt;margin-top:512pt;z-index:-167692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8" style="position:absolute;margin-left:370.25pt;margin-top:509.75pt;z-index:-167692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9" style="position:absolute;margin-left:370.25pt;margin-top:512pt;z-index:-167692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0" style="position:absolute;margin-left:377pt;margin-top:509.75pt;z-index:-16769212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1" style="position:absolute;margin-left:377pt;margin-top:512pt;z-index:-16769208;width:66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2" style="position:absolute;margin-left:441.5pt;margin-top:509.75pt;z-index:-167692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3" style="position:absolute;margin-left:441.5pt;margin-top:512pt;z-index:-167692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4" style="position:absolute;margin-left:448.25pt;margin-top:509.75pt;z-index:-167691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5" style="position:absolute;margin-left:448.25pt;margin-top:512pt;z-index:-167691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6" style="position:absolute;margin-left:454.25pt;margin-top:509.75pt;z-index:-1676918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7" style="position:absolute;margin-left:454.25pt;margin-top:512pt;z-index:-16769184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8" style="position:absolute;margin-left:517.25pt;margin-top:509.75pt;z-index:-167691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9" style="position:absolute;margin-left:517.25pt;margin-top:512pt;z-index:-167691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0" style="position:absolute;margin-left:524pt;margin-top:509.75pt;z-index:-167691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1" style="position:absolute;margin-left:524pt;margin-top:512pt;z-index:-167691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2" style="position:absolute;margin-left:530.75pt;margin-top:509.75pt;z-index:-16769164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3" style="position:absolute;margin-left:530.75pt;margin-top:512pt;z-index:-16769160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4" style="position:absolute;margin-left:593pt;margin-top:509.75pt;z-index:-167691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5" style="position:absolute;margin-left:593pt;margin-top:512pt;z-index:-167691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6" o:title=""/>
          </v:shape>
        </w:pict>
      </w:r>
    </w:p>
    <w:p>
      <w:pPr>
        <w:pStyle w:val="Normal"/>
        <w:framePr w:w="1776" w:hAnchor="page" w:vAnchor="page" w:x="5458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816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17 of 24</w:t>
      </w:r>
    </w:p>
    <w:p>
      <w:pPr>
        <w:pStyle w:val="Normal"/>
        <w:framePr w:w="4721" w:hAnchor="page" w:vAnchor="page" w:x="305" w:y="6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EBITDA, excluding foreign exchange, net</w:t>
      </w:r>
    </w:p>
    <w:p>
      <w:pPr>
        <w:pStyle w:val="Normal"/>
        <w:framePr w:w="324" w:hAnchor="page" w:vAnchor="page" w:x="4413" w:y="64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70" w:hAnchor="page" w:vAnchor="page" w:x="5331" w:y="64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636.4     $</w:t>
      </w:r>
    </w:p>
    <w:p>
      <w:pPr>
        <w:pStyle w:val="Normal"/>
        <w:framePr w:w="1048" w:hAnchor="page" w:vAnchor="page" w:x="6954" w:y="64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601.2    $</w:t>
      </w:r>
    </w:p>
    <w:p>
      <w:pPr>
        <w:pStyle w:val="Normal"/>
        <w:framePr w:w="1052" w:hAnchor="page" w:vAnchor="page" w:x="8428" w:y="64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531.4    $</w:t>
      </w:r>
    </w:p>
    <w:p>
      <w:pPr>
        <w:pStyle w:val="Normal"/>
        <w:framePr w:w="1231" w:hAnchor="page" w:vAnchor="page" w:x="9807" w:y="64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1,690.8     $</w:t>
      </w:r>
    </w:p>
    <w:p>
      <w:pPr>
        <w:pStyle w:val="Normal"/>
        <w:framePr w:w="918" w:hAnchor="page" w:vAnchor="page" w:x="11337" w:y="64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1,396.1 </w:t>
      </w:r>
    </w:p>
    <w:p>
      <w:pPr>
        <w:pStyle w:val="Normal"/>
        <w:framePr w:w="2129" w:hAnchor="page" w:vAnchor="page" w:x="305" w:y="61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Foreign exchange, net</w:t>
      </w:r>
    </w:p>
    <w:p>
      <w:pPr>
        <w:pStyle w:val="Normal"/>
        <w:framePr w:w="540" w:hAnchor="page" w:vAnchor="page" w:x="5511" w:y="61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8.6 </w:t>
      </w:r>
    </w:p>
    <w:p>
      <w:pPr>
        <w:pStyle w:val="Normal"/>
        <w:framePr w:w="648" w:hAnchor="page" w:vAnchor="page" w:x="7044" w:y="61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19.3 </w:t>
      </w:r>
    </w:p>
    <w:p>
      <w:pPr>
        <w:pStyle w:val="Normal"/>
        <w:framePr w:w="648" w:hAnchor="page" w:vAnchor="page" w:x="8518" w:y="61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12.5 </w:t>
      </w:r>
    </w:p>
    <w:p>
      <w:pPr>
        <w:pStyle w:val="Normal"/>
        <w:framePr w:w="648" w:hAnchor="page" w:vAnchor="page" w:x="10032" w:y="61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15.1 </w:t>
      </w:r>
    </w:p>
    <w:p>
      <w:pPr>
        <w:pStyle w:val="Normal"/>
        <w:framePr w:w="648" w:hAnchor="page" w:vAnchor="page" w:x="11562" w:y="61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12.5 </w:t>
      </w:r>
    </w:p>
    <w:p>
      <w:pPr>
        <w:pStyle w:val="Normal"/>
        <w:framePr w:w="1842" w:hAnchor="page" w:vAnchor="page" w:x="305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</w:t>
      </w:r>
    </w:p>
    <w:p>
      <w:pPr>
        <w:pStyle w:val="Normal"/>
        <w:framePr w:w="324" w:hAnchor="page" w:vAnchor="page" w:x="4413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70" w:hAnchor="page" w:vAnchor="page" w:x="5331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627.8     $</w:t>
      </w:r>
    </w:p>
    <w:p>
      <w:pPr>
        <w:pStyle w:val="Normal"/>
        <w:framePr w:w="1048" w:hAnchor="page" w:vAnchor="page" w:x="6954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581.9    $</w:t>
      </w:r>
    </w:p>
    <w:p>
      <w:pPr>
        <w:pStyle w:val="Normal"/>
        <w:framePr w:w="1052" w:hAnchor="page" w:vAnchor="page" w:x="8428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518.9    $</w:t>
      </w:r>
    </w:p>
    <w:p>
      <w:pPr>
        <w:pStyle w:val="Normal"/>
        <w:framePr w:w="1231" w:hAnchor="page" w:vAnchor="page" w:x="9807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1,675.7     $</w:t>
      </w:r>
    </w:p>
    <w:p>
      <w:pPr>
        <w:pStyle w:val="Normal"/>
        <w:framePr w:w="918" w:hAnchor="page" w:vAnchor="page" w:x="11337" w:y="57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1,383.6 </w:t>
      </w:r>
    </w:p>
    <w:p>
      <w:pPr>
        <w:pStyle w:val="Normal"/>
        <w:framePr w:w="4069" w:hAnchor="page" w:vAnchor="page" w:x="425" w:y="52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Restructuring, impairment and other charges</w:t>
      </w:r>
    </w:p>
    <w:p>
      <w:pPr>
        <w:pStyle w:val="Normal"/>
        <w:framePr w:w="540" w:hAnchor="page" w:vAnchor="page" w:x="5511" w:y="52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0.5 </w:t>
      </w:r>
    </w:p>
    <w:p>
      <w:pPr>
        <w:pStyle w:val="Normal"/>
        <w:framePr w:w="540" w:hAnchor="page" w:vAnchor="page" w:x="7134" w:y="52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5.0 </w:t>
      </w:r>
    </w:p>
    <w:p>
      <w:pPr>
        <w:pStyle w:val="Normal"/>
        <w:framePr w:w="540" w:hAnchor="page" w:vAnchor="page" w:x="8608" w:y="52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3.1 </w:t>
      </w:r>
    </w:p>
    <w:p>
      <w:pPr>
        <w:pStyle w:val="Normal"/>
        <w:framePr w:w="540" w:hAnchor="page" w:vAnchor="page" w:x="10122" w:y="52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6.1 </w:t>
      </w:r>
    </w:p>
    <w:p>
      <w:pPr>
        <w:pStyle w:val="Normal"/>
        <w:framePr w:w="648" w:hAnchor="page" w:vAnchor="page" w:x="11562" w:y="52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20.7 </w:t>
      </w:r>
    </w:p>
    <w:p>
      <w:pPr>
        <w:pStyle w:val="Normal"/>
        <w:framePr w:w="2843" w:hAnchor="page" w:vAnchor="page" w:x="425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Depreciation and amortization</w:t>
      </w:r>
    </w:p>
    <w:p>
      <w:pPr>
        <w:pStyle w:val="Normal"/>
        <w:framePr w:w="756" w:hAnchor="page" w:vAnchor="page" w:x="5331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100.7 </w:t>
      </w:r>
    </w:p>
    <w:p>
      <w:pPr>
        <w:pStyle w:val="Normal"/>
        <w:framePr w:w="648" w:hAnchor="page" w:vAnchor="page" w:x="7044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97.1 </w:t>
      </w:r>
    </w:p>
    <w:p>
      <w:pPr>
        <w:pStyle w:val="Normal"/>
        <w:framePr w:w="748" w:hAnchor="page" w:vAnchor="page" w:x="8434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118.2 </w:t>
      </w:r>
    </w:p>
    <w:p>
      <w:pPr>
        <w:pStyle w:val="Normal"/>
        <w:framePr w:w="756" w:hAnchor="page" w:vAnchor="page" w:x="9942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301.4 </w:t>
      </w:r>
    </w:p>
    <w:p>
      <w:pPr>
        <w:pStyle w:val="Normal"/>
        <w:framePr w:w="756" w:hAnchor="page" w:vAnchor="page" w:x="11472" w:y="49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335.9 </w:t>
      </w:r>
    </w:p>
    <w:p>
      <w:pPr>
        <w:pStyle w:val="Normal"/>
        <w:framePr w:w="1967" w:hAnchor="page" w:vAnchor="page" w:x="425" w:y="4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interest expense</w:t>
      </w:r>
    </w:p>
    <w:p>
      <w:pPr>
        <w:pStyle w:val="Normal"/>
        <w:framePr w:w="540" w:hAnchor="page" w:vAnchor="page" w:x="5511" w:y="4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3.6 </w:t>
      </w:r>
    </w:p>
    <w:p>
      <w:pPr>
        <w:pStyle w:val="Normal"/>
        <w:framePr w:w="540" w:hAnchor="page" w:vAnchor="page" w:x="7134" w:y="4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3.6 </w:t>
      </w:r>
    </w:p>
    <w:p>
      <w:pPr>
        <w:pStyle w:val="Normal"/>
        <w:framePr w:w="648" w:hAnchor="page" w:vAnchor="page" w:x="8518" w:y="4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10.6 </w:t>
      </w:r>
    </w:p>
    <w:p>
      <w:pPr>
        <w:pStyle w:val="Normal"/>
        <w:framePr w:w="648" w:hAnchor="page" w:vAnchor="page" w:x="10032" w:y="4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13.2 </w:t>
      </w:r>
    </w:p>
    <w:p>
      <w:pPr>
        <w:pStyle w:val="Normal"/>
        <w:framePr w:w="648" w:hAnchor="page" w:vAnchor="page" w:x="11562" w:y="47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34.9 </w:t>
      </w:r>
    </w:p>
    <w:p>
      <w:pPr>
        <w:pStyle w:val="Normal"/>
        <w:framePr w:w="2358" w:hAnchor="page" w:vAnchor="page" w:x="425" w:y="44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Provision for income tax</w:t>
      </w:r>
    </w:p>
    <w:p>
      <w:pPr>
        <w:pStyle w:val="Normal"/>
        <w:framePr w:w="756" w:hAnchor="page" w:vAnchor="page" w:x="5331" w:y="44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104.3 </w:t>
      </w:r>
    </w:p>
    <w:p>
      <w:pPr>
        <w:pStyle w:val="Normal"/>
        <w:framePr w:w="748" w:hAnchor="page" w:vAnchor="page" w:x="6960" w:y="44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114.1 </w:t>
      </w:r>
    </w:p>
    <w:p>
      <w:pPr>
        <w:pStyle w:val="Normal"/>
        <w:framePr w:w="648" w:hAnchor="page" w:vAnchor="page" w:x="8518" w:y="44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76.1 </w:t>
      </w:r>
    </w:p>
    <w:p>
      <w:pPr>
        <w:pStyle w:val="Normal"/>
        <w:framePr w:w="756" w:hAnchor="page" w:vAnchor="page" w:x="9942" w:y="44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314.3 </w:t>
      </w:r>
    </w:p>
    <w:p>
      <w:pPr>
        <w:pStyle w:val="Normal"/>
        <w:framePr w:w="756" w:hAnchor="page" w:vAnchor="page" w:x="11472" w:y="44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269.6 </w:t>
      </w:r>
    </w:p>
    <w:p>
      <w:pPr>
        <w:pStyle w:val="Normal"/>
        <w:framePr w:w="4829" w:hAnchor="page" w:vAnchor="page" w:x="425" w:y="42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Income (loss) attributable to non-controlling interests</w:t>
      </w:r>
    </w:p>
    <w:p>
      <w:pPr>
        <w:pStyle w:val="Normal"/>
        <w:framePr w:w="540" w:hAnchor="page" w:vAnchor="page" w:x="5511" w:y="42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0.3 </w:t>
      </w:r>
    </w:p>
    <w:p>
      <w:pPr>
        <w:pStyle w:val="Normal"/>
        <w:framePr w:w="630" w:hAnchor="page" w:vAnchor="page" w:x="7059" w:y="42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(0.6)</w:t>
      </w:r>
    </w:p>
    <w:p>
      <w:pPr>
        <w:pStyle w:val="Normal"/>
        <w:framePr w:w="540" w:hAnchor="page" w:vAnchor="page" w:x="8608" w:y="42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1.2 </w:t>
      </w:r>
    </w:p>
    <w:p>
      <w:pPr>
        <w:pStyle w:val="Normal"/>
        <w:framePr w:w="630" w:hAnchor="page" w:vAnchor="page" w:x="10047" w:y="42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(0.9)</w:t>
      </w:r>
    </w:p>
    <w:p>
      <w:pPr>
        <w:pStyle w:val="Normal"/>
        <w:framePr w:w="540" w:hAnchor="page" w:vAnchor="page" w:x="11652" w:y="42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1.3 </w:t>
      </w:r>
    </w:p>
    <w:p>
      <w:pPr>
        <w:pStyle w:val="Normal"/>
        <w:framePr w:w="3994" w:hAnchor="page" w:vAnchor="page" w:x="305" w:y="37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Net income attributable to TechnipFMC plc</w:t>
      </w:r>
    </w:p>
    <w:p>
      <w:pPr>
        <w:pStyle w:val="Normal"/>
        <w:framePr w:w="324" w:hAnchor="page" w:vAnchor="page" w:x="4413" w:y="37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70" w:hAnchor="page" w:vAnchor="page" w:x="5331" w:y="37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418.4     $</w:t>
      </w:r>
    </w:p>
    <w:p>
      <w:pPr>
        <w:pStyle w:val="Normal"/>
        <w:framePr w:w="1048" w:hAnchor="page" w:vAnchor="page" w:x="6954" w:y="37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362.7    $</w:t>
      </w:r>
    </w:p>
    <w:p>
      <w:pPr>
        <w:pStyle w:val="Normal"/>
        <w:framePr w:w="1052" w:hAnchor="page" w:vAnchor="page" w:x="8428" w:y="37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309.7    $</w:t>
      </w:r>
    </w:p>
    <w:p>
      <w:pPr>
        <w:pStyle w:val="Normal"/>
        <w:framePr w:w="1231" w:hAnchor="page" w:vAnchor="page" w:x="9807" w:y="37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1,041.6     $</w:t>
      </w:r>
    </w:p>
    <w:p>
      <w:pPr>
        <w:pStyle w:val="Normal"/>
        <w:framePr w:w="756" w:hAnchor="page" w:vAnchor="page" w:x="11472" w:y="37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721.2 </w:t>
      </w:r>
    </w:p>
    <w:p>
      <w:pPr>
        <w:pStyle w:val="Normal"/>
        <w:framePr w:w="648" w:hAnchor="page" w:vAnchor="page" w:x="4923" w:y="31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1470" w:hAnchor="page" w:vAnchor="page" w:x="6161" w:y="31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June 30, 2026</w:t>
      </w:r>
    </w:p>
    <w:p>
      <w:pPr>
        <w:pStyle w:val="Normal"/>
        <w:framePr w:w="648" w:hAnchor="page" w:vAnchor="page" w:x="8044" w:y="31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648" w:hAnchor="page" w:vAnchor="page" w:x="9539" w:y="31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2026</w:t>
      </w:r>
    </w:p>
    <w:p>
      <w:pPr>
        <w:pStyle w:val="Normal"/>
        <w:framePr w:w="648" w:hAnchor="page" w:vAnchor="page" w:x="11069" w:y="31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2025</w:t>
      </w:r>
    </w:p>
    <w:p>
      <w:pPr>
        <w:pStyle w:val="Normal"/>
        <w:framePr w:w="1532" w:hAnchor="page" w:vAnchor="page" w:x="4555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7676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9170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1532" w:hAnchor="page" w:vAnchor="page" w:x="10701" w:y="300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</w:t>
      </w:r>
    </w:p>
    <w:p>
      <w:pPr>
        <w:pStyle w:val="Normal"/>
        <w:framePr w:w="2180" w:hAnchor="page" w:vAnchor="page" w:x="5833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064" w:hAnchor="page" w:vAnchor="page" w:x="9714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Nine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7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0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6" style="position:absolute;margin-left:13.25pt;margin-top:428pt;z-index:-1676914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7" style="position:absolute;margin-left:13.25pt;margin-top:428.75pt;z-index:-167691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8" style="position:absolute;margin-left:596pt;margin-top:428pt;z-index:-1676914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9" style="position:absolute;margin-left:13.25pt;margin-top:428pt;z-index:-167691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0" style="position:absolute;margin-left:169.85pt;margin-top:92pt;z-index:-16769132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1" style="position:absolute;margin-left:142.45pt;margin-top:104pt;z-index:-16769128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2" style="position:absolute;margin-left:218.75pt;margin-top:146.75pt;z-index:-167691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3" style="position:absolute;margin-left:225.5pt;margin-top:146.75pt;z-index:-16769120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4" style="position:absolute;margin-left:287.75pt;margin-top:146.75pt;z-index:-167691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5" style="position:absolute;margin-left:290pt;margin-top:146.75pt;z-index:-167691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6" style="position:absolute;margin-left:291.5pt;margin-top:146.75pt;z-index:-1676910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7" style="position:absolute;margin-left:294.5pt;margin-top:146.75pt;z-index:-167691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8" style="position:absolute;margin-left:296pt;margin-top:146.75pt;z-index:-167691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9" style="position:absolute;margin-left:301.25pt;margin-top:146.75pt;z-index:-1676909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0" style="position:absolute;margin-left:369.5pt;margin-top:146.75pt;z-index:-16769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1" style="position:absolute;margin-left:371pt;margin-top:146.75pt;z-index:-16769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2" style="position:absolute;margin-left:372.5pt;margin-top:146.75pt;z-index:-167690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3" style="position:absolute;margin-left:374.75pt;margin-top:146.75pt;z-index:-167690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4" style="position:absolute;margin-left:376.25pt;margin-top:146.75pt;z-index:-167690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5" style="position:absolute;margin-left:382.25pt;margin-top:146.75pt;z-index:-1676907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6" style="position:absolute;margin-left:443pt;margin-top:146.75pt;z-index:-16769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7" style="position:absolute;margin-left:449.75pt;margin-top:146.75pt;z-index:-167690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8" style="position:absolute;margin-left:455.75pt;margin-top:146.75pt;z-index:-16769060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9" style="position:absolute;margin-left:518.75pt;margin-top:146.75pt;z-index:-167690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0" style="position:absolute;margin-left:520.25pt;margin-top:146.75pt;z-index:-16769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1" style="position:absolute;margin-left:521.75pt;margin-top:146.75pt;z-index:-1676904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2" style="position:absolute;margin-left:524.75pt;margin-top:146.75pt;z-index:-167690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3" style="position:absolute;margin-left:526.25pt;margin-top:146.75pt;z-index:-167690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4" style="position:absolute;margin-left:532.25pt;margin-top:146.75pt;z-index:-16769036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5" style="position:absolute;margin-left:595.25pt;margin-top:146.75pt;z-index:-167690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6" style="position:absolute;margin-left:218.75pt;margin-top:169.25pt;z-index:-167690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7" style="position:absolute;margin-left:225.5pt;margin-top:169.25pt;z-index:-16769024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8" style="position:absolute;margin-left:287.75pt;margin-top:169.25pt;z-index:-167690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9" style="position:absolute;margin-left:296pt;margin-top:169.25pt;z-index:-167690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0" style="position:absolute;margin-left:301.25pt;margin-top:169.25pt;z-index:-1676901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1" style="position:absolute;margin-left:369.5pt;margin-top:169.25pt;z-index:-167690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2" style="position:absolute;margin-left:376.25pt;margin-top:169.25pt;z-index:-167690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3" style="position:absolute;margin-left:382.25pt;margin-top:169.25pt;z-index:-1676900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4" style="position:absolute;margin-left:443pt;margin-top:169.25pt;z-index:-167689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5" style="position:absolute;margin-left:449.75pt;margin-top:169.25pt;z-index:-167689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6" style="position:absolute;margin-left:455.75pt;margin-top:169.25pt;z-index:-1676898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7" style="position:absolute;margin-left:518.75pt;margin-top:169.25pt;z-index:-167689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8" style="position:absolute;margin-left:526.25pt;margin-top:169.25pt;z-index:-167689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9" style="position:absolute;margin-left:532.25pt;margin-top:169.25pt;z-index:-16768976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0" style="position:absolute;margin-left:595.25pt;margin-top:169.25pt;z-index:-167689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1" style="position:absolute;margin-left:218.75pt;margin-top:281pt;z-index:-167689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2" style="position:absolute;margin-left:225.5pt;margin-top:281pt;z-index:-16768964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3" style="position:absolute;margin-left:287.75pt;margin-top:281pt;z-index:-167689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4" style="position:absolute;margin-left:296pt;margin-top:281pt;z-index:-167689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5" style="position:absolute;margin-left:301.25pt;margin-top:281pt;z-index:-1676895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6" style="position:absolute;margin-left:369.5pt;margin-top:281pt;z-index:-16768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7" style="position:absolute;margin-left:376.25pt;margin-top:281pt;z-index:-167689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8" style="position:absolute;margin-left:382.25pt;margin-top:281pt;z-index:-1676894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9" style="position:absolute;margin-left:443pt;margin-top:281pt;z-index:-167689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0" style="position:absolute;margin-left:449.75pt;margin-top:281pt;z-index:-167689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1" style="position:absolute;margin-left:455.75pt;margin-top:281pt;z-index:-1676892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2" style="position:absolute;margin-left:518.75pt;margin-top:281pt;z-index:-167689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3" style="position:absolute;margin-left:526.25pt;margin-top:281pt;z-index:-167689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4" style="position:absolute;margin-left:532.25pt;margin-top:281pt;z-index:-16768916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5" style="position:absolute;margin-left:595.25pt;margin-top:281pt;z-index:-167689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6" style="position:absolute;margin-left:218.75pt;margin-top:317pt;z-index:-167689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7" style="position:absolute;margin-left:225.5pt;margin-top:317pt;z-index:-16768904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8" style="position:absolute;margin-left:287.75pt;margin-top:317pt;z-index:-167689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9" style="position:absolute;margin-left:296pt;margin-top:317pt;z-index:-167688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0" style="position:absolute;margin-left:301.25pt;margin-top:317pt;z-index:-1676889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1" style="position:absolute;margin-left:369.5pt;margin-top:317pt;z-index:-167688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2" style="position:absolute;margin-left:376.25pt;margin-top:317pt;z-index:-167688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3" style="position:absolute;margin-left:382.25pt;margin-top:317pt;z-index:-16768880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4" style="position:absolute;margin-left:443pt;margin-top:317pt;z-index:-167688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5" style="position:absolute;margin-left:449.75pt;margin-top:317pt;z-index:-167688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6" style="position:absolute;margin-left:455.75pt;margin-top:317pt;z-index:-1676886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7" style="position:absolute;margin-left:518.75pt;margin-top:317pt;z-index:-167688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8" style="position:absolute;margin-left:526.25pt;margin-top:317pt;z-index:-167688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9" style="position:absolute;margin-left:532.25pt;margin-top:317pt;z-index:-16768856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0" style="position:absolute;margin-left:595.25pt;margin-top:317pt;z-index:-16768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1" style="position:absolute;margin-left:218.75pt;margin-top:331.25pt;z-index:-167688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2" style="position:absolute;margin-left:218.75pt;margin-top:333.5pt;z-index:-167688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3" style="position:absolute;margin-left:225.5pt;margin-top:331.25pt;z-index:-16768840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4" style="position:absolute;margin-left:225.5pt;margin-top:333.5pt;z-index:-16768836;width:6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5" style="position:absolute;margin-left:287.75pt;margin-top:331.25pt;z-index:-167688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6" style="position:absolute;margin-left:287.75pt;margin-top:333.5pt;z-index:-167688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7" style="position:absolute;margin-left:296pt;margin-top:331.25pt;z-index:-167688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8" style="position:absolute;margin-left:296pt;margin-top:333.5pt;z-index:-1676882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9" style="position:absolute;margin-left:301.25pt;margin-top:331.25pt;z-index:-16768816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0" style="position:absolute;margin-left:301.25pt;margin-top:333.5pt;z-index:-16768812;width:7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1" style="position:absolute;margin-left:369.5pt;margin-top:331.25pt;z-index:-167688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2" style="position:absolute;margin-left:369.5pt;margin-top:333.5pt;z-index:-16768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3" style="position:absolute;margin-left:376.25pt;margin-top:331.25pt;z-index:-167688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4" style="position:absolute;margin-left:376.25pt;margin-top:333.5pt;z-index:-167687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5" style="position:absolute;margin-left:382.25pt;margin-top:331.25pt;z-index:-16768792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6" style="position:absolute;margin-left:382.25pt;margin-top:333.5pt;z-index:-16768788;width:62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7" style="position:absolute;margin-left:443pt;margin-top:331.25pt;z-index:-167687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8" style="position:absolute;margin-left:443pt;margin-top:333.5pt;z-index:-16768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9" style="position:absolute;margin-left:449.75pt;margin-top:331.25pt;z-index:-167687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0" style="position:absolute;margin-left:449.75pt;margin-top:333.5pt;z-index:-167687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1" style="position:absolute;margin-left:455.75pt;margin-top:331.25pt;z-index:-16768768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2" style="position:absolute;margin-left:455.75pt;margin-top:333.5pt;z-index:-16768764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3" style="position:absolute;margin-left:518.75pt;margin-top:331.25pt;z-index:-167687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4" style="position:absolute;margin-left:518.75pt;margin-top:333.5pt;z-index:-167687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5" style="position:absolute;margin-left:526.25pt;margin-top:331.25pt;z-index:-167687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6" style="position:absolute;margin-left:526.25pt;margin-top:333.5pt;z-index:-167687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7" style="position:absolute;margin-left:532.25pt;margin-top:331.25pt;z-index:-16768744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8" style="position:absolute;margin-left:532.25pt;margin-top:333.5pt;z-index:-16768740;width:6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9" style="position:absolute;margin-left:595.25pt;margin-top:331.25pt;z-index:-167687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0" style="position:absolute;margin-left:595.25pt;margin-top:333.5pt;z-index:-16768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1" o:title=""/>
          </v:shape>
        </w:pict>
      </w:r>
    </w:p>
    <w:p>
      <w:pPr>
        <w:pStyle w:val="Normal"/>
        <w:framePr w:w="1776" w:hAnchor="page" w:vAnchor="page" w:x="5458" w:y="167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1673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18 of 24</w:t>
      </w:r>
    </w:p>
    <w:p>
      <w:pPr>
        <w:pStyle w:val="Normal"/>
        <w:framePr w:w="5371" w:hAnchor="page" w:vAnchor="page" w:x="322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margin, excluding foreign exchange, net</w:t>
      </w:r>
    </w:p>
    <w:p>
      <w:pPr>
        <w:pStyle w:val="Normal"/>
        <w:framePr w:w="828" w:hAnchor="page" w:vAnchor="page" w:x="5912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23.5 %</w:t>
      </w:r>
    </w:p>
    <w:p>
      <w:pPr>
        <w:pStyle w:val="Normal"/>
        <w:framePr w:w="832" w:hAnchor="page" w:vAnchor="page" w:x="7420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18.0 %</w:t>
      </w:r>
    </w:p>
    <w:p>
      <w:pPr>
        <w:pStyle w:val="Normal"/>
        <w:framePr w:w="829" w:hAnchor="page" w:vAnchor="page" w:x="11407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22.0 %</w:t>
      </w:r>
    </w:p>
    <w:p>
      <w:pPr>
        <w:pStyle w:val="Normal"/>
        <w:framePr w:w="2492" w:hAnchor="page" w:vAnchor="page" w:x="322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</w:t>
      </w:r>
    </w:p>
    <w:p>
      <w:pPr>
        <w:pStyle w:val="Normal"/>
        <w:framePr w:w="828" w:hAnchor="page" w:vAnchor="page" w:x="5912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23.5 %</w:t>
      </w:r>
    </w:p>
    <w:p>
      <w:pPr>
        <w:pStyle w:val="Normal"/>
        <w:framePr w:w="832" w:hAnchor="page" w:vAnchor="page" w:x="7420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18.0 %</w:t>
      </w:r>
    </w:p>
    <w:p>
      <w:pPr>
        <w:pStyle w:val="Normal"/>
        <w:framePr w:w="829" w:hAnchor="page" w:vAnchor="page" w:x="11407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21.7 %</w:t>
      </w:r>
    </w:p>
    <w:p>
      <w:pPr>
        <w:pStyle w:val="Normal"/>
        <w:framePr w:w="3337" w:hAnchor="page" w:vAnchor="page" w:x="322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margin, as reported</w:t>
      </w:r>
    </w:p>
    <w:p>
      <w:pPr>
        <w:pStyle w:val="Normal"/>
        <w:framePr w:w="828" w:hAnchor="page" w:vAnchor="page" w:x="5912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20.1 %</w:t>
      </w:r>
    </w:p>
    <w:p>
      <w:pPr>
        <w:pStyle w:val="Normal"/>
        <w:framePr w:w="832" w:hAnchor="page" w:vAnchor="page" w:x="7420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14.0 %</w:t>
      </w:r>
    </w:p>
    <w:p>
      <w:pPr>
        <w:pStyle w:val="Normal"/>
        <w:framePr w:w="829" w:hAnchor="page" w:vAnchor="page" w:x="11407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18.2 %</w:t>
      </w:r>
    </w:p>
    <w:p>
      <w:pPr>
        <w:pStyle w:val="Normal"/>
        <w:framePr w:w="4721" w:hAnchor="page" w:vAnchor="page" w:x="322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EBITDA, excluding foreign exchange, net</w:t>
      </w:r>
    </w:p>
    <w:p>
      <w:pPr>
        <w:pStyle w:val="Normal"/>
        <w:framePr w:w="324" w:hAnchor="page" w:vAnchor="page" w:x="5212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48" w:hAnchor="page" w:vAnchor="page" w:x="5828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611.6 </w:t>
      </w:r>
    </w:p>
    <w:p>
      <w:pPr>
        <w:pStyle w:val="Normal"/>
        <w:framePr w:w="324" w:hAnchor="page" w:vAnchor="page" w:x="6564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420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53.3 </w:t>
      </w:r>
    </w:p>
    <w:p>
      <w:pPr>
        <w:pStyle w:val="Normal"/>
        <w:framePr w:w="324" w:hAnchor="page" w:vAnchor="page" w:x="8076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732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(28.5)   $</w:t>
      </w:r>
    </w:p>
    <w:p>
      <w:pPr>
        <w:pStyle w:val="Normal"/>
        <w:framePr w:w="782" w:hAnchor="page" w:vAnchor="page" w:x="10326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756" w:hAnchor="page" w:vAnchor="page" w:x="11317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636.4 </w:t>
      </w:r>
    </w:p>
    <w:p>
      <w:pPr>
        <w:pStyle w:val="Normal"/>
        <w:framePr w:w="2129" w:hAnchor="page" w:vAnchor="page" w:x="322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Foreign exchange, net</w:t>
      </w:r>
    </w:p>
    <w:p>
      <w:pPr>
        <w:pStyle w:val="Normal"/>
        <w:framePr w:w="486" w:hAnchor="page" w:vAnchor="page" w:x="6047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7555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8942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0281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8.6 </w:t>
      </w:r>
    </w:p>
    <w:p>
      <w:pPr>
        <w:pStyle w:val="Normal"/>
        <w:framePr w:w="540" w:hAnchor="page" w:vAnchor="page" w:x="11497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8.6 </w:t>
      </w:r>
    </w:p>
    <w:p>
      <w:pPr>
        <w:pStyle w:val="Normal"/>
        <w:framePr w:w="1842" w:hAnchor="page" w:vAnchor="page" w:x="322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</w:t>
      </w:r>
    </w:p>
    <w:p>
      <w:pPr>
        <w:pStyle w:val="Normal"/>
        <w:framePr w:w="324" w:hAnchor="page" w:vAnchor="page" w:x="5212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48" w:hAnchor="page" w:vAnchor="page" w:x="5828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611.6 </w:t>
      </w:r>
    </w:p>
    <w:p>
      <w:pPr>
        <w:pStyle w:val="Normal"/>
        <w:framePr w:w="324" w:hAnchor="page" w:vAnchor="page" w:x="6564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420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53.3 </w:t>
      </w:r>
    </w:p>
    <w:p>
      <w:pPr>
        <w:pStyle w:val="Normal"/>
        <w:framePr w:w="324" w:hAnchor="page" w:vAnchor="page" w:x="8076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732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(28.5)   $</w:t>
      </w:r>
    </w:p>
    <w:p>
      <w:pPr>
        <w:pStyle w:val="Normal"/>
        <w:framePr w:w="926" w:hAnchor="page" w:vAnchor="page" w:x="10206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(8.6)   $</w:t>
      </w:r>
    </w:p>
    <w:p>
      <w:pPr>
        <w:pStyle w:val="Normal"/>
        <w:framePr w:w="756" w:hAnchor="page" w:vAnchor="page" w:x="11317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627.8 </w:t>
      </w:r>
    </w:p>
    <w:p>
      <w:pPr>
        <w:pStyle w:val="Normal"/>
        <w:framePr w:w="2843" w:hAnchor="page" w:vAnchor="page" w:x="322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Depreciation and amortization</w:t>
      </w:r>
    </w:p>
    <w:p>
      <w:pPr>
        <w:pStyle w:val="Normal"/>
        <w:framePr w:w="648" w:hAnchor="page" w:vAnchor="page" w:x="5912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88.9 </w:t>
      </w:r>
    </w:p>
    <w:p>
      <w:pPr>
        <w:pStyle w:val="Normal"/>
        <w:framePr w:w="640" w:hAnchor="page" w:vAnchor="page" w:x="7427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11.6 </w:t>
      </w:r>
    </w:p>
    <w:p>
      <w:pPr>
        <w:pStyle w:val="Normal"/>
        <w:framePr w:w="540" w:hAnchor="page" w:vAnchor="page" w:x="8897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0.2 </w:t>
      </w:r>
    </w:p>
    <w:p>
      <w:pPr>
        <w:pStyle w:val="Normal"/>
        <w:framePr w:w="486" w:hAnchor="page" w:vAnchor="page" w:x="10326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756" w:hAnchor="page" w:vAnchor="page" w:x="11317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100.7 </w:t>
      </w:r>
    </w:p>
    <w:p>
      <w:pPr>
        <w:pStyle w:val="Normal"/>
        <w:framePr w:w="936" w:hAnchor="page" w:vAnchor="page" w:x="817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Subtotal</w:t>
      </w:r>
    </w:p>
    <w:p>
      <w:pPr>
        <w:pStyle w:val="Normal"/>
        <w:framePr w:w="540" w:hAnchor="page" w:vAnchor="page" w:x="6002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0.1 </w:t>
      </w:r>
    </w:p>
    <w:p>
      <w:pPr>
        <w:pStyle w:val="Normal"/>
        <w:framePr w:w="540" w:hAnchor="page" w:vAnchor="page" w:x="7510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0.3 </w:t>
      </w:r>
    </w:p>
    <w:p>
      <w:pPr>
        <w:pStyle w:val="Normal"/>
        <w:framePr w:w="540" w:hAnchor="page" w:vAnchor="page" w:x="8897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0.1 </w:t>
      </w:r>
    </w:p>
    <w:p>
      <w:pPr>
        <w:pStyle w:val="Normal"/>
        <w:framePr w:w="486" w:hAnchor="page" w:vAnchor="page" w:x="10326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97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0.5 </w:t>
      </w:r>
    </w:p>
    <w:p>
      <w:pPr>
        <w:pStyle w:val="Normal"/>
        <w:framePr w:w="4069" w:hAnchor="page" w:vAnchor="page" w:x="547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Restructuring, impairment and other charges</w:t>
      </w:r>
    </w:p>
    <w:p>
      <w:pPr>
        <w:pStyle w:val="Normal"/>
        <w:framePr w:w="540" w:hAnchor="page" w:vAnchor="page" w:x="6002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0.1 </w:t>
      </w:r>
    </w:p>
    <w:p>
      <w:pPr>
        <w:pStyle w:val="Normal"/>
        <w:framePr w:w="540" w:hAnchor="page" w:vAnchor="page" w:x="7510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0.3 </w:t>
      </w:r>
    </w:p>
    <w:p>
      <w:pPr>
        <w:pStyle w:val="Normal"/>
        <w:framePr w:w="540" w:hAnchor="page" w:vAnchor="page" w:x="8897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0.1 </w:t>
      </w:r>
    </w:p>
    <w:p>
      <w:pPr>
        <w:pStyle w:val="Normal"/>
        <w:framePr w:w="486" w:hAnchor="page" w:vAnchor="page" w:x="10326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97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0.5 </w:t>
      </w:r>
    </w:p>
    <w:p>
      <w:pPr>
        <w:pStyle w:val="Normal"/>
        <w:framePr w:w="2119" w:hAnchor="page" w:vAnchor="page" w:x="322" w:y="46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Charges and (credits):</w:t>
      </w:r>
    </w:p>
    <w:p>
      <w:pPr>
        <w:pStyle w:val="Normal"/>
        <w:framePr w:w="4019" w:hAnchor="page" w:vAnchor="page" w:x="32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(loss), as reported (pre-tax)</w:t>
      </w:r>
    </w:p>
    <w:p>
      <w:pPr>
        <w:pStyle w:val="Normal"/>
        <w:framePr w:w="324" w:hAnchor="page" w:vAnchor="page" w:x="521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582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522.6 </w:t>
      </w:r>
    </w:p>
    <w:p>
      <w:pPr>
        <w:pStyle w:val="Normal"/>
        <w:framePr w:w="324" w:hAnchor="page" w:vAnchor="page" w:x="6564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420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41.4 </w:t>
      </w:r>
    </w:p>
    <w:p>
      <w:pPr>
        <w:pStyle w:val="Normal"/>
        <w:framePr w:w="324" w:hAnchor="page" w:vAnchor="page" w:x="8076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73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(28.8)   $</w:t>
      </w:r>
    </w:p>
    <w:p>
      <w:pPr>
        <w:pStyle w:val="Normal"/>
        <w:framePr w:w="926" w:hAnchor="page" w:vAnchor="page" w:x="10206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(8.6)   $</w:t>
      </w:r>
    </w:p>
    <w:p>
      <w:pPr>
        <w:pStyle w:val="Normal"/>
        <w:framePr w:w="756" w:hAnchor="page" w:vAnchor="page" w:x="11317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526.6 </w:t>
      </w:r>
    </w:p>
    <w:p>
      <w:pPr>
        <w:pStyle w:val="Normal"/>
        <w:framePr w:w="972" w:hAnchor="page" w:vAnchor="page" w:x="32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Revenue</w:t>
      </w:r>
    </w:p>
    <w:p>
      <w:pPr>
        <w:pStyle w:val="Normal"/>
        <w:framePr w:w="324" w:hAnchor="page" w:vAnchor="page" w:x="521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687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2,600.0 </w:t>
      </w:r>
    </w:p>
    <w:p>
      <w:pPr>
        <w:pStyle w:val="Normal"/>
        <w:framePr w:w="324" w:hAnchor="page" w:vAnchor="page" w:x="6564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330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295.8 </w:t>
      </w:r>
    </w:p>
    <w:p>
      <w:pPr>
        <w:pStyle w:val="Normal"/>
        <w:framePr w:w="324" w:hAnchor="page" w:vAnchor="page" w:x="8076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81" w:hAnchor="page" w:vAnchor="page" w:x="894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782" w:hAnchor="page" w:vAnchor="page" w:x="10326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918" w:hAnchor="page" w:vAnchor="page" w:x="1118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2,895.8 </w:t>
      </w:r>
    </w:p>
    <w:p>
      <w:pPr>
        <w:pStyle w:val="Normal"/>
        <w:framePr w:w="864" w:hAnchor="page" w:vAnchor="page" w:x="5547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Subsea</w:t>
      </w:r>
    </w:p>
    <w:p>
      <w:pPr>
        <w:pStyle w:val="Normal"/>
        <w:framePr w:w="1396" w:hAnchor="page" w:vAnchor="page" w:x="6757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Technologies</w:t>
      </w:r>
    </w:p>
    <w:p>
      <w:pPr>
        <w:pStyle w:val="Normal"/>
        <w:framePr w:w="984" w:hAnchor="page" w:vAnchor="page" w:x="8307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Expense</w:t>
      </w:r>
    </w:p>
    <w:p>
      <w:pPr>
        <w:pStyle w:val="Normal"/>
        <w:framePr w:w="1512" w:hAnchor="page" w:vAnchor="page" w:x="9403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Exchange, net</w:t>
      </w:r>
    </w:p>
    <w:p>
      <w:pPr>
        <w:pStyle w:val="Normal"/>
        <w:framePr w:w="688" w:hAnchor="page" w:vAnchor="page" w:x="11116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Total</w:t>
      </w:r>
    </w:p>
    <w:p>
      <w:pPr>
        <w:pStyle w:val="Normal"/>
        <w:framePr w:w="924" w:hAnchor="page" w:vAnchor="page" w:x="6954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Surface</w:t>
      </w:r>
    </w:p>
    <w:p>
      <w:pPr>
        <w:pStyle w:val="Normal"/>
        <w:framePr w:w="1176" w:hAnchor="page" w:vAnchor="page" w:x="8228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Corporate</w:t>
      </w:r>
    </w:p>
    <w:p>
      <w:pPr>
        <w:pStyle w:val="Normal"/>
        <w:framePr w:w="932" w:hAnchor="page" w:vAnchor="page" w:x="9645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Foreign</w:t>
      </w:r>
    </w:p>
    <w:p>
      <w:pPr>
        <w:pStyle w:val="Normal"/>
        <w:framePr w:w="2018" w:hAnchor="page" w:vAnchor="page" w:x="7814" w:y="29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 2026</w:t>
      </w:r>
    </w:p>
    <w:p>
      <w:pPr>
        <w:pStyle w:val="Normal"/>
        <w:framePr w:w="2180" w:hAnchor="page" w:vAnchor="page" w:x="7747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8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1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1" style="position:absolute;margin-left:13.25pt;margin-top:857pt;z-index:-16768728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2" style="position:absolute;margin-left:13.25pt;margin-top:857.75pt;z-index:-167687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3" style="position:absolute;margin-left:596pt;margin-top:857pt;z-index:-16768720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4" style="position:absolute;margin-left:13.25pt;margin-top:857pt;z-index:-167687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5" style="position:absolute;margin-left:169.85pt;margin-top:92pt;z-index:-16768712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6" style="position:absolute;margin-left:142.45pt;margin-top:104pt;z-index:-16768708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7" style="position:absolute;margin-left:258.5pt;margin-top:159.5pt;z-index:-167687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8" style="position:absolute;margin-left:264.5pt;margin-top:159.5pt;z-index:-1676870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9" style="position:absolute;margin-left:312.5pt;margin-top:159.5pt;z-index:-1676869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0" style="position:absolute;margin-left:320.75pt;margin-top:159.5pt;z-index:-167686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1" style="position:absolute;margin-left:322.25pt;margin-top:159.5pt;z-index:-167686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2" style="position:absolute;margin-left:324.5pt;margin-top:159.5pt;z-index:-167686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3" style="position:absolute;margin-left:326pt;margin-top:159.5pt;z-index:-167686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4" style="position:absolute;margin-left:332.75pt;margin-top:159.5pt;z-index:-167686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5" style="position:absolute;margin-left:388.25pt;margin-top:159.5pt;z-index:-1676867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6" style="position:absolute;margin-left:396.5pt;margin-top:159.5pt;z-index:-167686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7" style="position:absolute;margin-left:398pt;margin-top:159.5pt;z-index:-167686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8" style="position:absolute;margin-left:400.25pt;margin-top:159.5pt;z-index:-16768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9" style="position:absolute;margin-left:401.75pt;margin-top:159.5pt;z-index:-167686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0" style="position:absolute;margin-left:408.5pt;margin-top:159.5pt;z-index:-1676865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1" style="position:absolute;margin-left:457.25pt;margin-top:159.5pt;z-index:-167686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2" style="position:absolute;margin-left:458.75pt;margin-top:159.5pt;z-index:-167686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3" style="position:absolute;margin-left:460.25pt;margin-top:159.5pt;z-index:-167686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4" style="position:absolute;margin-left:462.5pt;margin-top:159.5pt;z-index:-167686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5" style="position:absolute;margin-left:464pt;margin-top:159.5pt;z-index:-16768632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6" style="position:absolute;margin-left:471.5pt;margin-top:159.5pt;z-index:-1676862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7" style="position:absolute;margin-left:526.25pt;margin-top:159.5pt;z-index:-167686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8" style="position:absolute;margin-left:528.5pt;margin-top:159.5pt;z-index:-167686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9" style="position:absolute;margin-left:530pt;margin-top:159.5pt;z-index:-1676861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0" style="position:absolute;margin-left:532.25pt;margin-top:159.5pt;z-index:-16768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1" style="position:absolute;margin-left:533.75pt;margin-top:159.5pt;z-index:-167686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2" style="position:absolute;margin-left:539pt;margin-top:159.5pt;z-index:-1676860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3" style="position:absolute;margin-left:587pt;margin-top:159.5pt;z-index:-1676860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4" style="position:absolute;margin-left:258.5pt;margin-top:182.75pt;z-index:-167685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5" style="position:absolute;margin-left:264.5pt;margin-top:182.75pt;z-index:-1676859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6" style="position:absolute;margin-left:312.5pt;margin-top:182.75pt;z-index:-1676858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7" style="position:absolute;margin-left:326pt;margin-top:182.75pt;z-index:-167685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8" style="position:absolute;margin-left:332.75pt;margin-top:182.75pt;z-index:-1676858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9" style="position:absolute;margin-left:388.25pt;margin-top:182.75pt;z-index:-167685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0" style="position:absolute;margin-left:401.75pt;margin-top:182.75pt;z-index:-167685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1" style="position:absolute;margin-left:408.5pt;margin-top:182.75pt;z-index:-1676856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2" style="position:absolute;margin-left:457.25pt;margin-top:182.75pt;z-index:-167685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3" style="position:absolute;margin-left:464pt;margin-top:182.75pt;z-index:-1676856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4" style="position:absolute;margin-left:471.5pt;margin-top:182.75pt;z-index:-1676855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5" style="position:absolute;margin-left:526.25pt;margin-top:182.75pt;z-index:-167685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6" style="position:absolute;margin-left:533.75pt;margin-top:182.75pt;z-index:-167685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7" style="position:absolute;margin-left:539pt;margin-top:182.75pt;z-index:-1676854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8" style="position:absolute;margin-left:587pt;margin-top:182.75pt;z-index:-1676854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9" style="position:absolute;margin-left:258.5pt;margin-top:254pt;z-index:-167685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0" style="position:absolute;margin-left:264.5pt;margin-top:254pt;z-index:-1676853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1" style="position:absolute;margin-left:312.5pt;margin-top:254pt;z-index:-1676852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2" style="position:absolute;margin-left:326pt;margin-top:254pt;z-index:-167685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3" style="position:absolute;margin-left:332.75pt;margin-top:254pt;z-index:-1676852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4" style="position:absolute;margin-left:388.25pt;margin-top:254pt;z-index:-1676851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5" style="position:absolute;margin-left:401.75pt;margin-top:254pt;z-index:-167685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6" style="position:absolute;margin-left:408.5pt;margin-top:254pt;z-index:-1676850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7" style="position:absolute;margin-left:457.25pt;margin-top:254pt;z-index:-167685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8" style="position:absolute;margin-left:464pt;margin-top:254pt;z-index:-1676850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9" style="position:absolute;margin-left:471.5pt;margin-top:254pt;z-index:-1676849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0" style="position:absolute;margin-left:526.25pt;margin-top:254pt;z-index:-1676849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1" style="position:absolute;margin-left:533.75pt;margin-top:254pt;z-index:-1676848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2" style="position:absolute;margin-left:539pt;margin-top:254pt;z-index:-1676848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3" style="position:absolute;margin-left:587pt;margin-top:254pt;z-index:-1676848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4" style="position:absolute;margin-left:258.5pt;margin-top:298.25pt;z-index:-167684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5" style="position:absolute;margin-left:264.5pt;margin-top:298.25pt;z-index:-1676847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6" style="position:absolute;margin-left:312.5pt;margin-top:298.25pt;z-index:-1676846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7" style="position:absolute;margin-left:326pt;margin-top:298.25pt;z-index:-167684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8" style="position:absolute;margin-left:332.75pt;margin-top:298.25pt;z-index:-167684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9" style="position:absolute;margin-left:388.25pt;margin-top:298.25pt;z-index:-167684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0" style="position:absolute;margin-left:401.75pt;margin-top:298.25pt;z-index:-167684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1" style="position:absolute;margin-left:408.5pt;margin-top:298.25pt;z-index:-1676844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2" style="position:absolute;margin-left:457.25pt;margin-top:298.25pt;z-index:-167684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3" style="position:absolute;margin-left:464pt;margin-top:298.25pt;z-index:-1676844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4" style="position:absolute;margin-left:471.5pt;margin-top:298.25pt;z-index:-1676843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5" style="position:absolute;margin-left:526.25pt;margin-top:298.25pt;z-index:-167684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6" style="position:absolute;margin-left:533.75pt;margin-top:298.25pt;z-index:-1676842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7" style="position:absolute;margin-left:539pt;margin-top:298.25pt;z-index:-1676842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8" style="position:absolute;margin-left:587pt;margin-top:298.25pt;z-index:-1676842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9" style="position:absolute;margin-left:258.5pt;margin-top:312.5pt;z-index:-167684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0" style="position:absolute;margin-left:264.5pt;margin-top:312.5pt;z-index:-1676841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1" style="position:absolute;margin-left:312.5pt;margin-top:312.5pt;z-index:-1676840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2" style="position:absolute;margin-left:326pt;margin-top:312.5pt;z-index:-167684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3" style="position:absolute;margin-left:332.75pt;margin-top:312.5pt;z-index:-1676840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4" style="position:absolute;margin-left:388.25pt;margin-top:312.5pt;z-index:-1676839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5" style="position:absolute;margin-left:401.75pt;margin-top:312.5pt;z-index:-167683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6" style="position:absolute;margin-left:408.5pt;margin-top:312.5pt;z-index:-1676838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7" style="position:absolute;margin-left:457.25pt;margin-top:312.5pt;z-index:-16768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8" style="position:absolute;margin-left:464pt;margin-top:312.5pt;z-index:-1676838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9" style="position:absolute;margin-left:471.5pt;margin-top:312.5pt;z-index:-1676837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0" style="position:absolute;margin-left:526.25pt;margin-top:312.5pt;z-index:-167683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1" style="position:absolute;margin-left:533.75pt;margin-top:312.5pt;z-index:-1676836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2" style="position:absolute;margin-left:539pt;margin-top:312.5pt;z-index:-1676836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3" style="position:absolute;margin-left:587pt;margin-top:312.5pt;z-index:-1676836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4" style="position:absolute;margin-left:258.5pt;margin-top:343.25pt;z-index:-167683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5" style="position:absolute;margin-left:264.5pt;margin-top:343.25pt;z-index:-1676835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6" style="position:absolute;margin-left:312.5pt;margin-top:343.25pt;z-index:-1676834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7" style="position:absolute;margin-left:326pt;margin-top:343.25pt;z-index:-167683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8" style="position:absolute;margin-left:332.75pt;margin-top:343.25pt;z-index:-1676834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9" style="position:absolute;margin-left:388.25pt;margin-top:343.25pt;z-index:-167683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0" style="position:absolute;margin-left:401.75pt;margin-top:343.25pt;z-index:-167683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1" style="position:absolute;margin-left:408.5pt;margin-top:343.25pt;z-index:-1676832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2" style="position:absolute;margin-left:457.25pt;margin-top:343.25pt;z-index:-167683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3" style="position:absolute;margin-left:464pt;margin-top:343.25pt;z-index:-1676832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4" style="position:absolute;margin-left:471.5pt;margin-top:343.25pt;z-index:-1676831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5" style="position:absolute;margin-left:526.25pt;margin-top:343.25pt;z-index:-1676831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6" style="position:absolute;margin-left:533.75pt;margin-top:343.25pt;z-index:-1676830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7" style="position:absolute;margin-left:539pt;margin-top:343.25pt;z-index:-1676830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8" style="position:absolute;margin-left:587pt;margin-top:343.25pt;z-index:-1676830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9" style="position:absolute;margin-left:258.5pt;margin-top:357.5pt;z-index:-167682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0" style="position:absolute;margin-left:258.5pt;margin-top:359.75pt;z-index:-167682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1" style="position:absolute;margin-left:264.5pt;margin-top:357.5pt;z-index:-1676828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2" style="position:absolute;margin-left:264.5pt;margin-top:359.75pt;z-index:-1676828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3" style="position:absolute;margin-left:312.5pt;margin-top:357.5pt;z-index:-1676828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4" style="position:absolute;margin-left:312.5pt;margin-top:359.75pt;z-index:-167682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5" style="position:absolute;margin-left:326pt;margin-top:357.5pt;z-index:-167682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6" style="position:absolute;margin-left:326pt;margin-top:359.75pt;z-index:-167682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7" style="position:absolute;margin-left:332.75pt;margin-top:357.5pt;z-index:-1676826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8" style="position:absolute;margin-left:332.75pt;margin-top:359.75pt;z-index:-1676826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9" style="position:absolute;margin-left:388.25pt;margin-top:357.5pt;z-index:-167682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0" style="position:absolute;margin-left:388.25pt;margin-top:359.75pt;z-index:-1676825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1" style="position:absolute;margin-left:401.75pt;margin-top:357.5pt;z-index:-167682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2" style="position:absolute;margin-left:401.75pt;margin-top:359.75pt;z-index:-167682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3" style="position:absolute;margin-left:408.5pt;margin-top:357.5pt;z-index:-1676824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4" style="position:absolute;margin-left:408.5pt;margin-top:359.75pt;z-index:-167682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5" style="position:absolute;margin-left:457.25pt;margin-top:357.5pt;z-index:-16768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6" style="position:absolute;margin-left:457.25pt;margin-top:359.75pt;z-index:-16768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7" style="position:absolute;margin-left:464pt;margin-top:357.5pt;z-index:-16768224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8" style="position:absolute;margin-left:464pt;margin-top:359.75pt;z-index:-16768220;width:9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9" style="position:absolute;margin-left:471.5pt;margin-top:357.5pt;z-index:-1676821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0" style="position:absolute;margin-left:471.5pt;margin-top:359.75pt;z-index:-16768212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1" style="position:absolute;margin-left:526.25pt;margin-top:357.5pt;z-index:-167682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2" style="position:absolute;margin-left:526.25pt;margin-top:359.75pt;z-index:-167682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3" style="position:absolute;margin-left:533.75pt;margin-top:357.5pt;z-index:-1676820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4" style="position:absolute;margin-left:533.75pt;margin-top:359.75pt;z-index:-167681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5" style="position:absolute;margin-left:539pt;margin-top:357.5pt;z-index:-1676819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6" style="position:absolute;margin-left:539pt;margin-top:359.75pt;z-index:-1676818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7" style="position:absolute;margin-left:587pt;margin-top:357.5pt;z-index:-1676818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8" style="position:absolute;margin-left:587pt;margin-top:359.75pt;z-index:-1676818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9" o:title=""/>
          </v:shape>
        </w:pict>
      </w:r>
    </w:p>
    <w:p>
      <w:pPr>
        <w:pStyle w:val="Normal"/>
        <w:framePr w:w="1776" w:hAnchor="page" w:vAnchor="page" w:x="5458" w:y="15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1538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19 of 24</w:t>
      </w:r>
    </w:p>
    <w:p>
      <w:pPr>
        <w:pStyle w:val="Normal"/>
        <w:framePr w:w="5371" w:hAnchor="page" w:vAnchor="page" w:x="382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margin, excluding foreign exchange, net</w:t>
      </w:r>
    </w:p>
    <w:p>
      <w:pPr>
        <w:pStyle w:val="Normal"/>
        <w:framePr w:w="828" w:hAnchor="page" w:vAnchor="page" w:x="5814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23.2 %</w:t>
      </w:r>
    </w:p>
    <w:p>
      <w:pPr>
        <w:pStyle w:val="Normal"/>
        <w:framePr w:w="831" w:hAnchor="page" w:vAnchor="page" w:x="7338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18.1 %</w:t>
      </w:r>
    </w:p>
    <w:p>
      <w:pPr>
        <w:pStyle w:val="Normal"/>
        <w:framePr w:w="829" w:hAnchor="page" w:vAnchor="page" w:x="11347" w:y="83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21.8 %</w:t>
      </w:r>
    </w:p>
    <w:p>
      <w:pPr>
        <w:pStyle w:val="Normal"/>
        <w:framePr w:w="2492" w:hAnchor="page" w:vAnchor="page" w:x="382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</w:t>
      </w:r>
    </w:p>
    <w:p>
      <w:pPr>
        <w:pStyle w:val="Normal"/>
        <w:framePr w:w="828" w:hAnchor="page" w:vAnchor="page" w:x="5814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23.2 %</w:t>
      </w:r>
    </w:p>
    <w:p>
      <w:pPr>
        <w:pStyle w:val="Normal"/>
        <w:framePr w:w="831" w:hAnchor="page" w:vAnchor="page" w:x="7338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18.1 %</w:t>
      </w:r>
    </w:p>
    <w:p>
      <w:pPr>
        <w:pStyle w:val="Normal"/>
        <w:framePr w:w="829" w:hAnchor="page" w:vAnchor="page" w:x="11347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21.1 %</w:t>
      </w:r>
    </w:p>
    <w:p>
      <w:pPr>
        <w:pStyle w:val="Normal"/>
        <w:framePr w:w="3337" w:hAnchor="page" w:vAnchor="page" w:x="382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margin, as reported</w:t>
      </w:r>
    </w:p>
    <w:p>
      <w:pPr>
        <w:pStyle w:val="Normal"/>
        <w:framePr w:w="828" w:hAnchor="page" w:vAnchor="page" w:x="5814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19.6 %</w:t>
      </w:r>
    </w:p>
    <w:p>
      <w:pPr>
        <w:pStyle w:val="Normal"/>
        <w:framePr w:w="831" w:hAnchor="page" w:vAnchor="page" w:x="7338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14.1 %</w:t>
      </w:r>
    </w:p>
    <w:p>
      <w:pPr>
        <w:pStyle w:val="Normal"/>
        <w:framePr w:w="829" w:hAnchor="page" w:vAnchor="page" w:x="11347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17.4 %</w:t>
      </w:r>
    </w:p>
    <w:p>
      <w:pPr>
        <w:pStyle w:val="Normal"/>
        <w:framePr w:w="4721" w:hAnchor="page" w:vAnchor="page" w:x="382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EBITDA, excluding foreign exchange, net</w:t>
      </w:r>
    </w:p>
    <w:p>
      <w:pPr>
        <w:pStyle w:val="Normal"/>
        <w:framePr w:w="324" w:hAnchor="page" w:vAnchor="page" w:x="5115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5724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577.2 </w:t>
      </w:r>
    </w:p>
    <w:p>
      <w:pPr>
        <w:pStyle w:val="Normal"/>
        <w:framePr w:w="324" w:hAnchor="page" w:vAnchor="page" w:x="6482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338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50.0 </w:t>
      </w:r>
    </w:p>
    <w:p>
      <w:pPr>
        <w:pStyle w:val="Normal"/>
        <w:framePr w:w="324" w:hAnchor="page" w:vAnchor="page" w:x="8008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664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(26.0)   $</w:t>
      </w:r>
    </w:p>
    <w:p>
      <w:pPr>
        <w:pStyle w:val="Normal"/>
        <w:framePr w:w="799" w:hAnchor="page" w:vAnchor="page" w:x="10252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 $</w:t>
      </w:r>
    </w:p>
    <w:p>
      <w:pPr>
        <w:pStyle w:val="Normal"/>
        <w:framePr w:w="756" w:hAnchor="page" w:vAnchor="page" w:x="11257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601.2 </w:t>
      </w:r>
    </w:p>
    <w:p>
      <w:pPr>
        <w:pStyle w:val="Normal"/>
        <w:framePr w:w="2129" w:hAnchor="page" w:vAnchor="page" w:x="382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Foreign exchange, net</w:t>
      </w:r>
    </w:p>
    <w:p>
      <w:pPr>
        <w:pStyle w:val="Normal"/>
        <w:framePr w:w="486" w:hAnchor="page" w:vAnchor="page" w:x="5949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7473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8874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648" w:hAnchor="page" w:vAnchor="page" w:x="10117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19.3 </w:t>
      </w:r>
    </w:p>
    <w:p>
      <w:pPr>
        <w:pStyle w:val="Normal"/>
        <w:framePr w:w="648" w:hAnchor="page" w:vAnchor="page" w:x="11347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19.3 </w:t>
      </w:r>
    </w:p>
    <w:p>
      <w:pPr>
        <w:pStyle w:val="Normal"/>
        <w:framePr w:w="1842" w:hAnchor="page" w:vAnchor="page" w:x="382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</w:t>
      </w:r>
    </w:p>
    <w:p>
      <w:pPr>
        <w:pStyle w:val="Normal"/>
        <w:framePr w:w="324" w:hAnchor="page" w:vAnchor="page" w:x="5115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5724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577.2 </w:t>
      </w:r>
    </w:p>
    <w:p>
      <w:pPr>
        <w:pStyle w:val="Normal"/>
        <w:framePr w:w="324" w:hAnchor="page" w:vAnchor="page" w:x="6482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338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50.0 </w:t>
      </w:r>
    </w:p>
    <w:p>
      <w:pPr>
        <w:pStyle w:val="Normal"/>
        <w:framePr w:w="324" w:hAnchor="page" w:vAnchor="page" w:x="8008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664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(26.0)   $</w:t>
      </w:r>
    </w:p>
    <w:p>
      <w:pPr>
        <w:pStyle w:val="Normal"/>
        <w:framePr w:w="1051" w:hAnchor="page" w:vAnchor="page" w:x="10042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(19.3)    $</w:t>
      </w:r>
    </w:p>
    <w:p>
      <w:pPr>
        <w:pStyle w:val="Normal"/>
        <w:framePr w:w="756" w:hAnchor="page" w:vAnchor="page" w:x="11257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581.9 </w:t>
      </w:r>
    </w:p>
    <w:p>
      <w:pPr>
        <w:pStyle w:val="Normal"/>
        <w:framePr w:w="2843" w:hAnchor="page" w:vAnchor="page" w:x="382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Depreciation and amortization</w:t>
      </w:r>
    </w:p>
    <w:p>
      <w:pPr>
        <w:pStyle w:val="Normal"/>
        <w:framePr w:w="648" w:hAnchor="page" w:vAnchor="page" w:x="5814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85.2 </w:t>
      </w:r>
    </w:p>
    <w:p>
      <w:pPr>
        <w:pStyle w:val="Normal"/>
        <w:framePr w:w="640" w:hAnchor="page" w:vAnchor="page" w:x="7344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11.8 </w:t>
      </w:r>
    </w:p>
    <w:p>
      <w:pPr>
        <w:pStyle w:val="Normal"/>
        <w:framePr w:w="540" w:hAnchor="page" w:vAnchor="page" w:x="8829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0.1 </w:t>
      </w:r>
    </w:p>
    <w:p>
      <w:pPr>
        <w:pStyle w:val="Normal"/>
        <w:framePr w:w="486" w:hAnchor="page" w:vAnchor="page" w:x="10252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648" w:hAnchor="page" w:vAnchor="page" w:x="11347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97.1 </w:t>
      </w:r>
    </w:p>
    <w:p>
      <w:pPr>
        <w:pStyle w:val="Normal"/>
        <w:framePr w:w="936" w:hAnchor="page" w:vAnchor="page" w:x="877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Subtotal</w:t>
      </w:r>
    </w:p>
    <w:p>
      <w:pPr>
        <w:pStyle w:val="Normal"/>
        <w:framePr w:w="540" w:hAnchor="page" w:vAnchor="page" w:x="5904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5.5 </w:t>
      </w:r>
    </w:p>
    <w:p>
      <w:pPr>
        <w:pStyle w:val="Normal"/>
        <w:framePr w:w="630" w:hAnchor="page" w:vAnchor="page" w:x="7353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(0.8)</w:t>
      </w:r>
    </w:p>
    <w:p>
      <w:pPr>
        <w:pStyle w:val="Normal"/>
        <w:framePr w:w="540" w:hAnchor="page" w:vAnchor="page" w:x="8829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0.3 </w:t>
      </w:r>
    </w:p>
    <w:p>
      <w:pPr>
        <w:pStyle w:val="Normal"/>
        <w:framePr w:w="486" w:hAnchor="page" w:vAnchor="page" w:x="10252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37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5.0 </w:t>
      </w:r>
    </w:p>
    <w:p>
      <w:pPr>
        <w:pStyle w:val="Normal"/>
        <w:framePr w:w="4069" w:hAnchor="page" w:vAnchor="page" w:x="607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Restructuring, impairment and other charges</w:t>
      </w:r>
    </w:p>
    <w:p>
      <w:pPr>
        <w:pStyle w:val="Normal"/>
        <w:framePr w:w="540" w:hAnchor="page" w:vAnchor="page" w:x="5904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5.5 </w:t>
      </w:r>
    </w:p>
    <w:p>
      <w:pPr>
        <w:pStyle w:val="Normal"/>
        <w:framePr w:w="630" w:hAnchor="page" w:vAnchor="page" w:x="7353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(0.8)</w:t>
      </w:r>
    </w:p>
    <w:p>
      <w:pPr>
        <w:pStyle w:val="Normal"/>
        <w:framePr w:w="540" w:hAnchor="page" w:vAnchor="page" w:x="8829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0.3 </w:t>
      </w:r>
    </w:p>
    <w:p>
      <w:pPr>
        <w:pStyle w:val="Normal"/>
        <w:framePr w:w="486" w:hAnchor="page" w:vAnchor="page" w:x="10252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37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5.0 </w:t>
      </w:r>
    </w:p>
    <w:p>
      <w:pPr>
        <w:pStyle w:val="Normal"/>
        <w:framePr w:w="2119" w:hAnchor="page" w:vAnchor="page" w:x="382" w:y="46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Charges and (credits):</w:t>
      </w:r>
    </w:p>
    <w:p>
      <w:pPr>
        <w:pStyle w:val="Normal"/>
        <w:framePr w:w="4019" w:hAnchor="page" w:vAnchor="page" w:x="38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(loss), as reported (pre-tax)</w:t>
      </w:r>
    </w:p>
    <w:p>
      <w:pPr>
        <w:pStyle w:val="Normal"/>
        <w:framePr w:w="324" w:hAnchor="page" w:vAnchor="page" w:x="5115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5724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486.5 </w:t>
      </w:r>
    </w:p>
    <w:p>
      <w:pPr>
        <w:pStyle w:val="Normal"/>
        <w:framePr w:w="324" w:hAnchor="page" w:vAnchor="page" w:x="648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338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39.0 </w:t>
      </w:r>
    </w:p>
    <w:p>
      <w:pPr>
        <w:pStyle w:val="Normal"/>
        <w:framePr w:w="324" w:hAnchor="page" w:vAnchor="page" w:x="8008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664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(26.4)   $</w:t>
      </w:r>
    </w:p>
    <w:p>
      <w:pPr>
        <w:pStyle w:val="Normal"/>
        <w:framePr w:w="1051" w:hAnchor="page" w:vAnchor="page" w:x="1004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(19.3)    $</w:t>
      </w:r>
    </w:p>
    <w:p>
      <w:pPr>
        <w:pStyle w:val="Normal"/>
        <w:framePr w:w="756" w:hAnchor="page" w:vAnchor="page" w:x="11257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479.8 </w:t>
      </w:r>
    </w:p>
    <w:p>
      <w:pPr>
        <w:pStyle w:val="Normal"/>
        <w:framePr w:w="972" w:hAnchor="page" w:vAnchor="page" w:x="38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Revenue</w:t>
      </w:r>
    </w:p>
    <w:p>
      <w:pPr>
        <w:pStyle w:val="Normal"/>
        <w:framePr w:w="324" w:hAnchor="page" w:vAnchor="page" w:x="5115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589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2,486.9 </w:t>
      </w:r>
    </w:p>
    <w:p>
      <w:pPr>
        <w:pStyle w:val="Normal"/>
        <w:framePr w:w="324" w:hAnchor="page" w:vAnchor="page" w:x="648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248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276.2 </w:t>
      </w:r>
    </w:p>
    <w:p>
      <w:pPr>
        <w:pStyle w:val="Normal"/>
        <w:framePr w:w="324" w:hAnchor="page" w:vAnchor="page" w:x="8008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81" w:hAnchor="page" w:vAnchor="page" w:x="8874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799" w:hAnchor="page" w:vAnchor="page" w:x="1025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 $</w:t>
      </w:r>
    </w:p>
    <w:p>
      <w:pPr>
        <w:pStyle w:val="Normal"/>
        <w:framePr w:w="918" w:hAnchor="page" w:vAnchor="page" w:x="1112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2,763.1 </w:t>
      </w:r>
    </w:p>
    <w:p>
      <w:pPr>
        <w:pStyle w:val="Normal"/>
        <w:framePr w:w="864" w:hAnchor="page" w:vAnchor="page" w:x="5449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Subsea</w:t>
      </w:r>
    </w:p>
    <w:p>
      <w:pPr>
        <w:pStyle w:val="Normal"/>
        <w:framePr w:w="1396" w:hAnchor="page" w:vAnchor="page" w:x="6674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Technologies</w:t>
      </w:r>
    </w:p>
    <w:p>
      <w:pPr>
        <w:pStyle w:val="Normal"/>
        <w:framePr w:w="984" w:hAnchor="page" w:vAnchor="page" w:x="8240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Expense</w:t>
      </w:r>
    </w:p>
    <w:p>
      <w:pPr>
        <w:pStyle w:val="Normal"/>
        <w:framePr w:w="1512" w:hAnchor="page" w:vAnchor="page" w:x="9333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Exchange, net</w:t>
      </w:r>
    </w:p>
    <w:p>
      <w:pPr>
        <w:pStyle w:val="Normal"/>
        <w:framePr w:w="688" w:hAnchor="page" w:vAnchor="page" w:x="11056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Total</w:t>
      </w:r>
    </w:p>
    <w:p>
      <w:pPr>
        <w:pStyle w:val="Normal"/>
        <w:framePr w:w="924" w:hAnchor="page" w:vAnchor="page" w:x="6871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Surface</w:t>
      </w:r>
    </w:p>
    <w:p>
      <w:pPr>
        <w:pStyle w:val="Normal"/>
        <w:framePr w:w="1176" w:hAnchor="page" w:vAnchor="page" w:x="8160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Corporate</w:t>
      </w:r>
    </w:p>
    <w:p>
      <w:pPr>
        <w:pStyle w:val="Normal"/>
        <w:framePr w:w="932" w:hAnchor="page" w:vAnchor="page" w:x="9574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Foreign</w:t>
      </w:r>
    </w:p>
    <w:p>
      <w:pPr>
        <w:pStyle w:val="Normal"/>
        <w:framePr w:w="1470" w:hAnchor="page" w:vAnchor="page" w:x="7964" w:y="29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June 30, 2026</w:t>
      </w:r>
    </w:p>
    <w:p>
      <w:pPr>
        <w:pStyle w:val="Normal"/>
        <w:framePr w:w="2180" w:hAnchor="page" w:vAnchor="page" w:x="7668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8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2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9" style="position:absolute;margin-left:13.25pt;margin-top:789.5pt;z-index:-1676817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0" style="position:absolute;margin-left:13.25pt;margin-top:790.25pt;z-index:-1676817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1" style="position:absolute;margin-left:596pt;margin-top:789.5pt;z-index:-1676816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2" style="position:absolute;margin-left:13.25pt;margin-top:789.5pt;z-index:-1676816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3" style="position:absolute;margin-left:169.85pt;margin-top:92pt;z-index:-16768160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4" style="position:absolute;margin-left:142.45pt;margin-top:104pt;z-index:-16768156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5" style="position:absolute;margin-left:254pt;margin-top:159.5pt;z-index:-16768152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6" style="position:absolute;margin-left:259.25pt;margin-top:159.5pt;z-index:-1676814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7" style="position:absolute;margin-left:308pt;margin-top:159.5pt;z-index:-1676814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8" style="position:absolute;margin-left:316.25pt;margin-top:159.5pt;z-index:-167681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9" style="position:absolute;margin-left:317.75pt;margin-top:159.5pt;z-index:-1676813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0" style="position:absolute;margin-left:320.75pt;margin-top:159.5pt;z-index:-167681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1" style="position:absolute;margin-left:322.25pt;margin-top:159.5pt;z-index:-167681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2" style="position:absolute;margin-left:329pt;margin-top:159.5pt;z-index:-1676812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3" style="position:absolute;margin-left:383.75pt;margin-top:159.5pt;z-index:-1676812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4" style="position:absolute;margin-left:392.75pt;margin-top:159.5pt;z-index:-167681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5" style="position:absolute;margin-left:394.25pt;margin-top:159.5pt;z-index:-16768112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6" style="position:absolute;margin-left:397.25pt;margin-top:159.5pt;z-index:-167681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7" style="position:absolute;margin-left:398.75pt;margin-top:159.5pt;z-index:-167681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8" style="position:absolute;margin-left:405.5pt;margin-top:159.5pt;z-index:-1676810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9" style="position:absolute;margin-left:454.25pt;margin-top:159.5pt;z-index:-167680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0" style="position:absolute;margin-left:455.75pt;margin-top:159.5pt;z-index:-167680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1" style="position:absolute;margin-left:457.25pt;margin-top:159.5pt;z-index:-167680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2" style="position:absolute;margin-left:459.5pt;margin-top:159.5pt;z-index:-167680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3" style="position:absolute;margin-left:461pt;margin-top:159.5pt;z-index:-167680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4" style="position:absolute;margin-left:467.75pt;margin-top:159.5pt;z-index:-1676807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5" style="position:absolute;margin-left:522.5pt;margin-top:159.5pt;z-index:-167680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6" style="position:absolute;margin-left:524.75pt;margin-top:159.5pt;z-index:-167680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7" style="position:absolute;margin-left:526.25pt;margin-top:159.5pt;z-index:-1676806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8" style="position:absolute;margin-left:529.25pt;margin-top:159.5pt;z-index:-167680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9" style="position:absolute;margin-left:530.75pt;margin-top:159.5pt;z-index:-167680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0" style="position:absolute;margin-left:536pt;margin-top:159.5pt;z-index:-1676805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1" style="position:absolute;margin-left:584pt;margin-top:159.5pt;z-index:-1676804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2" style="position:absolute;margin-left:254pt;margin-top:182.75pt;z-index:-167680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3" style="position:absolute;margin-left:259.25pt;margin-top:182.75pt;z-index:-1676804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4" style="position:absolute;margin-left:308pt;margin-top:182.75pt;z-index:-167680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5" style="position:absolute;margin-left:322.25pt;margin-top:182.75pt;z-index:-167680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6" style="position:absolute;margin-left:329pt;margin-top:182.75pt;z-index:-1676802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7" style="position:absolute;margin-left:383.75pt;margin-top:182.75pt;z-index:-1676802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8" style="position:absolute;margin-left:398.75pt;margin-top:182.75pt;z-index:-167680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9" style="position:absolute;margin-left:405.5pt;margin-top:182.75pt;z-index:-1676801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0" style="position:absolute;margin-left:454.25pt;margin-top:182.75pt;z-index:-167680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1" style="position:absolute;margin-left:461pt;margin-top:182.75pt;z-index:-167680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2" style="position:absolute;margin-left:467.75pt;margin-top:182.75pt;z-index:-1676800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3" style="position:absolute;margin-left:522.5pt;margin-top:182.75pt;z-index:-167680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4" style="position:absolute;margin-left:530.75pt;margin-top:182.75pt;z-index:-1676799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5" style="position:absolute;margin-left:536pt;margin-top:182.75pt;z-index:-1676799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6" style="position:absolute;margin-left:584pt;margin-top:182.75pt;z-index:-1676798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7" style="position:absolute;margin-left:254pt;margin-top:254pt;z-index:-1676798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8" style="position:absolute;margin-left:259.25pt;margin-top:254pt;z-index:-1676798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9" style="position:absolute;margin-left:308pt;margin-top:254pt;z-index:-167679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0" style="position:absolute;margin-left:322.25pt;margin-top:254pt;z-index:-167679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1" style="position:absolute;margin-left:329pt;margin-top:254pt;z-index:-1676796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2" style="position:absolute;margin-left:383.75pt;margin-top:254pt;z-index:-1676796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3" style="position:absolute;margin-left:398.75pt;margin-top:254pt;z-index:-167679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4" style="position:absolute;margin-left:405.5pt;margin-top:254pt;z-index:-1676795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5" style="position:absolute;margin-left:454.25pt;margin-top:254pt;z-index:-167679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6" style="position:absolute;margin-left:461pt;margin-top:254pt;z-index:-167679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7" style="position:absolute;margin-left:467.75pt;margin-top:254pt;z-index:-1676794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8" style="position:absolute;margin-left:522.5pt;margin-top:254pt;z-index:-1676794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9" style="position:absolute;margin-left:530.75pt;margin-top:254pt;z-index:-1676793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0" style="position:absolute;margin-left:536pt;margin-top:254pt;z-index:-1676793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1" style="position:absolute;margin-left:584pt;margin-top:254pt;z-index:-1676792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2" style="position:absolute;margin-left:254pt;margin-top:298.25pt;z-index:-1676792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3" style="position:absolute;margin-left:259.25pt;margin-top:298.25pt;z-index:-1676792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4" style="position:absolute;margin-left:308pt;margin-top:298.25pt;z-index:-1676791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5" style="position:absolute;margin-left:322.25pt;margin-top:298.25pt;z-index:-167679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6" style="position:absolute;margin-left:329pt;margin-top:298.25pt;z-index:-1676790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7" style="position:absolute;margin-left:383.75pt;margin-top:298.25pt;z-index:-1676790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8" style="position:absolute;margin-left:398.75pt;margin-top:298.25pt;z-index:-167679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9" style="position:absolute;margin-left:405.5pt;margin-top:298.25pt;z-index:-1676789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0" style="position:absolute;margin-left:454.25pt;margin-top:298.25pt;z-index:-167678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1" style="position:absolute;margin-left:461pt;margin-top:298.25pt;z-index:-167678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2" style="position:absolute;margin-left:467.75pt;margin-top:298.25pt;z-index:-1676788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3" style="position:absolute;margin-left:522.5pt;margin-top:298.25pt;z-index:-1676788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4" style="position:absolute;margin-left:530.75pt;margin-top:298.25pt;z-index:-1676787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5" style="position:absolute;margin-left:536pt;margin-top:298.25pt;z-index:-1676787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6" style="position:absolute;margin-left:584pt;margin-top:298.25pt;z-index:-1676786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7" style="position:absolute;margin-left:254pt;margin-top:312.5pt;z-index:-1676786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8" style="position:absolute;margin-left:259.25pt;margin-top:312.5pt;z-index:-1676786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9" style="position:absolute;margin-left:308pt;margin-top:312.5pt;z-index:-167678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0" style="position:absolute;margin-left:322.25pt;margin-top:312.5pt;z-index:-167678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1" style="position:absolute;margin-left:329pt;margin-top:312.5pt;z-index:-1676784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2" style="position:absolute;margin-left:383.75pt;margin-top:312.5pt;z-index:-1676784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3" style="position:absolute;margin-left:398.75pt;margin-top:312.5pt;z-index:-167678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4" style="position:absolute;margin-left:405.5pt;margin-top:312.5pt;z-index:-167678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5" style="position:absolute;margin-left:454.25pt;margin-top:312.5pt;z-index:-167678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6" style="position:absolute;margin-left:461pt;margin-top:312.5pt;z-index:-167678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7" style="position:absolute;margin-left:467.75pt;margin-top:312.5pt;z-index:-1676782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8" style="position:absolute;margin-left:522.5pt;margin-top:312.5pt;z-index:-1676782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9" style="position:absolute;margin-left:530.75pt;margin-top:312.5pt;z-index:-1676781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0" style="position:absolute;margin-left:536pt;margin-top:312.5pt;z-index:-1676781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1" style="position:absolute;margin-left:584pt;margin-top:312.5pt;z-index:-1676780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2" style="position:absolute;margin-left:254pt;margin-top:343.25pt;z-index:-1676780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3" style="position:absolute;margin-left:259.25pt;margin-top:343.25pt;z-index:-1676780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4" style="position:absolute;margin-left:308pt;margin-top:343.25pt;z-index:-1676779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5" style="position:absolute;margin-left:322.25pt;margin-top:343.25pt;z-index:-167677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6" style="position:absolute;margin-left:329pt;margin-top:343.25pt;z-index:-1676778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7" style="position:absolute;margin-left:383.75pt;margin-top:343.25pt;z-index:-1676778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8" style="position:absolute;margin-left:398.75pt;margin-top:343.25pt;z-index:-167677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9" style="position:absolute;margin-left:405.5pt;margin-top:343.25pt;z-index:-1676777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0" style="position:absolute;margin-left:454.25pt;margin-top:343.25pt;z-index:-167677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1" style="position:absolute;margin-left:461pt;margin-top:343.25pt;z-index:-167677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2" style="position:absolute;margin-left:467.75pt;margin-top:343.25pt;z-index:-1676776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3" style="position:absolute;margin-left:522.5pt;margin-top:343.25pt;z-index:-1676776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4" style="position:absolute;margin-left:530.75pt;margin-top:343.25pt;z-index:-16767756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5" style="position:absolute;margin-left:536pt;margin-top:343.25pt;z-index:-1676775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6" style="position:absolute;margin-left:584pt;margin-top:343.25pt;z-index:-1676774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7" style="position:absolute;margin-left:254pt;margin-top:357.5pt;z-index:-167677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8" style="position:absolute;margin-left:254pt;margin-top:359.75pt;z-index:-16767740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9" style="position:absolute;margin-left:259.25pt;margin-top:357.5pt;z-index:-167677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0" style="position:absolute;margin-left:259.25pt;margin-top:359.75pt;z-index:-1676773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1" style="position:absolute;margin-left:308pt;margin-top:357.5pt;z-index:-1676772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2" style="position:absolute;margin-left:308pt;margin-top:359.75pt;z-index:-1676772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3" style="position:absolute;margin-left:322.25pt;margin-top:357.5pt;z-index:-167677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4" style="position:absolute;margin-left:322.25pt;margin-top:359.75pt;z-index:-167677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5" style="position:absolute;margin-left:329pt;margin-top:357.5pt;z-index:-16767712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6" style="position:absolute;margin-left:329pt;margin-top:359.75pt;z-index:-1676770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7" style="position:absolute;margin-left:383.75pt;margin-top:357.5pt;z-index:-1676770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8" style="position:absolute;margin-left:383.75pt;margin-top:359.75pt;z-index:-1676770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9" style="position:absolute;margin-left:398.75pt;margin-top:357.5pt;z-index:-167676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0" style="position:absolute;margin-left:398.75pt;margin-top:359.75pt;z-index:-167676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1" style="position:absolute;margin-left:405.5pt;margin-top:357.5pt;z-index:-1676768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2" style="position:absolute;margin-left:405.5pt;margin-top:359.75pt;z-index:-1676768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3" style="position:absolute;margin-left:454.25pt;margin-top:357.5pt;z-index:-167676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4" style="position:absolute;margin-left:454.25pt;margin-top:359.75pt;z-index:-167676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5" style="position:absolute;margin-left:461pt;margin-top:357.5pt;z-index:-167676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6" style="position:absolute;margin-left:461pt;margin-top:359.75pt;z-index:-167676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7" style="position:absolute;margin-left:467.75pt;margin-top:357.5pt;z-index:-1676766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8" style="position:absolute;margin-left:467.75pt;margin-top:359.75pt;z-index:-1676766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9" style="position:absolute;margin-left:522.5pt;margin-top:357.5pt;z-index:-167676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0" style="position:absolute;margin-left:522.5pt;margin-top:359.75pt;z-index:-1676765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1" style="position:absolute;margin-left:530.75pt;margin-top:357.5pt;z-index:-16767648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2" style="position:absolute;margin-left:530.75pt;margin-top:359.75pt;z-index:-16767644;width: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3" style="position:absolute;margin-left:536pt;margin-top:357.5pt;z-index:-1676764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4" style="position:absolute;margin-left:536pt;margin-top:359.75pt;z-index:-1676763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5" style="position:absolute;margin-left:584pt;margin-top:357.5pt;z-index:-16767632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6" style="position:absolute;margin-left:584pt;margin-top:359.75pt;z-index:-1676762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7" o:title=""/>
          </v:shape>
        </w:pict>
      </w:r>
    </w:p>
    <w:p>
      <w:pPr>
        <w:pStyle w:val="Normal"/>
        <w:framePr w:w="1776" w:hAnchor="page" w:vAnchor="page" w:x="5458" w:y="9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971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20 of 24</w:t>
      </w:r>
    </w:p>
    <w:p>
      <w:pPr>
        <w:pStyle w:val="Normal"/>
        <w:framePr w:w="5371" w:hAnchor="page" w:vAnchor="page" w:x="339" w:y="82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margin, excluding foreign exchange, net</w:t>
      </w:r>
    </w:p>
    <w:p>
      <w:pPr>
        <w:pStyle w:val="Normal"/>
        <w:framePr w:w="828" w:hAnchor="page" w:vAnchor="page" w:x="5855" w:y="82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21.8 %</w:t>
      </w:r>
    </w:p>
    <w:p>
      <w:pPr>
        <w:pStyle w:val="Normal"/>
        <w:framePr w:w="831" w:hAnchor="page" w:vAnchor="page" w:x="7379" w:y="82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16.4 %</w:t>
      </w:r>
    </w:p>
    <w:p>
      <w:pPr>
        <w:pStyle w:val="Normal"/>
        <w:framePr w:w="830" w:hAnchor="page" w:vAnchor="page" w:x="11389" w:y="82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20.1 %</w:t>
      </w:r>
    </w:p>
    <w:p>
      <w:pPr>
        <w:pStyle w:val="Normal"/>
        <w:framePr w:w="2492" w:hAnchor="page" w:vAnchor="page" w:x="339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</w:t>
      </w:r>
    </w:p>
    <w:p>
      <w:pPr>
        <w:pStyle w:val="Normal"/>
        <w:framePr w:w="828" w:hAnchor="page" w:vAnchor="page" w:x="5855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21.8 %</w:t>
      </w:r>
    </w:p>
    <w:p>
      <w:pPr>
        <w:pStyle w:val="Normal"/>
        <w:framePr w:w="831" w:hAnchor="page" w:vAnchor="page" w:x="7379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16.4 %</w:t>
      </w:r>
    </w:p>
    <w:p>
      <w:pPr>
        <w:pStyle w:val="Normal"/>
        <w:framePr w:w="830" w:hAnchor="page" w:vAnchor="page" w:x="11389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19.6 %</w:t>
      </w:r>
    </w:p>
    <w:p>
      <w:pPr>
        <w:pStyle w:val="Normal"/>
        <w:framePr w:w="3337" w:hAnchor="page" w:vAnchor="page" w:x="339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margin, as reported</w:t>
      </w:r>
    </w:p>
    <w:p>
      <w:pPr>
        <w:pStyle w:val="Normal"/>
        <w:framePr w:w="828" w:hAnchor="page" w:vAnchor="page" w:x="5855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17.3 %</w:t>
      </w:r>
    </w:p>
    <w:p>
      <w:pPr>
        <w:pStyle w:val="Normal"/>
        <w:framePr w:w="823" w:hAnchor="page" w:vAnchor="page" w:x="7385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11.2 %</w:t>
      </w:r>
    </w:p>
    <w:p>
      <w:pPr>
        <w:pStyle w:val="Normal"/>
        <w:framePr w:w="830" w:hAnchor="page" w:vAnchor="page" w:x="11389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15.0 %</w:t>
      </w:r>
    </w:p>
    <w:p>
      <w:pPr>
        <w:pStyle w:val="Normal"/>
        <w:framePr w:w="4721" w:hAnchor="page" w:vAnchor="page" w:x="339" w:y="69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EBITDA, excluding foreign exchange, net</w:t>
      </w:r>
    </w:p>
    <w:p>
      <w:pPr>
        <w:pStyle w:val="Normal"/>
        <w:framePr w:w="324" w:hAnchor="page" w:vAnchor="page" w:x="5156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5765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505.6 </w:t>
      </w:r>
    </w:p>
    <w:p>
      <w:pPr>
        <w:pStyle w:val="Normal"/>
        <w:framePr w:w="324" w:hAnchor="page" w:vAnchor="page" w:x="6523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379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53.8 </w:t>
      </w:r>
    </w:p>
    <w:p>
      <w:pPr>
        <w:pStyle w:val="Normal"/>
        <w:framePr w:w="324" w:hAnchor="page" w:vAnchor="page" w:x="8049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705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(28.0)   $</w:t>
      </w:r>
    </w:p>
    <w:p>
      <w:pPr>
        <w:pStyle w:val="Normal"/>
        <w:framePr w:w="798" w:hAnchor="page" w:vAnchor="page" w:x="10294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 $</w:t>
      </w:r>
    </w:p>
    <w:p>
      <w:pPr>
        <w:pStyle w:val="Normal"/>
        <w:framePr w:w="756" w:hAnchor="page" w:vAnchor="page" w:x="11299" w:y="69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531.4 </w:t>
      </w:r>
    </w:p>
    <w:p>
      <w:pPr>
        <w:pStyle w:val="Normal"/>
        <w:framePr w:w="2129" w:hAnchor="page" w:vAnchor="page" w:x="339" w:y="64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Foreign exchange, net</w:t>
      </w:r>
    </w:p>
    <w:p>
      <w:pPr>
        <w:pStyle w:val="Normal"/>
        <w:framePr w:w="486" w:hAnchor="page" w:vAnchor="page" w:x="5990" w:y="64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7514" w:y="64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8915" w:y="64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648" w:hAnchor="page" w:vAnchor="page" w:x="10159" w:y="64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12.5 </w:t>
      </w:r>
    </w:p>
    <w:p>
      <w:pPr>
        <w:pStyle w:val="Normal"/>
        <w:framePr w:w="648" w:hAnchor="page" w:vAnchor="page" w:x="11389" w:y="64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12.5 </w:t>
      </w:r>
    </w:p>
    <w:p>
      <w:pPr>
        <w:pStyle w:val="Normal"/>
        <w:framePr w:w="1842" w:hAnchor="page" w:vAnchor="page" w:x="339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</w:t>
      </w:r>
    </w:p>
    <w:p>
      <w:pPr>
        <w:pStyle w:val="Normal"/>
        <w:framePr w:w="324" w:hAnchor="page" w:vAnchor="page" w:x="5156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5765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505.6 </w:t>
      </w:r>
    </w:p>
    <w:p>
      <w:pPr>
        <w:pStyle w:val="Normal"/>
        <w:framePr w:w="324" w:hAnchor="page" w:vAnchor="page" w:x="6523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379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53.8 </w:t>
      </w:r>
    </w:p>
    <w:p>
      <w:pPr>
        <w:pStyle w:val="Normal"/>
        <w:framePr w:w="324" w:hAnchor="page" w:vAnchor="page" w:x="8049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705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(28.0)   $</w:t>
      </w:r>
    </w:p>
    <w:p>
      <w:pPr>
        <w:pStyle w:val="Normal"/>
        <w:framePr w:w="1050" w:hAnchor="page" w:vAnchor="page" w:x="10084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(12.5)    $</w:t>
      </w:r>
    </w:p>
    <w:p>
      <w:pPr>
        <w:pStyle w:val="Normal"/>
        <w:framePr w:w="756" w:hAnchor="page" w:vAnchor="page" w:x="11299" w:y="60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518.9 </w:t>
      </w:r>
    </w:p>
    <w:p>
      <w:pPr>
        <w:pStyle w:val="Normal"/>
        <w:framePr w:w="2843" w:hAnchor="page" w:vAnchor="page" w:x="339" w:y="5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Depreciation and amortization</w:t>
      </w:r>
    </w:p>
    <w:p>
      <w:pPr>
        <w:pStyle w:val="Normal"/>
        <w:framePr w:w="756" w:hAnchor="page" w:vAnchor="page" w:x="5765" w:y="5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102.5 </w:t>
      </w:r>
    </w:p>
    <w:p>
      <w:pPr>
        <w:pStyle w:val="Normal"/>
        <w:framePr w:w="648" w:hAnchor="page" w:vAnchor="page" w:x="7379" w:y="5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15.7 </w:t>
      </w:r>
    </w:p>
    <w:p>
      <w:pPr>
        <w:pStyle w:val="Normal"/>
        <w:framePr w:w="486" w:hAnchor="page" w:vAnchor="page" w:x="8915" w:y="5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10294" w:y="5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748" w:hAnchor="page" w:vAnchor="page" w:x="11305" w:y="558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118.2 </w:t>
      </w:r>
    </w:p>
    <w:p>
      <w:pPr>
        <w:pStyle w:val="Normal"/>
        <w:framePr w:w="936" w:hAnchor="page" w:vAnchor="page" w:x="834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Subtotal</w:t>
      </w:r>
    </w:p>
    <w:p>
      <w:pPr>
        <w:pStyle w:val="Normal"/>
        <w:framePr w:w="540" w:hAnchor="page" w:vAnchor="page" w:x="5945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1.8 </w:t>
      </w:r>
    </w:p>
    <w:p>
      <w:pPr>
        <w:pStyle w:val="Normal"/>
        <w:framePr w:w="540" w:hAnchor="page" w:vAnchor="page" w:x="7469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1.3 </w:t>
      </w:r>
    </w:p>
    <w:p>
      <w:pPr>
        <w:pStyle w:val="Normal"/>
        <w:framePr w:w="486" w:hAnchor="page" w:vAnchor="page" w:x="8915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10294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79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3.1 </w:t>
      </w:r>
    </w:p>
    <w:p>
      <w:pPr>
        <w:pStyle w:val="Normal"/>
        <w:framePr w:w="4069" w:hAnchor="page" w:vAnchor="page" w:x="564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Restructuring, impairment and other charges</w:t>
      </w:r>
    </w:p>
    <w:p>
      <w:pPr>
        <w:pStyle w:val="Normal"/>
        <w:framePr w:w="540" w:hAnchor="page" w:vAnchor="page" w:x="5945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1.8 </w:t>
      </w:r>
    </w:p>
    <w:p>
      <w:pPr>
        <w:pStyle w:val="Normal"/>
        <w:framePr w:w="540" w:hAnchor="page" w:vAnchor="page" w:x="7469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1.3 </w:t>
      </w:r>
    </w:p>
    <w:p>
      <w:pPr>
        <w:pStyle w:val="Normal"/>
        <w:framePr w:w="486" w:hAnchor="page" w:vAnchor="page" w:x="8915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10294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79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3.1 </w:t>
      </w:r>
    </w:p>
    <w:p>
      <w:pPr>
        <w:pStyle w:val="Normal"/>
        <w:framePr w:w="2119" w:hAnchor="page" w:vAnchor="page" w:x="339" w:y="46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Charges and (credits):</w:t>
      </w:r>
    </w:p>
    <w:p>
      <w:pPr>
        <w:pStyle w:val="Normal"/>
        <w:framePr w:w="4019" w:hAnchor="page" w:vAnchor="page" w:x="339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(loss), as reported (pre-tax)</w:t>
      </w:r>
    </w:p>
    <w:p>
      <w:pPr>
        <w:pStyle w:val="Normal"/>
        <w:framePr w:w="324" w:hAnchor="page" w:vAnchor="page" w:x="5156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5765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401.3 </w:t>
      </w:r>
    </w:p>
    <w:p>
      <w:pPr>
        <w:pStyle w:val="Normal"/>
        <w:framePr w:w="324" w:hAnchor="page" w:vAnchor="page" w:x="6523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379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36.8 </w:t>
      </w:r>
    </w:p>
    <w:p>
      <w:pPr>
        <w:pStyle w:val="Normal"/>
        <w:framePr w:w="324" w:hAnchor="page" w:vAnchor="page" w:x="8049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705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(28.0)   $</w:t>
      </w:r>
    </w:p>
    <w:p>
      <w:pPr>
        <w:pStyle w:val="Normal"/>
        <w:framePr w:w="1050" w:hAnchor="page" w:vAnchor="page" w:x="10084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(12.5)    $</w:t>
      </w:r>
    </w:p>
    <w:p>
      <w:pPr>
        <w:pStyle w:val="Normal"/>
        <w:framePr w:w="756" w:hAnchor="page" w:vAnchor="page" w:x="11299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397.6 </w:t>
      </w:r>
    </w:p>
    <w:p>
      <w:pPr>
        <w:pStyle w:val="Normal"/>
        <w:framePr w:w="972" w:hAnchor="page" w:vAnchor="page" w:x="339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Revenue</w:t>
      </w:r>
    </w:p>
    <w:p>
      <w:pPr>
        <w:pStyle w:val="Normal"/>
        <w:framePr w:w="324" w:hAnchor="page" w:vAnchor="page" w:x="5156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630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2,319.2 </w:t>
      </w:r>
    </w:p>
    <w:p>
      <w:pPr>
        <w:pStyle w:val="Normal"/>
        <w:framePr w:w="324" w:hAnchor="page" w:vAnchor="page" w:x="6523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289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328.1 </w:t>
      </w:r>
    </w:p>
    <w:p>
      <w:pPr>
        <w:pStyle w:val="Normal"/>
        <w:framePr w:w="324" w:hAnchor="page" w:vAnchor="page" w:x="8049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81" w:hAnchor="page" w:vAnchor="page" w:x="8915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798" w:hAnchor="page" w:vAnchor="page" w:x="10294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 $</w:t>
      </w:r>
    </w:p>
    <w:p>
      <w:pPr>
        <w:pStyle w:val="Normal"/>
        <w:framePr w:w="918" w:hAnchor="page" w:vAnchor="page" w:x="11164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2,647.3 </w:t>
      </w:r>
    </w:p>
    <w:p>
      <w:pPr>
        <w:pStyle w:val="Normal"/>
        <w:framePr w:w="864" w:hAnchor="page" w:vAnchor="page" w:x="5490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Subsea</w:t>
      </w:r>
    </w:p>
    <w:p>
      <w:pPr>
        <w:pStyle w:val="Normal"/>
        <w:framePr w:w="1396" w:hAnchor="page" w:vAnchor="page" w:x="6715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Technologies</w:t>
      </w:r>
    </w:p>
    <w:p>
      <w:pPr>
        <w:pStyle w:val="Normal"/>
        <w:framePr w:w="984" w:hAnchor="page" w:vAnchor="page" w:x="8281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Expense</w:t>
      </w:r>
    </w:p>
    <w:p>
      <w:pPr>
        <w:pStyle w:val="Normal"/>
        <w:framePr w:w="1512" w:hAnchor="page" w:vAnchor="page" w:x="9374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Exchange, net</w:t>
      </w:r>
    </w:p>
    <w:p>
      <w:pPr>
        <w:pStyle w:val="Normal"/>
        <w:framePr w:w="688" w:hAnchor="page" w:vAnchor="page" w:x="11098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Total</w:t>
      </w:r>
    </w:p>
    <w:p>
      <w:pPr>
        <w:pStyle w:val="Normal"/>
        <w:framePr w:w="924" w:hAnchor="page" w:vAnchor="page" w:x="6912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Surface</w:t>
      </w:r>
    </w:p>
    <w:p>
      <w:pPr>
        <w:pStyle w:val="Normal"/>
        <w:framePr w:w="1176" w:hAnchor="page" w:vAnchor="page" w:x="8201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Corporate</w:t>
      </w:r>
    </w:p>
    <w:p>
      <w:pPr>
        <w:pStyle w:val="Normal"/>
        <w:framePr w:w="932" w:hAnchor="page" w:vAnchor="page" w:x="9615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Foreign</w:t>
      </w:r>
    </w:p>
    <w:p>
      <w:pPr>
        <w:pStyle w:val="Normal"/>
        <w:framePr w:w="2018" w:hAnchor="page" w:vAnchor="page" w:x="7778" w:y="29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 2025</w:t>
      </w:r>
    </w:p>
    <w:p>
      <w:pPr>
        <w:pStyle w:val="Normal"/>
        <w:framePr w:w="2180" w:hAnchor="page" w:vAnchor="page" w:x="7710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Three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8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3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7" style="position:absolute;margin-left:13.25pt;margin-top:505.25pt;z-index:-1676762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8" style="position:absolute;margin-left:13.25pt;margin-top:506pt;z-index:-1676762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9" style="position:absolute;margin-left:596pt;margin-top:505.25pt;z-index:-1676761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0" style="position:absolute;margin-left:13.25pt;margin-top:505.25pt;z-index:-1676761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1" style="position:absolute;margin-left:169.85pt;margin-top:92pt;z-index:-16767608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2" style="position:absolute;margin-left:142.45pt;margin-top:104pt;z-index:-16767604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3" style="position:absolute;margin-left:255.5pt;margin-top:133.25pt;z-index:-16767600;width:341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4" style="position:absolute;margin-left:255.5pt;margin-top:146.75pt;z-index:-16767596;width:341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5" style="position:absolute;margin-left:255.5pt;margin-top:182.75pt;z-index:-1676759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6" style="position:absolute;margin-left:261.5pt;margin-top:182.75pt;z-index:-16767588;width:50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7" style="position:absolute;margin-left:309.5pt;margin-top:182.75pt;z-index:-16767584;width:11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8" style="position:absolute;margin-left:318.5pt;margin-top:182.75pt;z-index:-16767580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9" style="position:absolute;margin-left:324.5pt;margin-top:182.75pt;z-index:-16767576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0" style="position:absolute;margin-left:331.25pt;margin-top:182.75pt;z-index:-16767572;width:56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1" style="position:absolute;margin-left:386pt;margin-top:182.75pt;z-index:-16767568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2" style="position:absolute;margin-left:394.25pt;margin-top:182.75pt;z-index:-1676756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3" style="position:absolute;margin-left:400.25pt;margin-top:182.75pt;z-index:-16767560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4" style="position:absolute;margin-left:407pt;margin-top:182.75pt;z-index:-16767556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5" style="position:absolute;margin-left:455.75pt;margin-top:182.75pt;z-index:-16767552;width:4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6" style="position:absolute;margin-left:458pt;margin-top:182.75pt;z-index:-16767548;width:6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7" style="position:absolute;margin-left:462.5pt;margin-top:182.75pt;z-index:-16767544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8" style="position:absolute;margin-left:469.25pt;margin-top:182.75pt;z-index:-16767540;width:57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9" style="position:absolute;margin-left:524.75pt;margin-top:182.75pt;z-index:-1676753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0" style="position:absolute;margin-left:255.5pt;margin-top:196.25pt;z-index:-16767532;width:6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1" style="position:absolute;margin-left:318.5pt;margin-top:196.25pt;z-index:-16767528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2" style="position:absolute;margin-left:324.5pt;margin-top:196.25pt;z-index:-16767524;width:71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3" style="position:absolute;margin-left:394.25pt;margin-top:196.25pt;z-index:-16767520;width:8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4" style="position:absolute;margin-left:400.25pt;margin-top:196.25pt;z-index:-16767516;width:59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5" style="position:absolute;margin-left:458pt;margin-top:196.25pt;z-index:-16767512;width:6.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6" style="position:absolute;margin-left:462.5pt;margin-top:196.25pt;z-index:-16767508;width:65.75pt;height:11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7" style="position:absolute;margin-left:255.5pt;margin-top:205.25pt;z-index:-1676750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8" style="position:absolute;margin-left:261.5pt;margin-top:205.25pt;z-index:-16767500;width:50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9" style="position:absolute;margin-left:309.5pt;margin-top:205.25pt;z-index:-16767496;width:11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0" style="position:absolute;margin-left:318.5pt;margin-top:205.25pt;z-index:-16767492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1" style="position:absolute;margin-left:324.5pt;margin-top:205.25pt;z-index:-16767488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2" style="position:absolute;margin-left:331.25pt;margin-top:205.25pt;z-index:-16767484;width:56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3" style="position:absolute;margin-left:386pt;margin-top:205.25pt;z-index:-16767480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4" style="position:absolute;margin-left:394.25pt;margin-top:205.25pt;z-index:-16767476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5" style="position:absolute;margin-left:400.25pt;margin-top:205.25pt;z-index:-16767472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6" style="position:absolute;margin-left:407pt;margin-top:205.25pt;z-index:-16767468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7" style="position:absolute;margin-left:455.75pt;margin-top:205.25pt;z-index:-16767464;width:4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8" style="position:absolute;margin-left:458pt;margin-top:205.25pt;z-index:-16767460;width:6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9" style="position:absolute;margin-left:462.5pt;margin-top:205.25pt;z-index:-16767456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0" style="position:absolute;margin-left:469.25pt;margin-top:205.25pt;z-index:-16767452;width:57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1" style="position:absolute;margin-left:524.75pt;margin-top:205.25pt;z-index:-16767448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2" style="position:absolute;margin-left:255.5pt;margin-top:159.5pt;z-index:-167674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3" style="position:absolute;margin-left:261.5pt;margin-top:159.5pt;z-index:-1676744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4" style="position:absolute;margin-left:309.5pt;margin-top:159.5pt;z-index:-16767436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5" style="position:absolute;margin-left:318.5pt;margin-top:159.5pt;z-index:-167674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6" style="position:absolute;margin-left:320pt;margin-top:159.5pt;z-index:-16767428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7" style="position:absolute;margin-left:323pt;margin-top:159.5pt;z-index:-167674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8" style="position:absolute;margin-left:324.5pt;margin-top:159.5pt;z-index:-167674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9" style="position:absolute;margin-left:331.25pt;margin-top:159.5pt;z-index:-16767416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0" style="position:absolute;margin-left:386pt;margin-top:159.5pt;z-index:-1676741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1" style="position:absolute;margin-left:394.25pt;margin-top:159.5pt;z-index:-167674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2" style="position:absolute;margin-left:395.75pt;margin-top:159.5pt;z-index:-16767404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3" style="position:absolute;margin-left:398.75pt;margin-top:159.5pt;z-index:-16767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4" style="position:absolute;margin-left:400.25pt;margin-top:159.5pt;z-index:-167673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5" style="position:absolute;margin-left:407pt;margin-top:159.5pt;z-index:-1676739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6" style="position:absolute;margin-left:455.75pt;margin-top:159.5pt;z-index:-1676738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7" style="position:absolute;margin-left:458pt;margin-top:159.5pt;z-index:-167673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8" style="position:absolute;margin-left:459.5pt;margin-top:159.5pt;z-index:-167673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9" style="position:absolute;margin-left:461pt;margin-top:159.5pt;z-index:-167673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0" style="position:absolute;margin-left:462.5pt;margin-top:159.5pt;z-index:-167673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1" style="position:absolute;margin-left:469.25pt;margin-top:159.5pt;z-index:-16767368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2" style="position:absolute;margin-left:524.75pt;margin-top:159.5pt;z-index:-167673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3" style="position:absolute;margin-left:526.25pt;margin-top:159.5pt;z-index:-167673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4" style="position:absolute;margin-left:527.75pt;margin-top:159.5pt;z-index:-16767356;width: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5" style="position:absolute;margin-left:530.75pt;margin-top:159.5pt;z-index:-167673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6" style="position:absolute;margin-left:532.25pt;margin-top:159.5pt;z-index:-167673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7" style="position:absolute;margin-left:538.25pt;margin-top:159.5pt;z-index:-1676734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8" style="position:absolute;margin-left:586.25pt;margin-top:159.5pt;z-index:-1676734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9" style="position:absolute;margin-left:255.5pt;margin-top:182.75pt;z-index:-167673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0" style="position:absolute;margin-left:261.5pt;margin-top:182.75pt;z-index:-1676733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1" style="position:absolute;margin-left:309.5pt;margin-top:182.75pt;z-index:-1676732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2" style="position:absolute;margin-left:324.5pt;margin-top:182.75pt;z-index:-167673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3" style="position:absolute;margin-left:331.25pt;margin-top:182.75pt;z-index:-1676732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4" style="position:absolute;margin-left:386pt;margin-top:182.75pt;z-index:-1676731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5" style="position:absolute;margin-left:400.25pt;margin-top:182.75pt;z-index:-167673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6" style="position:absolute;margin-left:407pt;margin-top:182.75pt;z-index:-1676730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7" style="position:absolute;margin-left:455.75pt;margin-top:182.75pt;z-index:-1676730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8" style="position:absolute;margin-left:462.5pt;margin-top:182.75pt;z-index:-167673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9" style="position:absolute;margin-left:469.25pt;margin-top:182.75pt;z-index:-1676729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0" style="position:absolute;margin-left:524.75pt;margin-top:182.75pt;z-index:-167672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1" style="position:absolute;margin-left:532.25pt;margin-top:182.75pt;z-index:-167672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2" style="position:absolute;margin-left:538.25pt;margin-top:182.75pt;z-index:-1676728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3" style="position:absolute;margin-left:586.25pt;margin-top:182.75pt;z-index:-1676728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4" style="position:absolute;margin-left:255.5pt;margin-top:253.25pt;z-index:-167672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5" style="position:absolute;margin-left:261.5pt;margin-top:253.25pt;z-index:-1676727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6" style="position:absolute;margin-left:309.5pt;margin-top:253.25pt;z-index:-1676726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7" style="position:absolute;margin-left:324.5pt;margin-top:253.25pt;z-index:-167672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8" style="position:absolute;margin-left:331.25pt;margin-top:253.25pt;z-index:-1676726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9" style="position:absolute;margin-left:386pt;margin-top:253.25pt;z-index:-167672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0" style="position:absolute;margin-left:400.25pt;margin-top:253.25pt;z-index:-167672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1" style="position:absolute;margin-left:407pt;margin-top:253.25pt;z-index:-1676724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2" style="position:absolute;margin-left:455.75pt;margin-top:253.25pt;z-index:-1676724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3" style="position:absolute;margin-left:462.5pt;margin-top:253.25pt;z-index:-167672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4" style="position:absolute;margin-left:469.25pt;margin-top:253.25pt;z-index:-1676723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5" style="position:absolute;margin-left:524.75pt;margin-top:253.25pt;z-index:-16767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6" style="position:absolute;margin-left:532.25pt;margin-top:253.25pt;z-index:-1676722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7" style="position:absolute;margin-left:538.25pt;margin-top:253.25pt;z-index:-1676722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8" style="position:absolute;margin-left:586.25pt;margin-top:253.25pt;z-index:-1676722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9" style="position:absolute;margin-left:255.5pt;margin-top:298.25pt;z-index:-167672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0" style="position:absolute;margin-left:261.5pt;margin-top:298.25pt;z-index:-1676721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1" style="position:absolute;margin-left:309.5pt;margin-top:298.25pt;z-index:-1676720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2" style="position:absolute;margin-left:324.5pt;margin-top:298.25pt;z-index:-167672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3" style="position:absolute;margin-left:331.25pt;margin-top:298.25pt;z-index:-1676720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4" style="position:absolute;margin-left:386pt;margin-top:298.25pt;z-index:-1676719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5" style="position:absolute;margin-left:400.25pt;margin-top:298.25pt;z-index:-167671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6" style="position:absolute;margin-left:407pt;margin-top:298.25pt;z-index:-1676718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7" style="position:absolute;margin-left:455.75pt;margin-top:298.25pt;z-index:-167671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8" style="position:absolute;margin-left:462.5pt;margin-top:298.25pt;z-index:-167671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9" style="position:absolute;margin-left:469.25pt;margin-top:298.25pt;z-index:-1676717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0" style="position:absolute;margin-left:524.75pt;margin-top:298.25pt;z-index:-167671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1" style="position:absolute;margin-left:532.25pt;margin-top:298.25pt;z-index:-167671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2" style="position:absolute;margin-left:538.25pt;margin-top:298.25pt;z-index:-1676716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3" style="position:absolute;margin-left:586.25pt;margin-top:298.25pt;z-index:-1676716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4" style="position:absolute;margin-left:255.5pt;margin-top:311.75pt;z-index:-167671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5" style="position:absolute;margin-left:261.5pt;margin-top:311.75pt;z-index:-1676715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6" style="position:absolute;margin-left:309.5pt;margin-top:311.75pt;z-index:-1676714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7" style="position:absolute;margin-left:324.5pt;margin-top:311.75pt;z-index:-167671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8" style="position:absolute;margin-left:331.25pt;margin-top:311.75pt;z-index:-1676714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9" style="position:absolute;margin-left:386pt;margin-top:311.75pt;z-index:-167671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0" style="position:absolute;margin-left:400.25pt;margin-top:311.75pt;z-index:-167671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1" style="position:absolute;margin-left:407pt;margin-top:311.75pt;z-index:-1676712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2" style="position:absolute;margin-left:455.75pt;margin-top:311.75pt;z-index:-167671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3" style="position:absolute;margin-left:462.5pt;margin-top:311.75pt;z-index:-167671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4" style="position:absolute;margin-left:469.25pt;margin-top:311.75pt;z-index:-1676711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5" style="position:absolute;margin-left:524.75pt;margin-top:311.75pt;z-index:-167671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6" style="position:absolute;margin-left:532.25pt;margin-top:311.75pt;z-index:-167671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7" style="position:absolute;margin-left:538.25pt;margin-top:311.75pt;z-index:-1676710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8" style="position:absolute;margin-left:586.25pt;margin-top:311.75pt;z-index:-1676710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9" style="position:absolute;margin-left:255.5pt;margin-top:343.25pt;z-index:-167670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0" style="position:absolute;margin-left:261.5pt;margin-top:343.25pt;z-index:-1676709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1" style="position:absolute;margin-left:309.5pt;margin-top:343.25pt;z-index:-1676708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2" style="position:absolute;margin-left:324.5pt;margin-top:343.25pt;z-index:-167670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3" style="position:absolute;margin-left:331.25pt;margin-top:343.25pt;z-index:-1676708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4" style="position:absolute;margin-left:386pt;margin-top:343.25pt;z-index:-167670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5" style="position:absolute;margin-left:400.25pt;margin-top:343.25pt;z-index:-167670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6" style="position:absolute;margin-left:407pt;margin-top:343.25pt;z-index:-1676706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7" style="position:absolute;margin-left:455.75pt;margin-top:343.25pt;z-index:-1676706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8" style="position:absolute;margin-left:462.5pt;margin-top:343.25pt;z-index:-167670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9" style="position:absolute;margin-left:469.25pt;margin-top:343.25pt;z-index:-167670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0" style="position:absolute;margin-left:524.75pt;margin-top:343.25pt;z-index:-167670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1" style="position:absolute;margin-left:532.25pt;margin-top:343.25pt;z-index:-167670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2" style="position:absolute;margin-left:538.25pt;margin-top:343.25pt;z-index:-1676704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3" style="position:absolute;margin-left:586.25pt;margin-top:343.25pt;z-index:-1676704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4" style="position:absolute;margin-left:255.5pt;margin-top:356.75pt;z-index:-167670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5" style="position:absolute;margin-left:255.5pt;margin-top:359pt;z-index:-167670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6" style="position:absolute;margin-left:261.5pt;margin-top:356.75pt;z-index:-1676702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7" style="position:absolute;margin-left:261.5pt;margin-top:359pt;z-index:-1676702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8" style="position:absolute;margin-left:309.5pt;margin-top:356.75pt;z-index:-1676702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9" style="position:absolute;margin-left:309.5pt;margin-top:359pt;z-index:-16767016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0" style="position:absolute;margin-left:324.5pt;margin-top:356.75pt;z-index:-167670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1" style="position:absolute;margin-left:324.5pt;margin-top:359pt;z-index:-167670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2" style="position:absolute;margin-left:331.25pt;margin-top:356.75pt;z-index:-1676700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3" style="position:absolute;margin-left:331.25pt;margin-top:359pt;z-index:-1676700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4" style="position:absolute;margin-left:386pt;margin-top:356.75pt;z-index:-1676699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5" style="position:absolute;margin-left:386pt;margin-top:359pt;z-index:-1676699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6" style="position:absolute;margin-left:400.25pt;margin-top:356.75pt;z-index:-167669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7" style="position:absolute;margin-left:400.25pt;margin-top:359pt;z-index:-167669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8" style="position:absolute;margin-left:407pt;margin-top:356.75pt;z-index:-1676698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9" style="position:absolute;margin-left:407pt;margin-top:359pt;z-index:-1676697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0" style="position:absolute;margin-left:455.75pt;margin-top:356.75pt;z-index:-167669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1" style="position:absolute;margin-left:455.75pt;margin-top:359pt;z-index:-1676696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2" style="position:absolute;margin-left:462.5pt;margin-top:356.75pt;z-index:-167669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3" style="position:absolute;margin-left:462.5pt;margin-top:359pt;z-index:-167669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4" style="position:absolute;margin-left:469.25pt;margin-top:356.75pt;z-index:-1676695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5" style="position:absolute;margin-left:469.25pt;margin-top:359pt;z-index:-16766952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6" style="position:absolute;margin-left:524.75pt;margin-top:356.75pt;z-index:-167669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7" style="position:absolute;margin-left:524.75pt;margin-top:359pt;z-index:-167669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8" style="position:absolute;margin-left:532.25pt;margin-top:356.75pt;z-index:-167669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9" style="position:absolute;margin-left:532.25pt;margin-top:359pt;z-index:-167669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0" style="position:absolute;margin-left:538.25pt;margin-top:356.75pt;z-index:-1676693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1" style="position:absolute;margin-left:538.25pt;margin-top:359pt;z-index:-1676692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2" style="position:absolute;margin-left:586.25pt;margin-top:356.75pt;z-index:-1676692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3" style="position:absolute;margin-left:586.25pt;margin-top:359pt;z-index:-16766920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4" o:title=""/>
          </v:shape>
        </w:pict>
      </w:r>
    </w:p>
    <w:p>
      <w:pPr>
        <w:pStyle w:val="Normal"/>
        <w:framePr w:w="1776" w:hAnchor="page" w:vAnchor="page" w:x="5458" w:y="16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1677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21 of 24</w:t>
      </w:r>
    </w:p>
    <w:p>
      <w:pPr>
        <w:pStyle w:val="Normal"/>
        <w:framePr w:w="5371" w:hAnchor="page" w:vAnchor="page" w:x="373" w:y="83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margin, excluding foreign exchange, net</w:t>
      </w:r>
    </w:p>
    <w:p>
      <w:pPr>
        <w:pStyle w:val="Normal"/>
        <w:framePr w:w="828" w:hAnchor="page" w:vAnchor="page" w:x="5852" w:y="83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22.3 %</w:t>
      </w:r>
    </w:p>
    <w:p>
      <w:pPr>
        <w:pStyle w:val="Normal"/>
        <w:framePr w:w="831" w:hAnchor="page" w:vAnchor="page" w:x="7376" w:y="83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17.8 %</w:t>
      </w:r>
    </w:p>
    <w:p>
      <w:pPr>
        <w:pStyle w:val="Normal"/>
        <w:framePr w:w="829" w:hAnchor="page" w:vAnchor="page" w:x="11356" w:y="83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20.7 %</w:t>
      </w:r>
    </w:p>
    <w:p>
      <w:pPr>
        <w:pStyle w:val="Normal"/>
        <w:framePr w:w="2492" w:hAnchor="page" w:vAnchor="page" w:x="373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</w:t>
      </w:r>
    </w:p>
    <w:p>
      <w:pPr>
        <w:pStyle w:val="Normal"/>
        <w:framePr w:w="828" w:hAnchor="page" w:vAnchor="page" w:x="5852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22.3 %</w:t>
      </w:r>
    </w:p>
    <w:p>
      <w:pPr>
        <w:pStyle w:val="Normal"/>
        <w:framePr w:w="831" w:hAnchor="page" w:vAnchor="page" w:x="7376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17.8 %</w:t>
      </w:r>
    </w:p>
    <w:p>
      <w:pPr>
        <w:pStyle w:val="Normal"/>
        <w:framePr w:w="829" w:hAnchor="page" w:vAnchor="page" w:x="11356" w:y="78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20.6 %</w:t>
      </w:r>
    </w:p>
    <w:p>
      <w:pPr>
        <w:pStyle w:val="Normal"/>
        <w:framePr w:w="3337" w:hAnchor="page" w:vAnchor="page" w:x="373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margin, as reported</w:t>
      </w:r>
    </w:p>
    <w:p>
      <w:pPr>
        <w:pStyle w:val="Normal"/>
        <w:framePr w:w="828" w:hAnchor="page" w:vAnchor="page" w:x="5852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18.6 %</w:t>
      </w:r>
    </w:p>
    <w:p>
      <w:pPr>
        <w:pStyle w:val="Normal"/>
        <w:framePr w:w="831" w:hAnchor="page" w:vAnchor="page" w:x="7376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13.7 %</w:t>
      </w:r>
    </w:p>
    <w:p>
      <w:pPr>
        <w:pStyle w:val="Normal"/>
        <w:framePr w:w="829" w:hAnchor="page" w:vAnchor="page" w:x="11356" w:y="741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16.8 %</w:t>
      </w:r>
    </w:p>
    <w:p>
      <w:pPr>
        <w:pStyle w:val="Normal"/>
        <w:framePr w:w="4721" w:hAnchor="page" w:vAnchor="page" w:x="373" w:y="69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EBITDA, excluding foreign exchange, net</w:t>
      </w:r>
    </w:p>
    <w:p>
      <w:pPr>
        <w:pStyle w:val="Normal"/>
        <w:framePr w:w="324" w:hAnchor="page" w:vAnchor="page" w:x="5154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627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1,629.5 </w:t>
      </w:r>
    </w:p>
    <w:p>
      <w:pPr>
        <w:pStyle w:val="Normal"/>
        <w:framePr w:w="324" w:hAnchor="page" w:vAnchor="page" w:x="6505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286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152.8 </w:t>
      </w:r>
    </w:p>
    <w:p>
      <w:pPr>
        <w:pStyle w:val="Normal"/>
        <w:framePr w:w="324" w:hAnchor="page" w:vAnchor="page" w:x="8032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688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(91.5)   $</w:t>
      </w:r>
    </w:p>
    <w:p>
      <w:pPr>
        <w:pStyle w:val="Normal"/>
        <w:framePr w:w="781" w:hAnchor="page" w:vAnchor="page" w:x="10276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918" w:hAnchor="page" w:vAnchor="page" w:x="11131" w:y="69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1,690.8 </w:t>
      </w:r>
    </w:p>
    <w:p>
      <w:pPr>
        <w:pStyle w:val="Normal"/>
        <w:framePr w:w="2129" w:hAnchor="page" w:vAnchor="page" w:x="373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Foreign exchange, net</w:t>
      </w:r>
    </w:p>
    <w:p>
      <w:pPr>
        <w:pStyle w:val="Normal"/>
        <w:framePr w:w="486" w:hAnchor="page" w:vAnchor="page" w:x="5987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7511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8898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648" w:hAnchor="page" w:vAnchor="page" w:x="10141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15.1 </w:t>
      </w:r>
    </w:p>
    <w:p>
      <w:pPr>
        <w:pStyle w:val="Normal"/>
        <w:framePr w:w="648" w:hAnchor="page" w:vAnchor="page" w:x="11356" w:y="65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15.1 </w:t>
      </w:r>
    </w:p>
    <w:p>
      <w:pPr>
        <w:pStyle w:val="Normal"/>
        <w:framePr w:w="1842" w:hAnchor="page" w:vAnchor="page" w:x="373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</w:t>
      </w:r>
    </w:p>
    <w:p>
      <w:pPr>
        <w:pStyle w:val="Normal"/>
        <w:framePr w:w="324" w:hAnchor="page" w:vAnchor="page" w:x="5154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627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1,629.5 </w:t>
      </w:r>
    </w:p>
    <w:p>
      <w:pPr>
        <w:pStyle w:val="Normal"/>
        <w:framePr w:w="324" w:hAnchor="page" w:vAnchor="page" w:x="6505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286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152.8 </w:t>
      </w:r>
    </w:p>
    <w:p>
      <w:pPr>
        <w:pStyle w:val="Normal"/>
        <w:framePr w:w="324" w:hAnchor="page" w:vAnchor="page" w:x="8032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688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(91.5)   $</w:t>
      </w:r>
    </w:p>
    <w:p>
      <w:pPr>
        <w:pStyle w:val="Normal"/>
        <w:framePr w:w="1033" w:hAnchor="page" w:vAnchor="page" w:x="10066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(15.1)   $</w:t>
      </w:r>
    </w:p>
    <w:p>
      <w:pPr>
        <w:pStyle w:val="Normal"/>
        <w:framePr w:w="918" w:hAnchor="page" w:vAnchor="page" w:x="11131" w:y="60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1,675.7 </w:t>
      </w:r>
    </w:p>
    <w:p>
      <w:pPr>
        <w:pStyle w:val="Normal"/>
        <w:framePr w:w="2843" w:hAnchor="page" w:vAnchor="page" w:x="373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Depreciation and amortization</w:t>
      </w:r>
    </w:p>
    <w:p>
      <w:pPr>
        <w:pStyle w:val="Normal"/>
        <w:framePr w:w="756" w:hAnchor="page" w:vAnchor="page" w:x="5762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265.9 </w:t>
      </w:r>
    </w:p>
    <w:p>
      <w:pPr>
        <w:pStyle w:val="Normal"/>
        <w:framePr w:w="648" w:hAnchor="page" w:vAnchor="page" w:x="7376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35.1 </w:t>
      </w:r>
    </w:p>
    <w:p>
      <w:pPr>
        <w:pStyle w:val="Normal"/>
        <w:framePr w:w="540" w:hAnchor="page" w:vAnchor="page" w:x="8853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0.4 </w:t>
      </w:r>
    </w:p>
    <w:p>
      <w:pPr>
        <w:pStyle w:val="Normal"/>
        <w:framePr w:w="486" w:hAnchor="page" w:vAnchor="page" w:x="10276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756" w:hAnchor="page" w:vAnchor="page" w:x="11266" w:y="56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301.4 </w:t>
      </w:r>
    </w:p>
    <w:p>
      <w:pPr>
        <w:pStyle w:val="Normal"/>
        <w:framePr w:w="936" w:hAnchor="page" w:vAnchor="page" w:x="868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Subtotal</w:t>
      </w:r>
    </w:p>
    <w:p>
      <w:pPr>
        <w:pStyle w:val="Normal"/>
        <w:framePr w:w="540" w:hAnchor="page" w:vAnchor="page" w:x="5942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5.5 </w:t>
      </w:r>
    </w:p>
    <w:p>
      <w:pPr>
        <w:pStyle w:val="Normal"/>
        <w:framePr w:w="540" w:hAnchor="page" w:vAnchor="page" w:x="7466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0.2 </w:t>
      </w:r>
    </w:p>
    <w:p>
      <w:pPr>
        <w:pStyle w:val="Normal"/>
        <w:framePr w:w="540" w:hAnchor="page" w:vAnchor="page" w:x="8853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0.4 </w:t>
      </w:r>
    </w:p>
    <w:p>
      <w:pPr>
        <w:pStyle w:val="Normal"/>
        <w:framePr w:w="486" w:hAnchor="page" w:vAnchor="page" w:x="10276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46" w:y="515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6.1 </w:t>
      </w:r>
    </w:p>
    <w:p>
      <w:pPr>
        <w:pStyle w:val="Normal"/>
        <w:framePr w:w="4069" w:hAnchor="page" w:vAnchor="page" w:x="598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Restructuring, impairment and other charges</w:t>
      </w:r>
    </w:p>
    <w:p>
      <w:pPr>
        <w:pStyle w:val="Normal"/>
        <w:framePr w:w="540" w:hAnchor="page" w:vAnchor="page" w:x="5942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5.5 </w:t>
      </w:r>
    </w:p>
    <w:p>
      <w:pPr>
        <w:pStyle w:val="Normal"/>
        <w:framePr w:w="540" w:hAnchor="page" w:vAnchor="page" w:x="7466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0.2 </w:t>
      </w:r>
    </w:p>
    <w:p>
      <w:pPr>
        <w:pStyle w:val="Normal"/>
        <w:framePr w:w="540" w:hAnchor="page" w:vAnchor="page" w:x="8853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0.4 </w:t>
      </w:r>
    </w:p>
    <w:p>
      <w:pPr>
        <w:pStyle w:val="Normal"/>
        <w:framePr w:w="486" w:hAnchor="page" w:vAnchor="page" w:x="10276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540" w:hAnchor="page" w:vAnchor="page" w:x="11446" w:y="48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6.1 </w:t>
      </w:r>
    </w:p>
    <w:p>
      <w:pPr>
        <w:pStyle w:val="Normal"/>
        <w:framePr w:w="2119" w:hAnchor="page" w:vAnchor="page" w:x="373" w:y="461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Charges and (credits):</w:t>
      </w:r>
    </w:p>
    <w:p>
      <w:pPr>
        <w:pStyle w:val="Normal"/>
        <w:framePr w:w="4019" w:hAnchor="page" w:vAnchor="page" w:x="373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(loss), as reported (pre-tax)</w:t>
      </w:r>
    </w:p>
    <w:p>
      <w:pPr>
        <w:pStyle w:val="Normal"/>
        <w:framePr w:w="324" w:hAnchor="page" w:vAnchor="page" w:x="5154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627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1,358.1 </w:t>
      </w:r>
    </w:p>
    <w:p>
      <w:pPr>
        <w:pStyle w:val="Normal"/>
        <w:framePr w:w="324" w:hAnchor="page" w:vAnchor="page" w:x="6505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48" w:hAnchor="page" w:vAnchor="page" w:x="7293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117.5 </w:t>
      </w:r>
    </w:p>
    <w:p>
      <w:pPr>
        <w:pStyle w:val="Normal"/>
        <w:framePr w:w="324" w:hAnchor="page" w:vAnchor="page" w:x="8032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688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(92.3)   $</w:t>
      </w:r>
    </w:p>
    <w:p>
      <w:pPr>
        <w:pStyle w:val="Normal"/>
        <w:framePr w:w="1033" w:hAnchor="page" w:vAnchor="page" w:x="10066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(15.1)   $</w:t>
      </w:r>
    </w:p>
    <w:p>
      <w:pPr>
        <w:pStyle w:val="Normal"/>
        <w:framePr w:w="918" w:hAnchor="page" w:vAnchor="page" w:x="11131" w:y="41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1,368.2 </w:t>
      </w:r>
    </w:p>
    <w:p>
      <w:pPr>
        <w:pStyle w:val="Normal"/>
        <w:framePr w:w="972" w:hAnchor="page" w:vAnchor="page" w:x="373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Revenue</w:t>
      </w:r>
    </w:p>
    <w:p>
      <w:pPr>
        <w:pStyle w:val="Normal"/>
        <w:framePr w:w="324" w:hAnchor="page" w:vAnchor="page" w:x="5154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627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7,295.3 </w:t>
      </w:r>
    </w:p>
    <w:p>
      <w:pPr>
        <w:pStyle w:val="Normal"/>
        <w:framePr w:w="324" w:hAnchor="page" w:vAnchor="page" w:x="6505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286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856.3 </w:t>
      </w:r>
    </w:p>
    <w:p>
      <w:pPr>
        <w:pStyle w:val="Normal"/>
        <w:framePr w:w="324" w:hAnchor="page" w:vAnchor="page" w:x="803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81" w:hAnchor="page" w:vAnchor="page" w:x="8898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781" w:hAnchor="page" w:vAnchor="page" w:x="10276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918" w:hAnchor="page" w:vAnchor="page" w:x="11131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8,151.6 </w:t>
      </w:r>
    </w:p>
    <w:p>
      <w:pPr>
        <w:pStyle w:val="Normal"/>
        <w:framePr w:w="864" w:hAnchor="page" w:vAnchor="page" w:x="5488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Subsea</w:t>
      </w:r>
    </w:p>
    <w:p>
      <w:pPr>
        <w:pStyle w:val="Normal"/>
        <w:framePr w:w="1396" w:hAnchor="page" w:vAnchor="page" w:x="6705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Technologies</w:t>
      </w:r>
    </w:p>
    <w:p>
      <w:pPr>
        <w:pStyle w:val="Normal"/>
        <w:framePr w:w="984" w:hAnchor="page" w:vAnchor="page" w:x="8264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Expense</w:t>
      </w:r>
    </w:p>
    <w:p>
      <w:pPr>
        <w:pStyle w:val="Normal"/>
        <w:framePr w:w="1512" w:hAnchor="page" w:vAnchor="page" w:x="9356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Exchange, net</w:t>
      </w:r>
    </w:p>
    <w:p>
      <w:pPr>
        <w:pStyle w:val="Normal"/>
        <w:framePr w:w="688" w:hAnchor="page" w:vAnchor="page" w:x="11065" w:y="345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Total</w:t>
      </w:r>
    </w:p>
    <w:p>
      <w:pPr>
        <w:pStyle w:val="Normal"/>
        <w:framePr w:w="924" w:hAnchor="page" w:vAnchor="page" w:x="6902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Surface</w:t>
      </w:r>
    </w:p>
    <w:p>
      <w:pPr>
        <w:pStyle w:val="Normal"/>
        <w:framePr w:w="1176" w:hAnchor="page" w:vAnchor="page" w:x="8184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Corporate</w:t>
      </w:r>
    </w:p>
    <w:p>
      <w:pPr>
        <w:pStyle w:val="Normal"/>
        <w:framePr w:w="932" w:hAnchor="page" w:vAnchor="page" w:x="9598" w:y="327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Foreign</w:t>
      </w:r>
    </w:p>
    <w:p>
      <w:pPr>
        <w:pStyle w:val="Normal"/>
        <w:framePr w:w="2018" w:hAnchor="page" w:vAnchor="page" w:x="7759" w:y="29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 2026</w:t>
      </w:r>
    </w:p>
    <w:p>
      <w:pPr>
        <w:pStyle w:val="Normal"/>
        <w:framePr w:w="2064" w:hAnchor="page" w:vAnchor="page" w:x="7740" w:y="273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Nine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9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4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4" style="position:absolute;margin-left:13.25pt;margin-top:858.5pt;z-index:-1676691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5" style="position:absolute;margin-left:13.25pt;margin-top:859.25pt;z-index:-16766912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6" style="position:absolute;margin-left:596pt;margin-top:858.5pt;z-index:-1676690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7" style="position:absolute;margin-left:13.25pt;margin-top:858.5pt;z-index:-16766904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8" style="position:absolute;margin-left:169.85pt;margin-top:92pt;z-index:-16766900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9" style="position:absolute;margin-left:142.45pt;margin-top:104pt;z-index:-16766896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0" style="position:absolute;margin-left:255.5pt;margin-top:133.25pt;z-index:-16766892;width:33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1" style="position:absolute;margin-left:255.5pt;margin-top:146.75pt;z-index:-16766888;width:339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2" style="position:absolute;margin-left:530.75pt;margin-top:205.25pt;z-index:-16766884;width:8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3" style="position:absolute;margin-left:536.75pt;margin-top:205.25pt;z-index:-16766880;width:50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4" style="position:absolute;margin-left:584.75pt;margin-top:205.25pt;z-index:-16766876;width:10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5" style="position:absolute;margin-left:255.5pt;margin-top:159.5pt;z-index:-167668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6" style="position:absolute;margin-left:261.5pt;margin-top:159.5pt;z-index:-1676686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7" style="position:absolute;margin-left:309.5pt;margin-top:159.5pt;z-index:-1676686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8" style="position:absolute;margin-left:317.75pt;margin-top:159.5pt;z-index:-167668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9" style="position:absolute;margin-left:319.25pt;margin-top:159.5pt;z-index:-16766856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0" style="position:absolute;margin-left:321.5pt;margin-top:159.5pt;z-index:-167668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1" style="position:absolute;margin-left:323pt;margin-top:159.5pt;z-index:-167668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2" style="position:absolute;margin-left:329.75pt;margin-top:159.5pt;z-index:-16766844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3" style="position:absolute;margin-left:386pt;margin-top:159.5pt;z-index:-1676684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4" style="position:absolute;margin-left:394.25pt;margin-top:159.5pt;z-index:-167668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5" style="position:absolute;margin-left:395.75pt;margin-top:159.5pt;z-index:-1676683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6" style="position:absolute;margin-left:398pt;margin-top:159.5pt;z-index:-167668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7" style="position:absolute;margin-left:399.5pt;margin-top:159.5pt;z-index:-167668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8" style="position:absolute;margin-left:406.25pt;margin-top:159.5pt;z-index:-1676682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9" style="position:absolute;margin-left:455pt;margin-top:159.5pt;z-index:-16766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0" style="position:absolute;margin-left:456.5pt;margin-top:159.5pt;z-index:-167668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1" style="position:absolute;margin-left:458pt;margin-top:159.5pt;z-index:-1676680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2" style="position:absolute;margin-left:460.25pt;margin-top:159.5pt;z-index:-167668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3" style="position:absolute;margin-left:461.75pt;margin-top:159.5pt;z-index:-167668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4" style="position:absolute;margin-left:468.5pt;margin-top:159.5pt;z-index:-16766796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5" style="position:absolute;margin-left:524pt;margin-top:159.5pt;z-index:-167667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6" style="position:absolute;margin-left:525.5pt;margin-top:159.5pt;z-index:-167667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7" style="position:absolute;margin-left:527pt;margin-top:159.5pt;z-index:-1676678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8" style="position:absolute;margin-left:529.25pt;margin-top:159.5pt;z-index:-167667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9" style="position:absolute;margin-left:530.75pt;margin-top:159.5pt;z-index:-167667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0" style="position:absolute;margin-left:536.75pt;margin-top:159.5pt;z-index:-1676677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1" style="position:absolute;margin-left:584.75pt;margin-top:159.5pt;z-index:-1676676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2" style="position:absolute;margin-left:255.5pt;margin-top:182.75pt;z-index:-167667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3" style="position:absolute;margin-left:261.5pt;margin-top:182.75pt;z-index:-1676676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4" style="position:absolute;margin-left:309.5pt;margin-top:182.75pt;z-index:-167667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5" style="position:absolute;margin-left:323pt;margin-top:182.75pt;z-index:-167667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6" style="position:absolute;margin-left:329.75pt;margin-top:182.75pt;z-index:-1676674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7" style="position:absolute;margin-left:386pt;margin-top:182.75pt;z-index:-1676674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8" style="position:absolute;margin-left:399.5pt;margin-top:182.75pt;z-index:-167667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9" style="position:absolute;margin-left:406.25pt;margin-top:182.75pt;z-index:-167667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0" style="position:absolute;margin-left:455pt;margin-top:182.75pt;z-index:-167667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1" style="position:absolute;margin-left:461.75pt;margin-top:182.75pt;z-index:-167667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2" style="position:absolute;margin-left:468.5pt;margin-top:182.75pt;z-index:-1676672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3" style="position:absolute;margin-left:524pt;margin-top:182.75pt;z-index:-167667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4" style="position:absolute;margin-left:530.75pt;margin-top:182.75pt;z-index:-167667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5" style="position:absolute;margin-left:536.75pt;margin-top:182.75pt;z-index:-1676671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6" style="position:absolute;margin-left:584.75pt;margin-top:182.75pt;z-index:-1676670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7" style="position:absolute;margin-left:255.5pt;margin-top:254pt;z-index:-167667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8" style="position:absolute;margin-left:261.5pt;margin-top:254pt;z-index:-1676670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9" style="position:absolute;margin-left:309.5pt;margin-top:254pt;z-index:-1676669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0" style="position:absolute;margin-left:323pt;margin-top:254pt;z-index:-167666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1" style="position:absolute;margin-left:329.75pt;margin-top:254pt;z-index:-1676668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2" style="position:absolute;margin-left:386pt;margin-top:254pt;z-index:-1676668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3" style="position:absolute;margin-left:399.5pt;margin-top:254pt;z-index:-1676668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4" style="position:absolute;margin-left:406.25pt;margin-top:254pt;z-index:-1676667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5" style="position:absolute;margin-left:455pt;margin-top:254pt;z-index:-167666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6" style="position:absolute;margin-left:461.75pt;margin-top:254pt;z-index:-167666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7" style="position:absolute;margin-left:468.5pt;margin-top:254pt;z-index:-1676666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8" style="position:absolute;margin-left:524pt;margin-top:254pt;z-index:-16766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9" style="position:absolute;margin-left:530.75pt;margin-top:254pt;z-index:-1676665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0" style="position:absolute;margin-left:536.75pt;margin-top:254pt;z-index:-1676665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1" style="position:absolute;margin-left:584.75pt;margin-top:254pt;z-index:-1676664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2" style="position:absolute;margin-left:255.5pt;margin-top:298.25pt;z-index:-167666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3" style="position:absolute;margin-left:261.5pt;margin-top:298.25pt;z-index:-1676664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4" style="position:absolute;margin-left:309.5pt;margin-top:298.25pt;z-index:-167666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5" style="position:absolute;margin-left:323pt;margin-top:298.25pt;z-index:-167666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6" style="position:absolute;margin-left:329.75pt;margin-top:298.25pt;z-index:-167666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7" style="position:absolute;margin-left:386pt;margin-top:298.25pt;z-index:-1676662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8" style="position:absolute;margin-left:399.5pt;margin-top:298.25pt;z-index:-1676662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9" style="position:absolute;margin-left:406.25pt;margin-top:298.25pt;z-index:-1676661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0" style="position:absolute;margin-left:455pt;margin-top:298.25pt;z-index:-167666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1" style="position:absolute;margin-left:461.75pt;margin-top:298.25pt;z-index:-167666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2" style="position:absolute;margin-left:468.5pt;margin-top:298.25pt;z-index:-1676660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3" style="position:absolute;margin-left:524pt;margin-top:298.25pt;z-index:-16766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4" style="position:absolute;margin-left:530.75pt;margin-top:298.25pt;z-index:-167665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5" style="position:absolute;margin-left:536.75pt;margin-top:298.25pt;z-index:-1676659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6" style="position:absolute;margin-left:584.75pt;margin-top:298.25pt;z-index:-1676658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7" style="position:absolute;margin-left:255.5pt;margin-top:312.5pt;z-index:-167665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8" style="position:absolute;margin-left:261.5pt;margin-top:312.5pt;z-index:-1676658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9" style="position:absolute;margin-left:309.5pt;margin-top:312.5pt;z-index:-1676657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0" style="position:absolute;margin-left:323pt;margin-top:312.5pt;z-index:-167665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1" style="position:absolute;margin-left:329.75pt;margin-top:312.5pt;z-index:-1676656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2" style="position:absolute;margin-left:386pt;margin-top:312.5pt;z-index:-1676656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3" style="position:absolute;margin-left:399.5pt;margin-top:312.5pt;z-index:-1676656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4" style="position:absolute;margin-left:406.25pt;margin-top:312.5pt;z-index:-1676655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5" style="position:absolute;margin-left:455pt;margin-top:312.5pt;z-index:-167665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6" style="position:absolute;margin-left:461.75pt;margin-top:312.5pt;z-index:-167665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7" style="position:absolute;margin-left:468.5pt;margin-top:312.5pt;z-index:-1676654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8" style="position:absolute;margin-left:524pt;margin-top:312.5pt;z-index:-167665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9" style="position:absolute;margin-left:530.75pt;margin-top:312.5pt;z-index:-1676653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0" style="position:absolute;margin-left:536.75pt;margin-top:312.5pt;z-index:-1676653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1" style="position:absolute;margin-left:584.75pt;margin-top:312.5pt;z-index:-1676652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2" style="position:absolute;margin-left:255.5pt;margin-top:343.25pt;z-index:-1676652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3" style="position:absolute;margin-left:261.5pt;margin-top:343.25pt;z-index:-1676652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4" style="position:absolute;margin-left:309.5pt;margin-top:343.25pt;z-index:-1676651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5" style="position:absolute;margin-left:323pt;margin-top:343.25pt;z-index:-167665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6" style="position:absolute;margin-left:329.75pt;margin-top:343.25pt;z-index:-1676650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7" style="position:absolute;margin-left:386pt;margin-top:343.25pt;z-index:-1676650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8" style="position:absolute;margin-left:399.5pt;margin-top:343.25pt;z-index:-1676650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9" style="position:absolute;margin-left:406.25pt;margin-top:343.25pt;z-index:-1676649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0" style="position:absolute;margin-left:455pt;margin-top:343.25pt;z-index:-167664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1" style="position:absolute;margin-left:461.75pt;margin-top:343.25pt;z-index:-167664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2" style="position:absolute;margin-left:468.5pt;margin-top:343.25pt;z-index:-1676648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3" style="position:absolute;margin-left:524pt;margin-top:343.25pt;z-index:-167664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4" style="position:absolute;margin-left:530.75pt;margin-top:343.25pt;z-index:-167664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5" style="position:absolute;margin-left:536.75pt;margin-top:343.25pt;z-index:-1676647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6" style="position:absolute;margin-left:584.75pt;margin-top:343.25pt;z-index:-1676646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7" style="position:absolute;margin-left:255.5pt;margin-top:357.5pt;z-index:-167664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8" style="position:absolute;margin-left:255.5pt;margin-top:359.75pt;z-index:-167664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9" style="position:absolute;margin-left:261.5pt;margin-top:357.5pt;z-index:-1676645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0" style="position:absolute;margin-left:261.5pt;margin-top:359.75pt;z-index:-1676645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1" style="position:absolute;margin-left:309.5pt;margin-top:357.5pt;z-index:-1676644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2" style="position:absolute;margin-left:309.5pt;margin-top:359.75pt;z-index:-1676644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3" style="position:absolute;margin-left:323pt;margin-top:357.5pt;z-index:-167664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4" style="position:absolute;margin-left:323pt;margin-top:359.75pt;z-index:-167664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5" style="position:absolute;margin-left:329.75pt;margin-top:357.5pt;z-index:-16766432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6" style="position:absolute;margin-left:329.75pt;margin-top:359.75pt;z-index:-16766428;width:58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7" style="position:absolute;margin-left:386pt;margin-top:357.5pt;z-index:-1676642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8" style="position:absolute;margin-left:386pt;margin-top:359.75pt;z-index:-1676642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9" style="position:absolute;margin-left:399.5pt;margin-top:357.5pt;z-index:-167664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0" style="position:absolute;margin-left:399.5pt;margin-top:359.75pt;z-index:-1676641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1" style="position:absolute;margin-left:406.25pt;margin-top:357.5pt;z-index:-16766408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2" style="position:absolute;margin-left:406.25pt;margin-top:359.75pt;z-index:-1676640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3" style="position:absolute;margin-left:455pt;margin-top:357.5pt;z-index:-167664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4" style="position:absolute;margin-left:455pt;margin-top:359.75pt;z-index:-16766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5" style="position:absolute;margin-left:461.75pt;margin-top:357.5pt;z-index:-167663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6" style="position:absolute;margin-left:461.75pt;margin-top:359.75pt;z-index:-167663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7" style="position:absolute;margin-left:468.5pt;margin-top:357.5pt;z-index:-16766384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8" style="position:absolute;margin-left:468.5pt;margin-top:359.75pt;z-index:-16766380;width:57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9" style="position:absolute;margin-left:524pt;margin-top:357.5pt;z-index:-167663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0" style="position:absolute;margin-left:524pt;margin-top:359.75pt;z-index:-16766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1" style="position:absolute;margin-left:530.75pt;margin-top:357.5pt;z-index:-167663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2" style="position:absolute;margin-left:530.75pt;margin-top:359.75pt;z-index:-1676636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3" style="position:absolute;margin-left:536.75pt;margin-top:357.5pt;z-index:-16766360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4" style="position:absolute;margin-left:536.75pt;margin-top:359.75pt;z-index:-1676635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5" style="position:absolute;margin-left:584.75pt;margin-top:357.5pt;z-index:-1676635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6" style="position:absolute;margin-left:584.75pt;margin-top:359.75pt;z-index:-16766348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7" o:title=""/>
          </v:shape>
        </w:pict>
      </w:r>
    </w:p>
    <w:p>
      <w:pPr>
        <w:pStyle w:val="Normal"/>
        <w:framePr w:w="1776" w:hAnchor="page" w:vAnchor="page" w:x="5458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9545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22 of 24</w:t>
      </w:r>
    </w:p>
    <w:p>
      <w:pPr>
        <w:pStyle w:val="Normal"/>
        <w:framePr w:w="5371" w:hAnchor="page" w:vAnchor="page" w:x="339" w:y="81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margin, excluding foreign exchange, net</w:t>
      </w:r>
    </w:p>
    <w:p>
      <w:pPr>
        <w:pStyle w:val="Normal"/>
        <w:framePr w:w="828" w:hAnchor="page" w:vAnchor="page" w:x="6047" w:y="81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20.4 %</w:t>
      </w:r>
    </w:p>
    <w:p>
      <w:pPr>
        <w:pStyle w:val="Normal"/>
        <w:framePr w:w="831" w:hAnchor="page" w:vAnchor="page" w:x="7541" w:y="81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16.2 %</w:t>
      </w:r>
    </w:p>
    <w:p>
      <w:pPr>
        <w:pStyle w:val="Normal"/>
        <w:framePr w:w="830" w:hAnchor="page" w:vAnchor="page" w:x="11389" w:y="81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18.8 %</w:t>
      </w:r>
    </w:p>
    <w:p>
      <w:pPr>
        <w:pStyle w:val="Normal"/>
        <w:framePr w:w="2492" w:hAnchor="page" w:vAnchor="page" w:x="339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 margin</w:t>
      </w:r>
    </w:p>
    <w:p>
      <w:pPr>
        <w:pStyle w:val="Normal"/>
        <w:framePr w:w="828" w:hAnchor="page" w:vAnchor="page" w:x="6047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20.4 %</w:t>
      </w:r>
    </w:p>
    <w:p>
      <w:pPr>
        <w:pStyle w:val="Normal"/>
        <w:framePr w:w="831" w:hAnchor="page" w:vAnchor="page" w:x="7541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16.2 %</w:t>
      </w:r>
    </w:p>
    <w:p>
      <w:pPr>
        <w:pStyle w:val="Normal"/>
        <w:framePr w:w="830" w:hAnchor="page" w:vAnchor="page" w:x="11389" w:y="77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18.7 %</w:t>
      </w:r>
    </w:p>
    <w:p>
      <w:pPr>
        <w:pStyle w:val="Normal"/>
        <w:framePr w:w="3337" w:hAnchor="page" w:vAnchor="page" w:x="339" w:y="72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margin, as reported</w:t>
      </w:r>
    </w:p>
    <w:p>
      <w:pPr>
        <w:pStyle w:val="Normal"/>
        <w:framePr w:w="828" w:hAnchor="page" w:vAnchor="page" w:x="6047" w:y="72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15.9 %</w:t>
      </w:r>
    </w:p>
    <w:p>
      <w:pPr>
        <w:pStyle w:val="Normal"/>
        <w:framePr w:w="723" w:hAnchor="page" w:vAnchor="page" w:x="7631" w:y="72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9.6 %</w:t>
      </w:r>
    </w:p>
    <w:p>
      <w:pPr>
        <w:pStyle w:val="Normal"/>
        <w:framePr w:w="830" w:hAnchor="page" w:vAnchor="page" w:x="11389" w:y="72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13.8 %</w:t>
      </w:r>
    </w:p>
    <w:p>
      <w:pPr>
        <w:pStyle w:val="Normal"/>
        <w:framePr w:w="4721" w:hAnchor="page" w:vAnchor="page" w:x="339" w:y="683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EBITDA, excluding foreign exchange, net</w:t>
      </w:r>
    </w:p>
    <w:p>
      <w:pPr>
        <w:pStyle w:val="Normal"/>
        <w:framePr w:w="324" w:hAnchor="page" w:vAnchor="page" w:x="5348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822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1,323.4 </w:t>
      </w:r>
    </w:p>
    <w:p>
      <w:pPr>
        <w:pStyle w:val="Normal"/>
        <w:framePr w:w="324" w:hAnchor="page" w:vAnchor="page" w:x="6700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451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152.8 </w:t>
      </w:r>
    </w:p>
    <w:p>
      <w:pPr>
        <w:pStyle w:val="Normal"/>
        <w:framePr w:w="324" w:hAnchor="page" w:vAnchor="page" w:x="8197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853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(80.1)   $</w:t>
      </w:r>
    </w:p>
    <w:p>
      <w:pPr>
        <w:pStyle w:val="Normal"/>
        <w:framePr w:w="781" w:hAnchor="page" w:vAnchor="page" w:x="10309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918" w:hAnchor="page" w:vAnchor="page" w:x="11164" w:y="680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1,396.1 </w:t>
      </w:r>
    </w:p>
    <w:p>
      <w:pPr>
        <w:pStyle w:val="Normal"/>
        <w:framePr w:w="2129" w:hAnchor="page" w:vAnchor="page" w:x="339" w:y="63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Foreign exchange, net</w:t>
      </w:r>
    </w:p>
    <w:p>
      <w:pPr>
        <w:pStyle w:val="Normal"/>
        <w:framePr w:w="486" w:hAnchor="page" w:vAnchor="page" w:x="6182" w:y="63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7676" w:y="63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9063" w:y="63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648" w:hAnchor="page" w:vAnchor="page" w:x="10174" w:y="63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12.5 </w:t>
      </w:r>
    </w:p>
    <w:p>
      <w:pPr>
        <w:pStyle w:val="Normal"/>
        <w:framePr w:w="648" w:hAnchor="page" w:vAnchor="page" w:x="11389" w:y="638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12.5 </w:t>
      </w:r>
    </w:p>
    <w:p>
      <w:pPr>
        <w:pStyle w:val="Normal"/>
        <w:framePr w:w="1842" w:hAnchor="page" w:vAnchor="page" w:x="339" w:y="59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Adjusted EBITDA</w:t>
      </w:r>
    </w:p>
    <w:p>
      <w:pPr>
        <w:pStyle w:val="Normal"/>
        <w:framePr w:w="324" w:hAnchor="page" w:vAnchor="page" w:x="5348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822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1,323.4 </w:t>
      </w:r>
    </w:p>
    <w:p>
      <w:pPr>
        <w:pStyle w:val="Normal"/>
        <w:framePr w:w="324" w:hAnchor="page" w:vAnchor="page" w:x="6700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451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152.8 </w:t>
      </w:r>
    </w:p>
    <w:p>
      <w:pPr>
        <w:pStyle w:val="Normal"/>
        <w:framePr w:w="324" w:hAnchor="page" w:vAnchor="page" w:x="8197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853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(80.1)   $</w:t>
      </w:r>
    </w:p>
    <w:p>
      <w:pPr>
        <w:pStyle w:val="Normal"/>
        <w:framePr w:w="1033" w:hAnchor="page" w:vAnchor="page" w:x="10099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(12.5)   $</w:t>
      </w:r>
    </w:p>
    <w:p>
      <w:pPr>
        <w:pStyle w:val="Normal"/>
        <w:framePr w:w="918" w:hAnchor="page" w:vAnchor="page" w:x="11164" w:y="59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1,383.6 </w:t>
      </w:r>
    </w:p>
    <w:p>
      <w:pPr>
        <w:pStyle w:val="Normal"/>
        <w:framePr w:w="2843" w:hAnchor="page" w:vAnchor="page" w:x="339" w:y="55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Depreciation and amortization</w:t>
      </w:r>
    </w:p>
    <w:p>
      <w:pPr>
        <w:pStyle w:val="Normal"/>
        <w:framePr w:w="756" w:hAnchor="page" w:vAnchor="page" w:x="5957" w:y="55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293.5 </w:t>
      </w:r>
    </w:p>
    <w:p>
      <w:pPr>
        <w:pStyle w:val="Normal"/>
        <w:framePr w:w="648" w:hAnchor="page" w:vAnchor="page" w:x="7541" w:y="55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42.1 </w:t>
      </w:r>
    </w:p>
    <w:p>
      <w:pPr>
        <w:pStyle w:val="Normal"/>
        <w:framePr w:w="540" w:hAnchor="page" w:vAnchor="page" w:x="9018" w:y="55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0.3 </w:t>
      </w:r>
    </w:p>
    <w:p>
      <w:pPr>
        <w:pStyle w:val="Normal"/>
        <w:framePr w:w="486" w:hAnchor="page" w:vAnchor="page" w:x="10309" w:y="55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756" w:hAnchor="page" w:vAnchor="page" w:x="11299" w:y="55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335.9 </w:t>
      </w:r>
    </w:p>
    <w:p>
      <w:pPr>
        <w:pStyle w:val="Normal"/>
        <w:framePr w:w="936" w:hAnchor="page" w:vAnchor="page" w:x="834" w:y="50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Subtotal</w:t>
      </w:r>
    </w:p>
    <w:p>
      <w:pPr>
        <w:pStyle w:val="Normal"/>
        <w:framePr w:w="540" w:hAnchor="page" w:vAnchor="page" w:x="6137" w:y="50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0.4 </w:t>
      </w:r>
    </w:p>
    <w:p>
      <w:pPr>
        <w:pStyle w:val="Normal"/>
        <w:framePr w:w="648" w:hAnchor="page" w:vAnchor="page" w:x="7541" w:y="50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20.3 </w:t>
      </w:r>
    </w:p>
    <w:p>
      <w:pPr>
        <w:pStyle w:val="Normal"/>
        <w:framePr w:w="486" w:hAnchor="page" w:vAnchor="page" w:x="9063" w:y="50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10309" w:y="50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648" w:hAnchor="page" w:vAnchor="page" w:x="11389" w:y="50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20.7 </w:t>
      </w:r>
    </w:p>
    <w:p>
      <w:pPr>
        <w:pStyle w:val="Normal"/>
        <w:framePr w:w="4069" w:hAnchor="page" w:vAnchor="page" w:x="564" w:y="48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Restructuring, impairment and other charges</w:t>
      </w:r>
    </w:p>
    <w:p>
      <w:pPr>
        <w:pStyle w:val="Normal"/>
        <w:framePr w:w="540" w:hAnchor="page" w:vAnchor="page" w:x="6137" w:y="48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0.4 </w:t>
      </w:r>
    </w:p>
    <w:p>
      <w:pPr>
        <w:pStyle w:val="Normal"/>
        <w:framePr w:w="648" w:hAnchor="page" w:vAnchor="page" w:x="7541" w:y="48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20.3 </w:t>
      </w:r>
    </w:p>
    <w:p>
      <w:pPr>
        <w:pStyle w:val="Normal"/>
        <w:framePr w:w="486" w:hAnchor="page" w:vAnchor="page" w:x="9063" w:y="48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486" w:hAnchor="page" w:vAnchor="page" w:x="10309" w:y="48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— </w:t>
      </w:r>
    </w:p>
    <w:p>
      <w:pPr>
        <w:pStyle w:val="Normal"/>
        <w:framePr w:w="648" w:hAnchor="page" w:vAnchor="page" w:x="11389" w:y="48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20.7 </w:t>
      </w:r>
    </w:p>
    <w:p>
      <w:pPr>
        <w:pStyle w:val="Normal"/>
        <w:framePr w:w="2119" w:hAnchor="page" w:vAnchor="page" w:x="339" w:y="456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Charges and (credits):</w:t>
      </w:r>
    </w:p>
    <w:p>
      <w:pPr>
        <w:pStyle w:val="Normal"/>
        <w:framePr w:w="4019" w:hAnchor="page" w:vAnchor="page" w:x="339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Operating profit (loss), as reported (pre-tax)</w:t>
      </w:r>
    </w:p>
    <w:p>
      <w:pPr>
        <w:pStyle w:val="Normal"/>
        <w:framePr w:w="324" w:hAnchor="page" w:vAnchor="page" w:x="5348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822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1,029.5 </w:t>
      </w:r>
    </w:p>
    <w:p>
      <w:pPr>
        <w:pStyle w:val="Normal"/>
        <w:framePr w:w="324" w:hAnchor="page" w:vAnchor="page" w:x="6700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648" w:hAnchor="page" w:vAnchor="page" w:x="7541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90.4 </w:t>
      </w:r>
    </w:p>
    <w:p>
      <w:pPr>
        <w:pStyle w:val="Normal"/>
        <w:framePr w:w="324" w:hAnchor="page" w:vAnchor="page" w:x="8197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1033" w:hAnchor="page" w:vAnchor="page" w:x="8853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(80.4)   $</w:t>
      </w:r>
    </w:p>
    <w:p>
      <w:pPr>
        <w:pStyle w:val="Normal"/>
        <w:framePr w:w="1033" w:hAnchor="page" w:vAnchor="page" w:x="10099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(12.5)   $</w:t>
      </w:r>
    </w:p>
    <w:p>
      <w:pPr>
        <w:pStyle w:val="Normal"/>
        <w:framePr w:w="918" w:hAnchor="page" w:vAnchor="page" w:x="11164" w:y="414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1,027.0 </w:t>
      </w:r>
    </w:p>
    <w:p>
      <w:pPr>
        <w:pStyle w:val="Normal"/>
        <w:framePr w:w="972" w:hAnchor="page" w:vAnchor="page" w:x="339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Revenue</w:t>
      </w:r>
    </w:p>
    <w:p>
      <w:pPr>
        <w:pStyle w:val="Normal"/>
        <w:framePr w:w="324" w:hAnchor="page" w:vAnchor="page" w:x="5348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918" w:hAnchor="page" w:vAnchor="page" w:x="5822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6,471.7 </w:t>
      </w:r>
    </w:p>
    <w:p>
      <w:pPr>
        <w:pStyle w:val="Normal"/>
        <w:framePr w:w="324" w:hAnchor="page" w:vAnchor="page" w:x="6700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56" w:hAnchor="page" w:vAnchor="page" w:x="7451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943.9 </w:t>
      </w:r>
    </w:p>
    <w:p>
      <w:pPr>
        <w:pStyle w:val="Normal"/>
        <w:framePr w:w="324" w:hAnchor="page" w:vAnchor="page" w:x="8197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$</w:t>
      </w:r>
    </w:p>
    <w:p>
      <w:pPr>
        <w:pStyle w:val="Normal"/>
        <w:framePr w:w="781" w:hAnchor="page" w:vAnchor="page" w:x="9063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781" w:hAnchor="page" w:vAnchor="page" w:x="10309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>—    $</w:t>
      </w:r>
    </w:p>
    <w:p>
      <w:pPr>
        <w:pStyle w:val="Normal"/>
        <w:framePr w:w="918" w:hAnchor="page" w:vAnchor="page" w:x="11164" w:y="3725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18"/>
          <w:szCs w:val="18"/>
        </w:rPr>
        <w:t xml:space="preserve">7,415.6 </w:t>
      </w:r>
    </w:p>
    <w:p>
      <w:pPr>
        <w:pStyle w:val="Normal"/>
        <w:framePr w:w="864" w:hAnchor="page" w:vAnchor="page" w:x="5682" w:y="34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Subsea</w:t>
      </w:r>
    </w:p>
    <w:p>
      <w:pPr>
        <w:pStyle w:val="Normal"/>
        <w:framePr w:w="1396" w:hAnchor="page" w:vAnchor="page" w:x="6885" w:y="34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Technologies</w:t>
      </w:r>
    </w:p>
    <w:p>
      <w:pPr>
        <w:pStyle w:val="Normal"/>
        <w:framePr w:w="984" w:hAnchor="page" w:vAnchor="page" w:x="8429" w:y="34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Expense</w:t>
      </w:r>
    </w:p>
    <w:p>
      <w:pPr>
        <w:pStyle w:val="Normal"/>
        <w:framePr w:w="1512" w:hAnchor="page" w:vAnchor="page" w:x="9455" w:y="34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Exchange, net</w:t>
      </w:r>
    </w:p>
    <w:p>
      <w:pPr>
        <w:pStyle w:val="Normal"/>
        <w:framePr w:w="688" w:hAnchor="page" w:vAnchor="page" w:x="11098" w:y="344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Total</w:t>
      </w:r>
    </w:p>
    <w:p>
      <w:pPr>
        <w:pStyle w:val="Normal"/>
        <w:framePr w:w="924" w:hAnchor="page" w:vAnchor="page" w:x="7082" w:y="3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Surface</w:t>
      </w:r>
    </w:p>
    <w:p>
      <w:pPr>
        <w:pStyle w:val="Normal"/>
        <w:framePr w:w="1176" w:hAnchor="page" w:vAnchor="page" w:x="8349" w:y="3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Corporate</w:t>
      </w:r>
    </w:p>
    <w:p>
      <w:pPr>
        <w:pStyle w:val="Normal"/>
        <w:framePr w:w="932" w:hAnchor="page" w:vAnchor="page" w:x="9697" w:y="326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Foreign</w:t>
      </w:r>
    </w:p>
    <w:p>
      <w:pPr>
        <w:pStyle w:val="Normal"/>
        <w:framePr w:w="2018" w:hAnchor="page" w:vAnchor="page" w:x="7874" w:y="299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September 30, 2025</w:t>
      </w:r>
    </w:p>
    <w:p>
      <w:pPr>
        <w:pStyle w:val="Normal"/>
        <w:framePr w:w="2064" w:hAnchor="page" w:vAnchor="page" w:x="7854" w:y="2720"/>
        <w:widowControl w:val="off"/>
        <w:autoSpaceDE w:val="off"/>
        <w:autoSpaceDN w:val="off"/>
        <w:spacing w:before="0" w:after="0" w:line="199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8"/>
          <w:szCs w:val="18"/>
        </w:rPr>
        <w:t>Nine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826" w:hAnchor="page" w:vAnchor="page" w:x="1140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9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5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7" style="position:absolute;margin-left:13.25pt;margin-top:497pt;z-index:-16766344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8" style="position:absolute;margin-left:13.25pt;margin-top:497.75pt;z-index:-1676634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9" style="position:absolute;margin-left:596pt;margin-top:497pt;z-index:-16766336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0" style="position:absolute;margin-left:13.25pt;margin-top:497pt;z-index:-1676633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1" style="position:absolute;margin-left:169.85pt;margin-top:92pt;z-index:-16766328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2" style="position:absolute;margin-left:142.45pt;margin-top:104pt;z-index:-16766324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3" style="position:absolute;margin-left:407.75pt;margin-top:203.75pt;z-index:-16766320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4" style="position:absolute;margin-left:414.5pt;margin-top:203.75pt;z-index:-16766316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5" style="position:absolute;margin-left:463.25pt;margin-top:203.75pt;z-index:-16766312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6" style="position:absolute;margin-left:464.75pt;margin-top:203.75pt;z-index:-16766308;width:7.2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7" style="position:absolute;margin-left:470pt;margin-top:203.75pt;z-index:-16766304;width:8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8" style="position:absolute;margin-left:476.75pt;margin-top:203.75pt;z-index:-16766300;width:50.7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9" style="position:absolute;margin-left:525.5pt;margin-top:203.75pt;z-index:-16766296;width:3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0" style="position:absolute;margin-left:14.75pt;margin-top:315.5pt;z-index:-16766292;width:252.5pt;height:15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1" style="position:absolute;margin-left:265.25pt;margin-top:159.5pt;z-index:-167662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2" style="position:absolute;margin-left:271.25pt;margin-top:159.5pt;z-index:-16766284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3" style="position:absolute;margin-left:319.25pt;margin-top:159.5pt;z-index:-1676628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4" style="position:absolute;margin-left:327.5pt;margin-top:159.5pt;z-index:-167662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5" style="position:absolute;margin-left:329pt;margin-top:159.5pt;z-index:-16766272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6" style="position:absolute;margin-left:331.25pt;margin-top:159.5pt;z-index:-167662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7" style="position:absolute;margin-left:332.75pt;margin-top:159.5pt;z-index:-167662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8" style="position:absolute;margin-left:339.5pt;margin-top:159.5pt;z-index:-16766260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9" style="position:absolute;margin-left:394.25pt;margin-top:159.5pt;z-index:-1676625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0" style="position:absolute;margin-left:402.5pt;margin-top:159.5pt;z-index:-167662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1" style="position:absolute;margin-left:404pt;margin-top:159.5pt;z-index:-1676624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2" style="position:absolute;margin-left:406.25pt;margin-top:159.5pt;z-index:-1676624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3" style="position:absolute;margin-left:407.75pt;margin-top:159.5pt;z-index:-16766240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4" style="position:absolute;margin-left:414.5pt;margin-top:159.5pt;z-index:-1676623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5" style="position:absolute;margin-left:463.25pt;margin-top:159.5pt;z-index:-167662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6" style="position:absolute;margin-left:464.75pt;margin-top:159.5pt;z-index:-167662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7" style="position:absolute;margin-left:466.25pt;margin-top:159.5pt;z-index:-16766224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8" style="position:absolute;margin-left:468.5pt;margin-top:159.5pt;z-index:-167662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9" style="position:absolute;margin-left:470pt;margin-top:159.5pt;z-index:-167662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0" style="position:absolute;margin-left:476.75pt;margin-top:159.5pt;z-index:-1676621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1" style="position:absolute;margin-left:525.5pt;margin-top:159.5pt;z-index:-167662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2" style="position:absolute;margin-left:527pt;margin-top:159.5pt;z-index:-167662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3" style="position:absolute;margin-left:528.5pt;margin-top:159.5pt;z-index:-16766200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4" style="position:absolute;margin-left:530.75pt;margin-top:159.5pt;z-index:-167661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5" style="position:absolute;margin-left:532.25pt;margin-top:159.5pt;z-index:-167661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6" style="position:absolute;margin-left:538.25pt;margin-top:159.5pt;z-index:-1676618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7" style="position:absolute;margin-left:586.25pt;margin-top:159.5pt;z-index:-1676618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8" style="position:absolute;margin-left:265.25pt;margin-top:182pt;z-index:-167661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9" style="position:absolute;margin-left:271.25pt;margin-top:182pt;z-index:-1676617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0" style="position:absolute;margin-left:319.25pt;margin-top:182pt;z-index:-1676617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1" style="position:absolute;margin-left:332.75pt;margin-top:182pt;z-index:-1676616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2" style="position:absolute;margin-left:339.5pt;margin-top:182pt;z-index:-1676616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3" style="position:absolute;margin-left:394.25pt;margin-top:182pt;z-index:-1676616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4" style="position:absolute;margin-left:407.75pt;margin-top:182pt;z-index:-167661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5" style="position:absolute;margin-left:414.5pt;margin-top:182pt;z-index:-1676615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6" style="position:absolute;margin-left:463.25pt;margin-top:182pt;z-index:-167661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7" style="position:absolute;margin-left:470pt;margin-top:182pt;z-index:-1676614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8" style="position:absolute;margin-left:476.75pt;margin-top:182pt;z-index:-1676614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9" style="position:absolute;margin-left:525.5pt;margin-top:182pt;z-index:-167661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0" style="position:absolute;margin-left:532.25pt;margin-top:182pt;z-index:-1676613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1" style="position:absolute;margin-left:538.25pt;margin-top:182pt;z-index:-1676612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2" style="position:absolute;margin-left:586.25pt;margin-top:182pt;z-index:-1676612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3" style="position:absolute;margin-left:265.25pt;margin-top:251pt;z-index:-167661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4" style="position:absolute;margin-left:271.25pt;margin-top:251pt;z-index:-1676611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5" style="position:absolute;margin-left:319.25pt;margin-top:251pt;z-index:-1676611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6" style="position:absolute;margin-left:332.75pt;margin-top:251pt;z-index:-167661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7" style="position:absolute;margin-left:339.5pt;margin-top:251pt;z-index:-1676610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8" style="position:absolute;margin-left:394.25pt;margin-top:251pt;z-index:-1676610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9" style="position:absolute;margin-left:407.75pt;margin-top:251pt;z-index:-167660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0" style="position:absolute;margin-left:414.5pt;margin-top:251pt;z-index:-1676609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1" style="position:absolute;margin-left:463.25pt;margin-top:251pt;z-index:-167660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2" style="position:absolute;margin-left:470pt;margin-top:251pt;z-index:-1676608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3" style="position:absolute;margin-left:476.75pt;margin-top:251pt;z-index:-1676608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4" style="position:absolute;margin-left:525.5pt;margin-top:251pt;z-index:-167660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5" style="position:absolute;margin-left:532.25pt;margin-top:251pt;z-index:-1676607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6" style="position:absolute;margin-left:538.25pt;margin-top:251pt;z-index:-1676606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7" style="position:absolute;margin-left:586.25pt;margin-top:251pt;z-index:-1676606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8" style="position:absolute;margin-left:265.25pt;margin-top:293.75pt;z-index:-167660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9" style="position:absolute;margin-left:271.25pt;margin-top:293.75pt;z-index:-1676605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0" style="position:absolute;margin-left:319.25pt;margin-top:293.75pt;z-index:-1676605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1" style="position:absolute;margin-left:332.75pt;margin-top:293.75pt;z-index:-1676604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2" style="position:absolute;margin-left:339.5pt;margin-top:293.75pt;z-index:-1676604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3" style="position:absolute;margin-left:394.25pt;margin-top:293.75pt;z-index:-1676604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4" style="position:absolute;margin-left:407.75pt;margin-top:293.75pt;z-index:-167660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5" style="position:absolute;margin-left:414.5pt;margin-top:293.75pt;z-index:-1676603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6" style="position:absolute;margin-left:463.25pt;margin-top:293.75pt;z-index:-167660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7" style="position:absolute;margin-left:470pt;margin-top:293.75pt;z-index:-1676602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8" style="position:absolute;margin-left:476.75pt;margin-top:293.75pt;z-index:-1676602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9" style="position:absolute;margin-left:525.5pt;margin-top:293.75pt;z-index:-167660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0" style="position:absolute;margin-left:532.25pt;margin-top:293.75pt;z-index:-167660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1" style="position:absolute;margin-left:538.25pt;margin-top:293.75pt;z-index:-1676600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2" style="position:absolute;margin-left:586.25pt;margin-top:293.75pt;z-index:-1676600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3" style="position:absolute;margin-left:265.25pt;margin-top:307.25pt;z-index:-1676600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4" style="position:absolute;margin-left:271.25pt;margin-top:307.25pt;z-index:-1676599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5" style="position:absolute;margin-left:319.25pt;margin-top:307.25pt;z-index:-1676599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6" style="position:absolute;margin-left:332.75pt;margin-top:307.25pt;z-index:-1676598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7" style="position:absolute;margin-left:339.5pt;margin-top:307.25pt;z-index:-1676598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8" style="position:absolute;margin-left:394.25pt;margin-top:307.25pt;z-index:-1676598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9" style="position:absolute;margin-left:407.75pt;margin-top:307.25pt;z-index:-1676597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0" style="position:absolute;margin-left:414.5pt;margin-top:307.25pt;z-index:-1676597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1" style="position:absolute;margin-left:463.25pt;margin-top:307.25pt;z-index:-167659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2" style="position:absolute;margin-left:470pt;margin-top:307.25pt;z-index:-1676596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3" style="position:absolute;margin-left:476.75pt;margin-top:307.25pt;z-index:-1676596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4" style="position:absolute;margin-left:525.5pt;margin-top:307.25pt;z-index:-1676595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5" style="position:absolute;margin-left:532.25pt;margin-top:307.25pt;z-index:-1676595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6" style="position:absolute;margin-left:538.25pt;margin-top:307.25pt;z-index:-1676594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7" style="position:absolute;margin-left:586.25pt;margin-top:307.25pt;z-index:-1676594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8" style="position:absolute;margin-left:265.25pt;margin-top:336.5pt;z-index:-167659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9" style="position:absolute;margin-left:271.25pt;margin-top:336.5pt;z-index:-1676593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0" style="position:absolute;margin-left:319.25pt;margin-top:336.5pt;z-index:-16765932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1" style="position:absolute;margin-left:332.75pt;margin-top:336.5pt;z-index:-167659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2" style="position:absolute;margin-left:339.5pt;margin-top:336.5pt;z-index:-1676592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3" style="position:absolute;margin-left:394.25pt;margin-top:336.5pt;z-index:-1676592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4" style="position:absolute;margin-left:407.75pt;margin-top:336.5pt;z-index:-1676591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5" style="position:absolute;margin-left:414.5pt;margin-top:336.5pt;z-index:-16765912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6" style="position:absolute;margin-left:463.25pt;margin-top:336.5pt;z-index:-167659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7" style="position:absolute;margin-left:470pt;margin-top:336.5pt;z-index:-167659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8" style="position:absolute;margin-left:476.75pt;margin-top:336.5pt;z-index:-1676590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9" style="position:absolute;margin-left:525.5pt;margin-top:336.5pt;z-index:-167658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0" style="position:absolute;margin-left:532.25pt;margin-top:336.5pt;z-index:-1676589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1" style="position:absolute;margin-left:538.25pt;margin-top:336.5pt;z-index:-1676588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2" style="position:absolute;margin-left:586.25pt;margin-top:336.5pt;z-index:-1676588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3" style="position:absolute;margin-left:265.25pt;margin-top:350pt;z-index:-167658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4" style="position:absolute;margin-left:265.25pt;margin-top:352.25pt;z-index:-1676587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5" style="position:absolute;margin-left:271.25pt;margin-top:350pt;z-index:-1676587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6" style="position:absolute;margin-left:271.25pt;margin-top:352.25pt;z-index:-16765868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7" style="position:absolute;margin-left:319.25pt;margin-top:350pt;z-index:-16765864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8" style="position:absolute;margin-left:319.25pt;margin-top:352.25pt;z-index:-1676586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9" style="position:absolute;margin-left:332.75pt;margin-top:350pt;z-index:-167658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0" style="position:absolute;margin-left:332.75pt;margin-top:352.25pt;z-index:-1676585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1" style="position:absolute;margin-left:339.5pt;margin-top:350pt;z-index:-16765848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2" style="position:absolute;margin-left:339.5pt;margin-top:352.25pt;z-index:-16765844;width:56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3" style="position:absolute;margin-left:394.25pt;margin-top:350pt;z-index:-16765840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4" style="position:absolute;margin-left:394.25pt;margin-top:352.25pt;z-index:-16765836;width:10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5" style="position:absolute;margin-left:407.75pt;margin-top:350pt;z-index:-167658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6" style="position:absolute;margin-left:407.75pt;margin-top:352.25pt;z-index:-1676582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7" style="position:absolute;margin-left:414.5pt;margin-top:350pt;z-index:-16765824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8" style="position:absolute;margin-left:414.5pt;margin-top:352.25pt;z-index:-1676582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9" style="position:absolute;margin-left:463.25pt;margin-top:350pt;z-index:-167658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0" style="position:absolute;margin-left:463.25pt;margin-top:352.25pt;z-index:-167658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1" style="position:absolute;margin-left:470pt;margin-top:350pt;z-index:-167658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2" style="position:absolute;margin-left:470pt;margin-top:352.25pt;z-index:-16765804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3" style="position:absolute;margin-left:476.75pt;margin-top:350pt;z-index:-16765800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4" style="position:absolute;margin-left:476.75pt;margin-top:352.25pt;z-index:-16765796;width:50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5" style="position:absolute;margin-left:525.5pt;margin-top:350pt;z-index:-167657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6" style="position:absolute;margin-left:525.5pt;margin-top:352.25pt;z-index:-167657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7" style="position:absolute;margin-left:532.25pt;margin-top:350pt;z-index:-167657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8" style="position:absolute;margin-left:532.25pt;margin-top:352.25pt;z-index:-167657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9" style="position:absolute;margin-left:538.25pt;margin-top:350pt;z-index:-16765776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0" style="position:absolute;margin-left:538.25pt;margin-top:352.25pt;z-index:-16765772;width:5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1" style="position:absolute;margin-left:586.25pt;margin-top:350pt;z-index:-16765768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2" style="position:absolute;margin-left:586.25pt;margin-top:352.25pt;z-index:-16765764;width:1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3" o:title=""/>
          </v:shape>
        </w:pict>
      </w:r>
    </w:p>
    <w:p>
      <w:pPr>
        <w:pStyle w:val="Normal"/>
        <w:framePr w:w="1776" w:hAnchor="page" w:vAnchor="page" w:x="5458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632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23 of 24</w:t>
      </w:r>
    </w:p>
    <w:p>
      <w:pPr>
        <w:pStyle w:val="Normal"/>
        <w:framePr w:w="2629" w:hAnchor="page" w:vAnchor="page" w:x="285" w:y="552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performance or liquidity.</w:t>
      </w:r>
    </w:p>
    <w:p>
      <w:pPr>
        <w:pStyle w:val="Normal"/>
        <w:framePr w:w="14244" w:hAnchor="page" w:vAnchor="page" w:x="285" w:y="528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to,  or  more  meaningful  than,  cash  and  cash  equivalents  as  determined  in  accordance  with  U.S.  GAAP  or  as  an  indicator  of  our  operating</w:t>
      </w:r>
    </w:p>
    <w:p>
      <w:pPr>
        <w:pStyle w:val="Normal"/>
        <w:framePr w:w="14244" w:hAnchor="page" w:vAnchor="page" w:x="285" w:y="504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understanding our financial condition and recognizing underlying trends in our capital structure. Net cash should not be considered an alternative</w:t>
      </w:r>
    </w:p>
    <w:p>
      <w:pPr>
        <w:pStyle w:val="Normal"/>
        <w:framePr w:w="14244" w:hAnchor="page" w:vAnchor="page" w:x="285" w:y="48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to  evaluate  our  capital  structure  and  financial  leverage. We  believe  net  cash  is  a  meaningful  financial  measure  that  may  assist  investors  in</w:t>
      </w:r>
    </w:p>
    <w:p>
      <w:pPr>
        <w:pStyle w:val="Normal"/>
        <w:framePr w:w="14244" w:hAnchor="page" w:vAnchor="page" w:x="285" w:y="456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Net cash is a non-GAAP financial measure reflecting cash and cash equivalents, net of debt. Management uses this non-GAAP financial measure</w:t>
      </w:r>
    </w:p>
    <w:p>
      <w:pPr>
        <w:pStyle w:val="Normal"/>
        <w:framePr w:w="1073" w:hAnchor="page" w:vAnchor="page" w:x="314" w:y="391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Net cash</w:t>
      </w:r>
    </w:p>
    <w:p>
      <w:pPr>
        <w:pStyle w:val="Normal"/>
        <w:framePr w:w="360" w:hAnchor="page" w:vAnchor="page" w:x="5522" w:y="38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166" w:hAnchor="page" w:vAnchor="page" w:x="7040" w:y="38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645.3    $</w:t>
      </w:r>
    </w:p>
    <w:p>
      <w:pPr>
        <w:pStyle w:val="Normal"/>
        <w:framePr w:w="1165" w:hAnchor="page" w:vAnchor="page" w:x="9215" w:y="38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589.9    $</w:t>
      </w:r>
    </w:p>
    <w:p>
      <w:pPr>
        <w:pStyle w:val="Normal"/>
        <w:framePr w:w="840" w:hAnchor="page" w:vAnchor="page" w:x="11413" w:y="38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438.6 </w:t>
      </w:r>
    </w:p>
    <w:p>
      <w:pPr>
        <w:pStyle w:val="Normal"/>
        <w:framePr w:w="3711" w:hAnchor="page" w:vAnchor="page" w:x="314" w:y="36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Long-term debt, less current portion</w:t>
      </w:r>
    </w:p>
    <w:p>
      <w:pPr>
        <w:pStyle w:val="Normal"/>
        <w:framePr w:w="940" w:hAnchor="page" w:vAnchor="page" w:x="6957" w:y="35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(282.5)</w:t>
      </w:r>
    </w:p>
    <w:p>
      <w:pPr>
        <w:pStyle w:val="Normal"/>
        <w:framePr w:w="940" w:hAnchor="page" w:vAnchor="page" w:x="9132" w:y="35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(286.6)</w:t>
      </w:r>
    </w:p>
    <w:p>
      <w:pPr>
        <w:pStyle w:val="Normal"/>
        <w:framePr w:w="940" w:hAnchor="page" w:vAnchor="page" w:x="11330" w:y="358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(404.4)</w:t>
      </w:r>
    </w:p>
    <w:p>
      <w:pPr>
        <w:pStyle w:val="Normal"/>
        <w:framePr w:w="5390" w:hAnchor="page" w:vAnchor="page" w:x="314" w:y="33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Short-term debt and current portion of long-term debt</w:t>
      </w:r>
    </w:p>
    <w:p>
      <w:pPr>
        <w:pStyle w:val="Normal"/>
        <w:framePr w:w="940" w:hAnchor="page" w:vAnchor="page" w:x="6957" w:y="33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(121.5)</w:t>
      </w:r>
    </w:p>
    <w:p>
      <w:pPr>
        <w:pStyle w:val="Normal"/>
        <w:framePr w:w="931" w:hAnchor="page" w:vAnchor="page" w:x="9139" w:y="33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(115.3)</w:t>
      </w:r>
    </w:p>
    <w:p>
      <w:pPr>
        <w:pStyle w:val="Normal"/>
        <w:framePr w:w="820" w:hAnchor="page" w:vAnchor="page" w:x="11430" w:y="330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(33.6)</w:t>
      </w:r>
    </w:p>
    <w:p>
      <w:pPr>
        <w:pStyle w:val="Normal"/>
        <w:framePr w:w="2765" w:hAnchor="page" w:vAnchor="page" w:x="314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Cash and cash equivalents</w:t>
      </w:r>
    </w:p>
    <w:p>
      <w:pPr>
        <w:pStyle w:val="Normal"/>
        <w:framePr w:w="360" w:hAnchor="page" w:vAnchor="page" w:x="5522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346" w:hAnchor="page" w:vAnchor="page" w:x="6890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1,049.3    $</w:t>
      </w:r>
    </w:p>
    <w:p>
      <w:pPr>
        <w:pStyle w:val="Normal"/>
        <w:framePr w:w="1165" w:hAnchor="page" w:vAnchor="page" w:x="9215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991.8    $</w:t>
      </w:r>
    </w:p>
    <w:p>
      <w:pPr>
        <w:pStyle w:val="Normal"/>
        <w:framePr w:w="840" w:hAnchor="page" w:vAnchor="page" w:x="11413" w:y="30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876.6 </w:t>
      </w:r>
    </w:p>
    <w:p>
      <w:pPr>
        <w:pStyle w:val="Normal"/>
        <w:framePr w:w="2241" w:hAnchor="page" w:vAnchor="page" w:x="5703" w:y="2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 2026</w:t>
      </w:r>
    </w:p>
    <w:p>
      <w:pPr>
        <w:pStyle w:val="Normal"/>
        <w:framePr w:w="1633" w:hAnchor="page" w:vAnchor="page" w:x="8138" w:y="2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June 30, 2026</w:t>
      </w:r>
    </w:p>
    <w:p>
      <w:pPr>
        <w:pStyle w:val="Normal"/>
        <w:framePr w:w="2241" w:hAnchor="page" w:vAnchor="page" w:x="10072" w:y="2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 2025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910" w:hAnchor="page" w:vAnchor="page" w:x="11337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10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  <w:sectPr>
          <w:pgSz w:w="12240" w:h="20160"/>
          <w:pgMar w:top="400" w:right="400" w:bottom="400" w:left="400" w:header="720" w:footer="720"/>
          <w:pgNumType w:start="26"/>
          <w:cols w:space="720" w:sep="off"/>
          <w:docGrid w:line-pitch="31680"/>
        </w:sect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3" style="position:absolute;margin-left:13.25pt;margin-top:335.75pt;z-index:-16765760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4" style="position:absolute;margin-left:13.25pt;margin-top:336.5pt;z-index:-16765756;width:585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5" style="position:absolute;margin-left:596pt;margin-top:335.75pt;z-index:-16765752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6" style="position:absolute;margin-left:13.25pt;margin-top:335.75pt;z-index:-16765748;width:2.75pt;height:3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7" style="position:absolute;margin-left:169.85pt;margin-top:92pt;z-index:-16765744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8" style="position:absolute;margin-left:142.45pt;margin-top:104pt;z-index:-16765740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9" style="position:absolute;margin-left:274.25pt;margin-top:133.25pt;z-index:-16765736;width:105.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0" style="position:absolute;margin-left:377.75pt;margin-top:133.25pt;z-index:-16765732;width:8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1" style="position:absolute;margin-left:383.75pt;margin-top:133.25pt;z-index:-16765728;width:104.7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2" style="position:absolute;margin-left:486.5pt;margin-top:133.25pt;z-index:-16765724;width:8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3" style="position:absolute;margin-left:492.5pt;margin-top:133.25pt;z-index:-16765720;width:105.5pt;height:1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4" style="position:absolute;margin-left:274.25pt;margin-top:147.5pt;z-index:-167657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5" style="position:absolute;margin-left:280.25pt;margin-top:147.5pt;z-index:-16765712;width:9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6" style="position:absolute;margin-left:376.25pt;margin-top:147.5pt;z-index:-1676570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7" style="position:absolute;margin-left:383.75pt;margin-top:147.5pt;z-index:-1676570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8" style="position:absolute;margin-left:389.75pt;margin-top:147.5pt;z-index:-16765700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9" style="position:absolute;margin-left:485pt;margin-top:147.5pt;z-index:-167656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0" style="position:absolute;margin-left:492.5pt;margin-top:147.5pt;z-index:-167656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1" style="position:absolute;margin-left:499.25pt;margin-top:147.5pt;z-index:-16765688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2" style="position:absolute;margin-left:594.5pt;margin-top:147.5pt;z-index:-1676568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3" style="position:absolute;margin-left:274.25pt;margin-top:190.25pt;z-index:-1676568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4" style="position:absolute;margin-left:280.25pt;margin-top:190.25pt;z-index:-16765676;width:9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5" style="position:absolute;margin-left:376.25pt;margin-top:190.25pt;z-index:-167656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6" style="position:absolute;margin-left:383.75pt;margin-top:190.25pt;z-index:-1676566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7" style="position:absolute;margin-left:389.75pt;margin-top:190.25pt;z-index:-16765664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8" style="position:absolute;margin-left:485pt;margin-top:190.25pt;z-index:-1676566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9" style="position:absolute;margin-left:492.5pt;margin-top:190.25pt;z-index:-167656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0" style="position:absolute;margin-left:499.25pt;margin-top:190.25pt;z-index:-16765652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1" style="position:absolute;margin-left:594.5pt;margin-top:190.25pt;z-index:-167656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2" style="position:absolute;margin-left:274.25pt;margin-top:205.25pt;z-index:-167656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3" style="position:absolute;margin-left:274.25pt;margin-top:207.5pt;z-index:-1676564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4" style="position:absolute;margin-left:280.25pt;margin-top:205.25pt;z-index:-16765636;width:9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5" style="position:absolute;margin-left:280.25pt;margin-top:207.5pt;z-index:-16765632;width:9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6" style="position:absolute;margin-left:376.25pt;margin-top:205.25pt;z-index:-1676562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7" style="position:absolute;margin-left:376.25pt;margin-top:207.5pt;z-index:-167656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8" style="position:absolute;margin-left:383.75pt;margin-top:205.25pt;z-index:-167656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9" style="position:absolute;margin-left:383.75pt;margin-top:207.5pt;z-index:-1676561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0" style="position:absolute;margin-left:389.75pt;margin-top:205.25pt;z-index:-16765612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1" style="position:absolute;margin-left:389.75pt;margin-top:207.5pt;z-index:-16765608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2" style="position:absolute;margin-left:485pt;margin-top:205.25pt;z-index:-1676560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3" style="position:absolute;margin-left:485pt;margin-top:207.5pt;z-index:-167656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4" style="position:absolute;margin-left:492.5pt;margin-top:205.25pt;z-index:-1676559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5" style="position:absolute;margin-left:492.5pt;margin-top:207.5pt;z-index:-1676559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6" style="position:absolute;margin-left:499.25pt;margin-top:205.25pt;z-index:-16765588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7" style="position:absolute;margin-left:499.25pt;margin-top:207.5pt;z-index:-16765584;width:97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8" style="position:absolute;margin-left:594.5pt;margin-top:205.25pt;z-index:-1676558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9" style="position:absolute;margin-left:594.5pt;margin-top:207.5pt;z-index:-167655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0" o:title=""/>
          </v:shape>
        </w:pict>
      </w:r>
    </w:p>
    <w:p>
      <w:pPr>
        <w:pStyle w:val="Normal"/>
        <w:framePr w:w="1776" w:hAnchor="page" w:vAnchor="page" w:x="5458" w:y="6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TechnipFMC.com</w:t>
      </w:r>
    </w:p>
    <w:p>
      <w:pPr>
        <w:pStyle w:val="Normal"/>
        <w:framePr w:w="1418" w:hAnchor="page" w:vAnchor="page" w:x="10887" w:y="6590"/>
        <w:widowControl w:val="off"/>
        <w:autoSpaceDE w:val="off"/>
        <w:autoSpaceDN w:val="off"/>
        <w:spacing w:before="0" w:after="0" w:line="179" w:lineRule="exact"/>
        <w:ind w:left="0" w:right="0" w:first-line="0"/>
        <w:jc w:val="left"/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</w:pPr>
      <w:r>
        <w:rPr>
          <w:rFonts w:ascii="AAAAAA+Arial-BoldMT" w:hAnsi="AAAAAA+Arial-BoldMT" w:fareast="AAAAAA+Arial-BoldMT" w:cs="AAAAAA+Arial-BoldMT"/>
          <w:color w:val="000000"/>
          <w:w w:val="100"/>
          <w:sz w:val="16"/>
          <w:szCs w:val="16"/>
        </w:rPr>
        <w:t>Page 24 of 24</w:t>
      </w:r>
    </w:p>
    <w:p>
      <w:pPr>
        <w:pStyle w:val="Normal"/>
        <w:framePr w:w="8069" w:hAnchor="page" w:vAnchor="page" w:x="375" w:y="525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assist investors in understanding our financial condition and results of operations.</w:t>
      </w:r>
    </w:p>
    <w:p>
      <w:pPr>
        <w:pStyle w:val="Normal"/>
        <w:framePr w:w="14136" w:hAnchor="page" w:vAnchor="page" w:x="375" w:y="501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uses this non-GAAP financial measure to evaluate our financial condition. We believe free cash flow is a meaningful financial measure that may</w:t>
      </w:r>
    </w:p>
    <w:p>
      <w:pPr>
        <w:pStyle w:val="Normal"/>
        <w:framePr w:w="14136" w:hAnchor="page" w:vAnchor="page" w:x="375" w:y="477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Free cash flow, is a non-GAAP financial measure and is defined as cash provided by operating activities less capital expenditures. Management</w:t>
      </w:r>
    </w:p>
    <w:p>
      <w:pPr>
        <w:pStyle w:val="Normal"/>
        <w:framePr w:w="1652" w:hAnchor="page" w:vAnchor="page" w:x="305" w:y="41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Free cash flow</w:t>
      </w:r>
    </w:p>
    <w:p>
      <w:pPr>
        <w:pStyle w:val="Normal"/>
        <w:framePr w:w="360" w:hAnchor="page" w:vAnchor="page" w:x="6088" w:y="409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147" w:hAnchor="page" w:vAnchor="page" w:x="7749" w:y="409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469.7    $</w:t>
      </w:r>
    </w:p>
    <w:p>
      <w:pPr>
        <w:pStyle w:val="Normal"/>
        <w:framePr w:w="1325" w:hAnchor="page" w:vAnchor="page" w:x="9462" w:y="409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1,234.5    $</w:t>
      </w:r>
    </w:p>
    <w:p>
      <w:pPr>
        <w:pStyle w:val="Normal"/>
        <w:framePr w:w="1020" w:hAnchor="page" w:vAnchor="page" w:x="11274" w:y="409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1,088.3 </w:t>
      </w:r>
    </w:p>
    <w:p>
      <w:pPr>
        <w:pStyle w:val="Normal"/>
        <w:framePr w:w="2219" w:hAnchor="page" w:vAnchor="page" w:x="305" w:y="381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Capital expenditures</w:t>
      </w:r>
    </w:p>
    <w:p>
      <w:pPr>
        <w:pStyle w:val="Normal"/>
        <w:framePr w:w="820" w:hAnchor="page" w:vAnchor="page" w:x="7766" w:y="379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(61.0)</w:t>
      </w:r>
    </w:p>
    <w:p>
      <w:pPr>
        <w:pStyle w:val="Normal"/>
        <w:framePr w:w="940" w:hAnchor="page" w:vAnchor="page" w:x="9529" w:y="379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(176.7)</w:t>
      </w:r>
    </w:p>
    <w:p>
      <w:pPr>
        <w:pStyle w:val="Normal"/>
        <w:framePr w:w="940" w:hAnchor="page" w:vAnchor="page" w:x="11341" w:y="379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(222.7)</w:t>
      </w:r>
    </w:p>
    <w:p>
      <w:pPr>
        <w:pStyle w:val="Normal"/>
        <w:framePr w:w="3824" w:hAnchor="page" w:vAnchor="page" w:x="305" w:y="35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Cash provided by operating activities</w:t>
      </w:r>
    </w:p>
    <w:p>
      <w:pPr>
        <w:pStyle w:val="Normal"/>
        <w:framePr w:w="360" w:hAnchor="page" w:vAnchor="page" w:x="6088" w:y="35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$</w:t>
      </w:r>
    </w:p>
    <w:p>
      <w:pPr>
        <w:pStyle w:val="Normal"/>
        <w:framePr w:w="1147" w:hAnchor="page" w:vAnchor="page" w:x="7749" w:y="35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530.7    $</w:t>
      </w:r>
    </w:p>
    <w:p>
      <w:pPr>
        <w:pStyle w:val="Normal"/>
        <w:framePr w:w="1316" w:hAnchor="page" w:vAnchor="page" w:x="9470" w:y="35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>1,411.2    $</w:t>
      </w:r>
    </w:p>
    <w:p>
      <w:pPr>
        <w:pStyle w:val="Normal"/>
        <w:framePr w:w="1011" w:hAnchor="page" w:vAnchor="page" w:x="11282" w:y="35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</w:pPr>
      <w:r>
        <w:rPr>
          <w:rFonts w:ascii="CAAAAA+TimesNewRomanPSMT" w:hAnsi="CAAAAA+TimesNewRomanPSMT" w:fareast="CAAAAA+TimesNewRomanPSMT" w:cs="CAAAAA+TimesNewRomanPSMT"/>
          <w:color w:val="000000"/>
          <w:w w:val="100"/>
          <w:sz w:val="20"/>
          <w:szCs w:val="20"/>
        </w:rPr>
        <w:t xml:space="preserve">1,311.0 </w:t>
      </w:r>
    </w:p>
    <w:p>
      <w:pPr>
        <w:pStyle w:val="Normal"/>
        <w:framePr w:w="720" w:hAnchor="page" w:vAnchor="page" w:x="6975" w:y="32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2026</w:t>
      </w:r>
    </w:p>
    <w:p>
      <w:pPr>
        <w:pStyle w:val="Normal"/>
        <w:framePr w:w="720" w:hAnchor="page" w:vAnchor="page" w:x="9064" w:y="32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2026</w:t>
      </w:r>
    </w:p>
    <w:p>
      <w:pPr>
        <w:pStyle w:val="Normal"/>
        <w:framePr w:w="720" w:hAnchor="page" w:vAnchor="page" w:x="10901" w:y="32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2025</w:t>
      </w:r>
    </w:p>
    <w:p>
      <w:pPr>
        <w:pStyle w:val="Normal"/>
        <w:framePr w:w="1701" w:hAnchor="page" w:vAnchor="page" w:x="6566" w:y="29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September 30,</w:t>
      </w:r>
    </w:p>
    <w:p>
      <w:pPr>
        <w:pStyle w:val="Normal"/>
        <w:framePr w:w="3814" w:hAnchor="page" w:vAnchor="page" w:x="8681" w:y="292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Nine Months Ended September 30,</w:t>
      </w:r>
    </w:p>
    <w:p>
      <w:pPr>
        <w:pStyle w:val="Normal"/>
        <w:framePr w:w="2422" w:hAnchor="page" w:vAnchor="page" w:x="6265" w:y="2732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Three Months Ended</w:t>
      </w:r>
    </w:p>
    <w:p>
      <w:pPr>
        <w:pStyle w:val="Normal"/>
        <w:framePr w:w="2660" w:hAnchor="page" w:vAnchor="page" w:x="5112" w:y="214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(In millions, unaudited)</w:t>
      </w:r>
    </w:p>
    <w:p>
      <w:pPr>
        <w:pStyle w:val="Normal"/>
        <w:framePr w:w="8042" w:hAnchor="page" w:vAnchor="page" w:x="2869" w:y="190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RECONCILIATION OF GAAP TO NON-GAAP FINANCIAL MEASURES</w:t>
      </w:r>
    </w:p>
    <w:p>
      <w:pPr>
        <w:pStyle w:val="Normal"/>
        <w:framePr w:w="6727" w:hAnchor="page" w:vAnchor="page" w:x="3417" w:y="1667"/>
        <w:widowControl w:val="off"/>
        <w:autoSpaceDE w:val="off"/>
        <w:autoSpaceDN w:val="off"/>
        <w:spacing w:before="0" w:after="0" w:line="221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20"/>
          <w:szCs w:val="20"/>
        </w:rPr>
        <w:t>TECHNIPFMC PLC AND CONSOLIDATED SUBSIDIARIES</w:t>
      </w:r>
    </w:p>
    <w:p>
      <w:pPr>
        <w:pStyle w:val="Normal"/>
        <w:framePr w:w="901" w:hAnchor="page" w:vAnchor="page" w:x="11344" w:y="1315"/>
        <w:widowControl w:val="off"/>
        <w:autoSpaceDE w:val="off"/>
        <w:autoSpaceDN w:val="off"/>
        <w:spacing w:before="0" w:after="0" w:line="155" w:lineRule="exact"/>
        <w:ind w:left="0" w:right="0" w:first-line="0"/>
        <w:jc w:val="left"/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</w:pPr>
      <w:r>
        <w:rPr>
          <w:rFonts w:ascii="IAAAAA+TimesNewRomanPS-BoldMT" w:hAnsi="IAAAAA+TimesNewRomanPS-BoldMT" w:fareast="IAAAAA+TimesNewRomanPS-BoldMT" w:cs="IAAAAA+TimesNewRomanPS-BoldMT"/>
          <w:color w:val="000000"/>
          <w:w w:val="100"/>
          <w:sz w:val="14"/>
          <w:szCs w:val="14"/>
        </w:rPr>
        <w:t>Exhibit 11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0" style="position:absolute;margin-left:169.85pt;margin-top:92pt;z-index:-16765572;width:272.3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1" style="position:absolute;margin-left:142.45pt;margin-top:104pt;z-index:-16765568;width:327.1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2" style="position:absolute;margin-left:302.75pt;margin-top:133.25pt;z-index:-16765564;width:112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3" style="position:absolute;margin-left:413pt;margin-top:133.25pt;z-index:-16765560;width:7.25pt;height:26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4" style="position:absolute;margin-left:302.75pt;margin-top:157.25pt;z-index:-1676555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5" style="position:absolute;margin-left:309.5pt;margin-top:157.25pt;z-index:-16765552;width:10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6" style="position:absolute;margin-left:411.5pt;margin-top:157.25pt;z-index:-1676554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7" style="position:absolute;margin-left:418.25pt;margin-top:157.25pt;z-index:-1676554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8" style="position:absolute;margin-left:424.25pt;margin-top:157.25pt;z-index:-16765540;width:8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9" style="position:absolute;margin-left:504.5pt;margin-top:157.25pt;z-index:-1676553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0" style="position:absolute;margin-left:506pt;margin-top:157.25pt;z-index:-1676553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1" style="position:absolute;margin-left:507.5pt;margin-top:157.25pt;z-index:-16765528;width:4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2" style="position:absolute;margin-left:509.75pt;margin-top:157.25pt;z-index:-1676552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3" style="position:absolute;margin-left:511.25pt;margin-top:157.25pt;z-index:-1676552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4" style="position:absolute;margin-left:517.25pt;margin-top:157.25pt;z-index:-16765516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5" style="position:absolute;margin-left:595.25pt;margin-top:157.25pt;z-index:-1676551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6" style="position:absolute;margin-left:302.75pt;margin-top:172.25pt;z-index:-16765508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7" style="position:absolute;margin-left:309.5pt;margin-top:172.25pt;z-index:-16765504;width:10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8" style="position:absolute;margin-left:411.5pt;margin-top:172.25pt;z-index:-1676550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9" style="position:absolute;margin-left:418.25pt;margin-top:172.25pt;z-index:-16765496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0" style="position:absolute;margin-left:424.25pt;margin-top:172.25pt;z-index:-16765492;width:8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1" style="position:absolute;margin-left:504.5pt;margin-top:172.25pt;z-index:-1676548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2" style="position:absolute;margin-left:511.25pt;margin-top:172.25pt;z-index:-167654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3" style="position:absolute;margin-left:517.25pt;margin-top:172.25pt;z-index:-1676548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4" style="position:absolute;margin-left:595.25pt;margin-top:172.25pt;z-index:-1676547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5" style="position:absolute;margin-left:302.75pt;margin-top:201.5pt;z-index:-1676547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6" style="position:absolute;margin-left:309.5pt;margin-top:201.5pt;z-index:-16765468;width:10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7" style="position:absolute;margin-left:411.5pt;margin-top:201.5pt;z-index:-16765464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8" style="position:absolute;margin-left:418.25pt;margin-top:201.5pt;z-index:-16765460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9" style="position:absolute;margin-left:424.25pt;margin-top:201.5pt;z-index:-16765456;width:8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0" style="position:absolute;margin-left:504.5pt;margin-top:201.5pt;z-index:-1676545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1" style="position:absolute;margin-left:511.25pt;margin-top:201.5pt;z-index:-1676544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2" style="position:absolute;margin-left:517.25pt;margin-top:201.5pt;z-index:-16765444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3" style="position:absolute;margin-left:595.25pt;margin-top:201.5pt;z-index:-1676544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4" style="position:absolute;margin-left:302.75pt;margin-top:216.5pt;z-index:-16765436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5" style="position:absolute;margin-left:302.75pt;margin-top:218.75pt;z-index:-16765432;width:8.7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6" style="position:absolute;margin-left:309.5pt;margin-top:216.5pt;z-index:-16765428;width:10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7" style="position:absolute;margin-left:309.5pt;margin-top:218.75pt;z-index:-16765424;width:104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8" style="position:absolute;margin-left:411.5pt;margin-top:216.5pt;z-index:-16765420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9" style="position:absolute;margin-left:411.5pt;margin-top:218.75pt;z-index:-1676541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0" style="position:absolute;margin-left:418.25pt;margin-top:216.5pt;z-index:-16765412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1" style="position:absolute;margin-left:418.25pt;margin-top:218.75pt;z-index:-1676540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2" style="position:absolute;margin-left:424.25pt;margin-top:216.5pt;z-index:-16765404;width:8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3" style="position:absolute;margin-left:424.25pt;margin-top:218.75pt;z-index:-16765400;width:82.2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4" style="position:absolute;margin-left:504.5pt;margin-top:216.5pt;z-index:-16765396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5" style="position:absolute;margin-left:504.5pt;margin-top:218.75pt;z-index:-1676539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6" style="position:absolute;margin-left:511.25pt;margin-top:216.5pt;z-index:-16765388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7" style="position:absolute;margin-left:511.25pt;margin-top:218.75pt;z-index:-16765384;width:8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8" style="position:absolute;margin-left:517.25pt;margin-top:216.5pt;z-index:-16765380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9" style="position:absolute;margin-left:517.25pt;margin-top:218.75pt;z-index:-16765376;width:80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0" style="position:absolute;margin-left:595.25pt;margin-top:216.5pt;z-index:-16765372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1" style="position:absolute;margin-left:595.25pt;margin-top:218.75pt;z-index:-16765368;width:3.5pt;height:2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2" o:title=""/>
          </v:shape>
        </w:pict>
      </w:r>
    </w:p>
    <w:sectPr>
      <w:pgSz w:w="12240" w:h="20160"/>
      <w:pgMar w:top="400" w:right="400" w:bottom="400" w:left="400" w:header="720" w:footer="720"/>
      <w:pgNumType w:start="27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BAAAAA+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4309ffcd-0000-0000-0000-000000000000}"/>
  </w:font>
  <w:font w:name="DAAAAA+DejaVuSans">
    <w:panose-1>"020b0603030804020204"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3dd74bb9-0000-0000-0000-000000000000}"/>
  </w:font>
  <w:font w:name="AAAAAA+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50d8f5d1-0000-0000-0000-000000000000}"/>
  </w:font>
  <w:font w:name="CAAAAA+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38df2d8c-0000-0000-0000-000000000000}"/>
  </w:font>
  <w:font w:name="EAAAAA+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5" w:fontKey="{3b2039d5-0000-0000-0000-000000000000}"/>
  </w:font>
  <w:font w:name="GAAAAA+Calibri-BoldItalic">
    <w:panose-1>"020f07020304040a0204"</w:panose-1>
    <w:charset>
      <w:val>"01"</w:val>
    </w:charset>
    <w:family>"Auto"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6" w:fontKey="{89d07035-0000-0000-0000-000000000000}"/>
  </w:font>
  <w:font w:name="HAAAAA+Calibri-Bold">
    <w:panose-1>"020f0702030404030204"</w:panose-1>
    <w:charset>
      <w:val>"01"</w:val>
    </w:charset>
    <w:family>"Auto"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7" w:fontKey="{ffc4fdcf-0000-0000-0000-000000000000}"/>
  </w:font>
  <w:font w:name="FAAAAA+Arial-BoldItalicMT">
    <w:panose-1>"020b0704020202090204"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8" w:fontKey="{bf06b1f4-0000-0000-0000-000000000000}"/>
  </w:font>
  <w:font w:name="IAAAAA+TimesNewRomanPS-BoldMT">
    <w:panose-1>"02020803070505020304"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9" w:fontKey="{c5a79184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00" Target="media/image1000.png" Type="http://schemas.openxmlformats.org/officeDocument/2006/relationships/image"/><Relationship Id="rId1001" Target="media/image1001.png" Type="http://schemas.openxmlformats.org/officeDocument/2006/relationships/image"/><Relationship Id="rId1002" Target="media/image1002.png" Type="http://schemas.openxmlformats.org/officeDocument/2006/relationships/image"/><Relationship Id="rId1003" Target="media/image1003.png" Type="http://schemas.openxmlformats.org/officeDocument/2006/relationships/image"/><Relationship Id="rId1004" Target="media/image1004.png" Type="http://schemas.openxmlformats.org/officeDocument/2006/relationships/image"/><Relationship Id="rId1005" Target="media/image1005.png" Type="http://schemas.openxmlformats.org/officeDocument/2006/relationships/image"/><Relationship Id="rId1006" Target="media/image1006.png" Type="http://schemas.openxmlformats.org/officeDocument/2006/relationships/image"/><Relationship Id="rId1007" Target="media/image1007.png" Type="http://schemas.openxmlformats.org/officeDocument/2006/relationships/image"/><Relationship Id="rId1008" Target="media/image1008.png" Type="http://schemas.openxmlformats.org/officeDocument/2006/relationships/image"/><Relationship Id="rId1009" Target="media/image1009.png" Type="http://schemas.openxmlformats.org/officeDocument/2006/relationships/image"/><Relationship Id="rId101" Target="media/image101.png" Type="http://schemas.openxmlformats.org/officeDocument/2006/relationships/image"/><Relationship Id="rId1010" Target="media/image1010.png" Type="http://schemas.openxmlformats.org/officeDocument/2006/relationships/image"/><Relationship Id="rId1011" Target="media/image1011.png" Type="http://schemas.openxmlformats.org/officeDocument/2006/relationships/image"/><Relationship Id="rId1012" Target="media/image1012.png" Type="http://schemas.openxmlformats.org/officeDocument/2006/relationships/image"/><Relationship Id="rId1013" Target="media/image1013.png" Type="http://schemas.openxmlformats.org/officeDocument/2006/relationships/image"/><Relationship Id="rId1014" Target="media/image1014.png" Type="http://schemas.openxmlformats.org/officeDocument/2006/relationships/image"/><Relationship Id="rId1015" Target="media/image1015.png" Type="http://schemas.openxmlformats.org/officeDocument/2006/relationships/image"/><Relationship Id="rId1016" Target="media/image1016.png" Type="http://schemas.openxmlformats.org/officeDocument/2006/relationships/image"/><Relationship Id="rId1017" Target="media/image1017.png" Type="http://schemas.openxmlformats.org/officeDocument/2006/relationships/image"/><Relationship Id="rId1018" Target="media/image1018.jpeg" Type="http://schemas.openxmlformats.org/officeDocument/2006/relationships/image"/><Relationship Id="rId1019" Target="media/image1019.png" Type="http://schemas.openxmlformats.org/officeDocument/2006/relationships/image"/><Relationship Id="rId102" Target="media/image102.png" Type="http://schemas.openxmlformats.org/officeDocument/2006/relationships/image"/><Relationship Id="rId1020" Target="media/image1020.png" Type="http://schemas.openxmlformats.org/officeDocument/2006/relationships/image"/><Relationship Id="rId1021" Target="media/image1021.png" Type="http://schemas.openxmlformats.org/officeDocument/2006/relationships/image"/><Relationship Id="rId1022" Target="media/image1022.png" Type="http://schemas.openxmlformats.org/officeDocument/2006/relationships/image"/><Relationship Id="rId1023" Target="media/image1023.png" Type="http://schemas.openxmlformats.org/officeDocument/2006/relationships/image"/><Relationship Id="rId1024" Target="media/image1024.jpeg" Type="http://schemas.openxmlformats.org/officeDocument/2006/relationships/image"/><Relationship Id="rId1025" Target="media/image1025.png" Type="http://schemas.openxmlformats.org/officeDocument/2006/relationships/image"/><Relationship Id="rId1026" Target="media/image1026.png" Type="http://schemas.openxmlformats.org/officeDocument/2006/relationships/image"/><Relationship Id="rId1027" Target="media/image1027.png" Type="http://schemas.openxmlformats.org/officeDocument/2006/relationships/image"/><Relationship Id="rId1028" Target="media/image1028.png" Type="http://schemas.openxmlformats.org/officeDocument/2006/relationships/image"/><Relationship Id="rId1029" Target="media/image1029.png" Type="http://schemas.openxmlformats.org/officeDocument/2006/relationships/image"/><Relationship Id="rId103" Target="media/image103.png" Type="http://schemas.openxmlformats.org/officeDocument/2006/relationships/image"/><Relationship Id="rId1030" Target="media/image1030.png" Type="http://schemas.openxmlformats.org/officeDocument/2006/relationships/image"/><Relationship Id="rId1031" Target="media/image1031.png" Type="http://schemas.openxmlformats.org/officeDocument/2006/relationships/image"/><Relationship Id="rId1032" Target="media/image1032.png" Type="http://schemas.openxmlformats.org/officeDocument/2006/relationships/image"/><Relationship Id="rId1033" Target="media/image1033.png" Type="http://schemas.openxmlformats.org/officeDocument/2006/relationships/image"/><Relationship Id="rId1034" Target="media/image1034.png" Type="http://schemas.openxmlformats.org/officeDocument/2006/relationships/image"/><Relationship Id="rId1035" Target="media/image1035.png" Type="http://schemas.openxmlformats.org/officeDocument/2006/relationships/image"/><Relationship Id="rId1036" Target="media/image1036.png" Type="http://schemas.openxmlformats.org/officeDocument/2006/relationships/image"/><Relationship Id="rId1037" Target="media/image1037.png" Type="http://schemas.openxmlformats.org/officeDocument/2006/relationships/image"/><Relationship Id="rId1038" Target="media/image1038.png" Type="http://schemas.openxmlformats.org/officeDocument/2006/relationships/image"/><Relationship Id="rId1039" Target="media/image1039.png" Type="http://schemas.openxmlformats.org/officeDocument/2006/relationships/image"/><Relationship Id="rId104" Target="media/image104.png" Type="http://schemas.openxmlformats.org/officeDocument/2006/relationships/image"/><Relationship Id="rId1040" Target="media/image1040.png" Type="http://schemas.openxmlformats.org/officeDocument/2006/relationships/image"/><Relationship Id="rId1041" Target="media/image1041.png" Type="http://schemas.openxmlformats.org/officeDocument/2006/relationships/image"/><Relationship Id="rId1042" Target="media/image1042.png" Type="http://schemas.openxmlformats.org/officeDocument/2006/relationships/image"/><Relationship Id="rId1043" Target="media/image1043.png" Type="http://schemas.openxmlformats.org/officeDocument/2006/relationships/image"/><Relationship Id="rId1044" Target="media/image1044.png" Type="http://schemas.openxmlformats.org/officeDocument/2006/relationships/image"/><Relationship Id="rId1045" Target="media/image1045.png" Type="http://schemas.openxmlformats.org/officeDocument/2006/relationships/image"/><Relationship Id="rId1046" Target="media/image1046.png" Type="http://schemas.openxmlformats.org/officeDocument/2006/relationships/image"/><Relationship Id="rId1047" Target="media/image1047.png" Type="http://schemas.openxmlformats.org/officeDocument/2006/relationships/image"/><Relationship Id="rId1048" Target="media/image1048.png" Type="http://schemas.openxmlformats.org/officeDocument/2006/relationships/image"/><Relationship Id="rId1049" Target="media/image1049.png" Type="http://schemas.openxmlformats.org/officeDocument/2006/relationships/image"/><Relationship Id="rId105" Target="media/image105.png" Type="http://schemas.openxmlformats.org/officeDocument/2006/relationships/image"/><Relationship Id="rId1050" Target="media/image1050.png" Type="http://schemas.openxmlformats.org/officeDocument/2006/relationships/image"/><Relationship Id="rId1051" Target="media/image1051.png" Type="http://schemas.openxmlformats.org/officeDocument/2006/relationships/image"/><Relationship Id="rId1052" Target="media/image1052.png" Type="http://schemas.openxmlformats.org/officeDocument/2006/relationships/image"/><Relationship Id="rId1053" Target="media/image1053.png" Type="http://schemas.openxmlformats.org/officeDocument/2006/relationships/image"/><Relationship Id="rId1054" Target="media/image1054.png" Type="http://schemas.openxmlformats.org/officeDocument/2006/relationships/image"/><Relationship Id="rId1055" Target="media/image1055.png" Type="http://schemas.openxmlformats.org/officeDocument/2006/relationships/image"/><Relationship Id="rId1056" Target="media/image1056.png" Type="http://schemas.openxmlformats.org/officeDocument/2006/relationships/image"/><Relationship Id="rId1057" Target="media/image1057.png" Type="http://schemas.openxmlformats.org/officeDocument/2006/relationships/image"/><Relationship Id="rId1058" Target="media/image1058.png" Type="http://schemas.openxmlformats.org/officeDocument/2006/relationships/image"/><Relationship Id="rId1059" Target="media/image1059.png" Type="http://schemas.openxmlformats.org/officeDocument/2006/relationships/image"/><Relationship Id="rId106" Target="media/image106.png" Type="http://schemas.openxmlformats.org/officeDocument/2006/relationships/image"/><Relationship Id="rId1060" Target="media/image1060.png" Type="http://schemas.openxmlformats.org/officeDocument/2006/relationships/image"/><Relationship Id="rId1061" Target="media/image1061.png" Type="http://schemas.openxmlformats.org/officeDocument/2006/relationships/image"/><Relationship Id="rId1062" Target="media/image1062.png" Type="http://schemas.openxmlformats.org/officeDocument/2006/relationships/image"/><Relationship Id="rId1063" Target="media/image1063.png" Type="http://schemas.openxmlformats.org/officeDocument/2006/relationships/image"/><Relationship Id="rId1064" Target="media/image1064.png" Type="http://schemas.openxmlformats.org/officeDocument/2006/relationships/image"/><Relationship Id="rId1065" Target="media/image1065.png" Type="http://schemas.openxmlformats.org/officeDocument/2006/relationships/image"/><Relationship Id="rId1066" Target="media/image1066.png" Type="http://schemas.openxmlformats.org/officeDocument/2006/relationships/image"/><Relationship Id="rId1067" Target="media/image1067.png" Type="http://schemas.openxmlformats.org/officeDocument/2006/relationships/image"/><Relationship Id="rId1068" Target="media/image1068.png" Type="http://schemas.openxmlformats.org/officeDocument/2006/relationships/image"/><Relationship Id="rId1069" Target="media/image1069.png" Type="http://schemas.openxmlformats.org/officeDocument/2006/relationships/image"/><Relationship Id="rId107" Target="media/image107.png" Type="http://schemas.openxmlformats.org/officeDocument/2006/relationships/image"/><Relationship Id="rId1070" Target="media/image1070.png" Type="http://schemas.openxmlformats.org/officeDocument/2006/relationships/image"/><Relationship Id="rId1071" Target="media/image1071.png" Type="http://schemas.openxmlformats.org/officeDocument/2006/relationships/image"/><Relationship Id="rId1072" Target="media/image1072.png" Type="http://schemas.openxmlformats.org/officeDocument/2006/relationships/image"/><Relationship Id="rId1073" Target="media/image1073.png" Type="http://schemas.openxmlformats.org/officeDocument/2006/relationships/image"/><Relationship Id="rId1074" Target="media/image1074.png" Type="http://schemas.openxmlformats.org/officeDocument/2006/relationships/image"/><Relationship Id="rId1075" Target="media/image1075.png" Type="http://schemas.openxmlformats.org/officeDocument/2006/relationships/image"/><Relationship Id="rId1076" Target="media/image1076.png" Type="http://schemas.openxmlformats.org/officeDocument/2006/relationships/image"/><Relationship Id="rId1077" Target="media/image1077.png" Type="http://schemas.openxmlformats.org/officeDocument/2006/relationships/image"/><Relationship Id="rId1078" Target="media/image1078.png" Type="http://schemas.openxmlformats.org/officeDocument/2006/relationships/image"/><Relationship Id="rId1079" Target="media/image1079.png" Type="http://schemas.openxmlformats.org/officeDocument/2006/relationships/image"/><Relationship Id="rId108" Target="media/image108.png" Type="http://schemas.openxmlformats.org/officeDocument/2006/relationships/image"/><Relationship Id="rId1080" Target="media/image1080.png" Type="http://schemas.openxmlformats.org/officeDocument/2006/relationships/image"/><Relationship Id="rId1081" Target="media/image1081.png" Type="http://schemas.openxmlformats.org/officeDocument/2006/relationships/image"/><Relationship Id="rId1082" Target="media/image1082.png" Type="http://schemas.openxmlformats.org/officeDocument/2006/relationships/image"/><Relationship Id="rId1083" Target="media/image1083.png" Type="http://schemas.openxmlformats.org/officeDocument/2006/relationships/image"/><Relationship Id="rId1084" Target="media/image1084.png" Type="http://schemas.openxmlformats.org/officeDocument/2006/relationships/image"/><Relationship Id="rId1085" Target="media/image1085.png" Type="http://schemas.openxmlformats.org/officeDocument/2006/relationships/image"/><Relationship Id="rId1086" Target="media/image1086.png" Type="http://schemas.openxmlformats.org/officeDocument/2006/relationships/image"/><Relationship Id="rId1087" Target="media/image1087.png" Type="http://schemas.openxmlformats.org/officeDocument/2006/relationships/image"/><Relationship Id="rId1088" Target="media/image1088.png" Type="http://schemas.openxmlformats.org/officeDocument/2006/relationships/image"/><Relationship Id="rId1089" Target="media/image1089.png" Type="http://schemas.openxmlformats.org/officeDocument/2006/relationships/image"/><Relationship Id="rId109" Target="media/image109.png" Type="http://schemas.openxmlformats.org/officeDocument/2006/relationships/image"/><Relationship Id="rId1090" Target="media/image1090.png" Type="http://schemas.openxmlformats.org/officeDocument/2006/relationships/image"/><Relationship Id="rId1091" Target="media/image1091.png" Type="http://schemas.openxmlformats.org/officeDocument/2006/relationships/image"/><Relationship Id="rId1092" Target="media/image1092.png" Type="http://schemas.openxmlformats.org/officeDocument/2006/relationships/image"/><Relationship Id="rId1093" Target="media/image1093.png" Type="http://schemas.openxmlformats.org/officeDocument/2006/relationships/image"/><Relationship Id="rId1094" Target="media/image1094.png" Type="http://schemas.openxmlformats.org/officeDocument/2006/relationships/image"/><Relationship Id="rId1095" Target="media/image1095.png" Type="http://schemas.openxmlformats.org/officeDocument/2006/relationships/image"/><Relationship Id="rId1096" Target="media/image1096.png" Type="http://schemas.openxmlformats.org/officeDocument/2006/relationships/image"/><Relationship Id="rId1097" Target="media/image1097.png" Type="http://schemas.openxmlformats.org/officeDocument/2006/relationships/image"/><Relationship Id="rId1098" Target="media/image1098.png" Type="http://schemas.openxmlformats.org/officeDocument/2006/relationships/image"/><Relationship Id="rId1099" Target="media/image109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00" Target="media/image1100.png" Type="http://schemas.openxmlformats.org/officeDocument/2006/relationships/image"/><Relationship Id="rId1101" Target="media/image1101.png" Type="http://schemas.openxmlformats.org/officeDocument/2006/relationships/image"/><Relationship Id="rId1102" Target="media/image1102.png" Type="http://schemas.openxmlformats.org/officeDocument/2006/relationships/image"/><Relationship Id="rId1103" Target="media/image1103.png" Type="http://schemas.openxmlformats.org/officeDocument/2006/relationships/image"/><Relationship Id="rId1104" Target="media/image1104.png" Type="http://schemas.openxmlformats.org/officeDocument/2006/relationships/image"/><Relationship Id="rId1105" Target="media/image1105.png" Type="http://schemas.openxmlformats.org/officeDocument/2006/relationships/image"/><Relationship Id="rId1106" Target="media/image1106.png" Type="http://schemas.openxmlformats.org/officeDocument/2006/relationships/image"/><Relationship Id="rId1107" Target="media/image1107.png" Type="http://schemas.openxmlformats.org/officeDocument/2006/relationships/image"/><Relationship Id="rId1108" Target="media/image1108.png" Type="http://schemas.openxmlformats.org/officeDocument/2006/relationships/image"/><Relationship Id="rId1109" Target="media/image1109.png" Type="http://schemas.openxmlformats.org/officeDocument/2006/relationships/image"/><Relationship Id="rId111" Target="media/image111.png" Type="http://schemas.openxmlformats.org/officeDocument/2006/relationships/image"/><Relationship Id="rId1110" Target="media/image1110.png" Type="http://schemas.openxmlformats.org/officeDocument/2006/relationships/image"/><Relationship Id="rId1111" Target="media/image1111.png" Type="http://schemas.openxmlformats.org/officeDocument/2006/relationships/image"/><Relationship Id="rId1112" Target="media/image1112.png" Type="http://schemas.openxmlformats.org/officeDocument/2006/relationships/image"/><Relationship Id="rId1113" Target="media/image1113.png" Type="http://schemas.openxmlformats.org/officeDocument/2006/relationships/image"/><Relationship Id="rId1114" Target="media/image1114.png" Type="http://schemas.openxmlformats.org/officeDocument/2006/relationships/image"/><Relationship Id="rId1115" Target="media/image1115.png" Type="http://schemas.openxmlformats.org/officeDocument/2006/relationships/image"/><Relationship Id="rId1116" Target="media/image1116.png" Type="http://schemas.openxmlformats.org/officeDocument/2006/relationships/image"/><Relationship Id="rId1117" Target="media/image1117.png" Type="http://schemas.openxmlformats.org/officeDocument/2006/relationships/image"/><Relationship Id="rId1118" Target="media/image1118.png" Type="http://schemas.openxmlformats.org/officeDocument/2006/relationships/image"/><Relationship Id="rId1119" Target="media/image1119.png" Type="http://schemas.openxmlformats.org/officeDocument/2006/relationships/image"/><Relationship Id="rId112" Target="media/image112.png" Type="http://schemas.openxmlformats.org/officeDocument/2006/relationships/image"/><Relationship Id="rId1120" Target="media/image1120.png" Type="http://schemas.openxmlformats.org/officeDocument/2006/relationships/image"/><Relationship Id="rId1121" Target="media/image1121.png" Type="http://schemas.openxmlformats.org/officeDocument/2006/relationships/image"/><Relationship Id="rId1122" Target="media/image1122.png" Type="http://schemas.openxmlformats.org/officeDocument/2006/relationships/image"/><Relationship Id="rId1123" Target="media/image1123.png" Type="http://schemas.openxmlformats.org/officeDocument/2006/relationships/image"/><Relationship Id="rId1124" Target="media/image1124.png" Type="http://schemas.openxmlformats.org/officeDocument/2006/relationships/image"/><Relationship Id="rId1125" Target="media/image1125.png" Type="http://schemas.openxmlformats.org/officeDocument/2006/relationships/image"/><Relationship Id="rId1126" Target="media/image1126.png" Type="http://schemas.openxmlformats.org/officeDocument/2006/relationships/image"/><Relationship Id="rId1127" Target="media/image1127.png" Type="http://schemas.openxmlformats.org/officeDocument/2006/relationships/image"/><Relationship Id="rId1128" Target="media/image1128.png" Type="http://schemas.openxmlformats.org/officeDocument/2006/relationships/image"/><Relationship Id="rId1129" Target="media/image1129.png" Type="http://schemas.openxmlformats.org/officeDocument/2006/relationships/image"/><Relationship Id="rId113" Target="media/image113.png" Type="http://schemas.openxmlformats.org/officeDocument/2006/relationships/image"/><Relationship Id="rId1130" Target="media/image1130.png" Type="http://schemas.openxmlformats.org/officeDocument/2006/relationships/image"/><Relationship Id="rId1131" Target="media/image1131.png" Type="http://schemas.openxmlformats.org/officeDocument/2006/relationships/image"/><Relationship Id="rId1132" Target="media/image1132.png" Type="http://schemas.openxmlformats.org/officeDocument/2006/relationships/image"/><Relationship Id="rId1133" Target="media/image1133.png" Type="http://schemas.openxmlformats.org/officeDocument/2006/relationships/image"/><Relationship Id="rId1134" Target="media/image1134.png" Type="http://schemas.openxmlformats.org/officeDocument/2006/relationships/image"/><Relationship Id="rId1135" Target="media/image1135.png" Type="http://schemas.openxmlformats.org/officeDocument/2006/relationships/image"/><Relationship Id="rId1136" Target="media/image1136.png" Type="http://schemas.openxmlformats.org/officeDocument/2006/relationships/image"/><Relationship Id="rId1137" Target="media/image1137.png" Type="http://schemas.openxmlformats.org/officeDocument/2006/relationships/image"/><Relationship Id="rId1138" Target="media/image1138.png" Type="http://schemas.openxmlformats.org/officeDocument/2006/relationships/image"/><Relationship Id="rId1139" Target="media/image1139.png" Type="http://schemas.openxmlformats.org/officeDocument/2006/relationships/image"/><Relationship Id="rId114" Target="media/image114.png" Type="http://schemas.openxmlformats.org/officeDocument/2006/relationships/image"/><Relationship Id="rId1140" Target="media/image1140.png" Type="http://schemas.openxmlformats.org/officeDocument/2006/relationships/image"/><Relationship Id="rId1141" Target="media/image1141.png" Type="http://schemas.openxmlformats.org/officeDocument/2006/relationships/image"/><Relationship Id="rId1142" Target="media/image1142.png" Type="http://schemas.openxmlformats.org/officeDocument/2006/relationships/image"/><Relationship Id="rId1143" Target="media/image1143.png" Type="http://schemas.openxmlformats.org/officeDocument/2006/relationships/image"/><Relationship Id="rId1144" Target="media/image1144.png" Type="http://schemas.openxmlformats.org/officeDocument/2006/relationships/image"/><Relationship Id="rId1145" Target="media/image1145.png" Type="http://schemas.openxmlformats.org/officeDocument/2006/relationships/image"/><Relationship Id="rId1146" Target="media/image1146.png" Type="http://schemas.openxmlformats.org/officeDocument/2006/relationships/image"/><Relationship Id="rId1147" Target="media/image1147.png" Type="http://schemas.openxmlformats.org/officeDocument/2006/relationships/image"/><Relationship Id="rId1148" Target="media/image1148.png" Type="http://schemas.openxmlformats.org/officeDocument/2006/relationships/image"/><Relationship Id="rId1149" Target="media/image1149.png" Type="http://schemas.openxmlformats.org/officeDocument/2006/relationships/image"/><Relationship Id="rId115" Target="media/image115.png" Type="http://schemas.openxmlformats.org/officeDocument/2006/relationships/image"/><Relationship Id="rId1150" Target="media/image1150.png" Type="http://schemas.openxmlformats.org/officeDocument/2006/relationships/image"/><Relationship Id="rId1151" Target="media/image1151.png" Type="http://schemas.openxmlformats.org/officeDocument/2006/relationships/image"/><Relationship Id="rId1152" Target="media/image1152.png" Type="http://schemas.openxmlformats.org/officeDocument/2006/relationships/image"/><Relationship Id="rId1153" Target="media/image1153.png" Type="http://schemas.openxmlformats.org/officeDocument/2006/relationships/image"/><Relationship Id="rId1154" Target="media/image1154.png" Type="http://schemas.openxmlformats.org/officeDocument/2006/relationships/image"/><Relationship Id="rId1155" Target="media/image1155.png" Type="http://schemas.openxmlformats.org/officeDocument/2006/relationships/image"/><Relationship Id="rId1156" Target="media/image1156.png" Type="http://schemas.openxmlformats.org/officeDocument/2006/relationships/image"/><Relationship Id="rId1157" Target="media/image1157.png" Type="http://schemas.openxmlformats.org/officeDocument/2006/relationships/image"/><Relationship Id="rId1158" Target="media/image1158.png" Type="http://schemas.openxmlformats.org/officeDocument/2006/relationships/image"/><Relationship Id="rId1159" Target="media/image1159.png" Type="http://schemas.openxmlformats.org/officeDocument/2006/relationships/image"/><Relationship Id="rId116" Target="media/image116.png" Type="http://schemas.openxmlformats.org/officeDocument/2006/relationships/image"/><Relationship Id="rId1160" Target="media/image1160.png" Type="http://schemas.openxmlformats.org/officeDocument/2006/relationships/image"/><Relationship Id="rId1161" Target="media/image1161.png" Type="http://schemas.openxmlformats.org/officeDocument/2006/relationships/image"/><Relationship Id="rId1162" Target="media/image1162.png" Type="http://schemas.openxmlformats.org/officeDocument/2006/relationships/image"/><Relationship Id="rId1163" Target="media/image1163.png" Type="http://schemas.openxmlformats.org/officeDocument/2006/relationships/image"/><Relationship Id="rId1164" Target="media/image1164.png" Type="http://schemas.openxmlformats.org/officeDocument/2006/relationships/image"/><Relationship Id="rId1165" Target="media/image1165.png" Type="http://schemas.openxmlformats.org/officeDocument/2006/relationships/image"/><Relationship Id="rId1166" Target="media/image1166.png" Type="http://schemas.openxmlformats.org/officeDocument/2006/relationships/image"/><Relationship Id="rId1167" Target="media/image1167.png" Type="http://schemas.openxmlformats.org/officeDocument/2006/relationships/image"/><Relationship Id="rId1168" Target="media/image1168.png" Type="http://schemas.openxmlformats.org/officeDocument/2006/relationships/image"/><Relationship Id="rId1169" Target="media/image1169.png" Type="http://schemas.openxmlformats.org/officeDocument/2006/relationships/image"/><Relationship Id="rId117" Target="media/image117.png" Type="http://schemas.openxmlformats.org/officeDocument/2006/relationships/image"/><Relationship Id="rId1170" Target="media/image1170.png" Type="http://schemas.openxmlformats.org/officeDocument/2006/relationships/image"/><Relationship Id="rId1171" Target="media/image1171.png" Type="http://schemas.openxmlformats.org/officeDocument/2006/relationships/image"/><Relationship Id="rId1172" Target="media/image1172.png" Type="http://schemas.openxmlformats.org/officeDocument/2006/relationships/image"/><Relationship Id="rId1173" Target="media/image1173.png" Type="http://schemas.openxmlformats.org/officeDocument/2006/relationships/image"/><Relationship Id="rId1174" Target="media/image1174.png" Type="http://schemas.openxmlformats.org/officeDocument/2006/relationships/image"/><Relationship Id="rId1175" Target="media/image1175.png" Type="http://schemas.openxmlformats.org/officeDocument/2006/relationships/image"/><Relationship Id="rId1176" Target="media/image1176.png" Type="http://schemas.openxmlformats.org/officeDocument/2006/relationships/image"/><Relationship Id="rId1177" Target="media/image1177.png" Type="http://schemas.openxmlformats.org/officeDocument/2006/relationships/image"/><Relationship Id="rId1178" Target="media/image1178.png" Type="http://schemas.openxmlformats.org/officeDocument/2006/relationships/image"/><Relationship Id="rId1179" Target="media/image1179.png" Type="http://schemas.openxmlformats.org/officeDocument/2006/relationships/image"/><Relationship Id="rId118" Target="media/image118.png" Type="http://schemas.openxmlformats.org/officeDocument/2006/relationships/image"/><Relationship Id="rId1180" Target="media/image1180.png" Type="http://schemas.openxmlformats.org/officeDocument/2006/relationships/image"/><Relationship Id="rId1181" Target="media/image1181.png" Type="http://schemas.openxmlformats.org/officeDocument/2006/relationships/image"/><Relationship Id="rId1182" Target="media/image1182.png" Type="http://schemas.openxmlformats.org/officeDocument/2006/relationships/image"/><Relationship Id="rId1183" Target="media/image1183.png" Type="http://schemas.openxmlformats.org/officeDocument/2006/relationships/image"/><Relationship Id="rId1184" Target="media/image1184.png" Type="http://schemas.openxmlformats.org/officeDocument/2006/relationships/image"/><Relationship Id="rId1185" Target="media/image1185.png" Type="http://schemas.openxmlformats.org/officeDocument/2006/relationships/image"/><Relationship Id="rId1186" Target="media/image1186.png" Type="http://schemas.openxmlformats.org/officeDocument/2006/relationships/image"/><Relationship Id="rId1187" Target="media/image1187.png" Type="http://schemas.openxmlformats.org/officeDocument/2006/relationships/image"/><Relationship Id="rId1188" Target="media/image1188.png" Type="http://schemas.openxmlformats.org/officeDocument/2006/relationships/image"/><Relationship Id="rId1189" Target="media/image1189.png" Type="http://schemas.openxmlformats.org/officeDocument/2006/relationships/image"/><Relationship Id="rId119" Target="media/image119.png" Type="http://schemas.openxmlformats.org/officeDocument/2006/relationships/image"/><Relationship Id="rId1190" Target="media/image1190.png" Type="http://schemas.openxmlformats.org/officeDocument/2006/relationships/image"/><Relationship Id="rId1191" Target="media/image1191.png" Type="http://schemas.openxmlformats.org/officeDocument/2006/relationships/image"/><Relationship Id="rId1192" Target="media/image1192.png" Type="http://schemas.openxmlformats.org/officeDocument/2006/relationships/image"/><Relationship Id="rId1193" Target="media/image1193.png" Type="http://schemas.openxmlformats.org/officeDocument/2006/relationships/image"/><Relationship Id="rId1194" Target="media/image1194.png" Type="http://schemas.openxmlformats.org/officeDocument/2006/relationships/image"/><Relationship Id="rId1195" Target="media/image1195.jpeg" Type="http://schemas.openxmlformats.org/officeDocument/2006/relationships/image"/><Relationship Id="rId1196" Target="media/image1196.png" Type="http://schemas.openxmlformats.org/officeDocument/2006/relationships/image"/><Relationship Id="rId1197" Target="media/image1197.png" Type="http://schemas.openxmlformats.org/officeDocument/2006/relationships/image"/><Relationship Id="rId1198" Target="media/image1198.png" Type="http://schemas.openxmlformats.org/officeDocument/2006/relationships/image"/><Relationship Id="rId1199" Target="media/image119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00" Target="media/image1200.png" Type="http://schemas.openxmlformats.org/officeDocument/2006/relationships/image"/><Relationship Id="rId1201" Target="media/image1201.jpeg" Type="http://schemas.openxmlformats.org/officeDocument/2006/relationships/image"/><Relationship Id="rId1202" Target="media/image1202.png" Type="http://schemas.openxmlformats.org/officeDocument/2006/relationships/image"/><Relationship Id="rId1203" Target="media/image1203.png" Type="http://schemas.openxmlformats.org/officeDocument/2006/relationships/image"/><Relationship Id="rId1204" Target="media/image1204.png" Type="http://schemas.openxmlformats.org/officeDocument/2006/relationships/image"/><Relationship Id="rId1205" Target="media/image1205.png" Type="http://schemas.openxmlformats.org/officeDocument/2006/relationships/image"/><Relationship Id="rId1206" Target="media/image1206.jpeg" Type="http://schemas.openxmlformats.org/officeDocument/2006/relationships/image"/><Relationship Id="rId1207" Target="media/image1207.png" Type="http://schemas.openxmlformats.org/officeDocument/2006/relationships/image"/><Relationship Id="rId1208" Target="media/image1208.png" Type="http://schemas.openxmlformats.org/officeDocument/2006/relationships/image"/><Relationship Id="rId1209" Target="media/image1209.png" Type="http://schemas.openxmlformats.org/officeDocument/2006/relationships/image"/><Relationship Id="rId121" Target="media/image121.png" Type="http://schemas.openxmlformats.org/officeDocument/2006/relationships/image"/><Relationship Id="rId1210" Target="media/image1210.png" Type="http://schemas.openxmlformats.org/officeDocument/2006/relationships/image"/><Relationship Id="rId1211" Target="media/image1211.png" Type="http://schemas.openxmlformats.org/officeDocument/2006/relationships/image"/><Relationship Id="rId1212" Target="media/image1212.png" Type="http://schemas.openxmlformats.org/officeDocument/2006/relationships/image"/><Relationship Id="rId1213" Target="media/image1213.png" Type="http://schemas.openxmlformats.org/officeDocument/2006/relationships/image"/><Relationship Id="rId1214" Target="media/image1214.png" Type="http://schemas.openxmlformats.org/officeDocument/2006/relationships/image"/><Relationship Id="rId1215" Target="media/image1215.png" Type="http://schemas.openxmlformats.org/officeDocument/2006/relationships/image"/><Relationship Id="rId1216" Target="media/image1216.png" Type="http://schemas.openxmlformats.org/officeDocument/2006/relationships/image"/><Relationship Id="rId1217" Target="media/image1217.png" Type="http://schemas.openxmlformats.org/officeDocument/2006/relationships/image"/><Relationship Id="rId1218" Target="media/image1218.png" Type="http://schemas.openxmlformats.org/officeDocument/2006/relationships/image"/><Relationship Id="rId1219" Target="media/image1219.png" Type="http://schemas.openxmlformats.org/officeDocument/2006/relationships/image"/><Relationship Id="rId122" Target="media/image122.png" Type="http://schemas.openxmlformats.org/officeDocument/2006/relationships/image"/><Relationship Id="rId1220" Target="media/image1220.png" Type="http://schemas.openxmlformats.org/officeDocument/2006/relationships/image"/><Relationship Id="rId1221" Target="media/image1221.png" Type="http://schemas.openxmlformats.org/officeDocument/2006/relationships/image"/><Relationship Id="rId1222" Target="media/image1222.png" Type="http://schemas.openxmlformats.org/officeDocument/2006/relationships/image"/><Relationship Id="rId1223" Target="media/image1223.png" Type="http://schemas.openxmlformats.org/officeDocument/2006/relationships/image"/><Relationship Id="rId1224" Target="media/image1224.png" Type="http://schemas.openxmlformats.org/officeDocument/2006/relationships/image"/><Relationship Id="rId1225" Target="media/image1225.png" Type="http://schemas.openxmlformats.org/officeDocument/2006/relationships/image"/><Relationship Id="rId1226" Target="media/image1226.png" Type="http://schemas.openxmlformats.org/officeDocument/2006/relationships/image"/><Relationship Id="rId1227" Target="media/image1227.png" Type="http://schemas.openxmlformats.org/officeDocument/2006/relationships/image"/><Relationship Id="rId1228" Target="media/image1228.png" Type="http://schemas.openxmlformats.org/officeDocument/2006/relationships/image"/><Relationship Id="rId1229" Target="media/image1229.png" Type="http://schemas.openxmlformats.org/officeDocument/2006/relationships/image"/><Relationship Id="rId123" Target="media/image123.png" Type="http://schemas.openxmlformats.org/officeDocument/2006/relationships/image"/><Relationship Id="rId1230" Target="media/image1230.png" Type="http://schemas.openxmlformats.org/officeDocument/2006/relationships/image"/><Relationship Id="rId1231" Target="media/image1231.png" Type="http://schemas.openxmlformats.org/officeDocument/2006/relationships/image"/><Relationship Id="rId1232" Target="media/image1232.png" Type="http://schemas.openxmlformats.org/officeDocument/2006/relationships/image"/><Relationship Id="rId1233" Target="media/image1233.png" Type="http://schemas.openxmlformats.org/officeDocument/2006/relationships/image"/><Relationship Id="rId1234" Target="media/image1234.png" Type="http://schemas.openxmlformats.org/officeDocument/2006/relationships/image"/><Relationship Id="rId1235" Target="media/image1235.png" Type="http://schemas.openxmlformats.org/officeDocument/2006/relationships/image"/><Relationship Id="rId1236" Target="media/image1236.png" Type="http://schemas.openxmlformats.org/officeDocument/2006/relationships/image"/><Relationship Id="rId1237" Target="media/image1237.png" Type="http://schemas.openxmlformats.org/officeDocument/2006/relationships/image"/><Relationship Id="rId1238" Target="media/image1238.png" Type="http://schemas.openxmlformats.org/officeDocument/2006/relationships/image"/><Relationship Id="rId1239" Target="media/image1239.png" Type="http://schemas.openxmlformats.org/officeDocument/2006/relationships/image"/><Relationship Id="rId124" Target="media/image124.png" Type="http://schemas.openxmlformats.org/officeDocument/2006/relationships/image"/><Relationship Id="rId1240" Target="media/image1240.png" Type="http://schemas.openxmlformats.org/officeDocument/2006/relationships/image"/><Relationship Id="rId1241" Target="media/image1241.png" Type="http://schemas.openxmlformats.org/officeDocument/2006/relationships/image"/><Relationship Id="rId1242" Target="media/image1242.png" Type="http://schemas.openxmlformats.org/officeDocument/2006/relationships/image"/><Relationship Id="rId1243" Target="media/image1243.png" Type="http://schemas.openxmlformats.org/officeDocument/2006/relationships/image"/><Relationship Id="rId1244" Target="media/image1244.png" Type="http://schemas.openxmlformats.org/officeDocument/2006/relationships/image"/><Relationship Id="rId1245" Target="media/image1245.png" Type="http://schemas.openxmlformats.org/officeDocument/2006/relationships/image"/><Relationship Id="rId1246" Target="media/image1246.png" Type="http://schemas.openxmlformats.org/officeDocument/2006/relationships/image"/><Relationship Id="rId1247" Target="media/image1247.png" Type="http://schemas.openxmlformats.org/officeDocument/2006/relationships/image"/><Relationship Id="rId1248" Target="media/image1248.png" Type="http://schemas.openxmlformats.org/officeDocument/2006/relationships/image"/><Relationship Id="rId1249" Target="media/image1249.png" Type="http://schemas.openxmlformats.org/officeDocument/2006/relationships/image"/><Relationship Id="rId125" Target="media/image125.png" Type="http://schemas.openxmlformats.org/officeDocument/2006/relationships/image"/><Relationship Id="rId1250" Target="media/image1250.png" Type="http://schemas.openxmlformats.org/officeDocument/2006/relationships/image"/><Relationship Id="rId1251" Target="media/image1251.png" Type="http://schemas.openxmlformats.org/officeDocument/2006/relationships/image"/><Relationship Id="rId1252" Target="media/image1252.png" Type="http://schemas.openxmlformats.org/officeDocument/2006/relationships/image"/><Relationship Id="rId1253" Target="media/image1253.png" Type="http://schemas.openxmlformats.org/officeDocument/2006/relationships/image"/><Relationship Id="rId1254" Target="media/image1254.png" Type="http://schemas.openxmlformats.org/officeDocument/2006/relationships/image"/><Relationship Id="rId1255" Target="media/image1255.png" Type="http://schemas.openxmlformats.org/officeDocument/2006/relationships/image"/><Relationship Id="rId1256" Target="media/image1256.png" Type="http://schemas.openxmlformats.org/officeDocument/2006/relationships/image"/><Relationship Id="rId1257" Target="media/image1257.png" Type="http://schemas.openxmlformats.org/officeDocument/2006/relationships/image"/><Relationship Id="rId1258" Target="media/image1258.png" Type="http://schemas.openxmlformats.org/officeDocument/2006/relationships/image"/><Relationship Id="rId1259" Target="media/image1259.png" Type="http://schemas.openxmlformats.org/officeDocument/2006/relationships/image"/><Relationship Id="rId126" Target="media/image126.png" Type="http://schemas.openxmlformats.org/officeDocument/2006/relationships/image"/><Relationship Id="rId1260" Target="media/image1260.png" Type="http://schemas.openxmlformats.org/officeDocument/2006/relationships/image"/><Relationship Id="rId1261" Target="media/image1261.png" Type="http://schemas.openxmlformats.org/officeDocument/2006/relationships/image"/><Relationship Id="rId1262" Target="media/image1262.png" Type="http://schemas.openxmlformats.org/officeDocument/2006/relationships/image"/><Relationship Id="rId1263" Target="media/image1263.png" Type="http://schemas.openxmlformats.org/officeDocument/2006/relationships/image"/><Relationship Id="rId1264" Target="media/image1264.png" Type="http://schemas.openxmlformats.org/officeDocument/2006/relationships/image"/><Relationship Id="rId1265" Target="media/image1265.png" Type="http://schemas.openxmlformats.org/officeDocument/2006/relationships/image"/><Relationship Id="rId1266" Target="media/image1266.png" Type="http://schemas.openxmlformats.org/officeDocument/2006/relationships/image"/><Relationship Id="rId1267" Target="media/image1267.png" Type="http://schemas.openxmlformats.org/officeDocument/2006/relationships/image"/><Relationship Id="rId1268" Target="media/image1268.png" Type="http://schemas.openxmlformats.org/officeDocument/2006/relationships/image"/><Relationship Id="rId1269" Target="media/image1269.png" Type="http://schemas.openxmlformats.org/officeDocument/2006/relationships/image"/><Relationship Id="rId127" Target="media/image127.png" Type="http://schemas.openxmlformats.org/officeDocument/2006/relationships/image"/><Relationship Id="rId1270" Target="media/image1270.png" Type="http://schemas.openxmlformats.org/officeDocument/2006/relationships/image"/><Relationship Id="rId1271" Target="media/image1271.png" Type="http://schemas.openxmlformats.org/officeDocument/2006/relationships/image"/><Relationship Id="rId1272" Target="media/image1272.png" Type="http://schemas.openxmlformats.org/officeDocument/2006/relationships/image"/><Relationship Id="rId1273" Target="media/image1273.png" Type="http://schemas.openxmlformats.org/officeDocument/2006/relationships/image"/><Relationship Id="rId1274" Target="media/image1274.png" Type="http://schemas.openxmlformats.org/officeDocument/2006/relationships/image"/><Relationship Id="rId1275" Target="media/image1275.png" Type="http://schemas.openxmlformats.org/officeDocument/2006/relationships/image"/><Relationship Id="rId1276" Target="media/image1276.png" Type="http://schemas.openxmlformats.org/officeDocument/2006/relationships/image"/><Relationship Id="rId1277" Target="media/image1277.png" Type="http://schemas.openxmlformats.org/officeDocument/2006/relationships/image"/><Relationship Id="rId1278" Target="media/image1278.png" Type="http://schemas.openxmlformats.org/officeDocument/2006/relationships/image"/><Relationship Id="rId1279" Target="media/image1279.png" Type="http://schemas.openxmlformats.org/officeDocument/2006/relationships/image"/><Relationship Id="rId128" Target="media/image128.png" Type="http://schemas.openxmlformats.org/officeDocument/2006/relationships/image"/><Relationship Id="rId1280" Target="media/image1280.png" Type="http://schemas.openxmlformats.org/officeDocument/2006/relationships/image"/><Relationship Id="rId1281" Target="media/image1281.png" Type="http://schemas.openxmlformats.org/officeDocument/2006/relationships/image"/><Relationship Id="rId1282" Target="media/image1282.png" Type="http://schemas.openxmlformats.org/officeDocument/2006/relationships/image"/><Relationship Id="rId1283" Target="media/image1283.png" Type="http://schemas.openxmlformats.org/officeDocument/2006/relationships/image"/><Relationship Id="rId1284" Target="media/image1284.png" Type="http://schemas.openxmlformats.org/officeDocument/2006/relationships/image"/><Relationship Id="rId1285" Target="media/image1285.png" Type="http://schemas.openxmlformats.org/officeDocument/2006/relationships/image"/><Relationship Id="rId1286" Target="media/image1286.png" Type="http://schemas.openxmlformats.org/officeDocument/2006/relationships/image"/><Relationship Id="rId1287" Target="media/image1287.png" Type="http://schemas.openxmlformats.org/officeDocument/2006/relationships/image"/><Relationship Id="rId1288" Target="media/image1288.png" Type="http://schemas.openxmlformats.org/officeDocument/2006/relationships/image"/><Relationship Id="rId1289" Target="media/image1289.png" Type="http://schemas.openxmlformats.org/officeDocument/2006/relationships/image"/><Relationship Id="rId129" Target="media/image129.png" Type="http://schemas.openxmlformats.org/officeDocument/2006/relationships/image"/><Relationship Id="rId1290" Target="media/image1290.png" Type="http://schemas.openxmlformats.org/officeDocument/2006/relationships/image"/><Relationship Id="rId1291" Target="media/image1291.png" Type="http://schemas.openxmlformats.org/officeDocument/2006/relationships/image"/><Relationship Id="rId1292" Target="media/image1292.png" Type="http://schemas.openxmlformats.org/officeDocument/2006/relationships/image"/><Relationship Id="rId1293" Target="media/image1293.png" Type="http://schemas.openxmlformats.org/officeDocument/2006/relationships/image"/><Relationship Id="rId1294" Target="media/image1294.png" Type="http://schemas.openxmlformats.org/officeDocument/2006/relationships/image"/><Relationship Id="rId1295" Target="media/image1295.png" Type="http://schemas.openxmlformats.org/officeDocument/2006/relationships/image"/><Relationship Id="rId1296" Target="media/image1296.png" Type="http://schemas.openxmlformats.org/officeDocument/2006/relationships/image"/><Relationship Id="rId1297" Target="media/image1297.png" Type="http://schemas.openxmlformats.org/officeDocument/2006/relationships/image"/><Relationship Id="rId1298" Target="media/image1298.png" Type="http://schemas.openxmlformats.org/officeDocument/2006/relationships/image"/><Relationship Id="rId1299" Target="media/image129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00" Target="media/image1300.png" Type="http://schemas.openxmlformats.org/officeDocument/2006/relationships/image"/><Relationship Id="rId1301" Target="media/image1301.png" Type="http://schemas.openxmlformats.org/officeDocument/2006/relationships/image"/><Relationship Id="rId1302" Target="media/image1302.png" Type="http://schemas.openxmlformats.org/officeDocument/2006/relationships/image"/><Relationship Id="rId1303" Target="media/image1303.png" Type="http://schemas.openxmlformats.org/officeDocument/2006/relationships/image"/><Relationship Id="rId1304" Target="media/image1304.png" Type="http://schemas.openxmlformats.org/officeDocument/2006/relationships/image"/><Relationship Id="rId1305" Target="media/image1305.png" Type="http://schemas.openxmlformats.org/officeDocument/2006/relationships/image"/><Relationship Id="rId1306" Target="media/image1306.png" Type="http://schemas.openxmlformats.org/officeDocument/2006/relationships/image"/><Relationship Id="rId1307" Target="media/image1307.png" Type="http://schemas.openxmlformats.org/officeDocument/2006/relationships/image"/><Relationship Id="rId1308" Target="media/image1308.png" Type="http://schemas.openxmlformats.org/officeDocument/2006/relationships/image"/><Relationship Id="rId1309" Target="media/image1309.png" Type="http://schemas.openxmlformats.org/officeDocument/2006/relationships/image"/><Relationship Id="rId131" Target="media/image131.png" Type="http://schemas.openxmlformats.org/officeDocument/2006/relationships/image"/><Relationship Id="rId1310" Target="media/image1310.png" Type="http://schemas.openxmlformats.org/officeDocument/2006/relationships/image"/><Relationship Id="rId1311" Target="media/image1311.png" Type="http://schemas.openxmlformats.org/officeDocument/2006/relationships/image"/><Relationship Id="rId1312" Target="media/image1312.png" Type="http://schemas.openxmlformats.org/officeDocument/2006/relationships/image"/><Relationship Id="rId1313" Target="media/image1313.png" Type="http://schemas.openxmlformats.org/officeDocument/2006/relationships/image"/><Relationship Id="rId1314" Target="media/image1314.png" Type="http://schemas.openxmlformats.org/officeDocument/2006/relationships/image"/><Relationship Id="rId1315" Target="media/image1315.png" Type="http://schemas.openxmlformats.org/officeDocument/2006/relationships/image"/><Relationship Id="rId1316" Target="media/image1316.png" Type="http://schemas.openxmlformats.org/officeDocument/2006/relationships/image"/><Relationship Id="rId1317" Target="media/image1317.png" Type="http://schemas.openxmlformats.org/officeDocument/2006/relationships/image"/><Relationship Id="rId1318" Target="media/image1318.png" Type="http://schemas.openxmlformats.org/officeDocument/2006/relationships/image"/><Relationship Id="rId1319" Target="media/image1319.png" Type="http://schemas.openxmlformats.org/officeDocument/2006/relationships/image"/><Relationship Id="rId132" Target="media/image132.png" Type="http://schemas.openxmlformats.org/officeDocument/2006/relationships/image"/><Relationship Id="rId1320" Target="media/image1320.png" Type="http://schemas.openxmlformats.org/officeDocument/2006/relationships/image"/><Relationship Id="rId1321" Target="media/image1321.png" Type="http://schemas.openxmlformats.org/officeDocument/2006/relationships/image"/><Relationship Id="rId1322" Target="media/image1322.png" Type="http://schemas.openxmlformats.org/officeDocument/2006/relationships/image"/><Relationship Id="rId1323" Target="media/image1323.png" Type="http://schemas.openxmlformats.org/officeDocument/2006/relationships/image"/><Relationship Id="rId1324" Target="media/image1324.png" Type="http://schemas.openxmlformats.org/officeDocument/2006/relationships/image"/><Relationship Id="rId1325" Target="media/image1325.png" Type="http://schemas.openxmlformats.org/officeDocument/2006/relationships/image"/><Relationship Id="rId1326" Target="media/image1326.png" Type="http://schemas.openxmlformats.org/officeDocument/2006/relationships/image"/><Relationship Id="rId1327" Target="media/image1327.png" Type="http://schemas.openxmlformats.org/officeDocument/2006/relationships/image"/><Relationship Id="rId1328" Target="media/image1328.png" Type="http://schemas.openxmlformats.org/officeDocument/2006/relationships/image"/><Relationship Id="rId1329" Target="media/image1329.png" Type="http://schemas.openxmlformats.org/officeDocument/2006/relationships/image"/><Relationship Id="rId133" Target="media/image133.png" Type="http://schemas.openxmlformats.org/officeDocument/2006/relationships/image"/><Relationship Id="rId1330" Target="media/image1330.png" Type="http://schemas.openxmlformats.org/officeDocument/2006/relationships/image"/><Relationship Id="rId1331" Target="media/image1331.png" Type="http://schemas.openxmlformats.org/officeDocument/2006/relationships/image"/><Relationship Id="rId1332" Target="media/image1332.png" Type="http://schemas.openxmlformats.org/officeDocument/2006/relationships/image"/><Relationship Id="rId1333" Target="media/image1333.png" Type="http://schemas.openxmlformats.org/officeDocument/2006/relationships/image"/><Relationship Id="rId1334" Target="media/image1334.png" Type="http://schemas.openxmlformats.org/officeDocument/2006/relationships/image"/><Relationship Id="rId1335" Target="media/image1335.png" Type="http://schemas.openxmlformats.org/officeDocument/2006/relationships/image"/><Relationship Id="rId1336" Target="media/image1336.png" Type="http://schemas.openxmlformats.org/officeDocument/2006/relationships/image"/><Relationship Id="rId1337" Target="media/image1337.png" Type="http://schemas.openxmlformats.org/officeDocument/2006/relationships/image"/><Relationship Id="rId1338" Target="media/image1338.png" Type="http://schemas.openxmlformats.org/officeDocument/2006/relationships/image"/><Relationship Id="rId1339" Target="media/image1339.png" Type="http://schemas.openxmlformats.org/officeDocument/2006/relationships/image"/><Relationship Id="rId134" Target="media/image134.png" Type="http://schemas.openxmlformats.org/officeDocument/2006/relationships/image"/><Relationship Id="rId1340" Target="media/image1340.png" Type="http://schemas.openxmlformats.org/officeDocument/2006/relationships/image"/><Relationship Id="rId1341" Target="media/image1341.png" Type="http://schemas.openxmlformats.org/officeDocument/2006/relationships/image"/><Relationship Id="rId1342" Target="media/image1342.png" Type="http://schemas.openxmlformats.org/officeDocument/2006/relationships/image"/><Relationship Id="rId1343" Target="media/image1343.png" Type="http://schemas.openxmlformats.org/officeDocument/2006/relationships/image"/><Relationship Id="rId1344" Target="media/image1344.png" Type="http://schemas.openxmlformats.org/officeDocument/2006/relationships/image"/><Relationship Id="rId1345" Target="media/image1345.png" Type="http://schemas.openxmlformats.org/officeDocument/2006/relationships/image"/><Relationship Id="rId1346" Target="media/image1346.png" Type="http://schemas.openxmlformats.org/officeDocument/2006/relationships/image"/><Relationship Id="rId1347" Target="media/image1347.png" Type="http://schemas.openxmlformats.org/officeDocument/2006/relationships/image"/><Relationship Id="rId1348" Target="media/image1348.png" Type="http://schemas.openxmlformats.org/officeDocument/2006/relationships/image"/><Relationship Id="rId1349" Target="media/image1349.png" Type="http://schemas.openxmlformats.org/officeDocument/2006/relationships/image"/><Relationship Id="rId135" Target="media/image135.png" Type="http://schemas.openxmlformats.org/officeDocument/2006/relationships/image"/><Relationship Id="rId1350" Target="media/image1350.png" Type="http://schemas.openxmlformats.org/officeDocument/2006/relationships/image"/><Relationship Id="rId1351" Target="media/image1351.png" Type="http://schemas.openxmlformats.org/officeDocument/2006/relationships/image"/><Relationship Id="rId1352" Target="media/image1352.png" Type="http://schemas.openxmlformats.org/officeDocument/2006/relationships/image"/><Relationship Id="rId1353" Target="media/image1353.png" Type="http://schemas.openxmlformats.org/officeDocument/2006/relationships/image"/><Relationship Id="rId1354" Target="media/image1354.png" Type="http://schemas.openxmlformats.org/officeDocument/2006/relationships/image"/><Relationship Id="rId1355" Target="media/image1355.png" Type="http://schemas.openxmlformats.org/officeDocument/2006/relationships/image"/><Relationship Id="rId1356" Target="media/image1356.png" Type="http://schemas.openxmlformats.org/officeDocument/2006/relationships/image"/><Relationship Id="rId1357" Target="media/image1357.png" Type="http://schemas.openxmlformats.org/officeDocument/2006/relationships/image"/><Relationship Id="rId1358" Target="media/image1358.png" Type="http://schemas.openxmlformats.org/officeDocument/2006/relationships/image"/><Relationship Id="rId1359" Target="media/image1359.png" Type="http://schemas.openxmlformats.org/officeDocument/2006/relationships/image"/><Relationship Id="rId136" Target="media/image136.png" Type="http://schemas.openxmlformats.org/officeDocument/2006/relationships/image"/><Relationship Id="rId1360" Target="media/image1360.png" Type="http://schemas.openxmlformats.org/officeDocument/2006/relationships/image"/><Relationship Id="rId1361" Target="media/image1361.png" Type="http://schemas.openxmlformats.org/officeDocument/2006/relationships/image"/><Relationship Id="rId1362" Target="media/image1362.png" Type="http://schemas.openxmlformats.org/officeDocument/2006/relationships/image"/><Relationship Id="rId1363" Target="media/image1363.png" Type="http://schemas.openxmlformats.org/officeDocument/2006/relationships/image"/><Relationship Id="rId1364" Target="media/image1364.png" Type="http://schemas.openxmlformats.org/officeDocument/2006/relationships/image"/><Relationship Id="rId1365" Target="media/image1365.png" Type="http://schemas.openxmlformats.org/officeDocument/2006/relationships/image"/><Relationship Id="rId1366" Target="media/image1366.png" Type="http://schemas.openxmlformats.org/officeDocument/2006/relationships/image"/><Relationship Id="rId1367" Target="media/image1367.png" Type="http://schemas.openxmlformats.org/officeDocument/2006/relationships/image"/><Relationship Id="rId1368" Target="media/image1368.png" Type="http://schemas.openxmlformats.org/officeDocument/2006/relationships/image"/><Relationship Id="rId1369" Target="media/image1369.png" Type="http://schemas.openxmlformats.org/officeDocument/2006/relationships/image"/><Relationship Id="rId137" Target="media/image137.png" Type="http://schemas.openxmlformats.org/officeDocument/2006/relationships/image"/><Relationship Id="rId1370" Target="media/image1370.png" Type="http://schemas.openxmlformats.org/officeDocument/2006/relationships/image"/><Relationship Id="rId1371" Target="media/image1371.png" Type="http://schemas.openxmlformats.org/officeDocument/2006/relationships/image"/><Relationship Id="rId1372" Target="media/image1372.png" Type="http://schemas.openxmlformats.org/officeDocument/2006/relationships/image"/><Relationship Id="rId1373" Target="media/image1373.png" Type="http://schemas.openxmlformats.org/officeDocument/2006/relationships/image"/><Relationship Id="rId1374" Target="media/image1374.png" Type="http://schemas.openxmlformats.org/officeDocument/2006/relationships/image"/><Relationship Id="rId1375" Target="media/image1375.png" Type="http://schemas.openxmlformats.org/officeDocument/2006/relationships/image"/><Relationship Id="rId1376" Target="media/image1376.png" Type="http://schemas.openxmlformats.org/officeDocument/2006/relationships/image"/><Relationship Id="rId1377" Target="media/image1377.png" Type="http://schemas.openxmlformats.org/officeDocument/2006/relationships/image"/><Relationship Id="rId1378" Target="media/image1378.png" Type="http://schemas.openxmlformats.org/officeDocument/2006/relationships/image"/><Relationship Id="rId1379" Target="media/image1379.png" Type="http://schemas.openxmlformats.org/officeDocument/2006/relationships/image"/><Relationship Id="rId138" Target="media/image138.png" Type="http://schemas.openxmlformats.org/officeDocument/2006/relationships/image"/><Relationship Id="rId1380" Target="media/image1380.png" Type="http://schemas.openxmlformats.org/officeDocument/2006/relationships/image"/><Relationship Id="rId1381" Target="media/image1381.png" Type="http://schemas.openxmlformats.org/officeDocument/2006/relationships/image"/><Relationship Id="rId1382" Target="media/image1382.png" Type="http://schemas.openxmlformats.org/officeDocument/2006/relationships/image"/><Relationship Id="rId1383" Target="media/image1383.png" Type="http://schemas.openxmlformats.org/officeDocument/2006/relationships/image"/><Relationship Id="rId1384" Target="media/image1384.png" Type="http://schemas.openxmlformats.org/officeDocument/2006/relationships/image"/><Relationship Id="rId1385" Target="media/image1385.png" Type="http://schemas.openxmlformats.org/officeDocument/2006/relationships/image"/><Relationship Id="rId1386" Target="media/image1386.png" Type="http://schemas.openxmlformats.org/officeDocument/2006/relationships/image"/><Relationship Id="rId1387" Target="media/image1387.png" Type="http://schemas.openxmlformats.org/officeDocument/2006/relationships/image"/><Relationship Id="rId1388" Target="media/image1388.png" Type="http://schemas.openxmlformats.org/officeDocument/2006/relationships/image"/><Relationship Id="rId1389" Target="media/image1389.png" Type="http://schemas.openxmlformats.org/officeDocument/2006/relationships/image"/><Relationship Id="rId139" Target="media/image139.png" Type="http://schemas.openxmlformats.org/officeDocument/2006/relationships/image"/><Relationship Id="rId1390" Target="media/image1390.png" Type="http://schemas.openxmlformats.org/officeDocument/2006/relationships/image"/><Relationship Id="rId1391" Target="media/image1391.png" Type="http://schemas.openxmlformats.org/officeDocument/2006/relationships/image"/><Relationship Id="rId1392" Target="media/image1392.png" Type="http://schemas.openxmlformats.org/officeDocument/2006/relationships/image"/><Relationship Id="rId1393" Target="media/image1393.png" Type="http://schemas.openxmlformats.org/officeDocument/2006/relationships/image"/><Relationship Id="rId1394" Target="media/image1394.png" Type="http://schemas.openxmlformats.org/officeDocument/2006/relationships/image"/><Relationship Id="rId1395" Target="media/image1395.png" Type="http://schemas.openxmlformats.org/officeDocument/2006/relationships/image"/><Relationship Id="rId1396" Target="media/image1396.png" Type="http://schemas.openxmlformats.org/officeDocument/2006/relationships/image"/><Relationship Id="rId1397" Target="media/image1397.png" Type="http://schemas.openxmlformats.org/officeDocument/2006/relationships/image"/><Relationship Id="rId1398" Target="media/image1398.png" Type="http://schemas.openxmlformats.org/officeDocument/2006/relationships/image"/><Relationship Id="rId1399" Target="media/image139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00" Target="media/image1400.png" Type="http://schemas.openxmlformats.org/officeDocument/2006/relationships/image"/><Relationship Id="rId1401" Target="media/image1401.png" Type="http://schemas.openxmlformats.org/officeDocument/2006/relationships/image"/><Relationship Id="rId1402" Target="media/image1402.png" Type="http://schemas.openxmlformats.org/officeDocument/2006/relationships/image"/><Relationship Id="rId1403" Target="media/image1403.png" Type="http://schemas.openxmlformats.org/officeDocument/2006/relationships/image"/><Relationship Id="rId1404" Target="media/image1404.png" Type="http://schemas.openxmlformats.org/officeDocument/2006/relationships/image"/><Relationship Id="rId1405" Target="media/image1405.png" Type="http://schemas.openxmlformats.org/officeDocument/2006/relationships/image"/><Relationship Id="rId1406" Target="media/image1406.png" Type="http://schemas.openxmlformats.org/officeDocument/2006/relationships/image"/><Relationship Id="rId1407" Target="media/image1407.png" Type="http://schemas.openxmlformats.org/officeDocument/2006/relationships/image"/><Relationship Id="rId1408" Target="media/image1408.png" Type="http://schemas.openxmlformats.org/officeDocument/2006/relationships/image"/><Relationship Id="rId1409" Target="media/image1409.png" Type="http://schemas.openxmlformats.org/officeDocument/2006/relationships/image"/><Relationship Id="rId141" Target="media/image141.png" Type="http://schemas.openxmlformats.org/officeDocument/2006/relationships/image"/><Relationship Id="rId1410" Target="media/image1410.png" Type="http://schemas.openxmlformats.org/officeDocument/2006/relationships/image"/><Relationship Id="rId1411" Target="media/image1411.png" Type="http://schemas.openxmlformats.org/officeDocument/2006/relationships/image"/><Relationship Id="rId1412" Target="media/image1412.png" Type="http://schemas.openxmlformats.org/officeDocument/2006/relationships/image"/><Relationship Id="rId1413" Target="media/image1413.png" Type="http://schemas.openxmlformats.org/officeDocument/2006/relationships/image"/><Relationship Id="rId1414" Target="media/image1414.png" Type="http://schemas.openxmlformats.org/officeDocument/2006/relationships/image"/><Relationship Id="rId1415" Target="media/image1415.png" Type="http://schemas.openxmlformats.org/officeDocument/2006/relationships/image"/><Relationship Id="rId1416" Target="media/image1416.png" Type="http://schemas.openxmlformats.org/officeDocument/2006/relationships/image"/><Relationship Id="rId1417" Target="media/image1417.png" Type="http://schemas.openxmlformats.org/officeDocument/2006/relationships/image"/><Relationship Id="rId1418" Target="media/image1418.png" Type="http://schemas.openxmlformats.org/officeDocument/2006/relationships/image"/><Relationship Id="rId1419" Target="media/image1419.png" Type="http://schemas.openxmlformats.org/officeDocument/2006/relationships/image"/><Relationship Id="rId142" Target="media/image142.png" Type="http://schemas.openxmlformats.org/officeDocument/2006/relationships/image"/><Relationship Id="rId1420" Target="media/image1420.png" Type="http://schemas.openxmlformats.org/officeDocument/2006/relationships/image"/><Relationship Id="rId1421" Target="media/image1421.png" Type="http://schemas.openxmlformats.org/officeDocument/2006/relationships/image"/><Relationship Id="rId1422" Target="media/image1422.png" Type="http://schemas.openxmlformats.org/officeDocument/2006/relationships/image"/><Relationship Id="rId1423" Target="media/image1423.png" Type="http://schemas.openxmlformats.org/officeDocument/2006/relationships/image"/><Relationship Id="rId1424" Target="media/image1424.png" Type="http://schemas.openxmlformats.org/officeDocument/2006/relationships/image"/><Relationship Id="rId1425" Target="media/image1425.png" Type="http://schemas.openxmlformats.org/officeDocument/2006/relationships/image"/><Relationship Id="rId1426" Target="media/image1426.png" Type="http://schemas.openxmlformats.org/officeDocument/2006/relationships/image"/><Relationship Id="rId1427" Target="media/image1427.png" Type="http://schemas.openxmlformats.org/officeDocument/2006/relationships/image"/><Relationship Id="rId1428" Target="media/image1428.png" Type="http://schemas.openxmlformats.org/officeDocument/2006/relationships/image"/><Relationship Id="rId1429" Target="media/image1429.png" Type="http://schemas.openxmlformats.org/officeDocument/2006/relationships/image"/><Relationship Id="rId143" Target="media/image143.png" Type="http://schemas.openxmlformats.org/officeDocument/2006/relationships/image"/><Relationship Id="rId1430" Target="media/image1430.png" Type="http://schemas.openxmlformats.org/officeDocument/2006/relationships/image"/><Relationship Id="rId1431" Target="media/image1431.png" Type="http://schemas.openxmlformats.org/officeDocument/2006/relationships/image"/><Relationship Id="rId1432" Target="media/image1432.png" Type="http://schemas.openxmlformats.org/officeDocument/2006/relationships/image"/><Relationship Id="rId1433" Target="media/image1433.png" Type="http://schemas.openxmlformats.org/officeDocument/2006/relationships/image"/><Relationship Id="rId1434" Target="media/image1434.png" Type="http://schemas.openxmlformats.org/officeDocument/2006/relationships/image"/><Relationship Id="rId1435" Target="media/image1435.png" Type="http://schemas.openxmlformats.org/officeDocument/2006/relationships/image"/><Relationship Id="rId1436" Target="media/image1436.png" Type="http://schemas.openxmlformats.org/officeDocument/2006/relationships/image"/><Relationship Id="rId1437" Target="media/image1437.png" Type="http://schemas.openxmlformats.org/officeDocument/2006/relationships/image"/><Relationship Id="rId1438" Target="media/image1438.png" Type="http://schemas.openxmlformats.org/officeDocument/2006/relationships/image"/><Relationship Id="rId1439" Target="media/image1439.png" Type="http://schemas.openxmlformats.org/officeDocument/2006/relationships/image"/><Relationship Id="rId144" Target="media/image144.png" Type="http://schemas.openxmlformats.org/officeDocument/2006/relationships/image"/><Relationship Id="rId1440" Target="media/image1440.png" Type="http://schemas.openxmlformats.org/officeDocument/2006/relationships/image"/><Relationship Id="rId1441" Target="media/image1441.png" Type="http://schemas.openxmlformats.org/officeDocument/2006/relationships/image"/><Relationship Id="rId1442" Target="media/image1442.png" Type="http://schemas.openxmlformats.org/officeDocument/2006/relationships/image"/><Relationship Id="rId1443" Target="media/image1443.png" Type="http://schemas.openxmlformats.org/officeDocument/2006/relationships/image"/><Relationship Id="rId1444" Target="media/image1444.png" Type="http://schemas.openxmlformats.org/officeDocument/2006/relationships/image"/><Relationship Id="rId1445" Target="media/image1445.png" Type="http://schemas.openxmlformats.org/officeDocument/2006/relationships/image"/><Relationship Id="rId1446" Target="media/image1446.png" Type="http://schemas.openxmlformats.org/officeDocument/2006/relationships/image"/><Relationship Id="rId1447" Target="media/image1447.png" Type="http://schemas.openxmlformats.org/officeDocument/2006/relationships/image"/><Relationship Id="rId1448" Target="media/image1448.png" Type="http://schemas.openxmlformats.org/officeDocument/2006/relationships/image"/><Relationship Id="rId1449" Target="media/image1449.png" Type="http://schemas.openxmlformats.org/officeDocument/2006/relationships/image"/><Relationship Id="rId145" Target="media/image145.png" Type="http://schemas.openxmlformats.org/officeDocument/2006/relationships/image"/><Relationship Id="rId1450" Target="media/image1450.png" Type="http://schemas.openxmlformats.org/officeDocument/2006/relationships/image"/><Relationship Id="rId1451" Target="media/image1451.png" Type="http://schemas.openxmlformats.org/officeDocument/2006/relationships/image"/><Relationship Id="rId1452" Target="media/image1452.png" Type="http://schemas.openxmlformats.org/officeDocument/2006/relationships/image"/><Relationship Id="rId1453" Target="media/image1453.png" Type="http://schemas.openxmlformats.org/officeDocument/2006/relationships/image"/><Relationship Id="rId1454" Target="media/image1454.png" Type="http://schemas.openxmlformats.org/officeDocument/2006/relationships/image"/><Relationship Id="rId1455" Target="media/image1455.png" Type="http://schemas.openxmlformats.org/officeDocument/2006/relationships/image"/><Relationship Id="rId1456" Target="media/image1456.png" Type="http://schemas.openxmlformats.org/officeDocument/2006/relationships/image"/><Relationship Id="rId1457" Target="media/image1457.png" Type="http://schemas.openxmlformats.org/officeDocument/2006/relationships/image"/><Relationship Id="rId1458" Target="media/image1458.png" Type="http://schemas.openxmlformats.org/officeDocument/2006/relationships/image"/><Relationship Id="rId1459" Target="media/image1459.png" Type="http://schemas.openxmlformats.org/officeDocument/2006/relationships/image"/><Relationship Id="rId146" Target="media/image146.png" Type="http://schemas.openxmlformats.org/officeDocument/2006/relationships/image"/><Relationship Id="rId1460" Target="media/image1460.png" Type="http://schemas.openxmlformats.org/officeDocument/2006/relationships/image"/><Relationship Id="rId1461" Target="media/image1461.png" Type="http://schemas.openxmlformats.org/officeDocument/2006/relationships/image"/><Relationship Id="rId1462" Target="media/image1462.png" Type="http://schemas.openxmlformats.org/officeDocument/2006/relationships/image"/><Relationship Id="rId1463" Target="media/image1463.png" Type="http://schemas.openxmlformats.org/officeDocument/2006/relationships/image"/><Relationship Id="rId1464" Target="media/image1464.png" Type="http://schemas.openxmlformats.org/officeDocument/2006/relationships/image"/><Relationship Id="rId1465" Target="media/image1465.png" Type="http://schemas.openxmlformats.org/officeDocument/2006/relationships/image"/><Relationship Id="rId1466" Target="media/image1466.png" Type="http://schemas.openxmlformats.org/officeDocument/2006/relationships/image"/><Relationship Id="rId1467" Target="media/image1467.png" Type="http://schemas.openxmlformats.org/officeDocument/2006/relationships/image"/><Relationship Id="rId1468" Target="media/image1468.png" Type="http://schemas.openxmlformats.org/officeDocument/2006/relationships/image"/><Relationship Id="rId1469" Target="media/image1469.png" Type="http://schemas.openxmlformats.org/officeDocument/2006/relationships/image"/><Relationship Id="rId147" Target="media/image147.png" Type="http://schemas.openxmlformats.org/officeDocument/2006/relationships/image"/><Relationship Id="rId1470" Target="media/image1470.png" Type="http://schemas.openxmlformats.org/officeDocument/2006/relationships/image"/><Relationship Id="rId1471" Target="media/image1471.png" Type="http://schemas.openxmlformats.org/officeDocument/2006/relationships/image"/><Relationship Id="rId1472" Target="media/image1472.png" Type="http://schemas.openxmlformats.org/officeDocument/2006/relationships/image"/><Relationship Id="rId1473" Target="media/image1473.png" Type="http://schemas.openxmlformats.org/officeDocument/2006/relationships/image"/><Relationship Id="rId1474" Target="media/image1474.png" Type="http://schemas.openxmlformats.org/officeDocument/2006/relationships/image"/><Relationship Id="rId1475" Target="media/image1475.png" Type="http://schemas.openxmlformats.org/officeDocument/2006/relationships/image"/><Relationship Id="rId1476" Target="media/image1476.png" Type="http://schemas.openxmlformats.org/officeDocument/2006/relationships/image"/><Relationship Id="rId1477" Target="media/image1477.png" Type="http://schemas.openxmlformats.org/officeDocument/2006/relationships/image"/><Relationship Id="rId1478" Target="media/image1478.png" Type="http://schemas.openxmlformats.org/officeDocument/2006/relationships/image"/><Relationship Id="rId1479" Target="media/image1479.png" Type="http://schemas.openxmlformats.org/officeDocument/2006/relationships/image"/><Relationship Id="rId148" Target="media/image148.png" Type="http://schemas.openxmlformats.org/officeDocument/2006/relationships/image"/><Relationship Id="rId1480" Target="media/image1480.png" Type="http://schemas.openxmlformats.org/officeDocument/2006/relationships/image"/><Relationship Id="rId1481" Target="media/image1481.png" Type="http://schemas.openxmlformats.org/officeDocument/2006/relationships/image"/><Relationship Id="rId1482" Target="media/image1482.png" Type="http://schemas.openxmlformats.org/officeDocument/2006/relationships/image"/><Relationship Id="rId1483" Target="media/image1483.png" Type="http://schemas.openxmlformats.org/officeDocument/2006/relationships/image"/><Relationship Id="rId1484" Target="media/image1484.png" Type="http://schemas.openxmlformats.org/officeDocument/2006/relationships/image"/><Relationship Id="rId1485" Target="media/image1485.png" Type="http://schemas.openxmlformats.org/officeDocument/2006/relationships/image"/><Relationship Id="rId1486" Target="media/image1486.png" Type="http://schemas.openxmlformats.org/officeDocument/2006/relationships/image"/><Relationship Id="rId1487" Target="media/image1487.png" Type="http://schemas.openxmlformats.org/officeDocument/2006/relationships/image"/><Relationship Id="rId1488" Target="media/image1488.png" Type="http://schemas.openxmlformats.org/officeDocument/2006/relationships/image"/><Relationship Id="rId1489" Target="media/image1489.png" Type="http://schemas.openxmlformats.org/officeDocument/2006/relationships/image"/><Relationship Id="rId149" Target="media/image149.png" Type="http://schemas.openxmlformats.org/officeDocument/2006/relationships/image"/><Relationship Id="rId1490" Target="media/image1490.png" Type="http://schemas.openxmlformats.org/officeDocument/2006/relationships/image"/><Relationship Id="rId1491" Target="media/image1491.png" Type="http://schemas.openxmlformats.org/officeDocument/2006/relationships/image"/><Relationship Id="rId1492" Target="media/image1492.png" Type="http://schemas.openxmlformats.org/officeDocument/2006/relationships/image"/><Relationship Id="rId1493" Target="media/image1493.png" Type="http://schemas.openxmlformats.org/officeDocument/2006/relationships/image"/><Relationship Id="rId1494" Target="media/image1494.png" Type="http://schemas.openxmlformats.org/officeDocument/2006/relationships/image"/><Relationship Id="rId1495" Target="media/image1495.png" Type="http://schemas.openxmlformats.org/officeDocument/2006/relationships/image"/><Relationship Id="rId1496" Target="media/image1496.png" Type="http://schemas.openxmlformats.org/officeDocument/2006/relationships/image"/><Relationship Id="rId1497" Target="media/image1497.png" Type="http://schemas.openxmlformats.org/officeDocument/2006/relationships/image"/><Relationship Id="rId1498" Target="media/image1498.png" Type="http://schemas.openxmlformats.org/officeDocument/2006/relationships/image"/><Relationship Id="rId1499" Target="media/image149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00" Target="media/image1500.png" Type="http://schemas.openxmlformats.org/officeDocument/2006/relationships/image"/><Relationship Id="rId1501" Target="media/image1501.png" Type="http://schemas.openxmlformats.org/officeDocument/2006/relationships/image"/><Relationship Id="rId1502" Target="media/image1502.png" Type="http://schemas.openxmlformats.org/officeDocument/2006/relationships/image"/><Relationship Id="rId1503" Target="media/image1503.png" Type="http://schemas.openxmlformats.org/officeDocument/2006/relationships/image"/><Relationship Id="rId1504" Target="media/image1504.png" Type="http://schemas.openxmlformats.org/officeDocument/2006/relationships/image"/><Relationship Id="rId1505" Target="media/image1505.png" Type="http://schemas.openxmlformats.org/officeDocument/2006/relationships/image"/><Relationship Id="rId1506" Target="media/image1506.png" Type="http://schemas.openxmlformats.org/officeDocument/2006/relationships/image"/><Relationship Id="rId1507" Target="media/image1507.png" Type="http://schemas.openxmlformats.org/officeDocument/2006/relationships/image"/><Relationship Id="rId1508" Target="media/image1508.png" Type="http://schemas.openxmlformats.org/officeDocument/2006/relationships/image"/><Relationship Id="rId1509" Target="media/image1509.png" Type="http://schemas.openxmlformats.org/officeDocument/2006/relationships/image"/><Relationship Id="rId151" Target="media/image151.png" Type="http://schemas.openxmlformats.org/officeDocument/2006/relationships/image"/><Relationship Id="rId1510" Target="media/image1510.png" Type="http://schemas.openxmlformats.org/officeDocument/2006/relationships/image"/><Relationship Id="rId1511" Target="media/image1511.png" Type="http://schemas.openxmlformats.org/officeDocument/2006/relationships/image"/><Relationship Id="rId1512" Target="media/image1512.png" Type="http://schemas.openxmlformats.org/officeDocument/2006/relationships/image"/><Relationship Id="rId1513" Target="media/image1513.png" Type="http://schemas.openxmlformats.org/officeDocument/2006/relationships/image"/><Relationship Id="rId1514" Target="media/image1514.png" Type="http://schemas.openxmlformats.org/officeDocument/2006/relationships/image"/><Relationship Id="rId1515" Target="media/image1515.png" Type="http://schemas.openxmlformats.org/officeDocument/2006/relationships/image"/><Relationship Id="rId1516" Target="media/image1516.png" Type="http://schemas.openxmlformats.org/officeDocument/2006/relationships/image"/><Relationship Id="rId1517" Target="media/image1517.png" Type="http://schemas.openxmlformats.org/officeDocument/2006/relationships/image"/><Relationship Id="rId1518" Target="media/image1518.png" Type="http://schemas.openxmlformats.org/officeDocument/2006/relationships/image"/><Relationship Id="rId1519" Target="media/image1519.png" Type="http://schemas.openxmlformats.org/officeDocument/2006/relationships/image"/><Relationship Id="rId152" Target="media/image152.png" Type="http://schemas.openxmlformats.org/officeDocument/2006/relationships/image"/><Relationship Id="rId1520" Target="media/image1520.png" Type="http://schemas.openxmlformats.org/officeDocument/2006/relationships/image"/><Relationship Id="rId1521" Target="media/image1521.png" Type="http://schemas.openxmlformats.org/officeDocument/2006/relationships/image"/><Relationship Id="rId1522" Target="media/image1522.png" Type="http://schemas.openxmlformats.org/officeDocument/2006/relationships/image"/><Relationship Id="rId1523" Target="media/image1523.png" Type="http://schemas.openxmlformats.org/officeDocument/2006/relationships/image"/><Relationship Id="rId1524" Target="media/image1524.png" Type="http://schemas.openxmlformats.org/officeDocument/2006/relationships/image"/><Relationship Id="rId1525" Target="media/image1525.png" Type="http://schemas.openxmlformats.org/officeDocument/2006/relationships/image"/><Relationship Id="rId1526" Target="media/image1526.png" Type="http://schemas.openxmlformats.org/officeDocument/2006/relationships/image"/><Relationship Id="rId1527" Target="media/image1527.png" Type="http://schemas.openxmlformats.org/officeDocument/2006/relationships/image"/><Relationship Id="rId1528" Target="media/image1528.png" Type="http://schemas.openxmlformats.org/officeDocument/2006/relationships/image"/><Relationship Id="rId1529" Target="media/image1529.png" Type="http://schemas.openxmlformats.org/officeDocument/2006/relationships/image"/><Relationship Id="rId153" Target="media/image153.png" Type="http://schemas.openxmlformats.org/officeDocument/2006/relationships/image"/><Relationship Id="rId1530" Target="media/image1530.png" Type="http://schemas.openxmlformats.org/officeDocument/2006/relationships/image"/><Relationship Id="rId1531" Target="media/image1531.png" Type="http://schemas.openxmlformats.org/officeDocument/2006/relationships/image"/><Relationship Id="rId1532" Target="media/image1532.png" Type="http://schemas.openxmlformats.org/officeDocument/2006/relationships/image"/><Relationship Id="rId1533" Target="media/image1533.png" Type="http://schemas.openxmlformats.org/officeDocument/2006/relationships/image"/><Relationship Id="rId1534" Target="media/image1534.png" Type="http://schemas.openxmlformats.org/officeDocument/2006/relationships/image"/><Relationship Id="rId1535" Target="media/image1535.png" Type="http://schemas.openxmlformats.org/officeDocument/2006/relationships/image"/><Relationship Id="rId1536" Target="media/image1536.png" Type="http://schemas.openxmlformats.org/officeDocument/2006/relationships/image"/><Relationship Id="rId1537" Target="media/image1537.png" Type="http://schemas.openxmlformats.org/officeDocument/2006/relationships/image"/><Relationship Id="rId1538" Target="media/image1538.png" Type="http://schemas.openxmlformats.org/officeDocument/2006/relationships/image"/><Relationship Id="rId1539" Target="media/image1539.png" Type="http://schemas.openxmlformats.org/officeDocument/2006/relationships/image"/><Relationship Id="rId154" Target="media/image154.png" Type="http://schemas.openxmlformats.org/officeDocument/2006/relationships/image"/><Relationship Id="rId1540" Target="media/image1540.png" Type="http://schemas.openxmlformats.org/officeDocument/2006/relationships/image"/><Relationship Id="rId1541" Target="media/image1541.png" Type="http://schemas.openxmlformats.org/officeDocument/2006/relationships/image"/><Relationship Id="rId1542" Target="media/image1542.png" Type="http://schemas.openxmlformats.org/officeDocument/2006/relationships/image"/><Relationship Id="rId1543" Target="media/image1543.png" Type="http://schemas.openxmlformats.org/officeDocument/2006/relationships/image"/><Relationship Id="rId1544" Target="media/image1544.png" Type="http://schemas.openxmlformats.org/officeDocument/2006/relationships/image"/><Relationship Id="rId1545" Target="media/image1545.png" Type="http://schemas.openxmlformats.org/officeDocument/2006/relationships/image"/><Relationship Id="rId1546" Target="media/image1546.png" Type="http://schemas.openxmlformats.org/officeDocument/2006/relationships/image"/><Relationship Id="rId1547" Target="media/image1547.png" Type="http://schemas.openxmlformats.org/officeDocument/2006/relationships/image"/><Relationship Id="rId1548" Target="media/image1548.png" Type="http://schemas.openxmlformats.org/officeDocument/2006/relationships/image"/><Relationship Id="rId1549" Target="media/image1549.png" Type="http://schemas.openxmlformats.org/officeDocument/2006/relationships/image"/><Relationship Id="rId155" Target="media/image155.png" Type="http://schemas.openxmlformats.org/officeDocument/2006/relationships/image"/><Relationship Id="rId1550" Target="media/image1550.png" Type="http://schemas.openxmlformats.org/officeDocument/2006/relationships/image"/><Relationship Id="rId1551" Target="media/image1551.png" Type="http://schemas.openxmlformats.org/officeDocument/2006/relationships/image"/><Relationship Id="rId1552" Target="media/image1552.png" Type="http://schemas.openxmlformats.org/officeDocument/2006/relationships/image"/><Relationship Id="rId1553" Target="media/image1553.png" Type="http://schemas.openxmlformats.org/officeDocument/2006/relationships/image"/><Relationship Id="rId1554" Target="media/image1554.png" Type="http://schemas.openxmlformats.org/officeDocument/2006/relationships/image"/><Relationship Id="rId1555" Target="media/image1555.png" Type="http://schemas.openxmlformats.org/officeDocument/2006/relationships/image"/><Relationship Id="rId1556" Target="media/image1556.png" Type="http://schemas.openxmlformats.org/officeDocument/2006/relationships/image"/><Relationship Id="rId1557" Target="media/image1557.png" Type="http://schemas.openxmlformats.org/officeDocument/2006/relationships/image"/><Relationship Id="rId1558" Target="media/image1558.png" Type="http://schemas.openxmlformats.org/officeDocument/2006/relationships/image"/><Relationship Id="rId1559" Target="media/image1559.png" Type="http://schemas.openxmlformats.org/officeDocument/2006/relationships/image"/><Relationship Id="rId156" Target="media/image156.png" Type="http://schemas.openxmlformats.org/officeDocument/2006/relationships/image"/><Relationship Id="rId1560" Target="media/image1560.png" Type="http://schemas.openxmlformats.org/officeDocument/2006/relationships/image"/><Relationship Id="rId1561" Target="media/image1561.png" Type="http://schemas.openxmlformats.org/officeDocument/2006/relationships/image"/><Relationship Id="rId1562" Target="media/image1562.png" Type="http://schemas.openxmlformats.org/officeDocument/2006/relationships/image"/><Relationship Id="rId1563" Target="media/image1563.png" Type="http://schemas.openxmlformats.org/officeDocument/2006/relationships/image"/><Relationship Id="rId1564" Target="media/image1564.png" Type="http://schemas.openxmlformats.org/officeDocument/2006/relationships/image"/><Relationship Id="rId1565" Target="media/image1565.png" Type="http://schemas.openxmlformats.org/officeDocument/2006/relationships/image"/><Relationship Id="rId1566" Target="media/image1566.png" Type="http://schemas.openxmlformats.org/officeDocument/2006/relationships/image"/><Relationship Id="rId1567" Target="media/image1567.png" Type="http://schemas.openxmlformats.org/officeDocument/2006/relationships/image"/><Relationship Id="rId1568" Target="media/image1568.png" Type="http://schemas.openxmlformats.org/officeDocument/2006/relationships/image"/><Relationship Id="rId1569" Target="media/image1569.png" Type="http://schemas.openxmlformats.org/officeDocument/2006/relationships/image"/><Relationship Id="rId157" Target="media/image157.png" Type="http://schemas.openxmlformats.org/officeDocument/2006/relationships/image"/><Relationship Id="rId1570" Target="media/image1570.png" Type="http://schemas.openxmlformats.org/officeDocument/2006/relationships/image"/><Relationship Id="rId1571" Target="media/image1571.png" Type="http://schemas.openxmlformats.org/officeDocument/2006/relationships/image"/><Relationship Id="rId1572" Target="media/image1572.png" Type="http://schemas.openxmlformats.org/officeDocument/2006/relationships/image"/><Relationship Id="rId1573" Target="media/image1573.png" Type="http://schemas.openxmlformats.org/officeDocument/2006/relationships/image"/><Relationship Id="rId1574" Target="media/image1574.png" Type="http://schemas.openxmlformats.org/officeDocument/2006/relationships/image"/><Relationship Id="rId1575" Target="media/image1575.png" Type="http://schemas.openxmlformats.org/officeDocument/2006/relationships/image"/><Relationship Id="rId1576" Target="media/image1576.png" Type="http://schemas.openxmlformats.org/officeDocument/2006/relationships/image"/><Relationship Id="rId1577" Target="media/image1577.png" Type="http://schemas.openxmlformats.org/officeDocument/2006/relationships/image"/><Relationship Id="rId1578" Target="media/image1578.png" Type="http://schemas.openxmlformats.org/officeDocument/2006/relationships/image"/><Relationship Id="rId1579" Target="media/image1579.png" Type="http://schemas.openxmlformats.org/officeDocument/2006/relationships/image"/><Relationship Id="rId158" Target="media/image158.png" Type="http://schemas.openxmlformats.org/officeDocument/2006/relationships/image"/><Relationship Id="rId1580" Target="media/image1580.png" Type="http://schemas.openxmlformats.org/officeDocument/2006/relationships/image"/><Relationship Id="rId1581" Target="media/image1581.png" Type="http://schemas.openxmlformats.org/officeDocument/2006/relationships/image"/><Relationship Id="rId1582" Target="media/image1582.png" Type="http://schemas.openxmlformats.org/officeDocument/2006/relationships/image"/><Relationship Id="rId1583" Target="media/image1583.png" Type="http://schemas.openxmlformats.org/officeDocument/2006/relationships/image"/><Relationship Id="rId1584" Target="media/image1584.png" Type="http://schemas.openxmlformats.org/officeDocument/2006/relationships/image"/><Relationship Id="rId1585" Target="media/image1585.png" Type="http://schemas.openxmlformats.org/officeDocument/2006/relationships/image"/><Relationship Id="rId1586" Target="media/image1586.png" Type="http://schemas.openxmlformats.org/officeDocument/2006/relationships/image"/><Relationship Id="rId1587" Target="media/image1587.png" Type="http://schemas.openxmlformats.org/officeDocument/2006/relationships/image"/><Relationship Id="rId1588" Target="media/image1588.png" Type="http://schemas.openxmlformats.org/officeDocument/2006/relationships/image"/><Relationship Id="rId1589" Target="media/image1589.png" Type="http://schemas.openxmlformats.org/officeDocument/2006/relationships/image"/><Relationship Id="rId159" Target="media/image159.png" Type="http://schemas.openxmlformats.org/officeDocument/2006/relationships/image"/><Relationship Id="rId1590" Target="media/image1590.png" Type="http://schemas.openxmlformats.org/officeDocument/2006/relationships/image"/><Relationship Id="rId1591" Target="media/image1591.png" Type="http://schemas.openxmlformats.org/officeDocument/2006/relationships/image"/><Relationship Id="rId1592" Target="media/image1592.png" Type="http://schemas.openxmlformats.org/officeDocument/2006/relationships/image"/><Relationship Id="rId1593" Target="media/image1593.png" Type="http://schemas.openxmlformats.org/officeDocument/2006/relationships/image"/><Relationship Id="rId1594" Target="media/image1594.png" Type="http://schemas.openxmlformats.org/officeDocument/2006/relationships/image"/><Relationship Id="rId1595" Target="media/image1595.png" Type="http://schemas.openxmlformats.org/officeDocument/2006/relationships/image"/><Relationship Id="rId1596" Target="media/image1596.png" Type="http://schemas.openxmlformats.org/officeDocument/2006/relationships/image"/><Relationship Id="rId1597" Target="media/image1597.png" Type="http://schemas.openxmlformats.org/officeDocument/2006/relationships/image"/><Relationship Id="rId1598" Target="media/image1598.png" Type="http://schemas.openxmlformats.org/officeDocument/2006/relationships/image"/><Relationship Id="rId1599" Target="media/image159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00" Target="media/image1600.png" Type="http://schemas.openxmlformats.org/officeDocument/2006/relationships/image"/><Relationship Id="rId1601" Target="media/image1601.png" Type="http://schemas.openxmlformats.org/officeDocument/2006/relationships/image"/><Relationship Id="rId1602" Target="media/image1602.png" Type="http://schemas.openxmlformats.org/officeDocument/2006/relationships/image"/><Relationship Id="rId1603" Target="media/image1603.png" Type="http://schemas.openxmlformats.org/officeDocument/2006/relationships/image"/><Relationship Id="rId1604" Target="media/image1604.png" Type="http://schemas.openxmlformats.org/officeDocument/2006/relationships/image"/><Relationship Id="rId1605" Target="media/image1605.png" Type="http://schemas.openxmlformats.org/officeDocument/2006/relationships/image"/><Relationship Id="rId1606" Target="media/image1606.png" Type="http://schemas.openxmlformats.org/officeDocument/2006/relationships/image"/><Relationship Id="rId1607" Target="media/image1607.png" Type="http://schemas.openxmlformats.org/officeDocument/2006/relationships/image"/><Relationship Id="rId1608" Target="media/image1608.png" Type="http://schemas.openxmlformats.org/officeDocument/2006/relationships/image"/><Relationship Id="rId1609" Target="media/image1609.png" Type="http://schemas.openxmlformats.org/officeDocument/2006/relationships/image"/><Relationship Id="rId161" Target="media/image161.png" Type="http://schemas.openxmlformats.org/officeDocument/2006/relationships/image"/><Relationship Id="rId1610" Target="media/image1610.png" Type="http://schemas.openxmlformats.org/officeDocument/2006/relationships/image"/><Relationship Id="rId1611" Target="media/image1611.png" Type="http://schemas.openxmlformats.org/officeDocument/2006/relationships/image"/><Relationship Id="rId1612" Target="media/image1612.png" Type="http://schemas.openxmlformats.org/officeDocument/2006/relationships/image"/><Relationship Id="rId1613" Target="media/image1613.png" Type="http://schemas.openxmlformats.org/officeDocument/2006/relationships/image"/><Relationship Id="rId1614" Target="media/image1614.png" Type="http://schemas.openxmlformats.org/officeDocument/2006/relationships/image"/><Relationship Id="rId1615" Target="media/image1615.png" Type="http://schemas.openxmlformats.org/officeDocument/2006/relationships/image"/><Relationship Id="rId1616" Target="media/image1616.png" Type="http://schemas.openxmlformats.org/officeDocument/2006/relationships/image"/><Relationship Id="rId1617" Target="media/image1617.png" Type="http://schemas.openxmlformats.org/officeDocument/2006/relationships/image"/><Relationship Id="rId1618" Target="media/image1618.png" Type="http://schemas.openxmlformats.org/officeDocument/2006/relationships/image"/><Relationship Id="rId1619" Target="media/image1619.png" Type="http://schemas.openxmlformats.org/officeDocument/2006/relationships/image"/><Relationship Id="rId162" Target="media/image162.png" Type="http://schemas.openxmlformats.org/officeDocument/2006/relationships/image"/><Relationship Id="rId1620" Target="media/image1620.png" Type="http://schemas.openxmlformats.org/officeDocument/2006/relationships/image"/><Relationship Id="rId1621" Target="media/image1621.png" Type="http://schemas.openxmlformats.org/officeDocument/2006/relationships/image"/><Relationship Id="rId1622" Target="media/image1622.png" Type="http://schemas.openxmlformats.org/officeDocument/2006/relationships/image"/><Relationship Id="rId1623" Target="media/image1623.png" Type="http://schemas.openxmlformats.org/officeDocument/2006/relationships/image"/><Relationship Id="rId1624" Target="media/image1624.png" Type="http://schemas.openxmlformats.org/officeDocument/2006/relationships/image"/><Relationship Id="rId1625" Target="media/image1625.png" Type="http://schemas.openxmlformats.org/officeDocument/2006/relationships/image"/><Relationship Id="rId1626" Target="media/image1626.png" Type="http://schemas.openxmlformats.org/officeDocument/2006/relationships/image"/><Relationship Id="rId1627" Target="media/image1627.png" Type="http://schemas.openxmlformats.org/officeDocument/2006/relationships/image"/><Relationship Id="rId1628" Target="media/image1628.png" Type="http://schemas.openxmlformats.org/officeDocument/2006/relationships/image"/><Relationship Id="rId1629" Target="media/image1629.png" Type="http://schemas.openxmlformats.org/officeDocument/2006/relationships/image"/><Relationship Id="rId163" Target="media/image163.png" Type="http://schemas.openxmlformats.org/officeDocument/2006/relationships/image"/><Relationship Id="rId1630" Target="media/image1630.png" Type="http://schemas.openxmlformats.org/officeDocument/2006/relationships/image"/><Relationship Id="rId1631" Target="media/image1631.png" Type="http://schemas.openxmlformats.org/officeDocument/2006/relationships/image"/><Relationship Id="rId1632" Target="media/image1632.png" Type="http://schemas.openxmlformats.org/officeDocument/2006/relationships/image"/><Relationship Id="rId1633" Target="media/image1633.png" Type="http://schemas.openxmlformats.org/officeDocument/2006/relationships/image"/><Relationship Id="rId1634" Target="media/image1634.png" Type="http://schemas.openxmlformats.org/officeDocument/2006/relationships/image"/><Relationship Id="rId1635" Target="media/image1635.png" Type="http://schemas.openxmlformats.org/officeDocument/2006/relationships/image"/><Relationship Id="rId1636" Target="media/image1636.png" Type="http://schemas.openxmlformats.org/officeDocument/2006/relationships/image"/><Relationship Id="rId1637" Target="media/image1637.png" Type="http://schemas.openxmlformats.org/officeDocument/2006/relationships/image"/><Relationship Id="rId1638" Target="media/image1638.png" Type="http://schemas.openxmlformats.org/officeDocument/2006/relationships/image"/><Relationship Id="rId1639" Target="media/image1639.png" Type="http://schemas.openxmlformats.org/officeDocument/2006/relationships/image"/><Relationship Id="rId164" Target="media/image164.png" Type="http://schemas.openxmlformats.org/officeDocument/2006/relationships/image"/><Relationship Id="rId1640" Target="media/image1640.png" Type="http://schemas.openxmlformats.org/officeDocument/2006/relationships/image"/><Relationship Id="rId1641" Target="media/image1641.png" Type="http://schemas.openxmlformats.org/officeDocument/2006/relationships/image"/><Relationship Id="rId1642" Target="media/image1642.png" Type="http://schemas.openxmlformats.org/officeDocument/2006/relationships/image"/><Relationship Id="rId1643" Target="media/image1643.png" Type="http://schemas.openxmlformats.org/officeDocument/2006/relationships/image"/><Relationship Id="rId1644" Target="media/image1644.png" Type="http://schemas.openxmlformats.org/officeDocument/2006/relationships/image"/><Relationship Id="rId1645" Target="media/image1645.png" Type="http://schemas.openxmlformats.org/officeDocument/2006/relationships/image"/><Relationship Id="rId1646" Target="media/image1646.png" Type="http://schemas.openxmlformats.org/officeDocument/2006/relationships/image"/><Relationship Id="rId1647" Target="media/image1647.png" Type="http://schemas.openxmlformats.org/officeDocument/2006/relationships/image"/><Relationship Id="rId1648" Target="media/image1648.png" Type="http://schemas.openxmlformats.org/officeDocument/2006/relationships/image"/><Relationship Id="rId1649" Target="media/image1649.png" Type="http://schemas.openxmlformats.org/officeDocument/2006/relationships/image"/><Relationship Id="rId165" Target="media/image165.png" Type="http://schemas.openxmlformats.org/officeDocument/2006/relationships/image"/><Relationship Id="rId1650" Target="media/image1650.png" Type="http://schemas.openxmlformats.org/officeDocument/2006/relationships/image"/><Relationship Id="rId1651" Target="media/image1651.png" Type="http://schemas.openxmlformats.org/officeDocument/2006/relationships/image"/><Relationship Id="rId1652" Target="media/image1652.png" Type="http://schemas.openxmlformats.org/officeDocument/2006/relationships/image"/><Relationship Id="rId1653" Target="media/image1653.png" Type="http://schemas.openxmlformats.org/officeDocument/2006/relationships/image"/><Relationship Id="rId1654" Target="media/image1654.png" Type="http://schemas.openxmlformats.org/officeDocument/2006/relationships/image"/><Relationship Id="rId1655" Target="media/image1655.png" Type="http://schemas.openxmlformats.org/officeDocument/2006/relationships/image"/><Relationship Id="rId1656" Target="media/image1656.png" Type="http://schemas.openxmlformats.org/officeDocument/2006/relationships/image"/><Relationship Id="rId1657" Target="media/image1657.png" Type="http://schemas.openxmlformats.org/officeDocument/2006/relationships/image"/><Relationship Id="rId1658" Target="media/image1658.png" Type="http://schemas.openxmlformats.org/officeDocument/2006/relationships/image"/><Relationship Id="rId1659" Target="media/image1659.png" Type="http://schemas.openxmlformats.org/officeDocument/2006/relationships/image"/><Relationship Id="rId166" Target="media/image166.png" Type="http://schemas.openxmlformats.org/officeDocument/2006/relationships/image"/><Relationship Id="rId1660" Target="media/image1660.png" Type="http://schemas.openxmlformats.org/officeDocument/2006/relationships/image"/><Relationship Id="rId1661" Target="media/image1661.png" Type="http://schemas.openxmlformats.org/officeDocument/2006/relationships/image"/><Relationship Id="rId1662" Target="media/image1662.png" Type="http://schemas.openxmlformats.org/officeDocument/2006/relationships/image"/><Relationship Id="rId1663" Target="media/image1663.png" Type="http://schemas.openxmlformats.org/officeDocument/2006/relationships/image"/><Relationship Id="rId1664" Target="media/image1664.png" Type="http://schemas.openxmlformats.org/officeDocument/2006/relationships/image"/><Relationship Id="rId1665" Target="media/image1665.png" Type="http://schemas.openxmlformats.org/officeDocument/2006/relationships/image"/><Relationship Id="rId1666" Target="media/image1666.png" Type="http://schemas.openxmlformats.org/officeDocument/2006/relationships/image"/><Relationship Id="rId1667" Target="media/image1667.png" Type="http://schemas.openxmlformats.org/officeDocument/2006/relationships/image"/><Relationship Id="rId1668" Target="media/image1668.png" Type="http://schemas.openxmlformats.org/officeDocument/2006/relationships/image"/><Relationship Id="rId1669" Target="media/image1669.png" Type="http://schemas.openxmlformats.org/officeDocument/2006/relationships/image"/><Relationship Id="rId167" Target="media/image167.png" Type="http://schemas.openxmlformats.org/officeDocument/2006/relationships/image"/><Relationship Id="rId1670" Target="media/image1670.png" Type="http://schemas.openxmlformats.org/officeDocument/2006/relationships/image"/><Relationship Id="rId1671" Target="media/image1671.png" Type="http://schemas.openxmlformats.org/officeDocument/2006/relationships/image"/><Relationship Id="rId1672" Target="media/image1672.png" Type="http://schemas.openxmlformats.org/officeDocument/2006/relationships/image"/><Relationship Id="rId1673" Target="media/image1673.png" Type="http://schemas.openxmlformats.org/officeDocument/2006/relationships/image"/><Relationship Id="rId1674" Target="media/image1674.png" Type="http://schemas.openxmlformats.org/officeDocument/2006/relationships/image"/><Relationship Id="rId1675" Target="media/image1675.png" Type="http://schemas.openxmlformats.org/officeDocument/2006/relationships/image"/><Relationship Id="rId1676" Target="media/image1676.png" Type="http://schemas.openxmlformats.org/officeDocument/2006/relationships/image"/><Relationship Id="rId1677" Target="media/image1677.png" Type="http://schemas.openxmlformats.org/officeDocument/2006/relationships/image"/><Relationship Id="rId1678" Target="media/image1678.png" Type="http://schemas.openxmlformats.org/officeDocument/2006/relationships/image"/><Relationship Id="rId1679" Target="media/image1679.png" Type="http://schemas.openxmlformats.org/officeDocument/2006/relationships/image"/><Relationship Id="rId168" Target="media/image168.png" Type="http://schemas.openxmlformats.org/officeDocument/2006/relationships/image"/><Relationship Id="rId1680" Target="media/image1680.png" Type="http://schemas.openxmlformats.org/officeDocument/2006/relationships/image"/><Relationship Id="rId1681" Target="media/image1681.png" Type="http://schemas.openxmlformats.org/officeDocument/2006/relationships/image"/><Relationship Id="rId1682" Target="media/image1682.png" Type="http://schemas.openxmlformats.org/officeDocument/2006/relationships/image"/><Relationship Id="rId1683" Target="media/image1683.png" Type="http://schemas.openxmlformats.org/officeDocument/2006/relationships/image"/><Relationship Id="rId1684" Target="media/image1684.png" Type="http://schemas.openxmlformats.org/officeDocument/2006/relationships/image"/><Relationship Id="rId1685" Target="media/image1685.png" Type="http://schemas.openxmlformats.org/officeDocument/2006/relationships/image"/><Relationship Id="rId1686" Target="media/image1686.png" Type="http://schemas.openxmlformats.org/officeDocument/2006/relationships/image"/><Relationship Id="rId1687" Target="media/image1687.png" Type="http://schemas.openxmlformats.org/officeDocument/2006/relationships/image"/><Relationship Id="rId1688" Target="media/image1688.png" Type="http://schemas.openxmlformats.org/officeDocument/2006/relationships/image"/><Relationship Id="rId1689" Target="media/image1689.png" Type="http://schemas.openxmlformats.org/officeDocument/2006/relationships/image"/><Relationship Id="rId169" Target="media/image169.png" Type="http://schemas.openxmlformats.org/officeDocument/2006/relationships/image"/><Relationship Id="rId1690" Target="media/image1690.png" Type="http://schemas.openxmlformats.org/officeDocument/2006/relationships/image"/><Relationship Id="rId1691" Target="media/image1691.png" Type="http://schemas.openxmlformats.org/officeDocument/2006/relationships/image"/><Relationship Id="rId1692" Target="media/image1692.png" Type="http://schemas.openxmlformats.org/officeDocument/2006/relationships/image"/><Relationship Id="rId1693" Target="media/image1693.png" Type="http://schemas.openxmlformats.org/officeDocument/2006/relationships/image"/><Relationship Id="rId1694" Target="media/image1694.png" Type="http://schemas.openxmlformats.org/officeDocument/2006/relationships/image"/><Relationship Id="rId1695" Target="media/image1695.png" Type="http://schemas.openxmlformats.org/officeDocument/2006/relationships/image"/><Relationship Id="rId1696" Target="media/image1696.png" Type="http://schemas.openxmlformats.org/officeDocument/2006/relationships/image"/><Relationship Id="rId1697" Target="media/image1697.png" Type="http://schemas.openxmlformats.org/officeDocument/2006/relationships/image"/><Relationship Id="rId1698" Target="media/image1698.png" Type="http://schemas.openxmlformats.org/officeDocument/2006/relationships/image"/><Relationship Id="rId1699" Target="media/image169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00" Target="media/image1700.png" Type="http://schemas.openxmlformats.org/officeDocument/2006/relationships/image"/><Relationship Id="rId1701" Target="media/image1701.png" Type="http://schemas.openxmlformats.org/officeDocument/2006/relationships/image"/><Relationship Id="rId1702" Target="media/image1702.png" Type="http://schemas.openxmlformats.org/officeDocument/2006/relationships/image"/><Relationship Id="rId1703" Target="media/image1703.png" Type="http://schemas.openxmlformats.org/officeDocument/2006/relationships/image"/><Relationship Id="rId1704" Target="media/image1704.png" Type="http://schemas.openxmlformats.org/officeDocument/2006/relationships/image"/><Relationship Id="rId1705" Target="media/image1705.png" Type="http://schemas.openxmlformats.org/officeDocument/2006/relationships/image"/><Relationship Id="rId1706" Target="media/image1706.png" Type="http://schemas.openxmlformats.org/officeDocument/2006/relationships/image"/><Relationship Id="rId1707" Target="media/image1707.png" Type="http://schemas.openxmlformats.org/officeDocument/2006/relationships/image"/><Relationship Id="rId1708" Target="media/image1708.png" Type="http://schemas.openxmlformats.org/officeDocument/2006/relationships/image"/><Relationship Id="rId1709" Target="media/image1709.png" Type="http://schemas.openxmlformats.org/officeDocument/2006/relationships/image"/><Relationship Id="rId171" Target="media/image171.png" Type="http://schemas.openxmlformats.org/officeDocument/2006/relationships/image"/><Relationship Id="rId1710" Target="media/image1710.png" Type="http://schemas.openxmlformats.org/officeDocument/2006/relationships/image"/><Relationship Id="rId1711" Target="media/image1711.png" Type="http://schemas.openxmlformats.org/officeDocument/2006/relationships/image"/><Relationship Id="rId1712" Target="media/image1712.png" Type="http://schemas.openxmlformats.org/officeDocument/2006/relationships/image"/><Relationship Id="rId1713" Target="media/image1713.png" Type="http://schemas.openxmlformats.org/officeDocument/2006/relationships/image"/><Relationship Id="rId1714" Target="media/image1714.png" Type="http://schemas.openxmlformats.org/officeDocument/2006/relationships/image"/><Relationship Id="rId1715" Target="media/image1715.png" Type="http://schemas.openxmlformats.org/officeDocument/2006/relationships/image"/><Relationship Id="rId1716" Target="media/image1716.png" Type="http://schemas.openxmlformats.org/officeDocument/2006/relationships/image"/><Relationship Id="rId1717" Target="media/image1717.png" Type="http://schemas.openxmlformats.org/officeDocument/2006/relationships/image"/><Relationship Id="rId1718" Target="media/image1718.png" Type="http://schemas.openxmlformats.org/officeDocument/2006/relationships/image"/><Relationship Id="rId1719" Target="media/image1719.png" Type="http://schemas.openxmlformats.org/officeDocument/2006/relationships/image"/><Relationship Id="rId172" Target="media/image172.png" Type="http://schemas.openxmlformats.org/officeDocument/2006/relationships/image"/><Relationship Id="rId1720" Target="media/image1720.png" Type="http://schemas.openxmlformats.org/officeDocument/2006/relationships/image"/><Relationship Id="rId1721" Target="media/image1721.png" Type="http://schemas.openxmlformats.org/officeDocument/2006/relationships/image"/><Relationship Id="rId1722" Target="media/image1722.png" Type="http://schemas.openxmlformats.org/officeDocument/2006/relationships/image"/><Relationship Id="rId1723" Target="media/image1723.png" Type="http://schemas.openxmlformats.org/officeDocument/2006/relationships/image"/><Relationship Id="rId1724" Target="media/image1724.png" Type="http://schemas.openxmlformats.org/officeDocument/2006/relationships/image"/><Relationship Id="rId1725" Target="media/image1725.png" Type="http://schemas.openxmlformats.org/officeDocument/2006/relationships/image"/><Relationship Id="rId1726" Target="media/image1726.png" Type="http://schemas.openxmlformats.org/officeDocument/2006/relationships/image"/><Relationship Id="rId1727" Target="media/image1727.png" Type="http://schemas.openxmlformats.org/officeDocument/2006/relationships/image"/><Relationship Id="rId1728" Target="media/image1728.png" Type="http://schemas.openxmlformats.org/officeDocument/2006/relationships/image"/><Relationship Id="rId1729" Target="media/image1729.png" Type="http://schemas.openxmlformats.org/officeDocument/2006/relationships/image"/><Relationship Id="rId173" Target="media/image173.png" Type="http://schemas.openxmlformats.org/officeDocument/2006/relationships/image"/><Relationship Id="rId1730" Target="media/image1730.png" Type="http://schemas.openxmlformats.org/officeDocument/2006/relationships/image"/><Relationship Id="rId1731" Target="media/image1731.png" Type="http://schemas.openxmlformats.org/officeDocument/2006/relationships/image"/><Relationship Id="rId1732" Target="media/image1732.png" Type="http://schemas.openxmlformats.org/officeDocument/2006/relationships/image"/><Relationship Id="rId1733" Target="media/image1733.png" Type="http://schemas.openxmlformats.org/officeDocument/2006/relationships/image"/><Relationship Id="rId1734" Target="media/image1734.png" Type="http://schemas.openxmlformats.org/officeDocument/2006/relationships/image"/><Relationship Id="rId1735" Target="media/image1735.png" Type="http://schemas.openxmlformats.org/officeDocument/2006/relationships/image"/><Relationship Id="rId1736" Target="media/image1736.png" Type="http://schemas.openxmlformats.org/officeDocument/2006/relationships/image"/><Relationship Id="rId1737" Target="media/image1737.png" Type="http://schemas.openxmlformats.org/officeDocument/2006/relationships/image"/><Relationship Id="rId1738" Target="media/image1738.png" Type="http://schemas.openxmlformats.org/officeDocument/2006/relationships/image"/><Relationship Id="rId1739" Target="media/image1739.png" Type="http://schemas.openxmlformats.org/officeDocument/2006/relationships/image"/><Relationship Id="rId174" Target="media/image174.png" Type="http://schemas.openxmlformats.org/officeDocument/2006/relationships/image"/><Relationship Id="rId1740" Target="media/image1740.png" Type="http://schemas.openxmlformats.org/officeDocument/2006/relationships/image"/><Relationship Id="rId1741" Target="media/image1741.png" Type="http://schemas.openxmlformats.org/officeDocument/2006/relationships/image"/><Relationship Id="rId1742" Target="media/image1742.png" Type="http://schemas.openxmlformats.org/officeDocument/2006/relationships/image"/><Relationship Id="rId1743" Target="media/image1743.png" Type="http://schemas.openxmlformats.org/officeDocument/2006/relationships/image"/><Relationship Id="rId1744" Target="media/image1744.png" Type="http://schemas.openxmlformats.org/officeDocument/2006/relationships/image"/><Relationship Id="rId1745" Target="media/image1745.png" Type="http://schemas.openxmlformats.org/officeDocument/2006/relationships/image"/><Relationship Id="rId1746" Target="media/image1746.png" Type="http://schemas.openxmlformats.org/officeDocument/2006/relationships/image"/><Relationship Id="rId1747" Target="media/image1747.png" Type="http://schemas.openxmlformats.org/officeDocument/2006/relationships/image"/><Relationship Id="rId1748" Target="media/image1748.png" Type="http://schemas.openxmlformats.org/officeDocument/2006/relationships/image"/><Relationship Id="rId1749" Target="media/image1749.png" Type="http://schemas.openxmlformats.org/officeDocument/2006/relationships/image"/><Relationship Id="rId175" Target="media/image175.png" Type="http://schemas.openxmlformats.org/officeDocument/2006/relationships/image"/><Relationship Id="rId1750" Target="media/image1750.png" Type="http://schemas.openxmlformats.org/officeDocument/2006/relationships/image"/><Relationship Id="rId1751" Target="media/image1751.png" Type="http://schemas.openxmlformats.org/officeDocument/2006/relationships/image"/><Relationship Id="rId1752" Target="media/image1752.png" Type="http://schemas.openxmlformats.org/officeDocument/2006/relationships/image"/><Relationship Id="rId1753" Target="media/image1753.png" Type="http://schemas.openxmlformats.org/officeDocument/2006/relationships/image"/><Relationship Id="rId1754" Target="media/image1754.png" Type="http://schemas.openxmlformats.org/officeDocument/2006/relationships/image"/><Relationship Id="rId1755" Target="media/image1755.png" Type="http://schemas.openxmlformats.org/officeDocument/2006/relationships/image"/><Relationship Id="rId1756" Target="media/image1756.png" Type="http://schemas.openxmlformats.org/officeDocument/2006/relationships/image"/><Relationship Id="rId1757" Target="media/image1757.png" Type="http://schemas.openxmlformats.org/officeDocument/2006/relationships/image"/><Relationship Id="rId1758" Target="media/image1758.png" Type="http://schemas.openxmlformats.org/officeDocument/2006/relationships/image"/><Relationship Id="rId1759" Target="media/image1759.png" Type="http://schemas.openxmlformats.org/officeDocument/2006/relationships/image"/><Relationship Id="rId176" Target="media/image176.png" Type="http://schemas.openxmlformats.org/officeDocument/2006/relationships/image"/><Relationship Id="rId1760" Target="media/image1760.png" Type="http://schemas.openxmlformats.org/officeDocument/2006/relationships/image"/><Relationship Id="rId1761" Target="media/image1761.png" Type="http://schemas.openxmlformats.org/officeDocument/2006/relationships/image"/><Relationship Id="rId1762" Target="media/image1762.png" Type="http://schemas.openxmlformats.org/officeDocument/2006/relationships/image"/><Relationship Id="rId1763" Target="media/image1763.png" Type="http://schemas.openxmlformats.org/officeDocument/2006/relationships/image"/><Relationship Id="rId1764" Target="media/image1764.png" Type="http://schemas.openxmlformats.org/officeDocument/2006/relationships/image"/><Relationship Id="rId1765" Target="media/image1765.png" Type="http://schemas.openxmlformats.org/officeDocument/2006/relationships/image"/><Relationship Id="rId1766" Target="media/image1766.png" Type="http://schemas.openxmlformats.org/officeDocument/2006/relationships/image"/><Relationship Id="rId1767" Target="media/image1767.png" Type="http://schemas.openxmlformats.org/officeDocument/2006/relationships/image"/><Relationship Id="rId1768" Target="media/image1768.png" Type="http://schemas.openxmlformats.org/officeDocument/2006/relationships/image"/><Relationship Id="rId1769" Target="media/image1769.png" Type="http://schemas.openxmlformats.org/officeDocument/2006/relationships/image"/><Relationship Id="rId177" Target="media/image177.png" Type="http://schemas.openxmlformats.org/officeDocument/2006/relationships/image"/><Relationship Id="rId1770" Target="media/image1770.png" Type="http://schemas.openxmlformats.org/officeDocument/2006/relationships/image"/><Relationship Id="rId1771" Target="media/image1771.png" Type="http://schemas.openxmlformats.org/officeDocument/2006/relationships/image"/><Relationship Id="rId1772" Target="media/image1772.png" Type="http://schemas.openxmlformats.org/officeDocument/2006/relationships/image"/><Relationship Id="rId1773" Target="media/image1773.png" Type="http://schemas.openxmlformats.org/officeDocument/2006/relationships/image"/><Relationship Id="rId1774" Target="media/image1774.png" Type="http://schemas.openxmlformats.org/officeDocument/2006/relationships/image"/><Relationship Id="rId1775" Target="media/image1775.png" Type="http://schemas.openxmlformats.org/officeDocument/2006/relationships/image"/><Relationship Id="rId1776" Target="media/image1776.png" Type="http://schemas.openxmlformats.org/officeDocument/2006/relationships/image"/><Relationship Id="rId1777" Target="media/image1777.png" Type="http://schemas.openxmlformats.org/officeDocument/2006/relationships/image"/><Relationship Id="rId1778" Target="media/image1778.png" Type="http://schemas.openxmlformats.org/officeDocument/2006/relationships/image"/><Relationship Id="rId1779" Target="media/image1779.png" Type="http://schemas.openxmlformats.org/officeDocument/2006/relationships/image"/><Relationship Id="rId178" Target="media/image178.png" Type="http://schemas.openxmlformats.org/officeDocument/2006/relationships/image"/><Relationship Id="rId1780" Target="media/image1780.png" Type="http://schemas.openxmlformats.org/officeDocument/2006/relationships/image"/><Relationship Id="rId1781" Target="media/image1781.png" Type="http://schemas.openxmlformats.org/officeDocument/2006/relationships/image"/><Relationship Id="rId1782" Target="media/image1782.png" Type="http://schemas.openxmlformats.org/officeDocument/2006/relationships/image"/><Relationship Id="rId1783" Target="media/image1783.png" Type="http://schemas.openxmlformats.org/officeDocument/2006/relationships/image"/><Relationship Id="rId1784" Target="media/image1784.png" Type="http://schemas.openxmlformats.org/officeDocument/2006/relationships/image"/><Relationship Id="rId1785" Target="media/image1785.png" Type="http://schemas.openxmlformats.org/officeDocument/2006/relationships/image"/><Relationship Id="rId1786" Target="media/image1786.png" Type="http://schemas.openxmlformats.org/officeDocument/2006/relationships/image"/><Relationship Id="rId1787" Target="media/image1787.png" Type="http://schemas.openxmlformats.org/officeDocument/2006/relationships/image"/><Relationship Id="rId1788" Target="media/image1788.png" Type="http://schemas.openxmlformats.org/officeDocument/2006/relationships/image"/><Relationship Id="rId1789" Target="media/image1789.png" Type="http://schemas.openxmlformats.org/officeDocument/2006/relationships/image"/><Relationship Id="rId179" Target="media/image179.png" Type="http://schemas.openxmlformats.org/officeDocument/2006/relationships/image"/><Relationship Id="rId1790" Target="media/image1790.png" Type="http://schemas.openxmlformats.org/officeDocument/2006/relationships/image"/><Relationship Id="rId1791" Target="media/image1791.png" Type="http://schemas.openxmlformats.org/officeDocument/2006/relationships/image"/><Relationship Id="rId1792" Target="media/image1792.png" Type="http://schemas.openxmlformats.org/officeDocument/2006/relationships/image"/><Relationship Id="rId1793" Target="media/image1793.png" Type="http://schemas.openxmlformats.org/officeDocument/2006/relationships/image"/><Relationship Id="rId1794" Target="media/image1794.png" Type="http://schemas.openxmlformats.org/officeDocument/2006/relationships/image"/><Relationship Id="rId1795" Target="media/image1795.png" Type="http://schemas.openxmlformats.org/officeDocument/2006/relationships/image"/><Relationship Id="rId1796" Target="media/image1796.png" Type="http://schemas.openxmlformats.org/officeDocument/2006/relationships/image"/><Relationship Id="rId1797" Target="media/image1797.png" Type="http://schemas.openxmlformats.org/officeDocument/2006/relationships/image"/><Relationship Id="rId1798" Target="media/image1798.png" Type="http://schemas.openxmlformats.org/officeDocument/2006/relationships/image"/><Relationship Id="rId1799" Target="media/image179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00" Target="media/image1800.png" Type="http://schemas.openxmlformats.org/officeDocument/2006/relationships/image"/><Relationship Id="rId1801" Target="media/image1801.png" Type="http://schemas.openxmlformats.org/officeDocument/2006/relationships/image"/><Relationship Id="rId1802" Target="media/image1802.png" Type="http://schemas.openxmlformats.org/officeDocument/2006/relationships/image"/><Relationship Id="rId1803" Target="media/image1803.png" Type="http://schemas.openxmlformats.org/officeDocument/2006/relationships/image"/><Relationship Id="rId1804" Target="media/image1804.png" Type="http://schemas.openxmlformats.org/officeDocument/2006/relationships/image"/><Relationship Id="rId1805" Target="media/image1805.png" Type="http://schemas.openxmlformats.org/officeDocument/2006/relationships/image"/><Relationship Id="rId1806" Target="media/image1806.png" Type="http://schemas.openxmlformats.org/officeDocument/2006/relationships/image"/><Relationship Id="rId1807" Target="media/image1807.png" Type="http://schemas.openxmlformats.org/officeDocument/2006/relationships/image"/><Relationship Id="rId1808" Target="media/image1808.png" Type="http://schemas.openxmlformats.org/officeDocument/2006/relationships/image"/><Relationship Id="rId1809" Target="media/image1809.png" Type="http://schemas.openxmlformats.org/officeDocument/2006/relationships/image"/><Relationship Id="rId181" Target="media/image181.png" Type="http://schemas.openxmlformats.org/officeDocument/2006/relationships/image"/><Relationship Id="rId1810" Target="media/image1810.png" Type="http://schemas.openxmlformats.org/officeDocument/2006/relationships/image"/><Relationship Id="rId1811" Target="media/image1811.png" Type="http://schemas.openxmlformats.org/officeDocument/2006/relationships/image"/><Relationship Id="rId1812" Target="media/image1812.png" Type="http://schemas.openxmlformats.org/officeDocument/2006/relationships/image"/><Relationship Id="rId1813" Target="media/image1813.png" Type="http://schemas.openxmlformats.org/officeDocument/2006/relationships/image"/><Relationship Id="rId1814" Target="media/image1814.png" Type="http://schemas.openxmlformats.org/officeDocument/2006/relationships/image"/><Relationship Id="rId1815" Target="media/image1815.png" Type="http://schemas.openxmlformats.org/officeDocument/2006/relationships/image"/><Relationship Id="rId1816" Target="media/image1816.png" Type="http://schemas.openxmlformats.org/officeDocument/2006/relationships/image"/><Relationship Id="rId1817" Target="media/image1817.png" Type="http://schemas.openxmlformats.org/officeDocument/2006/relationships/image"/><Relationship Id="rId1818" Target="media/image1818.png" Type="http://schemas.openxmlformats.org/officeDocument/2006/relationships/image"/><Relationship Id="rId1819" Target="media/image1819.png" Type="http://schemas.openxmlformats.org/officeDocument/2006/relationships/image"/><Relationship Id="rId182" Target="media/image182.png" Type="http://schemas.openxmlformats.org/officeDocument/2006/relationships/image"/><Relationship Id="rId1820" Target="media/image1820.png" Type="http://schemas.openxmlformats.org/officeDocument/2006/relationships/image"/><Relationship Id="rId1821" Target="media/image1821.png" Type="http://schemas.openxmlformats.org/officeDocument/2006/relationships/image"/><Relationship Id="rId1822" Target="media/image1822.png" Type="http://schemas.openxmlformats.org/officeDocument/2006/relationships/image"/><Relationship Id="rId1823" Target="media/image1823.png" Type="http://schemas.openxmlformats.org/officeDocument/2006/relationships/image"/><Relationship Id="rId1824" Target="media/image1824.png" Type="http://schemas.openxmlformats.org/officeDocument/2006/relationships/image"/><Relationship Id="rId1825" Target="media/image1825.png" Type="http://schemas.openxmlformats.org/officeDocument/2006/relationships/image"/><Relationship Id="rId1826" Target="media/image1826.png" Type="http://schemas.openxmlformats.org/officeDocument/2006/relationships/image"/><Relationship Id="rId1827" Target="media/image1827.png" Type="http://schemas.openxmlformats.org/officeDocument/2006/relationships/image"/><Relationship Id="rId1828" Target="media/image1828.png" Type="http://schemas.openxmlformats.org/officeDocument/2006/relationships/image"/><Relationship Id="rId1829" Target="media/image1829.png" Type="http://schemas.openxmlformats.org/officeDocument/2006/relationships/image"/><Relationship Id="rId183" Target="media/image183.png" Type="http://schemas.openxmlformats.org/officeDocument/2006/relationships/image"/><Relationship Id="rId1830" Target="media/image1830.png" Type="http://schemas.openxmlformats.org/officeDocument/2006/relationships/image"/><Relationship Id="rId1831" Target="media/image1831.png" Type="http://schemas.openxmlformats.org/officeDocument/2006/relationships/image"/><Relationship Id="rId1832" Target="media/image1832.png" Type="http://schemas.openxmlformats.org/officeDocument/2006/relationships/image"/><Relationship Id="rId1833" Target="media/image1833.png" Type="http://schemas.openxmlformats.org/officeDocument/2006/relationships/image"/><Relationship Id="rId1834" Target="media/image1834.png" Type="http://schemas.openxmlformats.org/officeDocument/2006/relationships/image"/><Relationship Id="rId1835" Target="media/image1835.png" Type="http://schemas.openxmlformats.org/officeDocument/2006/relationships/image"/><Relationship Id="rId1836" Target="media/image1836.png" Type="http://schemas.openxmlformats.org/officeDocument/2006/relationships/image"/><Relationship Id="rId1837" Target="media/image1837.png" Type="http://schemas.openxmlformats.org/officeDocument/2006/relationships/image"/><Relationship Id="rId1838" Target="media/image1838.png" Type="http://schemas.openxmlformats.org/officeDocument/2006/relationships/image"/><Relationship Id="rId1839" Target="media/image1839.png" Type="http://schemas.openxmlformats.org/officeDocument/2006/relationships/image"/><Relationship Id="rId184" Target="media/image184.png" Type="http://schemas.openxmlformats.org/officeDocument/2006/relationships/image"/><Relationship Id="rId1840" Target="media/image1840.png" Type="http://schemas.openxmlformats.org/officeDocument/2006/relationships/image"/><Relationship Id="rId1841" Target="media/image1841.png" Type="http://schemas.openxmlformats.org/officeDocument/2006/relationships/image"/><Relationship Id="rId1842" Target="media/image1842.png" Type="http://schemas.openxmlformats.org/officeDocument/2006/relationships/image"/><Relationship Id="rId1843" Target="media/image1843.png" Type="http://schemas.openxmlformats.org/officeDocument/2006/relationships/image"/><Relationship Id="rId1844" Target="media/image1844.png" Type="http://schemas.openxmlformats.org/officeDocument/2006/relationships/image"/><Relationship Id="rId1845" Target="media/image1845.png" Type="http://schemas.openxmlformats.org/officeDocument/2006/relationships/image"/><Relationship Id="rId1846" Target="media/image1846.png" Type="http://schemas.openxmlformats.org/officeDocument/2006/relationships/image"/><Relationship Id="rId1847" Target="media/image1847.png" Type="http://schemas.openxmlformats.org/officeDocument/2006/relationships/image"/><Relationship Id="rId1848" Target="media/image1848.png" Type="http://schemas.openxmlformats.org/officeDocument/2006/relationships/image"/><Relationship Id="rId1849" Target="media/image1849.png" Type="http://schemas.openxmlformats.org/officeDocument/2006/relationships/image"/><Relationship Id="rId185" Target="media/image185.png" Type="http://schemas.openxmlformats.org/officeDocument/2006/relationships/image"/><Relationship Id="rId1850" Target="media/image1850.png" Type="http://schemas.openxmlformats.org/officeDocument/2006/relationships/image"/><Relationship Id="rId1851" Target="media/image1851.png" Type="http://schemas.openxmlformats.org/officeDocument/2006/relationships/image"/><Relationship Id="rId1852" Target="media/image1852.png" Type="http://schemas.openxmlformats.org/officeDocument/2006/relationships/image"/><Relationship Id="rId1853" Target="media/image1853.png" Type="http://schemas.openxmlformats.org/officeDocument/2006/relationships/image"/><Relationship Id="rId1854" Target="media/image1854.png" Type="http://schemas.openxmlformats.org/officeDocument/2006/relationships/image"/><Relationship Id="rId1855" Target="media/image1855.png" Type="http://schemas.openxmlformats.org/officeDocument/2006/relationships/image"/><Relationship Id="rId1856" Target="media/image1856.png" Type="http://schemas.openxmlformats.org/officeDocument/2006/relationships/image"/><Relationship Id="rId1857" Target="media/image1857.png" Type="http://schemas.openxmlformats.org/officeDocument/2006/relationships/image"/><Relationship Id="rId1858" Target="media/image1858.png" Type="http://schemas.openxmlformats.org/officeDocument/2006/relationships/image"/><Relationship Id="rId1859" Target="media/image1859.png" Type="http://schemas.openxmlformats.org/officeDocument/2006/relationships/image"/><Relationship Id="rId186" Target="media/image186.png" Type="http://schemas.openxmlformats.org/officeDocument/2006/relationships/image"/><Relationship Id="rId1860" Target="media/image1860.png" Type="http://schemas.openxmlformats.org/officeDocument/2006/relationships/image"/><Relationship Id="rId1861" Target="media/image1861.png" Type="http://schemas.openxmlformats.org/officeDocument/2006/relationships/image"/><Relationship Id="rId1862" Target="media/image1862.png" Type="http://schemas.openxmlformats.org/officeDocument/2006/relationships/image"/><Relationship Id="rId1863" Target="media/image1863.png" Type="http://schemas.openxmlformats.org/officeDocument/2006/relationships/image"/><Relationship Id="rId1864" Target="media/image1864.png" Type="http://schemas.openxmlformats.org/officeDocument/2006/relationships/image"/><Relationship Id="rId1865" Target="media/image1865.png" Type="http://schemas.openxmlformats.org/officeDocument/2006/relationships/image"/><Relationship Id="rId1866" Target="media/image1866.png" Type="http://schemas.openxmlformats.org/officeDocument/2006/relationships/image"/><Relationship Id="rId1867" Target="media/image1867.png" Type="http://schemas.openxmlformats.org/officeDocument/2006/relationships/image"/><Relationship Id="rId1868" Target="media/image1868.png" Type="http://schemas.openxmlformats.org/officeDocument/2006/relationships/image"/><Relationship Id="rId1869" Target="media/image1869.png" Type="http://schemas.openxmlformats.org/officeDocument/2006/relationships/image"/><Relationship Id="rId187" Target="media/image187.png" Type="http://schemas.openxmlformats.org/officeDocument/2006/relationships/image"/><Relationship Id="rId1870" Target="media/image1870.png" Type="http://schemas.openxmlformats.org/officeDocument/2006/relationships/image"/><Relationship Id="rId1871" Target="media/image1871.png" Type="http://schemas.openxmlformats.org/officeDocument/2006/relationships/image"/><Relationship Id="rId1872" Target="media/image1872.png" Type="http://schemas.openxmlformats.org/officeDocument/2006/relationships/image"/><Relationship Id="rId1873" Target="media/image1873.png" Type="http://schemas.openxmlformats.org/officeDocument/2006/relationships/image"/><Relationship Id="rId1874" Target="media/image1874.png" Type="http://schemas.openxmlformats.org/officeDocument/2006/relationships/image"/><Relationship Id="rId1875" Target="media/image1875.png" Type="http://schemas.openxmlformats.org/officeDocument/2006/relationships/image"/><Relationship Id="rId1876" Target="media/image1876.png" Type="http://schemas.openxmlformats.org/officeDocument/2006/relationships/image"/><Relationship Id="rId1877" Target="media/image1877.png" Type="http://schemas.openxmlformats.org/officeDocument/2006/relationships/image"/><Relationship Id="rId1878" Target="media/image1878.png" Type="http://schemas.openxmlformats.org/officeDocument/2006/relationships/image"/><Relationship Id="rId1879" Target="media/image1879.png" Type="http://schemas.openxmlformats.org/officeDocument/2006/relationships/image"/><Relationship Id="rId188" Target="media/image188.png" Type="http://schemas.openxmlformats.org/officeDocument/2006/relationships/image"/><Relationship Id="rId1880" Target="media/image1880.png" Type="http://schemas.openxmlformats.org/officeDocument/2006/relationships/image"/><Relationship Id="rId1881" Target="media/image1881.png" Type="http://schemas.openxmlformats.org/officeDocument/2006/relationships/image"/><Relationship Id="rId1882" Target="media/image1882.png" Type="http://schemas.openxmlformats.org/officeDocument/2006/relationships/image"/><Relationship Id="rId1883" Target="media/image1883.png" Type="http://schemas.openxmlformats.org/officeDocument/2006/relationships/image"/><Relationship Id="rId1884" Target="media/image1884.png" Type="http://schemas.openxmlformats.org/officeDocument/2006/relationships/image"/><Relationship Id="rId1885" Target="media/image1885.png" Type="http://schemas.openxmlformats.org/officeDocument/2006/relationships/image"/><Relationship Id="rId1886" Target="media/image1886.png" Type="http://schemas.openxmlformats.org/officeDocument/2006/relationships/image"/><Relationship Id="rId1887" Target="media/image1887.png" Type="http://schemas.openxmlformats.org/officeDocument/2006/relationships/image"/><Relationship Id="rId1888" Target="media/image1888.png" Type="http://schemas.openxmlformats.org/officeDocument/2006/relationships/image"/><Relationship Id="rId1889" Target="media/image1889.png" Type="http://schemas.openxmlformats.org/officeDocument/2006/relationships/image"/><Relationship Id="rId189" Target="media/image189.png" Type="http://schemas.openxmlformats.org/officeDocument/2006/relationships/image"/><Relationship Id="rId1890" Target="media/image1890.png" Type="http://schemas.openxmlformats.org/officeDocument/2006/relationships/image"/><Relationship Id="rId1891" Target="media/image1891.png" Type="http://schemas.openxmlformats.org/officeDocument/2006/relationships/image"/><Relationship Id="rId1892" Target="media/image1892.png" Type="http://schemas.openxmlformats.org/officeDocument/2006/relationships/image"/><Relationship Id="rId1893" Target="media/image1893.png" Type="http://schemas.openxmlformats.org/officeDocument/2006/relationships/image"/><Relationship Id="rId1894" Target="media/image1894.png" Type="http://schemas.openxmlformats.org/officeDocument/2006/relationships/image"/><Relationship Id="rId1895" Target="media/image1895.png" Type="http://schemas.openxmlformats.org/officeDocument/2006/relationships/image"/><Relationship Id="rId1896" Target="media/image1896.png" Type="http://schemas.openxmlformats.org/officeDocument/2006/relationships/image"/><Relationship Id="rId1897" Target="media/image1897.png" Type="http://schemas.openxmlformats.org/officeDocument/2006/relationships/image"/><Relationship Id="rId1898" Target="media/image1898.png" Type="http://schemas.openxmlformats.org/officeDocument/2006/relationships/image"/><Relationship Id="rId1899" Target="media/image189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00" Target="media/image1900.png" Type="http://schemas.openxmlformats.org/officeDocument/2006/relationships/image"/><Relationship Id="rId1901" Target="media/image1901.png" Type="http://schemas.openxmlformats.org/officeDocument/2006/relationships/image"/><Relationship Id="rId1902" Target="media/image1902.png" Type="http://schemas.openxmlformats.org/officeDocument/2006/relationships/image"/><Relationship Id="rId1903" Target="media/image1903.png" Type="http://schemas.openxmlformats.org/officeDocument/2006/relationships/image"/><Relationship Id="rId1904" Target="media/image1904.png" Type="http://schemas.openxmlformats.org/officeDocument/2006/relationships/image"/><Relationship Id="rId1905" Target="media/image1905.png" Type="http://schemas.openxmlformats.org/officeDocument/2006/relationships/image"/><Relationship Id="rId1906" Target="media/image1906.png" Type="http://schemas.openxmlformats.org/officeDocument/2006/relationships/image"/><Relationship Id="rId1907" Target="media/image1907.png" Type="http://schemas.openxmlformats.org/officeDocument/2006/relationships/image"/><Relationship Id="rId1908" Target="media/image1908.png" Type="http://schemas.openxmlformats.org/officeDocument/2006/relationships/image"/><Relationship Id="rId1909" Target="media/image1909.png" Type="http://schemas.openxmlformats.org/officeDocument/2006/relationships/image"/><Relationship Id="rId191" Target="media/image191.png" Type="http://schemas.openxmlformats.org/officeDocument/2006/relationships/image"/><Relationship Id="rId1910" Target="media/image1910.png" Type="http://schemas.openxmlformats.org/officeDocument/2006/relationships/image"/><Relationship Id="rId1911" Target="media/image1911.png" Type="http://schemas.openxmlformats.org/officeDocument/2006/relationships/image"/><Relationship Id="rId1912" Target="media/image1912.png" Type="http://schemas.openxmlformats.org/officeDocument/2006/relationships/image"/><Relationship Id="rId1913" Target="media/image1913.png" Type="http://schemas.openxmlformats.org/officeDocument/2006/relationships/image"/><Relationship Id="rId1914" Target="media/image1914.png" Type="http://schemas.openxmlformats.org/officeDocument/2006/relationships/image"/><Relationship Id="rId1915" Target="media/image1915.png" Type="http://schemas.openxmlformats.org/officeDocument/2006/relationships/image"/><Relationship Id="rId1916" Target="media/image1916.png" Type="http://schemas.openxmlformats.org/officeDocument/2006/relationships/image"/><Relationship Id="rId1917" Target="media/image1917.png" Type="http://schemas.openxmlformats.org/officeDocument/2006/relationships/image"/><Relationship Id="rId1918" Target="media/image1918.png" Type="http://schemas.openxmlformats.org/officeDocument/2006/relationships/image"/><Relationship Id="rId1919" Target="media/image1919.png" Type="http://schemas.openxmlformats.org/officeDocument/2006/relationships/image"/><Relationship Id="rId192" Target="media/image192.png" Type="http://schemas.openxmlformats.org/officeDocument/2006/relationships/image"/><Relationship Id="rId1920" Target="media/image1920.png" Type="http://schemas.openxmlformats.org/officeDocument/2006/relationships/image"/><Relationship Id="rId1921" Target="media/image1921.png" Type="http://schemas.openxmlformats.org/officeDocument/2006/relationships/image"/><Relationship Id="rId1922" Target="media/image1922.png" Type="http://schemas.openxmlformats.org/officeDocument/2006/relationships/image"/><Relationship Id="rId1923" Target="media/image1923.png" Type="http://schemas.openxmlformats.org/officeDocument/2006/relationships/image"/><Relationship Id="rId1924" Target="media/image1924.png" Type="http://schemas.openxmlformats.org/officeDocument/2006/relationships/image"/><Relationship Id="rId1925" Target="media/image1925.png" Type="http://schemas.openxmlformats.org/officeDocument/2006/relationships/image"/><Relationship Id="rId1926" Target="media/image1926.png" Type="http://schemas.openxmlformats.org/officeDocument/2006/relationships/image"/><Relationship Id="rId1927" Target="media/image1927.png" Type="http://schemas.openxmlformats.org/officeDocument/2006/relationships/image"/><Relationship Id="rId1928" Target="media/image1928.png" Type="http://schemas.openxmlformats.org/officeDocument/2006/relationships/image"/><Relationship Id="rId1929" Target="media/image1929.png" Type="http://schemas.openxmlformats.org/officeDocument/2006/relationships/image"/><Relationship Id="rId193" Target="media/image193.png" Type="http://schemas.openxmlformats.org/officeDocument/2006/relationships/image"/><Relationship Id="rId1930" Target="media/image1930.png" Type="http://schemas.openxmlformats.org/officeDocument/2006/relationships/image"/><Relationship Id="rId1931" Target="media/image1931.png" Type="http://schemas.openxmlformats.org/officeDocument/2006/relationships/image"/><Relationship Id="rId1932" Target="media/image1932.png" Type="http://schemas.openxmlformats.org/officeDocument/2006/relationships/image"/><Relationship Id="rId1933" Target="media/image1933.png" Type="http://schemas.openxmlformats.org/officeDocument/2006/relationships/image"/><Relationship Id="rId1934" Target="media/image1934.png" Type="http://schemas.openxmlformats.org/officeDocument/2006/relationships/image"/><Relationship Id="rId1935" Target="media/image1935.png" Type="http://schemas.openxmlformats.org/officeDocument/2006/relationships/image"/><Relationship Id="rId1936" Target="media/image1936.png" Type="http://schemas.openxmlformats.org/officeDocument/2006/relationships/image"/><Relationship Id="rId1937" Target="media/image1937.png" Type="http://schemas.openxmlformats.org/officeDocument/2006/relationships/image"/><Relationship Id="rId1938" Target="media/image1938.png" Type="http://schemas.openxmlformats.org/officeDocument/2006/relationships/image"/><Relationship Id="rId1939" Target="media/image1939.png" Type="http://schemas.openxmlformats.org/officeDocument/2006/relationships/image"/><Relationship Id="rId194" Target="media/image194.png" Type="http://schemas.openxmlformats.org/officeDocument/2006/relationships/image"/><Relationship Id="rId1940" Target="media/image1940.png" Type="http://schemas.openxmlformats.org/officeDocument/2006/relationships/image"/><Relationship Id="rId1941" Target="media/image1941.png" Type="http://schemas.openxmlformats.org/officeDocument/2006/relationships/image"/><Relationship Id="rId1942" Target="media/image1942.png" Type="http://schemas.openxmlformats.org/officeDocument/2006/relationships/image"/><Relationship Id="rId1943" Target="media/image1943.png" Type="http://schemas.openxmlformats.org/officeDocument/2006/relationships/image"/><Relationship Id="rId1944" Target="media/image1944.png" Type="http://schemas.openxmlformats.org/officeDocument/2006/relationships/image"/><Relationship Id="rId1945" Target="media/image1945.png" Type="http://schemas.openxmlformats.org/officeDocument/2006/relationships/image"/><Relationship Id="rId1946" Target="media/image1946.png" Type="http://schemas.openxmlformats.org/officeDocument/2006/relationships/image"/><Relationship Id="rId1947" Target="media/image1947.png" Type="http://schemas.openxmlformats.org/officeDocument/2006/relationships/image"/><Relationship Id="rId1948" Target="media/image1948.png" Type="http://schemas.openxmlformats.org/officeDocument/2006/relationships/image"/><Relationship Id="rId1949" Target="media/image1949.png" Type="http://schemas.openxmlformats.org/officeDocument/2006/relationships/image"/><Relationship Id="rId195" Target="media/image195.png" Type="http://schemas.openxmlformats.org/officeDocument/2006/relationships/image"/><Relationship Id="rId1950" Target="media/image1950.png" Type="http://schemas.openxmlformats.org/officeDocument/2006/relationships/image"/><Relationship Id="rId1951" Target="media/image1951.png" Type="http://schemas.openxmlformats.org/officeDocument/2006/relationships/image"/><Relationship Id="rId1952" Target="media/image1952.png" Type="http://schemas.openxmlformats.org/officeDocument/2006/relationships/image"/><Relationship Id="rId1953" Target="media/image1953.png" Type="http://schemas.openxmlformats.org/officeDocument/2006/relationships/image"/><Relationship Id="rId1954" Target="media/image1954.png" Type="http://schemas.openxmlformats.org/officeDocument/2006/relationships/image"/><Relationship Id="rId1955" Target="media/image1955.png" Type="http://schemas.openxmlformats.org/officeDocument/2006/relationships/image"/><Relationship Id="rId1956" Target="media/image1956.png" Type="http://schemas.openxmlformats.org/officeDocument/2006/relationships/image"/><Relationship Id="rId1957" Target="media/image1957.png" Type="http://schemas.openxmlformats.org/officeDocument/2006/relationships/image"/><Relationship Id="rId1958" Target="media/image1958.png" Type="http://schemas.openxmlformats.org/officeDocument/2006/relationships/image"/><Relationship Id="rId1959" Target="media/image1959.png" Type="http://schemas.openxmlformats.org/officeDocument/2006/relationships/image"/><Relationship Id="rId196" Target="media/image196.png" Type="http://schemas.openxmlformats.org/officeDocument/2006/relationships/image"/><Relationship Id="rId1960" Target="media/image1960.png" Type="http://schemas.openxmlformats.org/officeDocument/2006/relationships/image"/><Relationship Id="rId1961" Target="media/image1961.png" Type="http://schemas.openxmlformats.org/officeDocument/2006/relationships/image"/><Relationship Id="rId1962" Target="media/image1962.png" Type="http://schemas.openxmlformats.org/officeDocument/2006/relationships/image"/><Relationship Id="rId1963" Target="media/image1963.png" Type="http://schemas.openxmlformats.org/officeDocument/2006/relationships/image"/><Relationship Id="rId1964" Target="media/image1964.png" Type="http://schemas.openxmlformats.org/officeDocument/2006/relationships/image"/><Relationship Id="rId1965" Target="media/image1965.png" Type="http://schemas.openxmlformats.org/officeDocument/2006/relationships/image"/><Relationship Id="rId1966" Target="media/image1966.png" Type="http://schemas.openxmlformats.org/officeDocument/2006/relationships/image"/><Relationship Id="rId1967" Target="media/image1967.png" Type="http://schemas.openxmlformats.org/officeDocument/2006/relationships/image"/><Relationship Id="rId1968" Target="media/image1968.png" Type="http://schemas.openxmlformats.org/officeDocument/2006/relationships/image"/><Relationship Id="rId1969" Target="media/image1969.png" Type="http://schemas.openxmlformats.org/officeDocument/2006/relationships/image"/><Relationship Id="rId197" Target="media/image197.png" Type="http://schemas.openxmlformats.org/officeDocument/2006/relationships/image"/><Relationship Id="rId1970" Target="media/image1970.png" Type="http://schemas.openxmlformats.org/officeDocument/2006/relationships/image"/><Relationship Id="rId1971" Target="media/image1971.png" Type="http://schemas.openxmlformats.org/officeDocument/2006/relationships/image"/><Relationship Id="rId1972" Target="media/image1972.png" Type="http://schemas.openxmlformats.org/officeDocument/2006/relationships/image"/><Relationship Id="rId1973" Target="media/image1973.png" Type="http://schemas.openxmlformats.org/officeDocument/2006/relationships/image"/><Relationship Id="rId1974" Target="media/image1974.png" Type="http://schemas.openxmlformats.org/officeDocument/2006/relationships/image"/><Relationship Id="rId1975" Target="media/image1975.png" Type="http://schemas.openxmlformats.org/officeDocument/2006/relationships/image"/><Relationship Id="rId1976" Target="media/image1976.png" Type="http://schemas.openxmlformats.org/officeDocument/2006/relationships/image"/><Relationship Id="rId1977" Target="media/image1977.png" Type="http://schemas.openxmlformats.org/officeDocument/2006/relationships/image"/><Relationship Id="rId1978" Target="media/image1978.png" Type="http://schemas.openxmlformats.org/officeDocument/2006/relationships/image"/><Relationship Id="rId1979" Target="media/image1979.png" Type="http://schemas.openxmlformats.org/officeDocument/2006/relationships/image"/><Relationship Id="rId198" Target="media/image198.png" Type="http://schemas.openxmlformats.org/officeDocument/2006/relationships/image"/><Relationship Id="rId1980" Target="media/image1980.png" Type="http://schemas.openxmlformats.org/officeDocument/2006/relationships/image"/><Relationship Id="rId1981" Target="media/image1981.png" Type="http://schemas.openxmlformats.org/officeDocument/2006/relationships/image"/><Relationship Id="rId1982" Target="media/image1982.png" Type="http://schemas.openxmlformats.org/officeDocument/2006/relationships/image"/><Relationship Id="rId1983" Target="media/image1983.png" Type="http://schemas.openxmlformats.org/officeDocument/2006/relationships/image"/><Relationship Id="rId1984" Target="media/image1984.png" Type="http://schemas.openxmlformats.org/officeDocument/2006/relationships/image"/><Relationship Id="rId1985" Target="media/image1985.png" Type="http://schemas.openxmlformats.org/officeDocument/2006/relationships/image"/><Relationship Id="rId1986" Target="media/image1986.png" Type="http://schemas.openxmlformats.org/officeDocument/2006/relationships/image"/><Relationship Id="rId1987" Target="media/image1987.png" Type="http://schemas.openxmlformats.org/officeDocument/2006/relationships/image"/><Relationship Id="rId1988" Target="media/image1988.png" Type="http://schemas.openxmlformats.org/officeDocument/2006/relationships/image"/><Relationship Id="rId1989" Target="media/image1989.png" Type="http://schemas.openxmlformats.org/officeDocument/2006/relationships/image"/><Relationship Id="rId199" Target="media/image199.png" Type="http://schemas.openxmlformats.org/officeDocument/2006/relationships/image"/><Relationship Id="rId1990" Target="media/image1990.png" Type="http://schemas.openxmlformats.org/officeDocument/2006/relationships/image"/><Relationship Id="rId1991" Target="media/image1991.png" Type="http://schemas.openxmlformats.org/officeDocument/2006/relationships/image"/><Relationship Id="rId1992" Target="media/image1992.png" Type="http://schemas.openxmlformats.org/officeDocument/2006/relationships/image"/><Relationship Id="rId1993" Target="media/image1993.png" Type="http://schemas.openxmlformats.org/officeDocument/2006/relationships/image"/><Relationship Id="rId1994" Target="media/image1994.png" Type="http://schemas.openxmlformats.org/officeDocument/2006/relationships/image"/><Relationship Id="rId1995" Target="media/image1995.png" Type="http://schemas.openxmlformats.org/officeDocument/2006/relationships/image"/><Relationship Id="rId1996" Target="media/image1996.png" Type="http://schemas.openxmlformats.org/officeDocument/2006/relationships/image"/><Relationship Id="rId1997" Target="media/image1997.png" Type="http://schemas.openxmlformats.org/officeDocument/2006/relationships/image"/><Relationship Id="rId1998" Target="media/image1998.png" Type="http://schemas.openxmlformats.org/officeDocument/2006/relationships/image"/><Relationship Id="rId1999" Target="media/image19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00" Target="media/image2000.png" Type="http://schemas.openxmlformats.org/officeDocument/2006/relationships/image"/><Relationship Id="rId2001" Target="media/image2001.png" Type="http://schemas.openxmlformats.org/officeDocument/2006/relationships/image"/><Relationship Id="rId2002" Target="media/image2002.png" Type="http://schemas.openxmlformats.org/officeDocument/2006/relationships/image"/><Relationship Id="rId2003" Target="media/image2003.png" Type="http://schemas.openxmlformats.org/officeDocument/2006/relationships/image"/><Relationship Id="rId2004" Target="media/image2004.png" Type="http://schemas.openxmlformats.org/officeDocument/2006/relationships/image"/><Relationship Id="rId2005" Target="media/image2005.png" Type="http://schemas.openxmlformats.org/officeDocument/2006/relationships/image"/><Relationship Id="rId2006" Target="media/image2006.png" Type="http://schemas.openxmlformats.org/officeDocument/2006/relationships/image"/><Relationship Id="rId2007" Target="media/image2007.png" Type="http://schemas.openxmlformats.org/officeDocument/2006/relationships/image"/><Relationship Id="rId2008" Target="media/image2008.png" Type="http://schemas.openxmlformats.org/officeDocument/2006/relationships/image"/><Relationship Id="rId2009" Target="media/image2009.png" Type="http://schemas.openxmlformats.org/officeDocument/2006/relationships/image"/><Relationship Id="rId201" Target="media/image201.png" Type="http://schemas.openxmlformats.org/officeDocument/2006/relationships/image"/><Relationship Id="rId2010" Target="media/image2010.png" Type="http://schemas.openxmlformats.org/officeDocument/2006/relationships/image"/><Relationship Id="rId2011" Target="media/image2011.png" Type="http://schemas.openxmlformats.org/officeDocument/2006/relationships/image"/><Relationship Id="rId2012" Target="media/image2012.png" Type="http://schemas.openxmlformats.org/officeDocument/2006/relationships/image"/><Relationship Id="rId2013" Target="media/image2013.png" Type="http://schemas.openxmlformats.org/officeDocument/2006/relationships/image"/><Relationship Id="rId2014" Target="media/image2014.png" Type="http://schemas.openxmlformats.org/officeDocument/2006/relationships/image"/><Relationship Id="rId2015" Target="media/image2015.png" Type="http://schemas.openxmlformats.org/officeDocument/2006/relationships/image"/><Relationship Id="rId2016" Target="media/image2016.png" Type="http://schemas.openxmlformats.org/officeDocument/2006/relationships/image"/><Relationship Id="rId2017" Target="media/image2017.png" Type="http://schemas.openxmlformats.org/officeDocument/2006/relationships/image"/><Relationship Id="rId2018" Target="media/image2018.png" Type="http://schemas.openxmlformats.org/officeDocument/2006/relationships/image"/><Relationship Id="rId2019" Target="media/image2019.png" Type="http://schemas.openxmlformats.org/officeDocument/2006/relationships/image"/><Relationship Id="rId202" Target="media/image202.png" Type="http://schemas.openxmlformats.org/officeDocument/2006/relationships/image"/><Relationship Id="rId2020" Target="media/image2020.png" Type="http://schemas.openxmlformats.org/officeDocument/2006/relationships/image"/><Relationship Id="rId2021" Target="media/image2021.png" Type="http://schemas.openxmlformats.org/officeDocument/2006/relationships/image"/><Relationship Id="rId2022" Target="media/image2022.png" Type="http://schemas.openxmlformats.org/officeDocument/2006/relationships/image"/><Relationship Id="rId2023" Target="media/image2023.png" Type="http://schemas.openxmlformats.org/officeDocument/2006/relationships/image"/><Relationship Id="rId2024" Target="media/image2024.png" Type="http://schemas.openxmlformats.org/officeDocument/2006/relationships/image"/><Relationship Id="rId2025" Target="media/image2025.png" Type="http://schemas.openxmlformats.org/officeDocument/2006/relationships/image"/><Relationship Id="rId2026" Target="media/image2026.png" Type="http://schemas.openxmlformats.org/officeDocument/2006/relationships/image"/><Relationship Id="rId2027" Target="media/image2027.png" Type="http://schemas.openxmlformats.org/officeDocument/2006/relationships/image"/><Relationship Id="rId2028" Target="media/image2028.png" Type="http://schemas.openxmlformats.org/officeDocument/2006/relationships/image"/><Relationship Id="rId2029" Target="media/image2029.png" Type="http://schemas.openxmlformats.org/officeDocument/2006/relationships/image"/><Relationship Id="rId203" Target="media/image203.png" Type="http://schemas.openxmlformats.org/officeDocument/2006/relationships/image"/><Relationship Id="rId2030" Target="media/image2030.png" Type="http://schemas.openxmlformats.org/officeDocument/2006/relationships/image"/><Relationship Id="rId2031" Target="media/image2031.png" Type="http://schemas.openxmlformats.org/officeDocument/2006/relationships/image"/><Relationship Id="rId2032" Target="media/image2032.png" Type="http://schemas.openxmlformats.org/officeDocument/2006/relationships/image"/><Relationship Id="rId2033" Target="media/image2033.png" Type="http://schemas.openxmlformats.org/officeDocument/2006/relationships/image"/><Relationship Id="rId2034" Target="media/image2034.png" Type="http://schemas.openxmlformats.org/officeDocument/2006/relationships/image"/><Relationship Id="rId2035" Target="media/image2035.png" Type="http://schemas.openxmlformats.org/officeDocument/2006/relationships/image"/><Relationship Id="rId2036" Target="media/image2036.png" Type="http://schemas.openxmlformats.org/officeDocument/2006/relationships/image"/><Relationship Id="rId2037" Target="media/image2037.png" Type="http://schemas.openxmlformats.org/officeDocument/2006/relationships/image"/><Relationship Id="rId2038" Target="media/image2038.png" Type="http://schemas.openxmlformats.org/officeDocument/2006/relationships/image"/><Relationship Id="rId2039" Target="media/image2039.png" Type="http://schemas.openxmlformats.org/officeDocument/2006/relationships/image"/><Relationship Id="rId204" Target="media/image204.png" Type="http://schemas.openxmlformats.org/officeDocument/2006/relationships/image"/><Relationship Id="rId2040" Target="media/image2040.png" Type="http://schemas.openxmlformats.org/officeDocument/2006/relationships/image"/><Relationship Id="rId2041" Target="media/image2041.png" Type="http://schemas.openxmlformats.org/officeDocument/2006/relationships/image"/><Relationship Id="rId2042" Target="media/image2042.png" Type="http://schemas.openxmlformats.org/officeDocument/2006/relationships/image"/><Relationship Id="rId2043" Target="media/image2043.png" Type="http://schemas.openxmlformats.org/officeDocument/2006/relationships/image"/><Relationship Id="rId2044" Target="media/image2044.png" Type="http://schemas.openxmlformats.org/officeDocument/2006/relationships/image"/><Relationship Id="rId2045" Target="media/image2045.png" Type="http://schemas.openxmlformats.org/officeDocument/2006/relationships/image"/><Relationship Id="rId2046" Target="media/image2046.png" Type="http://schemas.openxmlformats.org/officeDocument/2006/relationships/image"/><Relationship Id="rId2047" Target="media/image2047.png" Type="http://schemas.openxmlformats.org/officeDocument/2006/relationships/image"/><Relationship Id="rId2048" Target="media/image2048.png" Type="http://schemas.openxmlformats.org/officeDocument/2006/relationships/image"/><Relationship Id="rId2049" Target="media/image2049.png" Type="http://schemas.openxmlformats.org/officeDocument/2006/relationships/image"/><Relationship Id="rId205" Target="media/image205.png" Type="http://schemas.openxmlformats.org/officeDocument/2006/relationships/image"/><Relationship Id="rId2050" Target="media/image2050.png" Type="http://schemas.openxmlformats.org/officeDocument/2006/relationships/image"/><Relationship Id="rId2051" Target="media/image2051.png" Type="http://schemas.openxmlformats.org/officeDocument/2006/relationships/image"/><Relationship Id="rId2052" Target="media/image2052.png" Type="http://schemas.openxmlformats.org/officeDocument/2006/relationships/image"/><Relationship Id="rId2053" Target="media/image2053.png" Type="http://schemas.openxmlformats.org/officeDocument/2006/relationships/image"/><Relationship Id="rId2054" Target="media/image2054.png" Type="http://schemas.openxmlformats.org/officeDocument/2006/relationships/image"/><Relationship Id="rId2055" Target="media/image2055.png" Type="http://schemas.openxmlformats.org/officeDocument/2006/relationships/image"/><Relationship Id="rId2056" Target="media/image2056.png" Type="http://schemas.openxmlformats.org/officeDocument/2006/relationships/image"/><Relationship Id="rId2057" Target="media/image2057.png" Type="http://schemas.openxmlformats.org/officeDocument/2006/relationships/image"/><Relationship Id="rId2058" Target="media/image2058.png" Type="http://schemas.openxmlformats.org/officeDocument/2006/relationships/image"/><Relationship Id="rId2059" Target="media/image2059.png" Type="http://schemas.openxmlformats.org/officeDocument/2006/relationships/image"/><Relationship Id="rId206" Target="media/image206.png" Type="http://schemas.openxmlformats.org/officeDocument/2006/relationships/image"/><Relationship Id="rId2060" Target="media/image2060.png" Type="http://schemas.openxmlformats.org/officeDocument/2006/relationships/image"/><Relationship Id="rId2061" Target="media/image2061.png" Type="http://schemas.openxmlformats.org/officeDocument/2006/relationships/image"/><Relationship Id="rId2062" Target="media/image2062.png" Type="http://schemas.openxmlformats.org/officeDocument/2006/relationships/image"/><Relationship Id="rId2063" Target="media/image2063.png" Type="http://schemas.openxmlformats.org/officeDocument/2006/relationships/image"/><Relationship Id="rId2064" Target="media/image2064.png" Type="http://schemas.openxmlformats.org/officeDocument/2006/relationships/image"/><Relationship Id="rId2065" Target="media/image2065.png" Type="http://schemas.openxmlformats.org/officeDocument/2006/relationships/image"/><Relationship Id="rId2066" Target="media/image2066.png" Type="http://schemas.openxmlformats.org/officeDocument/2006/relationships/image"/><Relationship Id="rId2067" Target="media/image2067.png" Type="http://schemas.openxmlformats.org/officeDocument/2006/relationships/image"/><Relationship Id="rId2068" Target="media/image2068.png" Type="http://schemas.openxmlformats.org/officeDocument/2006/relationships/image"/><Relationship Id="rId2069" Target="media/image2069.png" Type="http://schemas.openxmlformats.org/officeDocument/2006/relationships/image"/><Relationship Id="rId207" Target="media/image207.png" Type="http://schemas.openxmlformats.org/officeDocument/2006/relationships/image"/><Relationship Id="rId2070" Target="media/image2070.png" Type="http://schemas.openxmlformats.org/officeDocument/2006/relationships/image"/><Relationship Id="rId2071" Target="media/image2071.png" Type="http://schemas.openxmlformats.org/officeDocument/2006/relationships/image"/><Relationship Id="rId2072" Target="media/image2072.png" Type="http://schemas.openxmlformats.org/officeDocument/2006/relationships/image"/><Relationship Id="rId2073" Target="media/image2073.png" Type="http://schemas.openxmlformats.org/officeDocument/2006/relationships/image"/><Relationship Id="rId2074" Target="media/image2074.png" Type="http://schemas.openxmlformats.org/officeDocument/2006/relationships/image"/><Relationship Id="rId2075" Target="media/image2075.png" Type="http://schemas.openxmlformats.org/officeDocument/2006/relationships/image"/><Relationship Id="rId2076" Target="media/image2076.png" Type="http://schemas.openxmlformats.org/officeDocument/2006/relationships/image"/><Relationship Id="rId2077" Target="media/image2077.png" Type="http://schemas.openxmlformats.org/officeDocument/2006/relationships/image"/><Relationship Id="rId2078" Target="media/image2078.png" Type="http://schemas.openxmlformats.org/officeDocument/2006/relationships/image"/><Relationship Id="rId2079" Target="media/image2079.png" Type="http://schemas.openxmlformats.org/officeDocument/2006/relationships/image"/><Relationship Id="rId208" Target="media/image208.png" Type="http://schemas.openxmlformats.org/officeDocument/2006/relationships/image"/><Relationship Id="rId2080" Target="media/image2080.png" Type="http://schemas.openxmlformats.org/officeDocument/2006/relationships/image"/><Relationship Id="rId2081" Target="media/image2081.png" Type="http://schemas.openxmlformats.org/officeDocument/2006/relationships/image"/><Relationship Id="rId2082" Target="media/image2082.png" Type="http://schemas.openxmlformats.org/officeDocument/2006/relationships/image"/><Relationship Id="rId2083" Target="media/image2083.png" Type="http://schemas.openxmlformats.org/officeDocument/2006/relationships/image"/><Relationship Id="rId2084" Target="media/image2084.png" Type="http://schemas.openxmlformats.org/officeDocument/2006/relationships/image"/><Relationship Id="rId2085" Target="media/image2085.png" Type="http://schemas.openxmlformats.org/officeDocument/2006/relationships/image"/><Relationship Id="rId2086" Target="media/image2086.png" Type="http://schemas.openxmlformats.org/officeDocument/2006/relationships/image"/><Relationship Id="rId2087" Target="media/image2087.png" Type="http://schemas.openxmlformats.org/officeDocument/2006/relationships/image"/><Relationship Id="rId2088" Target="media/image2088.png" Type="http://schemas.openxmlformats.org/officeDocument/2006/relationships/image"/><Relationship Id="rId2089" Target="media/image2089.png" Type="http://schemas.openxmlformats.org/officeDocument/2006/relationships/image"/><Relationship Id="rId209" Target="media/image209.png" Type="http://schemas.openxmlformats.org/officeDocument/2006/relationships/image"/><Relationship Id="rId2090" Target="media/image2090.png" Type="http://schemas.openxmlformats.org/officeDocument/2006/relationships/image"/><Relationship Id="rId2091" Target="media/image2091.png" Type="http://schemas.openxmlformats.org/officeDocument/2006/relationships/image"/><Relationship Id="rId2092" Target="media/image2092.png" Type="http://schemas.openxmlformats.org/officeDocument/2006/relationships/image"/><Relationship Id="rId2093" Target="media/image2093.png" Type="http://schemas.openxmlformats.org/officeDocument/2006/relationships/image"/><Relationship Id="rId2094" Target="media/image2094.png" Type="http://schemas.openxmlformats.org/officeDocument/2006/relationships/image"/><Relationship Id="rId2095" Target="media/image2095.png" Type="http://schemas.openxmlformats.org/officeDocument/2006/relationships/image"/><Relationship Id="rId2096" Target="media/image2096.png" Type="http://schemas.openxmlformats.org/officeDocument/2006/relationships/image"/><Relationship Id="rId2097" Target="media/image2097.png" Type="http://schemas.openxmlformats.org/officeDocument/2006/relationships/image"/><Relationship Id="rId2098" Target="media/image2098.png" Type="http://schemas.openxmlformats.org/officeDocument/2006/relationships/image"/><Relationship Id="rId2099" Target="media/image209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00" Target="media/image2100.png" Type="http://schemas.openxmlformats.org/officeDocument/2006/relationships/image"/><Relationship Id="rId2101" Target="media/image2101.png" Type="http://schemas.openxmlformats.org/officeDocument/2006/relationships/image"/><Relationship Id="rId2102" Target="media/image2102.png" Type="http://schemas.openxmlformats.org/officeDocument/2006/relationships/image"/><Relationship Id="rId2103" Target="media/image2103.png" Type="http://schemas.openxmlformats.org/officeDocument/2006/relationships/image"/><Relationship Id="rId2104" Target="media/image2104.png" Type="http://schemas.openxmlformats.org/officeDocument/2006/relationships/image"/><Relationship Id="rId2105" Target="media/image2105.png" Type="http://schemas.openxmlformats.org/officeDocument/2006/relationships/image"/><Relationship Id="rId2106" Target="media/image2106.png" Type="http://schemas.openxmlformats.org/officeDocument/2006/relationships/image"/><Relationship Id="rId2107" Target="media/image2107.png" Type="http://schemas.openxmlformats.org/officeDocument/2006/relationships/image"/><Relationship Id="rId2108" Target="media/image2108.png" Type="http://schemas.openxmlformats.org/officeDocument/2006/relationships/image"/><Relationship Id="rId2109" Target="media/image2109.png" Type="http://schemas.openxmlformats.org/officeDocument/2006/relationships/image"/><Relationship Id="rId211" Target="media/image211.png" Type="http://schemas.openxmlformats.org/officeDocument/2006/relationships/image"/><Relationship Id="rId2110" Target="media/image2110.png" Type="http://schemas.openxmlformats.org/officeDocument/2006/relationships/image"/><Relationship Id="rId2111" Target="media/image2111.png" Type="http://schemas.openxmlformats.org/officeDocument/2006/relationships/image"/><Relationship Id="rId2112" Target="media/image2112.png" Type="http://schemas.openxmlformats.org/officeDocument/2006/relationships/image"/><Relationship Id="rId2113" Target="media/image2113.png" Type="http://schemas.openxmlformats.org/officeDocument/2006/relationships/image"/><Relationship Id="rId2114" Target="media/image2114.png" Type="http://schemas.openxmlformats.org/officeDocument/2006/relationships/image"/><Relationship Id="rId2115" Target="media/image2115.png" Type="http://schemas.openxmlformats.org/officeDocument/2006/relationships/image"/><Relationship Id="rId2116" Target="media/image2116.png" Type="http://schemas.openxmlformats.org/officeDocument/2006/relationships/image"/><Relationship Id="rId2117" Target="media/image2117.png" Type="http://schemas.openxmlformats.org/officeDocument/2006/relationships/image"/><Relationship Id="rId2118" Target="media/image2118.png" Type="http://schemas.openxmlformats.org/officeDocument/2006/relationships/image"/><Relationship Id="rId2119" Target="media/image2119.png" Type="http://schemas.openxmlformats.org/officeDocument/2006/relationships/image"/><Relationship Id="rId212" Target="media/image212.png" Type="http://schemas.openxmlformats.org/officeDocument/2006/relationships/image"/><Relationship Id="rId2120" Target="media/image2120.png" Type="http://schemas.openxmlformats.org/officeDocument/2006/relationships/image"/><Relationship Id="rId2121" Target="media/image2121.png" Type="http://schemas.openxmlformats.org/officeDocument/2006/relationships/image"/><Relationship Id="rId2122" Target="media/image2122.png" Type="http://schemas.openxmlformats.org/officeDocument/2006/relationships/image"/><Relationship Id="rId2123" Target="media/image2123.png" Type="http://schemas.openxmlformats.org/officeDocument/2006/relationships/image"/><Relationship Id="rId2124" Target="media/image2124.png" Type="http://schemas.openxmlformats.org/officeDocument/2006/relationships/image"/><Relationship Id="rId2125" Target="media/image2125.png" Type="http://schemas.openxmlformats.org/officeDocument/2006/relationships/image"/><Relationship Id="rId2126" Target="media/image2126.png" Type="http://schemas.openxmlformats.org/officeDocument/2006/relationships/image"/><Relationship Id="rId2127" Target="media/image2127.png" Type="http://schemas.openxmlformats.org/officeDocument/2006/relationships/image"/><Relationship Id="rId2128" Target="media/image2128.png" Type="http://schemas.openxmlformats.org/officeDocument/2006/relationships/image"/><Relationship Id="rId2129" Target="media/image2129.png" Type="http://schemas.openxmlformats.org/officeDocument/2006/relationships/image"/><Relationship Id="rId213" Target="media/image213.png" Type="http://schemas.openxmlformats.org/officeDocument/2006/relationships/image"/><Relationship Id="rId2130" Target="media/image2130.png" Type="http://schemas.openxmlformats.org/officeDocument/2006/relationships/image"/><Relationship Id="rId2131" Target="media/image2131.png" Type="http://schemas.openxmlformats.org/officeDocument/2006/relationships/image"/><Relationship Id="rId2132" Target="media/image2132.png" Type="http://schemas.openxmlformats.org/officeDocument/2006/relationships/image"/><Relationship Id="rId2133" Target="media/image2133.png" Type="http://schemas.openxmlformats.org/officeDocument/2006/relationships/image"/><Relationship Id="rId2134" Target="media/image2134.png" Type="http://schemas.openxmlformats.org/officeDocument/2006/relationships/image"/><Relationship Id="rId2135" Target="media/image2135.png" Type="http://schemas.openxmlformats.org/officeDocument/2006/relationships/image"/><Relationship Id="rId2136" Target="media/image2136.png" Type="http://schemas.openxmlformats.org/officeDocument/2006/relationships/image"/><Relationship Id="rId2137" Target="media/image2137.png" Type="http://schemas.openxmlformats.org/officeDocument/2006/relationships/image"/><Relationship Id="rId2138" Target="media/image2138.png" Type="http://schemas.openxmlformats.org/officeDocument/2006/relationships/image"/><Relationship Id="rId2139" Target="media/image2139.png" Type="http://schemas.openxmlformats.org/officeDocument/2006/relationships/image"/><Relationship Id="rId214" Target="media/image214.png" Type="http://schemas.openxmlformats.org/officeDocument/2006/relationships/image"/><Relationship Id="rId2140" Target="media/image2140.png" Type="http://schemas.openxmlformats.org/officeDocument/2006/relationships/image"/><Relationship Id="rId2141" Target="media/image2141.png" Type="http://schemas.openxmlformats.org/officeDocument/2006/relationships/image"/><Relationship Id="rId2142" Target="media/image2142.png" Type="http://schemas.openxmlformats.org/officeDocument/2006/relationships/image"/><Relationship Id="rId2143" Target="media/image2143.png" Type="http://schemas.openxmlformats.org/officeDocument/2006/relationships/image"/><Relationship Id="rId2144" Target="media/image2144.png" Type="http://schemas.openxmlformats.org/officeDocument/2006/relationships/image"/><Relationship Id="rId2145" Target="media/image2145.png" Type="http://schemas.openxmlformats.org/officeDocument/2006/relationships/image"/><Relationship Id="rId2146" Target="media/image2146.png" Type="http://schemas.openxmlformats.org/officeDocument/2006/relationships/image"/><Relationship Id="rId2147" Target="media/image2147.png" Type="http://schemas.openxmlformats.org/officeDocument/2006/relationships/image"/><Relationship Id="rId2148" Target="media/image2148.png" Type="http://schemas.openxmlformats.org/officeDocument/2006/relationships/image"/><Relationship Id="rId2149" Target="media/image2149.png" Type="http://schemas.openxmlformats.org/officeDocument/2006/relationships/image"/><Relationship Id="rId215" Target="media/image215.png" Type="http://schemas.openxmlformats.org/officeDocument/2006/relationships/image"/><Relationship Id="rId2150" Target="media/image2150.png" Type="http://schemas.openxmlformats.org/officeDocument/2006/relationships/image"/><Relationship Id="rId2151" Target="media/image2151.png" Type="http://schemas.openxmlformats.org/officeDocument/2006/relationships/image"/><Relationship Id="rId2152" Target="media/image2152.png" Type="http://schemas.openxmlformats.org/officeDocument/2006/relationships/image"/><Relationship Id="rId2153" Target="media/image2153.png" Type="http://schemas.openxmlformats.org/officeDocument/2006/relationships/image"/><Relationship Id="rId2154" Target="media/image2154.png" Type="http://schemas.openxmlformats.org/officeDocument/2006/relationships/image"/><Relationship Id="rId2155" Target="media/image2155.png" Type="http://schemas.openxmlformats.org/officeDocument/2006/relationships/image"/><Relationship Id="rId2156" Target="media/image2156.png" Type="http://schemas.openxmlformats.org/officeDocument/2006/relationships/image"/><Relationship Id="rId2157" Target="media/image2157.png" Type="http://schemas.openxmlformats.org/officeDocument/2006/relationships/image"/><Relationship Id="rId2158" Target="media/image2158.png" Type="http://schemas.openxmlformats.org/officeDocument/2006/relationships/image"/><Relationship Id="rId2159" Target="media/image2159.png" Type="http://schemas.openxmlformats.org/officeDocument/2006/relationships/image"/><Relationship Id="rId216" Target="media/image216.png" Type="http://schemas.openxmlformats.org/officeDocument/2006/relationships/image"/><Relationship Id="rId2160" Target="media/image2160.png" Type="http://schemas.openxmlformats.org/officeDocument/2006/relationships/image"/><Relationship Id="rId2161" Target="media/image2161.png" Type="http://schemas.openxmlformats.org/officeDocument/2006/relationships/image"/><Relationship Id="rId2162" Target="media/image2162.png" Type="http://schemas.openxmlformats.org/officeDocument/2006/relationships/image"/><Relationship Id="rId2163" Target="media/image2163.png" Type="http://schemas.openxmlformats.org/officeDocument/2006/relationships/image"/><Relationship Id="rId2164" Target="media/image2164.png" Type="http://schemas.openxmlformats.org/officeDocument/2006/relationships/image"/><Relationship Id="rId2165" Target="media/image2165.png" Type="http://schemas.openxmlformats.org/officeDocument/2006/relationships/image"/><Relationship Id="rId2166" Target="media/image2166.png" Type="http://schemas.openxmlformats.org/officeDocument/2006/relationships/image"/><Relationship Id="rId2167" Target="media/image2167.png" Type="http://schemas.openxmlformats.org/officeDocument/2006/relationships/image"/><Relationship Id="rId2168" Target="media/image2168.png" Type="http://schemas.openxmlformats.org/officeDocument/2006/relationships/image"/><Relationship Id="rId2169" Target="media/image2169.png" Type="http://schemas.openxmlformats.org/officeDocument/2006/relationships/image"/><Relationship Id="rId217" Target="media/image217.png" Type="http://schemas.openxmlformats.org/officeDocument/2006/relationships/image"/><Relationship Id="rId2170" Target="media/image2170.png" Type="http://schemas.openxmlformats.org/officeDocument/2006/relationships/image"/><Relationship Id="rId2171" Target="media/image2171.png" Type="http://schemas.openxmlformats.org/officeDocument/2006/relationships/image"/><Relationship Id="rId2172" Target="media/image2172.png" Type="http://schemas.openxmlformats.org/officeDocument/2006/relationships/image"/><Relationship Id="rId2173" Target="media/image2173.png" Type="http://schemas.openxmlformats.org/officeDocument/2006/relationships/image"/><Relationship Id="rId2174" Target="media/image2174.png" Type="http://schemas.openxmlformats.org/officeDocument/2006/relationships/image"/><Relationship Id="rId2175" Target="media/image2175.png" Type="http://schemas.openxmlformats.org/officeDocument/2006/relationships/image"/><Relationship Id="rId2176" Target="media/image2176.png" Type="http://schemas.openxmlformats.org/officeDocument/2006/relationships/image"/><Relationship Id="rId2177" Target="media/image2177.png" Type="http://schemas.openxmlformats.org/officeDocument/2006/relationships/image"/><Relationship Id="rId2178" Target="media/image2178.png" Type="http://schemas.openxmlformats.org/officeDocument/2006/relationships/image"/><Relationship Id="rId2179" Target="media/image2179.png" Type="http://schemas.openxmlformats.org/officeDocument/2006/relationships/image"/><Relationship Id="rId218" Target="media/image218.png" Type="http://schemas.openxmlformats.org/officeDocument/2006/relationships/image"/><Relationship Id="rId2180" Target="media/image2180.png" Type="http://schemas.openxmlformats.org/officeDocument/2006/relationships/image"/><Relationship Id="rId2181" Target="media/image2181.png" Type="http://schemas.openxmlformats.org/officeDocument/2006/relationships/image"/><Relationship Id="rId2182" Target="media/image2182.png" Type="http://schemas.openxmlformats.org/officeDocument/2006/relationships/image"/><Relationship Id="rId2183" Target="media/image2183.png" Type="http://schemas.openxmlformats.org/officeDocument/2006/relationships/image"/><Relationship Id="rId2184" Target="media/image2184.png" Type="http://schemas.openxmlformats.org/officeDocument/2006/relationships/image"/><Relationship Id="rId2185" Target="media/image2185.png" Type="http://schemas.openxmlformats.org/officeDocument/2006/relationships/image"/><Relationship Id="rId2186" Target="media/image2186.png" Type="http://schemas.openxmlformats.org/officeDocument/2006/relationships/image"/><Relationship Id="rId2187" Target="media/image2187.png" Type="http://schemas.openxmlformats.org/officeDocument/2006/relationships/image"/><Relationship Id="rId2188" Target="media/image2188.png" Type="http://schemas.openxmlformats.org/officeDocument/2006/relationships/image"/><Relationship Id="rId2189" Target="media/image2189.png" Type="http://schemas.openxmlformats.org/officeDocument/2006/relationships/image"/><Relationship Id="rId219" Target="media/image219.png" Type="http://schemas.openxmlformats.org/officeDocument/2006/relationships/image"/><Relationship Id="rId2190" Target="media/image2190.png" Type="http://schemas.openxmlformats.org/officeDocument/2006/relationships/image"/><Relationship Id="rId2191" Target="media/image2191.png" Type="http://schemas.openxmlformats.org/officeDocument/2006/relationships/image"/><Relationship Id="rId2192" Target="media/image2192.png" Type="http://schemas.openxmlformats.org/officeDocument/2006/relationships/image"/><Relationship Id="rId2193" Target="media/image2193.png" Type="http://schemas.openxmlformats.org/officeDocument/2006/relationships/image"/><Relationship Id="rId2194" Target="media/image2194.png" Type="http://schemas.openxmlformats.org/officeDocument/2006/relationships/image"/><Relationship Id="rId2195" Target="media/image2195.png" Type="http://schemas.openxmlformats.org/officeDocument/2006/relationships/image"/><Relationship Id="rId2196" Target="media/image2196.png" Type="http://schemas.openxmlformats.org/officeDocument/2006/relationships/image"/><Relationship Id="rId2197" Target="media/image2197.png" Type="http://schemas.openxmlformats.org/officeDocument/2006/relationships/image"/><Relationship Id="rId2198" Target="media/image2198.png" Type="http://schemas.openxmlformats.org/officeDocument/2006/relationships/image"/><Relationship Id="rId2199" Target="media/image219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00" Target="media/image2200.png" Type="http://schemas.openxmlformats.org/officeDocument/2006/relationships/image"/><Relationship Id="rId2201" Target="media/image2201.png" Type="http://schemas.openxmlformats.org/officeDocument/2006/relationships/image"/><Relationship Id="rId2202" Target="media/image2202.png" Type="http://schemas.openxmlformats.org/officeDocument/2006/relationships/image"/><Relationship Id="rId2203" Target="media/image2203.png" Type="http://schemas.openxmlformats.org/officeDocument/2006/relationships/image"/><Relationship Id="rId2204" Target="media/image2204.png" Type="http://schemas.openxmlformats.org/officeDocument/2006/relationships/image"/><Relationship Id="rId2205" Target="media/image2205.png" Type="http://schemas.openxmlformats.org/officeDocument/2006/relationships/image"/><Relationship Id="rId2206" Target="media/image2206.png" Type="http://schemas.openxmlformats.org/officeDocument/2006/relationships/image"/><Relationship Id="rId2207" Target="media/image2207.png" Type="http://schemas.openxmlformats.org/officeDocument/2006/relationships/image"/><Relationship Id="rId2208" Target="media/image2208.png" Type="http://schemas.openxmlformats.org/officeDocument/2006/relationships/image"/><Relationship Id="rId2209" Target="media/image2209.png" Type="http://schemas.openxmlformats.org/officeDocument/2006/relationships/image"/><Relationship Id="rId221" Target="media/image221.png" Type="http://schemas.openxmlformats.org/officeDocument/2006/relationships/image"/><Relationship Id="rId2210" Target="media/image2210.png" Type="http://schemas.openxmlformats.org/officeDocument/2006/relationships/image"/><Relationship Id="rId2211" Target="media/image2211.png" Type="http://schemas.openxmlformats.org/officeDocument/2006/relationships/image"/><Relationship Id="rId2212" Target="media/image2212.png" Type="http://schemas.openxmlformats.org/officeDocument/2006/relationships/image"/><Relationship Id="rId2213" Target="media/image2213.png" Type="http://schemas.openxmlformats.org/officeDocument/2006/relationships/image"/><Relationship Id="rId2214" Target="media/image2214.png" Type="http://schemas.openxmlformats.org/officeDocument/2006/relationships/image"/><Relationship Id="rId2215" Target="media/image2215.png" Type="http://schemas.openxmlformats.org/officeDocument/2006/relationships/image"/><Relationship Id="rId2216" Target="media/image2216.png" Type="http://schemas.openxmlformats.org/officeDocument/2006/relationships/image"/><Relationship Id="rId2217" Target="media/image2217.png" Type="http://schemas.openxmlformats.org/officeDocument/2006/relationships/image"/><Relationship Id="rId2218" Target="media/image2218.png" Type="http://schemas.openxmlformats.org/officeDocument/2006/relationships/image"/><Relationship Id="rId2219" Target="media/image2219.png" Type="http://schemas.openxmlformats.org/officeDocument/2006/relationships/image"/><Relationship Id="rId222" Target="media/image222.png" Type="http://schemas.openxmlformats.org/officeDocument/2006/relationships/image"/><Relationship Id="rId2220" Target="media/image2220.png" Type="http://schemas.openxmlformats.org/officeDocument/2006/relationships/image"/><Relationship Id="rId2221" Target="media/image2221.png" Type="http://schemas.openxmlformats.org/officeDocument/2006/relationships/image"/><Relationship Id="rId2222" Target="media/image2222.png" Type="http://schemas.openxmlformats.org/officeDocument/2006/relationships/image"/><Relationship Id="rId2223" Target="media/image2223.png" Type="http://schemas.openxmlformats.org/officeDocument/2006/relationships/image"/><Relationship Id="rId2224" Target="media/image2224.png" Type="http://schemas.openxmlformats.org/officeDocument/2006/relationships/image"/><Relationship Id="rId2225" Target="media/image2225.png" Type="http://schemas.openxmlformats.org/officeDocument/2006/relationships/image"/><Relationship Id="rId2226" Target="media/image2226.png" Type="http://schemas.openxmlformats.org/officeDocument/2006/relationships/image"/><Relationship Id="rId2227" Target="media/image2227.png" Type="http://schemas.openxmlformats.org/officeDocument/2006/relationships/image"/><Relationship Id="rId2228" Target="media/image2228.png" Type="http://schemas.openxmlformats.org/officeDocument/2006/relationships/image"/><Relationship Id="rId2229" Target="media/image2229.png" Type="http://schemas.openxmlformats.org/officeDocument/2006/relationships/image"/><Relationship Id="rId223" Target="media/image223.png" Type="http://schemas.openxmlformats.org/officeDocument/2006/relationships/image"/><Relationship Id="rId2230" Target="media/image2230.png" Type="http://schemas.openxmlformats.org/officeDocument/2006/relationships/image"/><Relationship Id="rId2231" Target="media/image2231.png" Type="http://schemas.openxmlformats.org/officeDocument/2006/relationships/image"/><Relationship Id="rId2232" Target="media/image2232.png" Type="http://schemas.openxmlformats.org/officeDocument/2006/relationships/image"/><Relationship Id="rId2233" Target="media/image2233.png" Type="http://schemas.openxmlformats.org/officeDocument/2006/relationships/image"/><Relationship Id="rId2234" Target="media/image2234.png" Type="http://schemas.openxmlformats.org/officeDocument/2006/relationships/image"/><Relationship Id="rId2235" Target="media/image2235.png" Type="http://schemas.openxmlformats.org/officeDocument/2006/relationships/image"/><Relationship Id="rId2236" Target="media/image2236.png" Type="http://schemas.openxmlformats.org/officeDocument/2006/relationships/image"/><Relationship Id="rId2237" Target="media/image2237.png" Type="http://schemas.openxmlformats.org/officeDocument/2006/relationships/image"/><Relationship Id="rId2238" Target="media/image2238.png" Type="http://schemas.openxmlformats.org/officeDocument/2006/relationships/image"/><Relationship Id="rId2239" Target="media/image2239.png" Type="http://schemas.openxmlformats.org/officeDocument/2006/relationships/image"/><Relationship Id="rId224" Target="media/image224.png" Type="http://schemas.openxmlformats.org/officeDocument/2006/relationships/image"/><Relationship Id="rId2240" Target="media/image2240.png" Type="http://schemas.openxmlformats.org/officeDocument/2006/relationships/image"/><Relationship Id="rId2241" Target="media/image2241.png" Type="http://schemas.openxmlformats.org/officeDocument/2006/relationships/image"/><Relationship Id="rId2242" Target="media/image2242.png" Type="http://schemas.openxmlformats.org/officeDocument/2006/relationships/image"/><Relationship Id="rId2243" Target="media/image2243.png" Type="http://schemas.openxmlformats.org/officeDocument/2006/relationships/image"/><Relationship Id="rId2244" Target="media/image2244.png" Type="http://schemas.openxmlformats.org/officeDocument/2006/relationships/image"/><Relationship Id="rId2245" Target="media/image2245.png" Type="http://schemas.openxmlformats.org/officeDocument/2006/relationships/image"/><Relationship Id="rId2246" Target="media/image2246.png" Type="http://schemas.openxmlformats.org/officeDocument/2006/relationships/image"/><Relationship Id="rId2247" Target="media/image2247.png" Type="http://schemas.openxmlformats.org/officeDocument/2006/relationships/image"/><Relationship Id="rId2248" Target="media/image2248.png" Type="http://schemas.openxmlformats.org/officeDocument/2006/relationships/image"/><Relationship Id="rId2249" Target="media/image2249.png" Type="http://schemas.openxmlformats.org/officeDocument/2006/relationships/image"/><Relationship Id="rId225" Target="media/image225.png" Type="http://schemas.openxmlformats.org/officeDocument/2006/relationships/image"/><Relationship Id="rId2250" Target="media/image2250.png" Type="http://schemas.openxmlformats.org/officeDocument/2006/relationships/image"/><Relationship Id="rId2251" Target="media/image2251.png" Type="http://schemas.openxmlformats.org/officeDocument/2006/relationships/image"/><Relationship Id="rId2252" Target="media/image2252.png" Type="http://schemas.openxmlformats.org/officeDocument/2006/relationships/image"/><Relationship Id="rId2253" Target="media/image2253.png" Type="http://schemas.openxmlformats.org/officeDocument/2006/relationships/image"/><Relationship Id="rId2254" Target="media/image2254.png" Type="http://schemas.openxmlformats.org/officeDocument/2006/relationships/image"/><Relationship Id="rId2255" Target="media/image2255.png" Type="http://schemas.openxmlformats.org/officeDocument/2006/relationships/image"/><Relationship Id="rId2256" Target="media/image2256.png" Type="http://schemas.openxmlformats.org/officeDocument/2006/relationships/image"/><Relationship Id="rId2257" Target="media/image2257.png" Type="http://schemas.openxmlformats.org/officeDocument/2006/relationships/image"/><Relationship Id="rId2258" Target="media/image2258.png" Type="http://schemas.openxmlformats.org/officeDocument/2006/relationships/image"/><Relationship Id="rId2259" Target="media/image2259.png" Type="http://schemas.openxmlformats.org/officeDocument/2006/relationships/image"/><Relationship Id="rId226" Target="media/image226.png" Type="http://schemas.openxmlformats.org/officeDocument/2006/relationships/image"/><Relationship Id="rId2260" Target="media/image2260.png" Type="http://schemas.openxmlformats.org/officeDocument/2006/relationships/image"/><Relationship Id="rId2261" Target="media/image2261.png" Type="http://schemas.openxmlformats.org/officeDocument/2006/relationships/image"/><Relationship Id="rId2262" Target="media/image2262.png" Type="http://schemas.openxmlformats.org/officeDocument/2006/relationships/image"/><Relationship Id="rId2263" Target="media/image2263.png" Type="http://schemas.openxmlformats.org/officeDocument/2006/relationships/image"/><Relationship Id="rId2264" Target="media/image2264.png" Type="http://schemas.openxmlformats.org/officeDocument/2006/relationships/image"/><Relationship Id="rId2265" Target="media/image2265.png" Type="http://schemas.openxmlformats.org/officeDocument/2006/relationships/image"/><Relationship Id="rId2266" Target="media/image2266.png" Type="http://schemas.openxmlformats.org/officeDocument/2006/relationships/image"/><Relationship Id="rId2267" Target="media/image2267.png" Type="http://schemas.openxmlformats.org/officeDocument/2006/relationships/image"/><Relationship Id="rId2268" Target="media/image2268.png" Type="http://schemas.openxmlformats.org/officeDocument/2006/relationships/image"/><Relationship Id="rId2269" Target="media/image2269.png" Type="http://schemas.openxmlformats.org/officeDocument/2006/relationships/image"/><Relationship Id="rId227" Target="media/image227.png" Type="http://schemas.openxmlformats.org/officeDocument/2006/relationships/image"/><Relationship Id="rId2270" Target="media/image2270.png" Type="http://schemas.openxmlformats.org/officeDocument/2006/relationships/image"/><Relationship Id="rId2271" Target="media/image2271.png" Type="http://schemas.openxmlformats.org/officeDocument/2006/relationships/image"/><Relationship Id="rId2272" Target="media/image2272.png" Type="http://schemas.openxmlformats.org/officeDocument/2006/relationships/image"/><Relationship Id="rId2273" Target="media/image2273.png" Type="http://schemas.openxmlformats.org/officeDocument/2006/relationships/image"/><Relationship Id="rId2274" Target="media/image2274.png" Type="http://schemas.openxmlformats.org/officeDocument/2006/relationships/image"/><Relationship Id="rId2275" Target="media/image2275.png" Type="http://schemas.openxmlformats.org/officeDocument/2006/relationships/image"/><Relationship Id="rId2276" Target="media/image2276.png" Type="http://schemas.openxmlformats.org/officeDocument/2006/relationships/image"/><Relationship Id="rId2277" Target="media/image2277.png" Type="http://schemas.openxmlformats.org/officeDocument/2006/relationships/image"/><Relationship Id="rId2278" Target="media/image2278.png" Type="http://schemas.openxmlformats.org/officeDocument/2006/relationships/image"/><Relationship Id="rId2279" Target="media/image2279.png" Type="http://schemas.openxmlformats.org/officeDocument/2006/relationships/image"/><Relationship Id="rId228" Target="media/image228.png" Type="http://schemas.openxmlformats.org/officeDocument/2006/relationships/image"/><Relationship Id="rId2280" Target="media/image2280.png" Type="http://schemas.openxmlformats.org/officeDocument/2006/relationships/image"/><Relationship Id="rId2281" Target="media/image2281.png" Type="http://schemas.openxmlformats.org/officeDocument/2006/relationships/image"/><Relationship Id="rId2282" Target="media/image2282.png" Type="http://schemas.openxmlformats.org/officeDocument/2006/relationships/image"/><Relationship Id="rId2283" Target="media/image2283.png" Type="http://schemas.openxmlformats.org/officeDocument/2006/relationships/image"/><Relationship Id="rId2284" Target="media/image2284.png" Type="http://schemas.openxmlformats.org/officeDocument/2006/relationships/image"/><Relationship Id="rId2285" Target="media/image2285.png" Type="http://schemas.openxmlformats.org/officeDocument/2006/relationships/image"/><Relationship Id="rId2286" Target="media/image2286.png" Type="http://schemas.openxmlformats.org/officeDocument/2006/relationships/image"/><Relationship Id="rId2287" Target="media/image2287.png" Type="http://schemas.openxmlformats.org/officeDocument/2006/relationships/image"/><Relationship Id="rId2288" Target="media/image2288.png" Type="http://schemas.openxmlformats.org/officeDocument/2006/relationships/image"/><Relationship Id="rId2289" Target="media/image2289.png" Type="http://schemas.openxmlformats.org/officeDocument/2006/relationships/image"/><Relationship Id="rId229" Target="media/image229.png" Type="http://schemas.openxmlformats.org/officeDocument/2006/relationships/image"/><Relationship Id="rId2290" Target="media/image2290.png" Type="http://schemas.openxmlformats.org/officeDocument/2006/relationships/image"/><Relationship Id="rId2291" Target="media/image2291.png" Type="http://schemas.openxmlformats.org/officeDocument/2006/relationships/image"/><Relationship Id="rId2292" Target="media/image2292.png" Type="http://schemas.openxmlformats.org/officeDocument/2006/relationships/image"/><Relationship Id="rId2293" Target="media/image2293.png" Type="http://schemas.openxmlformats.org/officeDocument/2006/relationships/image"/><Relationship Id="rId2294" Target="media/image2294.png" Type="http://schemas.openxmlformats.org/officeDocument/2006/relationships/image"/><Relationship Id="rId2295" Target="media/image2295.png" Type="http://schemas.openxmlformats.org/officeDocument/2006/relationships/image"/><Relationship Id="rId2296" Target="media/image2296.png" Type="http://schemas.openxmlformats.org/officeDocument/2006/relationships/image"/><Relationship Id="rId2297" Target="media/image2297.png" Type="http://schemas.openxmlformats.org/officeDocument/2006/relationships/image"/><Relationship Id="rId2298" Target="media/image2298.png" Type="http://schemas.openxmlformats.org/officeDocument/2006/relationships/image"/><Relationship Id="rId2299" Target="media/image229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00" Target="media/image2300.png" Type="http://schemas.openxmlformats.org/officeDocument/2006/relationships/image"/><Relationship Id="rId2301" Target="media/image2301.png" Type="http://schemas.openxmlformats.org/officeDocument/2006/relationships/image"/><Relationship Id="rId2302" Target="media/image2302.png" Type="http://schemas.openxmlformats.org/officeDocument/2006/relationships/image"/><Relationship Id="rId2303" Target="media/image2303.png" Type="http://schemas.openxmlformats.org/officeDocument/2006/relationships/image"/><Relationship Id="rId2304" Target="media/image2304.png" Type="http://schemas.openxmlformats.org/officeDocument/2006/relationships/image"/><Relationship Id="rId2305" Target="media/image2305.png" Type="http://schemas.openxmlformats.org/officeDocument/2006/relationships/image"/><Relationship Id="rId2306" Target="media/image2306.png" Type="http://schemas.openxmlformats.org/officeDocument/2006/relationships/image"/><Relationship Id="rId2307" Target="media/image2307.png" Type="http://schemas.openxmlformats.org/officeDocument/2006/relationships/image"/><Relationship Id="rId2308" Target="media/image2308.png" Type="http://schemas.openxmlformats.org/officeDocument/2006/relationships/image"/><Relationship Id="rId2309" Target="media/image2309.png" Type="http://schemas.openxmlformats.org/officeDocument/2006/relationships/image"/><Relationship Id="rId231" Target="media/image231.png" Type="http://schemas.openxmlformats.org/officeDocument/2006/relationships/image"/><Relationship Id="rId2310" Target="media/image2310.png" Type="http://schemas.openxmlformats.org/officeDocument/2006/relationships/image"/><Relationship Id="rId2311" Target="media/image2311.png" Type="http://schemas.openxmlformats.org/officeDocument/2006/relationships/image"/><Relationship Id="rId2312" Target="media/image2312.png" Type="http://schemas.openxmlformats.org/officeDocument/2006/relationships/image"/><Relationship Id="rId2313" Target="media/image2313.png" Type="http://schemas.openxmlformats.org/officeDocument/2006/relationships/image"/><Relationship Id="rId2314" Target="media/image2314.png" Type="http://schemas.openxmlformats.org/officeDocument/2006/relationships/image"/><Relationship Id="rId2315" Target="media/image2315.png" Type="http://schemas.openxmlformats.org/officeDocument/2006/relationships/image"/><Relationship Id="rId2316" Target="media/image2316.png" Type="http://schemas.openxmlformats.org/officeDocument/2006/relationships/image"/><Relationship Id="rId2317" Target="media/image2317.png" Type="http://schemas.openxmlformats.org/officeDocument/2006/relationships/image"/><Relationship Id="rId2318" Target="media/image2318.png" Type="http://schemas.openxmlformats.org/officeDocument/2006/relationships/image"/><Relationship Id="rId2319" Target="media/image2319.png" Type="http://schemas.openxmlformats.org/officeDocument/2006/relationships/image"/><Relationship Id="rId232" Target="media/image232.png" Type="http://schemas.openxmlformats.org/officeDocument/2006/relationships/image"/><Relationship Id="rId2320" Target="media/image2320.png" Type="http://schemas.openxmlformats.org/officeDocument/2006/relationships/image"/><Relationship Id="rId2321" Target="media/image2321.png" Type="http://schemas.openxmlformats.org/officeDocument/2006/relationships/image"/><Relationship Id="rId2322" Target="media/image2322.png" Type="http://schemas.openxmlformats.org/officeDocument/2006/relationships/image"/><Relationship Id="rId2323" Target="media/image2323.png" Type="http://schemas.openxmlformats.org/officeDocument/2006/relationships/image"/><Relationship Id="rId2324" Target="media/image2324.png" Type="http://schemas.openxmlformats.org/officeDocument/2006/relationships/image"/><Relationship Id="rId2325" Target="media/image2325.png" Type="http://schemas.openxmlformats.org/officeDocument/2006/relationships/image"/><Relationship Id="rId2326" Target="media/image2326.png" Type="http://schemas.openxmlformats.org/officeDocument/2006/relationships/image"/><Relationship Id="rId2327" Target="media/image2327.png" Type="http://schemas.openxmlformats.org/officeDocument/2006/relationships/image"/><Relationship Id="rId2328" Target="media/image2328.png" Type="http://schemas.openxmlformats.org/officeDocument/2006/relationships/image"/><Relationship Id="rId2329" Target="media/image2329.png" Type="http://schemas.openxmlformats.org/officeDocument/2006/relationships/image"/><Relationship Id="rId233" Target="media/image233.png" Type="http://schemas.openxmlformats.org/officeDocument/2006/relationships/image"/><Relationship Id="rId2330" Target="media/image2330.png" Type="http://schemas.openxmlformats.org/officeDocument/2006/relationships/image"/><Relationship Id="rId2331" Target="media/image2331.png" Type="http://schemas.openxmlformats.org/officeDocument/2006/relationships/image"/><Relationship Id="rId2332" Target="media/image2332.png" Type="http://schemas.openxmlformats.org/officeDocument/2006/relationships/image"/><Relationship Id="rId2333" Target="media/image2333.png" Type="http://schemas.openxmlformats.org/officeDocument/2006/relationships/image"/><Relationship Id="rId2334" Target="media/image2334.png" Type="http://schemas.openxmlformats.org/officeDocument/2006/relationships/image"/><Relationship Id="rId2335" Target="media/image2335.png" Type="http://schemas.openxmlformats.org/officeDocument/2006/relationships/image"/><Relationship Id="rId2336" Target="media/image2336.png" Type="http://schemas.openxmlformats.org/officeDocument/2006/relationships/image"/><Relationship Id="rId2337" Target="media/image2337.png" Type="http://schemas.openxmlformats.org/officeDocument/2006/relationships/image"/><Relationship Id="rId2338" Target="media/image2338.png" Type="http://schemas.openxmlformats.org/officeDocument/2006/relationships/image"/><Relationship Id="rId2339" Target="media/image2339.png" Type="http://schemas.openxmlformats.org/officeDocument/2006/relationships/image"/><Relationship Id="rId234" Target="media/image234.png" Type="http://schemas.openxmlformats.org/officeDocument/2006/relationships/image"/><Relationship Id="rId2340" Target="media/image2340.png" Type="http://schemas.openxmlformats.org/officeDocument/2006/relationships/image"/><Relationship Id="rId2341" Target="media/image2341.png" Type="http://schemas.openxmlformats.org/officeDocument/2006/relationships/image"/><Relationship Id="rId2342" Target="media/image2342.png" Type="http://schemas.openxmlformats.org/officeDocument/2006/relationships/image"/><Relationship Id="rId2343" Target="media/image2343.png" Type="http://schemas.openxmlformats.org/officeDocument/2006/relationships/image"/><Relationship Id="rId2344" Target="media/image2344.png" Type="http://schemas.openxmlformats.org/officeDocument/2006/relationships/image"/><Relationship Id="rId2345" Target="media/image2345.png" Type="http://schemas.openxmlformats.org/officeDocument/2006/relationships/image"/><Relationship Id="rId2346" Target="media/image2346.png" Type="http://schemas.openxmlformats.org/officeDocument/2006/relationships/image"/><Relationship Id="rId2347" Target="media/image2347.png" Type="http://schemas.openxmlformats.org/officeDocument/2006/relationships/image"/><Relationship Id="rId2348" Target="media/image2348.png" Type="http://schemas.openxmlformats.org/officeDocument/2006/relationships/image"/><Relationship Id="rId2349" Target="media/image2349.png" Type="http://schemas.openxmlformats.org/officeDocument/2006/relationships/image"/><Relationship Id="rId235" Target="media/image235.png" Type="http://schemas.openxmlformats.org/officeDocument/2006/relationships/image"/><Relationship Id="rId2350" Target="media/image2350.png" Type="http://schemas.openxmlformats.org/officeDocument/2006/relationships/image"/><Relationship Id="rId2351" Target="media/image2351.png" Type="http://schemas.openxmlformats.org/officeDocument/2006/relationships/image"/><Relationship Id="rId2352" Target="media/image2352.png" Type="http://schemas.openxmlformats.org/officeDocument/2006/relationships/image"/><Relationship Id="rId2353" Target="media/image2353.png" Type="http://schemas.openxmlformats.org/officeDocument/2006/relationships/image"/><Relationship Id="rId2354" Target="media/image2354.png" Type="http://schemas.openxmlformats.org/officeDocument/2006/relationships/image"/><Relationship Id="rId2355" Target="media/image2355.png" Type="http://schemas.openxmlformats.org/officeDocument/2006/relationships/image"/><Relationship Id="rId2356" Target="media/image2356.png" Type="http://schemas.openxmlformats.org/officeDocument/2006/relationships/image"/><Relationship Id="rId2357" Target="media/image2357.png" Type="http://schemas.openxmlformats.org/officeDocument/2006/relationships/image"/><Relationship Id="rId2358" Target="media/image2358.png" Type="http://schemas.openxmlformats.org/officeDocument/2006/relationships/image"/><Relationship Id="rId2359" Target="media/image2359.png" Type="http://schemas.openxmlformats.org/officeDocument/2006/relationships/image"/><Relationship Id="rId236" Target="media/image236.png" Type="http://schemas.openxmlformats.org/officeDocument/2006/relationships/image"/><Relationship Id="rId2360" Target="media/image2360.png" Type="http://schemas.openxmlformats.org/officeDocument/2006/relationships/image"/><Relationship Id="rId2361" Target="media/image2361.png" Type="http://schemas.openxmlformats.org/officeDocument/2006/relationships/image"/><Relationship Id="rId2362" Target="media/image2362.png" Type="http://schemas.openxmlformats.org/officeDocument/2006/relationships/image"/><Relationship Id="rId2363" Target="media/image2363.png" Type="http://schemas.openxmlformats.org/officeDocument/2006/relationships/image"/><Relationship Id="rId2364" Target="media/image2364.png" Type="http://schemas.openxmlformats.org/officeDocument/2006/relationships/image"/><Relationship Id="rId2365" Target="media/image2365.png" Type="http://schemas.openxmlformats.org/officeDocument/2006/relationships/image"/><Relationship Id="rId2366" Target="media/image2366.png" Type="http://schemas.openxmlformats.org/officeDocument/2006/relationships/image"/><Relationship Id="rId2367" Target="media/image2367.png" Type="http://schemas.openxmlformats.org/officeDocument/2006/relationships/image"/><Relationship Id="rId2368" Target="media/image2368.png" Type="http://schemas.openxmlformats.org/officeDocument/2006/relationships/image"/><Relationship Id="rId2369" Target="media/image2369.png" Type="http://schemas.openxmlformats.org/officeDocument/2006/relationships/image"/><Relationship Id="rId237" Target="media/image237.png" Type="http://schemas.openxmlformats.org/officeDocument/2006/relationships/image"/><Relationship Id="rId2370" Target="media/image2370.png" Type="http://schemas.openxmlformats.org/officeDocument/2006/relationships/image"/><Relationship Id="rId2371" Target="media/image2371.png" Type="http://schemas.openxmlformats.org/officeDocument/2006/relationships/image"/><Relationship Id="rId2372" Target="media/image2372.png" Type="http://schemas.openxmlformats.org/officeDocument/2006/relationships/image"/><Relationship Id="rId2373" Target="media/image2373.png" Type="http://schemas.openxmlformats.org/officeDocument/2006/relationships/image"/><Relationship Id="rId2374" Target="media/image2374.png" Type="http://schemas.openxmlformats.org/officeDocument/2006/relationships/image"/><Relationship Id="rId2375" Target="media/image2375.png" Type="http://schemas.openxmlformats.org/officeDocument/2006/relationships/image"/><Relationship Id="rId2376" Target="media/image2376.png" Type="http://schemas.openxmlformats.org/officeDocument/2006/relationships/image"/><Relationship Id="rId2377" Target="media/image2377.png" Type="http://schemas.openxmlformats.org/officeDocument/2006/relationships/image"/><Relationship Id="rId2378" Target="media/image2378.png" Type="http://schemas.openxmlformats.org/officeDocument/2006/relationships/image"/><Relationship Id="rId2379" Target="media/image2379.png" Type="http://schemas.openxmlformats.org/officeDocument/2006/relationships/image"/><Relationship Id="rId238" Target="media/image238.png" Type="http://schemas.openxmlformats.org/officeDocument/2006/relationships/image"/><Relationship Id="rId2380" Target="media/image2380.png" Type="http://schemas.openxmlformats.org/officeDocument/2006/relationships/image"/><Relationship Id="rId2381" Target="media/image2381.png" Type="http://schemas.openxmlformats.org/officeDocument/2006/relationships/image"/><Relationship Id="rId2382" Target="media/image2382.png" Type="http://schemas.openxmlformats.org/officeDocument/2006/relationships/image"/><Relationship Id="rId2383" Target="media/image2383.png" Type="http://schemas.openxmlformats.org/officeDocument/2006/relationships/image"/><Relationship Id="rId2384" Target="media/image2384.png" Type="http://schemas.openxmlformats.org/officeDocument/2006/relationships/image"/><Relationship Id="rId2385" Target="media/image2385.png" Type="http://schemas.openxmlformats.org/officeDocument/2006/relationships/image"/><Relationship Id="rId2386" Target="media/image2386.png" Type="http://schemas.openxmlformats.org/officeDocument/2006/relationships/image"/><Relationship Id="rId2387" Target="media/image2387.png" Type="http://schemas.openxmlformats.org/officeDocument/2006/relationships/image"/><Relationship Id="rId2388" Target="media/image2388.png" Type="http://schemas.openxmlformats.org/officeDocument/2006/relationships/image"/><Relationship Id="rId2389" Target="media/image2389.png" Type="http://schemas.openxmlformats.org/officeDocument/2006/relationships/image"/><Relationship Id="rId239" Target="media/image239.png" Type="http://schemas.openxmlformats.org/officeDocument/2006/relationships/image"/><Relationship Id="rId2390" Target="media/image2390.png" Type="http://schemas.openxmlformats.org/officeDocument/2006/relationships/image"/><Relationship Id="rId2391" Target="media/image2391.png" Type="http://schemas.openxmlformats.org/officeDocument/2006/relationships/image"/><Relationship Id="rId2392" Target="media/image2392.png" Type="http://schemas.openxmlformats.org/officeDocument/2006/relationships/image"/><Relationship Id="rId2393" Target="media/image2393.png" Type="http://schemas.openxmlformats.org/officeDocument/2006/relationships/image"/><Relationship Id="rId2394" Target="media/image2394.png" Type="http://schemas.openxmlformats.org/officeDocument/2006/relationships/image"/><Relationship Id="rId2395" Target="media/image2395.png" Type="http://schemas.openxmlformats.org/officeDocument/2006/relationships/image"/><Relationship Id="rId2396" Target="media/image2396.png" Type="http://schemas.openxmlformats.org/officeDocument/2006/relationships/image"/><Relationship Id="rId2397" Target="media/image2397.png" Type="http://schemas.openxmlformats.org/officeDocument/2006/relationships/image"/><Relationship Id="rId2398" Target="media/image2398.png" Type="http://schemas.openxmlformats.org/officeDocument/2006/relationships/image"/><Relationship Id="rId2399" Target="media/image239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00" Target="media/image2400.png" Type="http://schemas.openxmlformats.org/officeDocument/2006/relationships/image"/><Relationship Id="rId2401" Target="media/image2401.png" Type="http://schemas.openxmlformats.org/officeDocument/2006/relationships/image"/><Relationship Id="rId2402" Target="media/image2402.png" Type="http://schemas.openxmlformats.org/officeDocument/2006/relationships/image"/><Relationship Id="rId2403" Target="media/image2403.png" Type="http://schemas.openxmlformats.org/officeDocument/2006/relationships/image"/><Relationship Id="rId2404" Target="media/image2404.png" Type="http://schemas.openxmlformats.org/officeDocument/2006/relationships/image"/><Relationship Id="rId2405" Target="media/image2405.png" Type="http://schemas.openxmlformats.org/officeDocument/2006/relationships/image"/><Relationship Id="rId2406" Target="media/image2406.png" Type="http://schemas.openxmlformats.org/officeDocument/2006/relationships/image"/><Relationship Id="rId2407" Target="media/image2407.png" Type="http://schemas.openxmlformats.org/officeDocument/2006/relationships/image"/><Relationship Id="rId2408" Target="media/image2408.png" Type="http://schemas.openxmlformats.org/officeDocument/2006/relationships/image"/><Relationship Id="rId2409" Target="media/image2409.png" Type="http://schemas.openxmlformats.org/officeDocument/2006/relationships/image"/><Relationship Id="rId241" Target="media/image241.png" Type="http://schemas.openxmlformats.org/officeDocument/2006/relationships/image"/><Relationship Id="rId2410" Target="media/image2410.png" Type="http://schemas.openxmlformats.org/officeDocument/2006/relationships/image"/><Relationship Id="rId2411" Target="media/image2411.png" Type="http://schemas.openxmlformats.org/officeDocument/2006/relationships/image"/><Relationship Id="rId2412" Target="media/image2412.png" Type="http://schemas.openxmlformats.org/officeDocument/2006/relationships/image"/><Relationship Id="rId2413" Target="media/image2413.png" Type="http://schemas.openxmlformats.org/officeDocument/2006/relationships/image"/><Relationship Id="rId2414" Target="media/image2414.png" Type="http://schemas.openxmlformats.org/officeDocument/2006/relationships/image"/><Relationship Id="rId2415" Target="media/image2415.png" Type="http://schemas.openxmlformats.org/officeDocument/2006/relationships/image"/><Relationship Id="rId2416" Target="media/image2416.png" Type="http://schemas.openxmlformats.org/officeDocument/2006/relationships/image"/><Relationship Id="rId2417" Target="media/image2417.png" Type="http://schemas.openxmlformats.org/officeDocument/2006/relationships/image"/><Relationship Id="rId2418" Target="media/image2418.png" Type="http://schemas.openxmlformats.org/officeDocument/2006/relationships/image"/><Relationship Id="rId2419" Target="media/image2419.png" Type="http://schemas.openxmlformats.org/officeDocument/2006/relationships/image"/><Relationship Id="rId242" Target="media/image242.png" Type="http://schemas.openxmlformats.org/officeDocument/2006/relationships/image"/><Relationship Id="rId2420" Target="media/image2420.png" Type="http://schemas.openxmlformats.org/officeDocument/2006/relationships/image"/><Relationship Id="rId2421" Target="media/image2421.png" Type="http://schemas.openxmlformats.org/officeDocument/2006/relationships/image"/><Relationship Id="rId2422" Target="media/image2422.png" Type="http://schemas.openxmlformats.org/officeDocument/2006/relationships/image"/><Relationship Id="rId2423" Target="media/image2423.png" Type="http://schemas.openxmlformats.org/officeDocument/2006/relationships/image"/><Relationship Id="rId2424" Target="media/image2424.png" Type="http://schemas.openxmlformats.org/officeDocument/2006/relationships/image"/><Relationship Id="rId2425" Target="media/image2425.png" Type="http://schemas.openxmlformats.org/officeDocument/2006/relationships/image"/><Relationship Id="rId2426" Target="media/image2426.png" Type="http://schemas.openxmlformats.org/officeDocument/2006/relationships/image"/><Relationship Id="rId2427" Target="media/image2427.png" Type="http://schemas.openxmlformats.org/officeDocument/2006/relationships/image"/><Relationship Id="rId2428" Target="media/image2428.png" Type="http://schemas.openxmlformats.org/officeDocument/2006/relationships/image"/><Relationship Id="rId2429" Target="media/image2429.png" Type="http://schemas.openxmlformats.org/officeDocument/2006/relationships/image"/><Relationship Id="rId243" Target="media/image243.png" Type="http://schemas.openxmlformats.org/officeDocument/2006/relationships/image"/><Relationship Id="rId2430" Target="media/image2430.png" Type="http://schemas.openxmlformats.org/officeDocument/2006/relationships/image"/><Relationship Id="rId2431" Target="media/image2431.png" Type="http://schemas.openxmlformats.org/officeDocument/2006/relationships/image"/><Relationship Id="rId2432" Target="media/image2432.png" Type="http://schemas.openxmlformats.org/officeDocument/2006/relationships/image"/><Relationship Id="rId2433" Target="media/image2433.png" Type="http://schemas.openxmlformats.org/officeDocument/2006/relationships/image"/><Relationship Id="rId2434" Target="media/image2434.png" Type="http://schemas.openxmlformats.org/officeDocument/2006/relationships/image"/><Relationship Id="rId2435" Target="media/image2435.png" Type="http://schemas.openxmlformats.org/officeDocument/2006/relationships/image"/><Relationship Id="rId2436" Target="media/image2436.png" Type="http://schemas.openxmlformats.org/officeDocument/2006/relationships/image"/><Relationship Id="rId2437" Target="media/image2437.png" Type="http://schemas.openxmlformats.org/officeDocument/2006/relationships/image"/><Relationship Id="rId2438" Target="media/image2438.png" Type="http://schemas.openxmlformats.org/officeDocument/2006/relationships/image"/><Relationship Id="rId2439" Target="media/image2439.png" Type="http://schemas.openxmlformats.org/officeDocument/2006/relationships/image"/><Relationship Id="rId244" Target="media/image244.png" Type="http://schemas.openxmlformats.org/officeDocument/2006/relationships/image"/><Relationship Id="rId2440" Target="media/image2440.png" Type="http://schemas.openxmlformats.org/officeDocument/2006/relationships/image"/><Relationship Id="rId2441" Target="media/image2441.png" Type="http://schemas.openxmlformats.org/officeDocument/2006/relationships/image"/><Relationship Id="rId2442" Target="media/image2442.png" Type="http://schemas.openxmlformats.org/officeDocument/2006/relationships/image"/><Relationship Id="rId2443" Target="media/image2443.png" Type="http://schemas.openxmlformats.org/officeDocument/2006/relationships/image"/><Relationship Id="rId2444" Target="media/image2444.png" Type="http://schemas.openxmlformats.org/officeDocument/2006/relationships/image"/><Relationship Id="rId2445" Target="media/image2445.png" Type="http://schemas.openxmlformats.org/officeDocument/2006/relationships/image"/><Relationship Id="rId2446" Target="media/image2446.png" Type="http://schemas.openxmlformats.org/officeDocument/2006/relationships/image"/><Relationship Id="rId2447" Target="media/image2447.png" Type="http://schemas.openxmlformats.org/officeDocument/2006/relationships/image"/><Relationship Id="rId2448" Target="media/image2448.png" Type="http://schemas.openxmlformats.org/officeDocument/2006/relationships/image"/><Relationship Id="rId2449" Target="media/image2449.png" Type="http://schemas.openxmlformats.org/officeDocument/2006/relationships/image"/><Relationship Id="rId245" Target="media/image245.png" Type="http://schemas.openxmlformats.org/officeDocument/2006/relationships/image"/><Relationship Id="rId2450" Target="media/image2450.png" Type="http://schemas.openxmlformats.org/officeDocument/2006/relationships/image"/><Relationship Id="rId2451" Target="media/image2451.png" Type="http://schemas.openxmlformats.org/officeDocument/2006/relationships/image"/><Relationship Id="rId2452" Target="media/image2452.png" Type="http://schemas.openxmlformats.org/officeDocument/2006/relationships/image"/><Relationship Id="rId2453" Target="media/image2453.png" Type="http://schemas.openxmlformats.org/officeDocument/2006/relationships/image"/><Relationship Id="rId2454" Target="media/image2454.png" Type="http://schemas.openxmlformats.org/officeDocument/2006/relationships/image"/><Relationship Id="rId2455" Target="media/image2455.png" Type="http://schemas.openxmlformats.org/officeDocument/2006/relationships/image"/><Relationship Id="rId2456" Target="media/image2456.png" Type="http://schemas.openxmlformats.org/officeDocument/2006/relationships/image"/><Relationship Id="rId2457" Target="media/image2457.png" Type="http://schemas.openxmlformats.org/officeDocument/2006/relationships/image"/><Relationship Id="rId2458" Target="media/image2458.png" Type="http://schemas.openxmlformats.org/officeDocument/2006/relationships/image"/><Relationship Id="rId2459" Target="media/image2459.png" Type="http://schemas.openxmlformats.org/officeDocument/2006/relationships/image"/><Relationship Id="rId246" Target="media/image246.png" Type="http://schemas.openxmlformats.org/officeDocument/2006/relationships/image"/><Relationship Id="rId2460" Target="media/image2460.png" Type="http://schemas.openxmlformats.org/officeDocument/2006/relationships/image"/><Relationship Id="rId2461" Target="media/image2461.png" Type="http://schemas.openxmlformats.org/officeDocument/2006/relationships/image"/><Relationship Id="rId2462" Target="media/image2462.png" Type="http://schemas.openxmlformats.org/officeDocument/2006/relationships/image"/><Relationship Id="rId2463" Target="media/image2463.png" Type="http://schemas.openxmlformats.org/officeDocument/2006/relationships/image"/><Relationship Id="rId2464" Target="media/image2464.png" Type="http://schemas.openxmlformats.org/officeDocument/2006/relationships/image"/><Relationship Id="rId2465" Target="media/image2465.png" Type="http://schemas.openxmlformats.org/officeDocument/2006/relationships/image"/><Relationship Id="rId2466" Target="media/image2466.png" Type="http://schemas.openxmlformats.org/officeDocument/2006/relationships/image"/><Relationship Id="rId2467" Target="media/image2467.png" Type="http://schemas.openxmlformats.org/officeDocument/2006/relationships/image"/><Relationship Id="rId2468" Target="media/image2468.png" Type="http://schemas.openxmlformats.org/officeDocument/2006/relationships/image"/><Relationship Id="rId2469" Target="media/image2469.png" Type="http://schemas.openxmlformats.org/officeDocument/2006/relationships/image"/><Relationship Id="rId247" Target="media/image247.png" Type="http://schemas.openxmlformats.org/officeDocument/2006/relationships/image"/><Relationship Id="rId2470" Target="media/image2470.png" Type="http://schemas.openxmlformats.org/officeDocument/2006/relationships/image"/><Relationship Id="rId2471" Target="media/image2471.png" Type="http://schemas.openxmlformats.org/officeDocument/2006/relationships/image"/><Relationship Id="rId2472" Target="media/image2472.png" Type="http://schemas.openxmlformats.org/officeDocument/2006/relationships/image"/><Relationship Id="rId2473" Target="media/image2473.png" Type="http://schemas.openxmlformats.org/officeDocument/2006/relationships/image"/><Relationship Id="rId2474" Target="media/image2474.png" Type="http://schemas.openxmlformats.org/officeDocument/2006/relationships/image"/><Relationship Id="rId2475" Target="media/image2475.png" Type="http://schemas.openxmlformats.org/officeDocument/2006/relationships/image"/><Relationship Id="rId2476" Target="media/image2476.png" Type="http://schemas.openxmlformats.org/officeDocument/2006/relationships/image"/><Relationship Id="rId2477" Target="media/image2477.png" Type="http://schemas.openxmlformats.org/officeDocument/2006/relationships/image"/><Relationship Id="rId2478" Target="media/image2478.png" Type="http://schemas.openxmlformats.org/officeDocument/2006/relationships/image"/><Relationship Id="rId2479" Target="media/image2479.png" Type="http://schemas.openxmlformats.org/officeDocument/2006/relationships/image"/><Relationship Id="rId248" Target="media/image248.png" Type="http://schemas.openxmlformats.org/officeDocument/2006/relationships/image"/><Relationship Id="rId2480" Target="media/image2480.png" Type="http://schemas.openxmlformats.org/officeDocument/2006/relationships/image"/><Relationship Id="rId2481" Target="media/image2481.png" Type="http://schemas.openxmlformats.org/officeDocument/2006/relationships/image"/><Relationship Id="rId2482" Target="media/image2482.png" Type="http://schemas.openxmlformats.org/officeDocument/2006/relationships/image"/><Relationship Id="rId2483" Target="media/image2483.png" Type="http://schemas.openxmlformats.org/officeDocument/2006/relationships/image"/><Relationship Id="rId2484" Target="media/image2484.png" Type="http://schemas.openxmlformats.org/officeDocument/2006/relationships/image"/><Relationship Id="rId2485" Target="media/image2485.png" Type="http://schemas.openxmlformats.org/officeDocument/2006/relationships/image"/><Relationship Id="rId2486" Target="media/image2486.png" Type="http://schemas.openxmlformats.org/officeDocument/2006/relationships/image"/><Relationship Id="rId2487" Target="media/image2487.png" Type="http://schemas.openxmlformats.org/officeDocument/2006/relationships/image"/><Relationship Id="rId2488" Target="media/image2488.png" Type="http://schemas.openxmlformats.org/officeDocument/2006/relationships/image"/><Relationship Id="rId2489" Target="media/image2489.png" Type="http://schemas.openxmlformats.org/officeDocument/2006/relationships/image"/><Relationship Id="rId249" Target="media/image249.png" Type="http://schemas.openxmlformats.org/officeDocument/2006/relationships/image"/><Relationship Id="rId2490" Target="media/image2490.png" Type="http://schemas.openxmlformats.org/officeDocument/2006/relationships/image"/><Relationship Id="rId2491" Target="media/image2491.png" Type="http://schemas.openxmlformats.org/officeDocument/2006/relationships/image"/><Relationship Id="rId2492" Target="media/image2492.png" Type="http://schemas.openxmlformats.org/officeDocument/2006/relationships/image"/><Relationship Id="rId2493" Target="media/image2493.png" Type="http://schemas.openxmlformats.org/officeDocument/2006/relationships/image"/><Relationship Id="rId2494" Target="media/image2494.png" Type="http://schemas.openxmlformats.org/officeDocument/2006/relationships/image"/><Relationship Id="rId2495" Target="media/image2495.png" Type="http://schemas.openxmlformats.org/officeDocument/2006/relationships/image"/><Relationship Id="rId2496" Target="media/image2496.png" Type="http://schemas.openxmlformats.org/officeDocument/2006/relationships/image"/><Relationship Id="rId2497" Target="media/image2497.png" Type="http://schemas.openxmlformats.org/officeDocument/2006/relationships/image"/><Relationship Id="rId2498" Target="media/image2498.png" Type="http://schemas.openxmlformats.org/officeDocument/2006/relationships/image"/><Relationship Id="rId2499" Target="media/image249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00" Target="media/image2500.png" Type="http://schemas.openxmlformats.org/officeDocument/2006/relationships/image"/><Relationship Id="rId2501" Target="media/image2501.png" Type="http://schemas.openxmlformats.org/officeDocument/2006/relationships/image"/><Relationship Id="rId2502" Target="media/image2502.png" Type="http://schemas.openxmlformats.org/officeDocument/2006/relationships/image"/><Relationship Id="rId2503" Target="media/image2503.png" Type="http://schemas.openxmlformats.org/officeDocument/2006/relationships/image"/><Relationship Id="rId2504" Target="media/image2504.png" Type="http://schemas.openxmlformats.org/officeDocument/2006/relationships/image"/><Relationship Id="rId2505" Target="media/image2505.png" Type="http://schemas.openxmlformats.org/officeDocument/2006/relationships/image"/><Relationship Id="rId2506" Target="media/image2506.png" Type="http://schemas.openxmlformats.org/officeDocument/2006/relationships/image"/><Relationship Id="rId2507" Target="media/image2507.png" Type="http://schemas.openxmlformats.org/officeDocument/2006/relationships/image"/><Relationship Id="rId2508" Target="media/image2508.png" Type="http://schemas.openxmlformats.org/officeDocument/2006/relationships/image"/><Relationship Id="rId2509" Target="media/image2509.png" Type="http://schemas.openxmlformats.org/officeDocument/2006/relationships/image"/><Relationship Id="rId251" Target="media/image251.png" Type="http://schemas.openxmlformats.org/officeDocument/2006/relationships/image"/><Relationship Id="rId2510" Target="media/image2510.png" Type="http://schemas.openxmlformats.org/officeDocument/2006/relationships/image"/><Relationship Id="rId2511" Target="media/image2511.png" Type="http://schemas.openxmlformats.org/officeDocument/2006/relationships/image"/><Relationship Id="rId2512" Target="media/image2512.png" Type="http://schemas.openxmlformats.org/officeDocument/2006/relationships/image"/><Relationship Id="rId2513" Target="media/image2513.png" Type="http://schemas.openxmlformats.org/officeDocument/2006/relationships/image"/><Relationship Id="rId2514" Target="media/image2514.png" Type="http://schemas.openxmlformats.org/officeDocument/2006/relationships/image"/><Relationship Id="rId2515" Target="media/image2515.png" Type="http://schemas.openxmlformats.org/officeDocument/2006/relationships/image"/><Relationship Id="rId2516" Target="media/image2516.png" Type="http://schemas.openxmlformats.org/officeDocument/2006/relationships/image"/><Relationship Id="rId2517" Target="media/image2517.png" Type="http://schemas.openxmlformats.org/officeDocument/2006/relationships/image"/><Relationship Id="rId2518" Target="media/image2518.png" Type="http://schemas.openxmlformats.org/officeDocument/2006/relationships/image"/><Relationship Id="rId2519" Target="media/image2519.png" Type="http://schemas.openxmlformats.org/officeDocument/2006/relationships/image"/><Relationship Id="rId252" Target="media/image252.png" Type="http://schemas.openxmlformats.org/officeDocument/2006/relationships/image"/><Relationship Id="rId2520" Target="media/image2520.png" Type="http://schemas.openxmlformats.org/officeDocument/2006/relationships/image"/><Relationship Id="rId2521" Target="media/image2521.png" Type="http://schemas.openxmlformats.org/officeDocument/2006/relationships/image"/><Relationship Id="rId2522" Target="media/image2522.png" Type="http://schemas.openxmlformats.org/officeDocument/2006/relationships/image"/><Relationship Id="rId2523" Target="media/image2523.png" Type="http://schemas.openxmlformats.org/officeDocument/2006/relationships/image"/><Relationship Id="rId2524" Target="media/image2524.png" Type="http://schemas.openxmlformats.org/officeDocument/2006/relationships/image"/><Relationship Id="rId2525" Target="media/image2525.png" Type="http://schemas.openxmlformats.org/officeDocument/2006/relationships/image"/><Relationship Id="rId2526" Target="media/image2526.png" Type="http://schemas.openxmlformats.org/officeDocument/2006/relationships/image"/><Relationship Id="rId2527" Target="media/image2527.png" Type="http://schemas.openxmlformats.org/officeDocument/2006/relationships/image"/><Relationship Id="rId2528" Target="media/image2528.png" Type="http://schemas.openxmlformats.org/officeDocument/2006/relationships/image"/><Relationship Id="rId2529" Target="media/image2529.png" Type="http://schemas.openxmlformats.org/officeDocument/2006/relationships/image"/><Relationship Id="rId253" Target="media/image253.png" Type="http://schemas.openxmlformats.org/officeDocument/2006/relationships/image"/><Relationship Id="rId2530" Target="media/image2530.png" Type="http://schemas.openxmlformats.org/officeDocument/2006/relationships/image"/><Relationship Id="rId2531" Target="media/image2531.png" Type="http://schemas.openxmlformats.org/officeDocument/2006/relationships/image"/><Relationship Id="rId2532" Target="media/image2532.png" Type="http://schemas.openxmlformats.org/officeDocument/2006/relationships/image"/><Relationship Id="rId2533" Target="media/image2533.png" Type="http://schemas.openxmlformats.org/officeDocument/2006/relationships/image"/><Relationship Id="rId2534" Target="media/image2534.png" Type="http://schemas.openxmlformats.org/officeDocument/2006/relationships/image"/><Relationship Id="rId2535" Target="media/image2535.png" Type="http://schemas.openxmlformats.org/officeDocument/2006/relationships/image"/><Relationship Id="rId2536" Target="media/image2536.png" Type="http://schemas.openxmlformats.org/officeDocument/2006/relationships/image"/><Relationship Id="rId2537" Target="media/image2537.png" Type="http://schemas.openxmlformats.org/officeDocument/2006/relationships/image"/><Relationship Id="rId2538" Target="media/image2538.png" Type="http://schemas.openxmlformats.org/officeDocument/2006/relationships/image"/><Relationship Id="rId2539" Target="media/image2539.png" Type="http://schemas.openxmlformats.org/officeDocument/2006/relationships/image"/><Relationship Id="rId254" Target="media/image254.png" Type="http://schemas.openxmlformats.org/officeDocument/2006/relationships/image"/><Relationship Id="rId2540" Target="media/image2540.png" Type="http://schemas.openxmlformats.org/officeDocument/2006/relationships/image"/><Relationship Id="rId2541" Target="media/image2541.png" Type="http://schemas.openxmlformats.org/officeDocument/2006/relationships/image"/><Relationship Id="rId2542" Target="media/image2542.png" Type="http://schemas.openxmlformats.org/officeDocument/2006/relationships/image"/><Relationship Id="rId2543" Target="media/image2543.png" Type="http://schemas.openxmlformats.org/officeDocument/2006/relationships/image"/><Relationship Id="rId2544" Target="media/image2544.png" Type="http://schemas.openxmlformats.org/officeDocument/2006/relationships/image"/><Relationship Id="rId2545" Target="media/image2545.png" Type="http://schemas.openxmlformats.org/officeDocument/2006/relationships/image"/><Relationship Id="rId2546" Target="media/image2546.png" Type="http://schemas.openxmlformats.org/officeDocument/2006/relationships/image"/><Relationship Id="rId2547" Target="media/image2547.png" Type="http://schemas.openxmlformats.org/officeDocument/2006/relationships/image"/><Relationship Id="rId2548" Target="media/image2548.png" Type="http://schemas.openxmlformats.org/officeDocument/2006/relationships/image"/><Relationship Id="rId2549" Target="media/image2549.png" Type="http://schemas.openxmlformats.org/officeDocument/2006/relationships/image"/><Relationship Id="rId255" Target="media/image255.png" Type="http://schemas.openxmlformats.org/officeDocument/2006/relationships/image"/><Relationship Id="rId2550" Target="media/image2550.png" Type="http://schemas.openxmlformats.org/officeDocument/2006/relationships/image"/><Relationship Id="rId2551" Target="media/image2551.png" Type="http://schemas.openxmlformats.org/officeDocument/2006/relationships/image"/><Relationship Id="rId2552" Target="media/image2552.png" Type="http://schemas.openxmlformats.org/officeDocument/2006/relationships/image"/><Relationship Id="rId2553" Target="media/image2553.png" Type="http://schemas.openxmlformats.org/officeDocument/2006/relationships/image"/><Relationship Id="rId2554" Target="media/image2554.png" Type="http://schemas.openxmlformats.org/officeDocument/2006/relationships/image"/><Relationship Id="rId2555" Target="media/image2555.png" Type="http://schemas.openxmlformats.org/officeDocument/2006/relationships/image"/><Relationship Id="rId2556" Target="media/image2556.png" Type="http://schemas.openxmlformats.org/officeDocument/2006/relationships/image"/><Relationship Id="rId2557" Target="media/image2557.png" Type="http://schemas.openxmlformats.org/officeDocument/2006/relationships/image"/><Relationship Id="rId2558" Target="media/image2558.png" Type="http://schemas.openxmlformats.org/officeDocument/2006/relationships/image"/><Relationship Id="rId2559" Target="media/image2559.png" Type="http://schemas.openxmlformats.org/officeDocument/2006/relationships/image"/><Relationship Id="rId256" Target="media/image256.png" Type="http://schemas.openxmlformats.org/officeDocument/2006/relationships/image"/><Relationship Id="rId2560" Target="media/image2560.png" Type="http://schemas.openxmlformats.org/officeDocument/2006/relationships/image"/><Relationship Id="rId2561" Target="media/image2561.png" Type="http://schemas.openxmlformats.org/officeDocument/2006/relationships/image"/><Relationship Id="rId2562" Target="media/image2562.png" Type="http://schemas.openxmlformats.org/officeDocument/2006/relationships/image"/><Relationship Id="rId2563" Target="media/image2563.png" Type="http://schemas.openxmlformats.org/officeDocument/2006/relationships/image"/><Relationship Id="rId2564" Target="media/image2564.png" Type="http://schemas.openxmlformats.org/officeDocument/2006/relationships/image"/><Relationship Id="rId2565" Target="media/image2565.png" Type="http://schemas.openxmlformats.org/officeDocument/2006/relationships/image"/><Relationship Id="rId2566" Target="media/image2566.png" Type="http://schemas.openxmlformats.org/officeDocument/2006/relationships/image"/><Relationship Id="rId2567" Target="media/image2567.png" Type="http://schemas.openxmlformats.org/officeDocument/2006/relationships/image"/><Relationship Id="rId2568" Target="media/image2568.png" Type="http://schemas.openxmlformats.org/officeDocument/2006/relationships/image"/><Relationship Id="rId2569" Target="media/image2569.png" Type="http://schemas.openxmlformats.org/officeDocument/2006/relationships/image"/><Relationship Id="rId257" Target="media/image257.png" Type="http://schemas.openxmlformats.org/officeDocument/2006/relationships/image"/><Relationship Id="rId2570" Target="media/image2570.png" Type="http://schemas.openxmlformats.org/officeDocument/2006/relationships/image"/><Relationship Id="rId2571" Target="media/image2571.png" Type="http://schemas.openxmlformats.org/officeDocument/2006/relationships/image"/><Relationship Id="rId2572" Target="media/image2572.png" Type="http://schemas.openxmlformats.org/officeDocument/2006/relationships/image"/><Relationship Id="rId2573" Target="media/image2573.png" Type="http://schemas.openxmlformats.org/officeDocument/2006/relationships/image"/><Relationship Id="rId2574" Target="media/image2574.png" Type="http://schemas.openxmlformats.org/officeDocument/2006/relationships/image"/><Relationship Id="rId2575" Target="media/image2575.png" Type="http://schemas.openxmlformats.org/officeDocument/2006/relationships/image"/><Relationship Id="rId2576" Target="media/image2576.png" Type="http://schemas.openxmlformats.org/officeDocument/2006/relationships/image"/><Relationship Id="rId2577" Target="media/image2577.png" Type="http://schemas.openxmlformats.org/officeDocument/2006/relationships/image"/><Relationship Id="rId2578" Target="media/image2578.png" Type="http://schemas.openxmlformats.org/officeDocument/2006/relationships/image"/><Relationship Id="rId2579" Target="media/image2579.png" Type="http://schemas.openxmlformats.org/officeDocument/2006/relationships/image"/><Relationship Id="rId258" Target="media/image258.png" Type="http://schemas.openxmlformats.org/officeDocument/2006/relationships/image"/><Relationship Id="rId2580" Target="media/image2580.png" Type="http://schemas.openxmlformats.org/officeDocument/2006/relationships/image"/><Relationship Id="rId2581" Target="media/image2581.png" Type="http://schemas.openxmlformats.org/officeDocument/2006/relationships/image"/><Relationship Id="rId2582" Target="media/image2582.png" Type="http://schemas.openxmlformats.org/officeDocument/2006/relationships/image"/><Relationship Id="rId2583" Target="media/image2583.png" Type="http://schemas.openxmlformats.org/officeDocument/2006/relationships/image"/><Relationship Id="rId2584" Target="media/image2584.png" Type="http://schemas.openxmlformats.org/officeDocument/2006/relationships/image"/><Relationship Id="rId2585" Target="media/image2585.png" Type="http://schemas.openxmlformats.org/officeDocument/2006/relationships/image"/><Relationship Id="rId2586" Target="media/image2586.png" Type="http://schemas.openxmlformats.org/officeDocument/2006/relationships/image"/><Relationship Id="rId2587" Target="media/image2587.png" Type="http://schemas.openxmlformats.org/officeDocument/2006/relationships/image"/><Relationship Id="rId2588" Target="media/image2588.png" Type="http://schemas.openxmlformats.org/officeDocument/2006/relationships/image"/><Relationship Id="rId2589" Target="media/image2589.png" Type="http://schemas.openxmlformats.org/officeDocument/2006/relationships/image"/><Relationship Id="rId259" Target="media/image259.png" Type="http://schemas.openxmlformats.org/officeDocument/2006/relationships/image"/><Relationship Id="rId2590" Target="media/image2590.png" Type="http://schemas.openxmlformats.org/officeDocument/2006/relationships/image"/><Relationship Id="rId2591" Target="media/image2591.png" Type="http://schemas.openxmlformats.org/officeDocument/2006/relationships/image"/><Relationship Id="rId2592" Target="media/image2592.png" Type="http://schemas.openxmlformats.org/officeDocument/2006/relationships/image"/><Relationship Id="rId2593" Target="media/image2593.png" Type="http://schemas.openxmlformats.org/officeDocument/2006/relationships/image"/><Relationship Id="rId2594" Target="media/image2594.png" Type="http://schemas.openxmlformats.org/officeDocument/2006/relationships/image"/><Relationship Id="rId2595" Target="media/image2595.png" Type="http://schemas.openxmlformats.org/officeDocument/2006/relationships/image"/><Relationship Id="rId2596" Target="media/image2596.png" Type="http://schemas.openxmlformats.org/officeDocument/2006/relationships/image"/><Relationship Id="rId2597" Target="media/image2597.png" Type="http://schemas.openxmlformats.org/officeDocument/2006/relationships/image"/><Relationship Id="rId2598" Target="media/image2598.png" Type="http://schemas.openxmlformats.org/officeDocument/2006/relationships/image"/><Relationship Id="rId2599" Target="media/image259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00" Target="media/image2600.png" Type="http://schemas.openxmlformats.org/officeDocument/2006/relationships/image"/><Relationship Id="rId2601" Target="media/image2601.png" Type="http://schemas.openxmlformats.org/officeDocument/2006/relationships/image"/><Relationship Id="rId2602" Target="media/image2602.png" Type="http://schemas.openxmlformats.org/officeDocument/2006/relationships/image"/><Relationship Id="rId2603" Target="media/image2603.png" Type="http://schemas.openxmlformats.org/officeDocument/2006/relationships/image"/><Relationship Id="rId2604" Target="media/image2604.png" Type="http://schemas.openxmlformats.org/officeDocument/2006/relationships/image"/><Relationship Id="rId2605" Target="media/image2605.png" Type="http://schemas.openxmlformats.org/officeDocument/2006/relationships/image"/><Relationship Id="rId2606" Target="media/image2606.png" Type="http://schemas.openxmlformats.org/officeDocument/2006/relationships/image"/><Relationship Id="rId2607" Target="media/image2607.png" Type="http://schemas.openxmlformats.org/officeDocument/2006/relationships/image"/><Relationship Id="rId2608" Target="media/image2608.png" Type="http://schemas.openxmlformats.org/officeDocument/2006/relationships/image"/><Relationship Id="rId2609" Target="media/image2609.png" Type="http://schemas.openxmlformats.org/officeDocument/2006/relationships/image"/><Relationship Id="rId261" Target="media/image261.png" Type="http://schemas.openxmlformats.org/officeDocument/2006/relationships/image"/><Relationship Id="rId2610" Target="media/image2610.png" Type="http://schemas.openxmlformats.org/officeDocument/2006/relationships/image"/><Relationship Id="rId2611" Target="media/image2611.png" Type="http://schemas.openxmlformats.org/officeDocument/2006/relationships/image"/><Relationship Id="rId2612" Target="media/image2612.png" Type="http://schemas.openxmlformats.org/officeDocument/2006/relationships/image"/><Relationship Id="rId2613" Target="media/image2613.png" Type="http://schemas.openxmlformats.org/officeDocument/2006/relationships/image"/><Relationship Id="rId2614" Target="media/image2614.png" Type="http://schemas.openxmlformats.org/officeDocument/2006/relationships/image"/><Relationship Id="rId2615" Target="media/image2615.png" Type="http://schemas.openxmlformats.org/officeDocument/2006/relationships/image"/><Relationship Id="rId2616" Target="media/image2616.png" Type="http://schemas.openxmlformats.org/officeDocument/2006/relationships/image"/><Relationship Id="rId2617" Target="media/image2617.png" Type="http://schemas.openxmlformats.org/officeDocument/2006/relationships/image"/><Relationship Id="rId2618" Target="media/image2618.png" Type="http://schemas.openxmlformats.org/officeDocument/2006/relationships/image"/><Relationship Id="rId2619" Target="media/image2619.png" Type="http://schemas.openxmlformats.org/officeDocument/2006/relationships/image"/><Relationship Id="rId262" Target="media/image262.png" Type="http://schemas.openxmlformats.org/officeDocument/2006/relationships/image"/><Relationship Id="rId2620" Target="media/image2620.png" Type="http://schemas.openxmlformats.org/officeDocument/2006/relationships/image"/><Relationship Id="rId2621" Target="media/image2621.png" Type="http://schemas.openxmlformats.org/officeDocument/2006/relationships/image"/><Relationship Id="rId2622" Target="media/image2622.png" Type="http://schemas.openxmlformats.org/officeDocument/2006/relationships/image"/><Relationship Id="rId2623" Target="media/image2623.png" Type="http://schemas.openxmlformats.org/officeDocument/2006/relationships/image"/><Relationship Id="rId2624" Target="media/image2624.png" Type="http://schemas.openxmlformats.org/officeDocument/2006/relationships/image"/><Relationship Id="rId2625" Target="media/image2625.png" Type="http://schemas.openxmlformats.org/officeDocument/2006/relationships/image"/><Relationship Id="rId2626" Target="media/image2626.png" Type="http://schemas.openxmlformats.org/officeDocument/2006/relationships/image"/><Relationship Id="rId2627" Target="media/image2627.png" Type="http://schemas.openxmlformats.org/officeDocument/2006/relationships/image"/><Relationship Id="rId2628" Target="media/image2628.png" Type="http://schemas.openxmlformats.org/officeDocument/2006/relationships/image"/><Relationship Id="rId2629" Target="media/image2629.png" Type="http://schemas.openxmlformats.org/officeDocument/2006/relationships/image"/><Relationship Id="rId263" Target="media/image263.png" Type="http://schemas.openxmlformats.org/officeDocument/2006/relationships/image"/><Relationship Id="rId2630" Target="media/image2630.png" Type="http://schemas.openxmlformats.org/officeDocument/2006/relationships/image"/><Relationship Id="rId2631" Target="media/image2631.png" Type="http://schemas.openxmlformats.org/officeDocument/2006/relationships/image"/><Relationship Id="rId2632" Target="media/image2632.png" Type="http://schemas.openxmlformats.org/officeDocument/2006/relationships/image"/><Relationship Id="rId2633" Target="media/image2633.png" Type="http://schemas.openxmlformats.org/officeDocument/2006/relationships/image"/><Relationship Id="rId2634" Target="media/image2634.png" Type="http://schemas.openxmlformats.org/officeDocument/2006/relationships/image"/><Relationship Id="rId2635" Target="media/image2635.png" Type="http://schemas.openxmlformats.org/officeDocument/2006/relationships/image"/><Relationship Id="rId2636" Target="media/image2636.png" Type="http://schemas.openxmlformats.org/officeDocument/2006/relationships/image"/><Relationship Id="rId2637" Target="media/image2637.png" Type="http://schemas.openxmlformats.org/officeDocument/2006/relationships/image"/><Relationship Id="rId2638" Target="media/image2638.png" Type="http://schemas.openxmlformats.org/officeDocument/2006/relationships/image"/><Relationship Id="rId2639" Target="media/image2639.png" Type="http://schemas.openxmlformats.org/officeDocument/2006/relationships/image"/><Relationship Id="rId264" Target="media/image264.png" Type="http://schemas.openxmlformats.org/officeDocument/2006/relationships/image"/><Relationship Id="rId2640" Target="media/image2640.png" Type="http://schemas.openxmlformats.org/officeDocument/2006/relationships/image"/><Relationship Id="rId2641" Target="media/image2641.png" Type="http://schemas.openxmlformats.org/officeDocument/2006/relationships/image"/><Relationship Id="rId2642" Target="media/image2642.png" Type="http://schemas.openxmlformats.org/officeDocument/2006/relationships/image"/><Relationship Id="rId2643" Target="media/image2643.png" Type="http://schemas.openxmlformats.org/officeDocument/2006/relationships/image"/><Relationship Id="rId2644" Target="media/image2644.png" Type="http://schemas.openxmlformats.org/officeDocument/2006/relationships/image"/><Relationship Id="rId2645" Target="media/image2645.png" Type="http://schemas.openxmlformats.org/officeDocument/2006/relationships/image"/><Relationship Id="rId2646" Target="media/image2646.png" Type="http://schemas.openxmlformats.org/officeDocument/2006/relationships/image"/><Relationship Id="rId2647" Target="media/image2647.png" Type="http://schemas.openxmlformats.org/officeDocument/2006/relationships/image"/><Relationship Id="rId2648" Target="media/image2648.png" Type="http://schemas.openxmlformats.org/officeDocument/2006/relationships/image"/><Relationship Id="rId2649" Target="media/image2649.png" Type="http://schemas.openxmlformats.org/officeDocument/2006/relationships/image"/><Relationship Id="rId265" Target="media/image265.png" Type="http://schemas.openxmlformats.org/officeDocument/2006/relationships/image"/><Relationship Id="rId2650" Target="media/image2650.png" Type="http://schemas.openxmlformats.org/officeDocument/2006/relationships/image"/><Relationship Id="rId2651" Target="media/image2651.png" Type="http://schemas.openxmlformats.org/officeDocument/2006/relationships/image"/><Relationship Id="rId2652" Target="media/image2652.png" Type="http://schemas.openxmlformats.org/officeDocument/2006/relationships/image"/><Relationship Id="rId2653" Target="media/image2653.png" Type="http://schemas.openxmlformats.org/officeDocument/2006/relationships/image"/><Relationship Id="rId2654" Target="media/image2654.png" Type="http://schemas.openxmlformats.org/officeDocument/2006/relationships/image"/><Relationship Id="rId2655" Target="media/image2655.png" Type="http://schemas.openxmlformats.org/officeDocument/2006/relationships/image"/><Relationship Id="rId2656" Target="media/image2656.png" Type="http://schemas.openxmlformats.org/officeDocument/2006/relationships/image"/><Relationship Id="rId2657" Target="media/image2657.png" Type="http://schemas.openxmlformats.org/officeDocument/2006/relationships/image"/><Relationship Id="rId2658" Target="media/image2658.png" Type="http://schemas.openxmlformats.org/officeDocument/2006/relationships/image"/><Relationship Id="rId2659" Target="media/image2659.png" Type="http://schemas.openxmlformats.org/officeDocument/2006/relationships/image"/><Relationship Id="rId266" Target="media/image266.png" Type="http://schemas.openxmlformats.org/officeDocument/2006/relationships/image"/><Relationship Id="rId2660" Target="media/image2660.png" Type="http://schemas.openxmlformats.org/officeDocument/2006/relationships/image"/><Relationship Id="rId2661" Target="media/image2661.png" Type="http://schemas.openxmlformats.org/officeDocument/2006/relationships/image"/><Relationship Id="rId2662" Target="media/image2662.png" Type="http://schemas.openxmlformats.org/officeDocument/2006/relationships/image"/><Relationship Id="rId2663" Target="media/image2663.png" Type="http://schemas.openxmlformats.org/officeDocument/2006/relationships/image"/><Relationship Id="rId2664" Target="media/image2664.png" Type="http://schemas.openxmlformats.org/officeDocument/2006/relationships/image"/><Relationship Id="rId2665" Target="media/image2665.png" Type="http://schemas.openxmlformats.org/officeDocument/2006/relationships/image"/><Relationship Id="rId2666" Target="media/image2666.png" Type="http://schemas.openxmlformats.org/officeDocument/2006/relationships/image"/><Relationship Id="rId2667" Target="media/image2667.png" Type="http://schemas.openxmlformats.org/officeDocument/2006/relationships/image"/><Relationship Id="rId2668" Target="media/image2668.png" Type="http://schemas.openxmlformats.org/officeDocument/2006/relationships/image"/><Relationship Id="rId2669" Target="media/image2669.png" Type="http://schemas.openxmlformats.org/officeDocument/2006/relationships/image"/><Relationship Id="rId267" Target="media/image267.png" Type="http://schemas.openxmlformats.org/officeDocument/2006/relationships/image"/><Relationship Id="rId2670" Target="media/image2670.png" Type="http://schemas.openxmlformats.org/officeDocument/2006/relationships/image"/><Relationship Id="rId2671" Target="media/image2671.png" Type="http://schemas.openxmlformats.org/officeDocument/2006/relationships/image"/><Relationship Id="rId2672" Target="media/image2672.png" Type="http://schemas.openxmlformats.org/officeDocument/2006/relationships/image"/><Relationship Id="rId2673" Target="media/image2673.png" Type="http://schemas.openxmlformats.org/officeDocument/2006/relationships/image"/><Relationship Id="rId2674" Target="media/image2674.png" Type="http://schemas.openxmlformats.org/officeDocument/2006/relationships/image"/><Relationship Id="rId2675" Target="media/image2675.png" Type="http://schemas.openxmlformats.org/officeDocument/2006/relationships/image"/><Relationship Id="rId2676" Target="media/image2676.png" Type="http://schemas.openxmlformats.org/officeDocument/2006/relationships/image"/><Relationship Id="rId2677" Target="media/image2677.png" Type="http://schemas.openxmlformats.org/officeDocument/2006/relationships/image"/><Relationship Id="rId2678" Target="media/image2678.png" Type="http://schemas.openxmlformats.org/officeDocument/2006/relationships/image"/><Relationship Id="rId2679" Target="media/image2679.png" Type="http://schemas.openxmlformats.org/officeDocument/2006/relationships/image"/><Relationship Id="rId268" Target="media/image268.png" Type="http://schemas.openxmlformats.org/officeDocument/2006/relationships/image"/><Relationship Id="rId2680" Target="media/image2680.png" Type="http://schemas.openxmlformats.org/officeDocument/2006/relationships/image"/><Relationship Id="rId2681" Target="media/image2681.png" Type="http://schemas.openxmlformats.org/officeDocument/2006/relationships/image"/><Relationship Id="rId2682" Target="media/image2682.png" Type="http://schemas.openxmlformats.org/officeDocument/2006/relationships/image"/><Relationship Id="rId2683" Target="media/image2683.png" Type="http://schemas.openxmlformats.org/officeDocument/2006/relationships/image"/><Relationship Id="rId2684" Target="media/image2684.png" Type="http://schemas.openxmlformats.org/officeDocument/2006/relationships/image"/><Relationship Id="rId2685" Target="media/image2685.png" Type="http://schemas.openxmlformats.org/officeDocument/2006/relationships/image"/><Relationship Id="rId2686" Target="media/image2686.png" Type="http://schemas.openxmlformats.org/officeDocument/2006/relationships/image"/><Relationship Id="rId2687" Target="media/image2687.png" Type="http://schemas.openxmlformats.org/officeDocument/2006/relationships/image"/><Relationship Id="rId2688" Target="media/image2688.png" Type="http://schemas.openxmlformats.org/officeDocument/2006/relationships/image"/><Relationship Id="rId2689" Target="media/image2689.png" Type="http://schemas.openxmlformats.org/officeDocument/2006/relationships/image"/><Relationship Id="rId269" Target="media/image269.png" Type="http://schemas.openxmlformats.org/officeDocument/2006/relationships/image"/><Relationship Id="rId2690" Target="media/image2690.png" Type="http://schemas.openxmlformats.org/officeDocument/2006/relationships/image"/><Relationship Id="rId2691" Target="media/image2691.png" Type="http://schemas.openxmlformats.org/officeDocument/2006/relationships/image"/><Relationship Id="rId2692" Target="media/image2692.png" Type="http://schemas.openxmlformats.org/officeDocument/2006/relationships/image"/><Relationship Id="rId2693" Target="media/image2693.png" Type="http://schemas.openxmlformats.org/officeDocument/2006/relationships/image"/><Relationship Id="rId2694" Target="media/image2694.png" Type="http://schemas.openxmlformats.org/officeDocument/2006/relationships/image"/><Relationship Id="rId2695" Target="media/image2695.png" Type="http://schemas.openxmlformats.org/officeDocument/2006/relationships/image"/><Relationship Id="rId2696" Target="media/image2696.png" Type="http://schemas.openxmlformats.org/officeDocument/2006/relationships/image"/><Relationship Id="rId2697" Target="media/image2697.png" Type="http://schemas.openxmlformats.org/officeDocument/2006/relationships/image"/><Relationship Id="rId2698" Target="media/image2698.png" Type="http://schemas.openxmlformats.org/officeDocument/2006/relationships/image"/><Relationship Id="rId2699" Target="media/image269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00" Target="media/image2700.png" Type="http://schemas.openxmlformats.org/officeDocument/2006/relationships/image"/><Relationship Id="rId2701" Target="media/image2701.png" Type="http://schemas.openxmlformats.org/officeDocument/2006/relationships/image"/><Relationship Id="rId2702" Target="media/image2702.png" Type="http://schemas.openxmlformats.org/officeDocument/2006/relationships/image"/><Relationship Id="rId2703" Target="media/image2703.png" Type="http://schemas.openxmlformats.org/officeDocument/2006/relationships/image"/><Relationship Id="rId2704" Target="media/image2704.png" Type="http://schemas.openxmlformats.org/officeDocument/2006/relationships/image"/><Relationship Id="rId2705" Target="media/image2705.png" Type="http://schemas.openxmlformats.org/officeDocument/2006/relationships/image"/><Relationship Id="rId2706" Target="media/image2706.png" Type="http://schemas.openxmlformats.org/officeDocument/2006/relationships/image"/><Relationship Id="rId2707" Target="media/image2707.png" Type="http://schemas.openxmlformats.org/officeDocument/2006/relationships/image"/><Relationship Id="rId2708" Target="media/image2708.png" Type="http://schemas.openxmlformats.org/officeDocument/2006/relationships/image"/><Relationship Id="rId2709" Target="media/image2709.png" Type="http://schemas.openxmlformats.org/officeDocument/2006/relationships/image"/><Relationship Id="rId271" Target="media/image271.png" Type="http://schemas.openxmlformats.org/officeDocument/2006/relationships/image"/><Relationship Id="rId2710" Target="media/image2710.png" Type="http://schemas.openxmlformats.org/officeDocument/2006/relationships/image"/><Relationship Id="rId2711" Target="media/image2711.png" Type="http://schemas.openxmlformats.org/officeDocument/2006/relationships/image"/><Relationship Id="rId2712" Target="media/image2712.png" Type="http://schemas.openxmlformats.org/officeDocument/2006/relationships/image"/><Relationship Id="rId2713" Target="media/image2713.png" Type="http://schemas.openxmlformats.org/officeDocument/2006/relationships/image"/><Relationship Id="rId2714" Target="media/image2714.png" Type="http://schemas.openxmlformats.org/officeDocument/2006/relationships/image"/><Relationship Id="rId2715" Target="media/image2715.png" Type="http://schemas.openxmlformats.org/officeDocument/2006/relationships/image"/><Relationship Id="rId2716" Target="media/image2716.png" Type="http://schemas.openxmlformats.org/officeDocument/2006/relationships/image"/><Relationship Id="rId2717" Target="media/image2717.png" Type="http://schemas.openxmlformats.org/officeDocument/2006/relationships/image"/><Relationship Id="rId2718" Target="media/image2718.png" Type="http://schemas.openxmlformats.org/officeDocument/2006/relationships/image"/><Relationship Id="rId2719" Target="media/image2719.png" Type="http://schemas.openxmlformats.org/officeDocument/2006/relationships/image"/><Relationship Id="rId272" Target="media/image272.png" Type="http://schemas.openxmlformats.org/officeDocument/2006/relationships/image"/><Relationship Id="rId2720" Target="media/image2720.png" Type="http://schemas.openxmlformats.org/officeDocument/2006/relationships/image"/><Relationship Id="rId2721" Target="media/image2721.png" Type="http://schemas.openxmlformats.org/officeDocument/2006/relationships/image"/><Relationship Id="rId2722" Target="media/image2722.png" Type="http://schemas.openxmlformats.org/officeDocument/2006/relationships/image"/><Relationship Id="rId2723" Target="media/image2723.png" Type="http://schemas.openxmlformats.org/officeDocument/2006/relationships/image"/><Relationship Id="rId2724" Target="media/image2724.png" Type="http://schemas.openxmlformats.org/officeDocument/2006/relationships/image"/><Relationship Id="rId2725" Target="media/image2725.png" Type="http://schemas.openxmlformats.org/officeDocument/2006/relationships/image"/><Relationship Id="rId2726" Target="media/image2726.png" Type="http://schemas.openxmlformats.org/officeDocument/2006/relationships/image"/><Relationship Id="rId2727" Target="media/image2727.png" Type="http://schemas.openxmlformats.org/officeDocument/2006/relationships/image"/><Relationship Id="rId2728" Target="media/image2728.png" Type="http://schemas.openxmlformats.org/officeDocument/2006/relationships/image"/><Relationship Id="rId2729" Target="media/image2729.png" Type="http://schemas.openxmlformats.org/officeDocument/2006/relationships/image"/><Relationship Id="rId273" Target="media/image273.png" Type="http://schemas.openxmlformats.org/officeDocument/2006/relationships/image"/><Relationship Id="rId2730" Target="media/image2730.png" Type="http://schemas.openxmlformats.org/officeDocument/2006/relationships/image"/><Relationship Id="rId2731" Target="media/image2731.png" Type="http://schemas.openxmlformats.org/officeDocument/2006/relationships/image"/><Relationship Id="rId2732" Target="media/image2732.png" Type="http://schemas.openxmlformats.org/officeDocument/2006/relationships/image"/><Relationship Id="rId2733" Target="media/image2733.png" Type="http://schemas.openxmlformats.org/officeDocument/2006/relationships/image"/><Relationship Id="rId2734" Target="media/image2734.png" Type="http://schemas.openxmlformats.org/officeDocument/2006/relationships/image"/><Relationship Id="rId2735" Target="media/image2735.png" Type="http://schemas.openxmlformats.org/officeDocument/2006/relationships/image"/><Relationship Id="rId2736" Target="media/image2736.png" Type="http://schemas.openxmlformats.org/officeDocument/2006/relationships/image"/><Relationship Id="rId2737" Target="media/image2737.png" Type="http://schemas.openxmlformats.org/officeDocument/2006/relationships/image"/><Relationship Id="rId2738" Target="media/image2738.png" Type="http://schemas.openxmlformats.org/officeDocument/2006/relationships/image"/><Relationship Id="rId2739" Target="media/image2739.png" Type="http://schemas.openxmlformats.org/officeDocument/2006/relationships/image"/><Relationship Id="rId274" Target="media/image274.png" Type="http://schemas.openxmlformats.org/officeDocument/2006/relationships/image"/><Relationship Id="rId2740" Target="media/image2740.png" Type="http://schemas.openxmlformats.org/officeDocument/2006/relationships/image"/><Relationship Id="rId2741" Target="media/image2741.png" Type="http://schemas.openxmlformats.org/officeDocument/2006/relationships/image"/><Relationship Id="rId2742" Target="media/image2742.png" Type="http://schemas.openxmlformats.org/officeDocument/2006/relationships/image"/><Relationship Id="rId2743" Target="media/image2743.png" Type="http://schemas.openxmlformats.org/officeDocument/2006/relationships/image"/><Relationship Id="rId2744" Target="media/image2744.png" Type="http://schemas.openxmlformats.org/officeDocument/2006/relationships/image"/><Relationship Id="rId2745" Target="media/image2745.png" Type="http://schemas.openxmlformats.org/officeDocument/2006/relationships/image"/><Relationship Id="rId2746" Target="media/image2746.png" Type="http://schemas.openxmlformats.org/officeDocument/2006/relationships/image"/><Relationship Id="rId2747" Target="media/image2747.png" Type="http://schemas.openxmlformats.org/officeDocument/2006/relationships/image"/><Relationship Id="rId2748" Target="media/image2748.png" Type="http://schemas.openxmlformats.org/officeDocument/2006/relationships/image"/><Relationship Id="rId2749" Target="media/image2749.png" Type="http://schemas.openxmlformats.org/officeDocument/2006/relationships/image"/><Relationship Id="rId275" Target="media/image275.png" Type="http://schemas.openxmlformats.org/officeDocument/2006/relationships/image"/><Relationship Id="rId2750" Target="media/image2750.png" Type="http://schemas.openxmlformats.org/officeDocument/2006/relationships/image"/><Relationship Id="rId2751" Target="media/image2751.png" Type="http://schemas.openxmlformats.org/officeDocument/2006/relationships/image"/><Relationship Id="rId2752" Target="media/image2752.png" Type="http://schemas.openxmlformats.org/officeDocument/2006/relationships/image"/><Relationship Id="rId2753" Target="media/image2753.png" Type="http://schemas.openxmlformats.org/officeDocument/2006/relationships/image"/><Relationship Id="rId2754" Target="media/image2754.png" Type="http://schemas.openxmlformats.org/officeDocument/2006/relationships/image"/><Relationship Id="rId2755" Target="media/image2755.png" Type="http://schemas.openxmlformats.org/officeDocument/2006/relationships/image"/><Relationship Id="rId2756" Target="media/image2756.png" Type="http://schemas.openxmlformats.org/officeDocument/2006/relationships/image"/><Relationship Id="rId2757" Target="media/image2757.png" Type="http://schemas.openxmlformats.org/officeDocument/2006/relationships/image"/><Relationship Id="rId2758" Target="media/image2758.png" Type="http://schemas.openxmlformats.org/officeDocument/2006/relationships/image"/><Relationship Id="rId2759" Target="media/image2759.png" Type="http://schemas.openxmlformats.org/officeDocument/2006/relationships/image"/><Relationship Id="rId276" Target="media/image276.png" Type="http://schemas.openxmlformats.org/officeDocument/2006/relationships/image"/><Relationship Id="rId2760" Target="media/image2760.png" Type="http://schemas.openxmlformats.org/officeDocument/2006/relationships/image"/><Relationship Id="rId2761" Target="media/image2761.png" Type="http://schemas.openxmlformats.org/officeDocument/2006/relationships/image"/><Relationship Id="rId2762" Target="media/image2762.png" Type="http://schemas.openxmlformats.org/officeDocument/2006/relationships/image"/><Relationship Id="rId2763" Target="media/image2763.png" Type="http://schemas.openxmlformats.org/officeDocument/2006/relationships/image"/><Relationship Id="rId2764" Target="media/image2764.png" Type="http://schemas.openxmlformats.org/officeDocument/2006/relationships/image"/><Relationship Id="rId2765" Target="media/image2765.png" Type="http://schemas.openxmlformats.org/officeDocument/2006/relationships/image"/><Relationship Id="rId2766" Target="media/image2766.png" Type="http://schemas.openxmlformats.org/officeDocument/2006/relationships/image"/><Relationship Id="rId2767" Target="media/image2767.png" Type="http://schemas.openxmlformats.org/officeDocument/2006/relationships/image"/><Relationship Id="rId2768" Target="media/image2768.png" Type="http://schemas.openxmlformats.org/officeDocument/2006/relationships/image"/><Relationship Id="rId2769" Target="media/image2769.png" Type="http://schemas.openxmlformats.org/officeDocument/2006/relationships/image"/><Relationship Id="rId277" Target="media/image277.png" Type="http://schemas.openxmlformats.org/officeDocument/2006/relationships/image"/><Relationship Id="rId2770" Target="media/image2770.png" Type="http://schemas.openxmlformats.org/officeDocument/2006/relationships/image"/><Relationship Id="rId2771" Target="media/image2771.png" Type="http://schemas.openxmlformats.org/officeDocument/2006/relationships/image"/><Relationship Id="rId2772" Target="media/image2772.png" Type="http://schemas.openxmlformats.org/officeDocument/2006/relationships/image"/><Relationship Id="rId2773" Target="media/image2773.png" Type="http://schemas.openxmlformats.org/officeDocument/2006/relationships/image"/><Relationship Id="rId2774" Target="media/image2774.png" Type="http://schemas.openxmlformats.org/officeDocument/2006/relationships/image"/><Relationship Id="rId2775" Target="media/image2775.png" Type="http://schemas.openxmlformats.org/officeDocument/2006/relationships/image"/><Relationship Id="rId2776" Target="media/image2776.png" Type="http://schemas.openxmlformats.org/officeDocument/2006/relationships/image"/><Relationship Id="rId2777" Target="media/image2777.png" Type="http://schemas.openxmlformats.org/officeDocument/2006/relationships/image"/><Relationship Id="rId2778" Target="media/image2778.png" Type="http://schemas.openxmlformats.org/officeDocument/2006/relationships/image"/><Relationship Id="rId2779" Target="media/image2779.png" Type="http://schemas.openxmlformats.org/officeDocument/2006/relationships/image"/><Relationship Id="rId278" Target="media/image278.png" Type="http://schemas.openxmlformats.org/officeDocument/2006/relationships/image"/><Relationship Id="rId2780" Target="media/image2780.png" Type="http://schemas.openxmlformats.org/officeDocument/2006/relationships/image"/><Relationship Id="rId2781" Target="media/image2781.png" Type="http://schemas.openxmlformats.org/officeDocument/2006/relationships/image"/><Relationship Id="rId2782" Target="media/image2782.png" Type="http://schemas.openxmlformats.org/officeDocument/2006/relationships/image"/><Relationship Id="rId2783" Target="media/image2783.png" Type="http://schemas.openxmlformats.org/officeDocument/2006/relationships/image"/><Relationship Id="rId2784" Target="media/image2784.png" Type="http://schemas.openxmlformats.org/officeDocument/2006/relationships/image"/><Relationship Id="rId2785" Target="media/image2785.png" Type="http://schemas.openxmlformats.org/officeDocument/2006/relationships/image"/><Relationship Id="rId2786" Target="media/image2786.png" Type="http://schemas.openxmlformats.org/officeDocument/2006/relationships/image"/><Relationship Id="rId2787" Target="media/image2787.png" Type="http://schemas.openxmlformats.org/officeDocument/2006/relationships/image"/><Relationship Id="rId2788" Target="media/image2788.png" Type="http://schemas.openxmlformats.org/officeDocument/2006/relationships/image"/><Relationship Id="rId2789" Target="media/image2789.png" Type="http://schemas.openxmlformats.org/officeDocument/2006/relationships/image"/><Relationship Id="rId279" Target="media/image279.png" Type="http://schemas.openxmlformats.org/officeDocument/2006/relationships/image"/><Relationship Id="rId2790" Target="media/image2790.png" Type="http://schemas.openxmlformats.org/officeDocument/2006/relationships/image"/><Relationship Id="rId2791" Target="media/image2791.png" Type="http://schemas.openxmlformats.org/officeDocument/2006/relationships/image"/><Relationship Id="rId2792" Target="media/image2792.png" Type="http://schemas.openxmlformats.org/officeDocument/2006/relationships/image"/><Relationship Id="rId2793" Target="media/image2793.png" Type="http://schemas.openxmlformats.org/officeDocument/2006/relationships/image"/><Relationship Id="rId2794" Target="media/image2794.png" Type="http://schemas.openxmlformats.org/officeDocument/2006/relationships/image"/><Relationship Id="rId2795" Target="media/image2795.png" Type="http://schemas.openxmlformats.org/officeDocument/2006/relationships/image"/><Relationship Id="rId2796" Target="media/image2796.png" Type="http://schemas.openxmlformats.org/officeDocument/2006/relationships/image"/><Relationship Id="rId2797" Target="media/image2797.png" Type="http://schemas.openxmlformats.org/officeDocument/2006/relationships/image"/><Relationship Id="rId2798" Target="media/image2798.png" Type="http://schemas.openxmlformats.org/officeDocument/2006/relationships/image"/><Relationship Id="rId2799" Target="media/image279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00" Target="media/image2800.png" Type="http://schemas.openxmlformats.org/officeDocument/2006/relationships/image"/><Relationship Id="rId2801" Target="media/image2801.png" Type="http://schemas.openxmlformats.org/officeDocument/2006/relationships/image"/><Relationship Id="rId2802" Target="media/image2802.png" Type="http://schemas.openxmlformats.org/officeDocument/2006/relationships/image"/><Relationship Id="rId2803" Target="media/image2803.png" Type="http://schemas.openxmlformats.org/officeDocument/2006/relationships/image"/><Relationship Id="rId2804" Target="media/image2804.png" Type="http://schemas.openxmlformats.org/officeDocument/2006/relationships/image"/><Relationship Id="rId2805" Target="media/image2805.png" Type="http://schemas.openxmlformats.org/officeDocument/2006/relationships/image"/><Relationship Id="rId2806" Target="media/image2806.png" Type="http://schemas.openxmlformats.org/officeDocument/2006/relationships/image"/><Relationship Id="rId2807" Target="media/image2807.png" Type="http://schemas.openxmlformats.org/officeDocument/2006/relationships/image"/><Relationship Id="rId2808" Target="media/image2808.png" Type="http://schemas.openxmlformats.org/officeDocument/2006/relationships/image"/><Relationship Id="rId2809" Target="media/image2809.png" Type="http://schemas.openxmlformats.org/officeDocument/2006/relationships/image"/><Relationship Id="rId281" Target="media/image281.png" Type="http://schemas.openxmlformats.org/officeDocument/2006/relationships/image"/><Relationship Id="rId2810" Target="media/image2810.png" Type="http://schemas.openxmlformats.org/officeDocument/2006/relationships/image"/><Relationship Id="rId2811" Target="media/image2811.png" Type="http://schemas.openxmlformats.org/officeDocument/2006/relationships/image"/><Relationship Id="rId2812" Target="media/image2812.png" Type="http://schemas.openxmlformats.org/officeDocument/2006/relationships/image"/><Relationship Id="rId2813" Target="media/image2813.png" Type="http://schemas.openxmlformats.org/officeDocument/2006/relationships/image"/><Relationship Id="rId2814" Target="media/image2814.png" Type="http://schemas.openxmlformats.org/officeDocument/2006/relationships/image"/><Relationship Id="rId2815" Target="media/image2815.png" Type="http://schemas.openxmlformats.org/officeDocument/2006/relationships/image"/><Relationship Id="rId2816" Target="media/image2816.png" Type="http://schemas.openxmlformats.org/officeDocument/2006/relationships/image"/><Relationship Id="rId2817" Target="media/image2817.png" Type="http://schemas.openxmlformats.org/officeDocument/2006/relationships/image"/><Relationship Id="rId2818" Target="media/image2818.png" Type="http://schemas.openxmlformats.org/officeDocument/2006/relationships/image"/><Relationship Id="rId2819" Target="media/image2819.png" Type="http://schemas.openxmlformats.org/officeDocument/2006/relationships/image"/><Relationship Id="rId282" Target="media/image282.png" Type="http://schemas.openxmlformats.org/officeDocument/2006/relationships/image"/><Relationship Id="rId2820" Target="media/image2820.png" Type="http://schemas.openxmlformats.org/officeDocument/2006/relationships/image"/><Relationship Id="rId2821" Target="media/image2821.png" Type="http://schemas.openxmlformats.org/officeDocument/2006/relationships/image"/><Relationship Id="rId2822" Target="media/image2822.png" Type="http://schemas.openxmlformats.org/officeDocument/2006/relationships/image"/><Relationship Id="rId2823" Target="media/image2823.png" Type="http://schemas.openxmlformats.org/officeDocument/2006/relationships/image"/><Relationship Id="rId2824" Target="media/image2824.png" Type="http://schemas.openxmlformats.org/officeDocument/2006/relationships/image"/><Relationship Id="rId2825" Target="media/image2825.png" Type="http://schemas.openxmlformats.org/officeDocument/2006/relationships/image"/><Relationship Id="rId2826" Target="media/image2826.png" Type="http://schemas.openxmlformats.org/officeDocument/2006/relationships/image"/><Relationship Id="rId2827" Target="media/image2827.png" Type="http://schemas.openxmlformats.org/officeDocument/2006/relationships/image"/><Relationship Id="rId2828" Target="media/image2828.png" Type="http://schemas.openxmlformats.org/officeDocument/2006/relationships/image"/><Relationship Id="rId2829" Target="media/image2829.png" Type="http://schemas.openxmlformats.org/officeDocument/2006/relationships/image"/><Relationship Id="rId283" Target="media/image283.png" Type="http://schemas.openxmlformats.org/officeDocument/2006/relationships/image"/><Relationship Id="rId2830" Target="media/image2830.png" Type="http://schemas.openxmlformats.org/officeDocument/2006/relationships/image"/><Relationship Id="rId2831" Target="media/image2831.png" Type="http://schemas.openxmlformats.org/officeDocument/2006/relationships/image"/><Relationship Id="rId2832" Target="media/image2832.png" Type="http://schemas.openxmlformats.org/officeDocument/2006/relationships/image"/><Relationship Id="rId2833" Target="media/image2833.png" Type="http://schemas.openxmlformats.org/officeDocument/2006/relationships/image"/><Relationship Id="rId2834" Target="media/image2834.png" Type="http://schemas.openxmlformats.org/officeDocument/2006/relationships/image"/><Relationship Id="rId2835" Target="media/image2835.png" Type="http://schemas.openxmlformats.org/officeDocument/2006/relationships/image"/><Relationship Id="rId2836" Target="media/image2836.png" Type="http://schemas.openxmlformats.org/officeDocument/2006/relationships/image"/><Relationship Id="rId2837" Target="media/image2837.png" Type="http://schemas.openxmlformats.org/officeDocument/2006/relationships/image"/><Relationship Id="rId2838" Target="media/image2838.png" Type="http://schemas.openxmlformats.org/officeDocument/2006/relationships/image"/><Relationship Id="rId2839" Target="media/image2839.png" Type="http://schemas.openxmlformats.org/officeDocument/2006/relationships/image"/><Relationship Id="rId284" Target="media/image284.png" Type="http://schemas.openxmlformats.org/officeDocument/2006/relationships/image"/><Relationship Id="rId2840" Target="media/image2840.png" Type="http://schemas.openxmlformats.org/officeDocument/2006/relationships/image"/><Relationship Id="rId2841" Target="media/image2841.png" Type="http://schemas.openxmlformats.org/officeDocument/2006/relationships/image"/><Relationship Id="rId2842" Target="media/image2842.png" Type="http://schemas.openxmlformats.org/officeDocument/2006/relationships/image"/><Relationship Id="rId2843" Target="media/image2843.png" Type="http://schemas.openxmlformats.org/officeDocument/2006/relationships/image"/><Relationship Id="rId2844" Target="media/image2844.png" Type="http://schemas.openxmlformats.org/officeDocument/2006/relationships/image"/><Relationship Id="rId2845" Target="media/image2845.png" Type="http://schemas.openxmlformats.org/officeDocument/2006/relationships/image"/><Relationship Id="rId2846" Target="media/image2846.png" Type="http://schemas.openxmlformats.org/officeDocument/2006/relationships/image"/><Relationship Id="rId2847" Target="media/image2847.png" Type="http://schemas.openxmlformats.org/officeDocument/2006/relationships/image"/><Relationship Id="rId2848" Target="media/image2848.png" Type="http://schemas.openxmlformats.org/officeDocument/2006/relationships/image"/><Relationship Id="rId2849" Target="media/image2849.png" Type="http://schemas.openxmlformats.org/officeDocument/2006/relationships/image"/><Relationship Id="rId285" Target="media/image285.png" Type="http://schemas.openxmlformats.org/officeDocument/2006/relationships/image"/><Relationship Id="rId2850" Target="media/image2850.png" Type="http://schemas.openxmlformats.org/officeDocument/2006/relationships/image"/><Relationship Id="rId2851" Target="media/image2851.png" Type="http://schemas.openxmlformats.org/officeDocument/2006/relationships/image"/><Relationship Id="rId2852" Target="media/image2852.png" Type="http://schemas.openxmlformats.org/officeDocument/2006/relationships/image"/><Relationship Id="rId2853" Target="media/image2853.png" Type="http://schemas.openxmlformats.org/officeDocument/2006/relationships/image"/><Relationship Id="rId2854" Target="media/image2854.png" Type="http://schemas.openxmlformats.org/officeDocument/2006/relationships/image"/><Relationship Id="rId2855" Target="media/image2855.png" Type="http://schemas.openxmlformats.org/officeDocument/2006/relationships/image"/><Relationship Id="rId2856" Target="media/image2856.png" Type="http://schemas.openxmlformats.org/officeDocument/2006/relationships/image"/><Relationship Id="rId2857" Target="media/image2857.png" Type="http://schemas.openxmlformats.org/officeDocument/2006/relationships/image"/><Relationship Id="rId2858" Target="media/image2858.png" Type="http://schemas.openxmlformats.org/officeDocument/2006/relationships/image"/><Relationship Id="rId2859" Target="media/image2859.png" Type="http://schemas.openxmlformats.org/officeDocument/2006/relationships/image"/><Relationship Id="rId286" Target="media/image286.png" Type="http://schemas.openxmlformats.org/officeDocument/2006/relationships/image"/><Relationship Id="rId2860" Target="media/image2860.png" Type="http://schemas.openxmlformats.org/officeDocument/2006/relationships/image"/><Relationship Id="rId2861" Target="media/image2861.png" Type="http://schemas.openxmlformats.org/officeDocument/2006/relationships/image"/><Relationship Id="rId2862" Target="media/image2862.png" Type="http://schemas.openxmlformats.org/officeDocument/2006/relationships/image"/><Relationship Id="rId2863" Target="media/image2863.png" Type="http://schemas.openxmlformats.org/officeDocument/2006/relationships/image"/><Relationship Id="rId2864" Target="media/image2864.png" Type="http://schemas.openxmlformats.org/officeDocument/2006/relationships/image"/><Relationship Id="rId2865" Target="media/image2865.png" Type="http://schemas.openxmlformats.org/officeDocument/2006/relationships/image"/><Relationship Id="rId2866" Target="media/image2866.png" Type="http://schemas.openxmlformats.org/officeDocument/2006/relationships/image"/><Relationship Id="rId2867" Target="media/image2867.png" Type="http://schemas.openxmlformats.org/officeDocument/2006/relationships/image"/><Relationship Id="rId2868" Target="media/image2868.png" Type="http://schemas.openxmlformats.org/officeDocument/2006/relationships/image"/><Relationship Id="rId2869" Target="media/image2869.png" Type="http://schemas.openxmlformats.org/officeDocument/2006/relationships/image"/><Relationship Id="rId287" Target="media/image287.png" Type="http://schemas.openxmlformats.org/officeDocument/2006/relationships/image"/><Relationship Id="rId2870" Target="media/image2870.png" Type="http://schemas.openxmlformats.org/officeDocument/2006/relationships/image"/><Relationship Id="rId2871" Target="media/image2871.png" Type="http://schemas.openxmlformats.org/officeDocument/2006/relationships/image"/><Relationship Id="rId2872" Target="media/image2872.png" Type="http://schemas.openxmlformats.org/officeDocument/2006/relationships/image"/><Relationship Id="rId2873" Target="media/image2873.png" Type="http://schemas.openxmlformats.org/officeDocument/2006/relationships/image"/><Relationship Id="rId2874" Target="media/image2874.png" Type="http://schemas.openxmlformats.org/officeDocument/2006/relationships/image"/><Relationship Id="rId2875" Target="media/image2875.png" Type="http://schemas.openxmlformats.org/officeDocument/2006/relationships/image"/><Relationship Id="rId2876" Target="media/image2876.png" Type="http://schemas.openxmlformats.org/officeDocument/2006/relationships/image"/><Relationship Id="rId2877" Target="media/image2877.png" Type="http://schemas.openxmlformats.org/officeDocument/2006/relationships/image"/><Relationship Id="rId2878" Target="media/image2878.png" Type="http://schemas.openxmlformats.org/officeDocument/2006/relationships/image"/><Relationship Id="rId2879" Target="media/image2879.png" Type="http://schemas.openxmlformats.org/officeDocument/2006/relationships/image"/><Relationship Id="rId288" Target="media/image288.png" Type="http://schemas.openxmlformats.org/officeDocument/2006/relationships/image"/><Relationship Id="rId2880" Target="media/image2880.png" Type="http://schemas.openxmlformats.org/officeDocument/2006/relationships/image"/><Relationship Id="rId2881" Target="media/image2881.png" Type="http://schemas.openxmlformats.org/officeDocument/2006/relationships/image"/><Relationship Id="rId2882" Target="media/image2882.png" Type="http://schemas.openxmlformats.org/officeDocument/2006/relationships/image"/><Relationship Id="rId2883" Target="media/image2883.png" Type="http://schemas.openxmlformats.org/officeDocument/2006/relationships/image"/><Relationship Id="rId2884" Target="media/image2884.png" Type="http://schemas.openxmlformats.org/officeDocument/2006/relationships/image"/><Relationship Id="rId2885" Target="media/image2885.png" Type="http://schemas.openxmlformats.org/officeDocument/2006/relationships/image"/><Relationship Id="rId2886" Target="media/image2886.png" Type="http://schemas.openxmlformats.org/officeDocument/2006/relationships/image"/><Relationship Id="rId2887" Target="media/image2887.png" Type="http://schemas.openxmlformats.org/officeDocument/2006/relationships/image"/><Relationship Id="rId2888" Target="media/image2888.png" Type="http://schemas.openxmlformats.org/officeDocument/2006/relationships/image"/><Relationship Id="rId2889" Target="media/image2889.png" Type="http://schemas.openxmlformats.org/officeDocument/2006/relationships/image"/><Relationship Id="rId289" Target="media/image289.png" Type="http://schemas.openxmlformats.org/officeDocument/2006/relationships/image"/><Relationship Id="rId2890" Target="media/image2890.png" Type="http://schemas.openxmlformats.org/officeDocument/2006/relationships/image"/><Relationship Id="rId2891" Target="media/image2891.png" Type="http://schemas.openxmlformats.org/officeDocument/2006/relationships/image"/><Relationship Id="rId2892" Target="media/image2892.png" Type="http://schemas.openxmlformats.org/officeDocument/2006/relationships/image"/><Relationship Id="rId2893" Target="media/image2893.png" Type="http://schemas.openxmlformats.org/officeDocument/2006/relationships/image"/><Relationship Id="rId2894" Target="media/image2894.png" Type="http://schemas.openxmlformats.org/officeDocument/2006/relationships/image"/><Relationship Id="rId2895" Target="media/image2895.png" Type="http://schemas.openxmlformats.org/officeDocument/2006/relationships/image"/><Relationship Id="rId2896" Target="media/image2896.png" Type="http://schemas.openxmlformats.org/officeDocument/2006/relationships/image"/><Relationship Id="rId2897" Target="media/image2897.png" Type="http://schemas.openxmlformats.org/officeDocument/2006/relationships/image"/><Relationship Id="rId2898" Target="media/image2898.png" Type="http://schemas.openxmlformats.org/officeDocument/2006/relationships/image"/><Relationship Id="rId2899" Target="media/image289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00" Target="media/image2900.png" Type="http://schemas.openxmlformats.org/officeDocument/2006/relationships/image"/><Relationship Id="rId2901" Target="media/image2901.png" Type="http://schemas.openxmlformats.org/officeDocument/2006/relationships/image"/><Relationship Id="rId2902" Target="media/image2902.png" Type="http://schemas.openxmlformats.org/officeDocument/2006/relationships/image"/><Relationship Id="rId2903" Target="media/image2903.png" Type="http://schemas.openxmlformats.org/officeDocument/2006/relationships/image"/><Relationship Id="rId2904" Target="media/image2904.png" Type="http://schemas.openxmlformats.org/officeDocument/2006/relationships/image"/><Relationship Id="rId2905" Target="media/image2905.png" Type="http://schemas.openxmlformats.org/officeDocument/2006/relationships/image"/><Relationship Id="rId2906" Target="media/image2906.png" Type="http://schemas.openxmlformats.org/officeDocument/2006/relationships/image"/><Relationship Id="rId2907" Target="media/image2907.png" Type="http://schemas.openxmlformats.org/officeDocument/2006/relationships/image"/><Relationship Id="rId2908" Target="media/image2908.png" Type="http://schemas.openxmlformats.org/officeDocument/2006/relationships/image"/><Relationship Id="rId2909" Target="media/image2909.png" Type="http://schemas.openxmlformats.org/officeDocument/2006/relationships/image"/><Relationship Id="rId291" Target="media/image291.png" Type="http://schemas.openxmlformats.org/officeDocument/2006/relationships/image"/><Relationship Id="rId2910" Target="media/image2910.png" Type="http://schemas.openxmlformats.org/officeDocument/2006/relationships/image"/><Relationship Id="rId2911" Target="media/image2911.png" Type="http://schemas.openxmlformats.org/officeDocument/2006/relationships/image"/><Relationship Id="rId2912" Target="media/image2912.png" Type="http://schemas.openxmlformats.org/officeDocument/2006/relationships/image"/><Relationship Id="rId2913" Target="media/image2913.png" Type="http://schemas.openxmlformats.org/officeDocument/2006/relationships/image"/><Relationship Id="rId2914" Target="media/image2914.png" Type="http://schemas.openxmlformats.org/officeDocument/2006/relationships/image"/><Relationship Id="rId2915" Target="media/image2915.png" Type="http://schemas.openxmlformats.org/officeDocument/2006/relationships/image"/><Relationship Id="rId2916" Target="media/image2916.png" Type="http://schemas.openxmlformats.org/officeDocument/2006/relationships/image"/><Relationship Id="rId2917" Target="media/image2917.png" Type="http://schemas.openxmlformats.org/officeDocument/2006/relationships/image"/><Relationship Id="rId2918" Target="media/image2918.png" Type="http://schemas.openxmlformats.org/officeDocument/2006/relationships/image"/><Relationship Id="rId2919" Target="media/image2919.png" Type="http://schemas.openxmlformats.org/officeDocument/2006/relationships/image"/><Relationship Id="rId292" Target="media/image292.png" Type="http://schemas.openxmlformats.org/officeDocument/2006/relationships/image"/><Relationship Id="rId2920" Target="media/image2920.png" Type="http://schemas.openxmlformats.org/officeDocument/2006/relationships/image"/><Relationship Id="rId2921" Target="media/image2921.png" Type="http://schemas.openxmlformats.org/officeDocument/2006/relationships/image"/><Relationship Id="rId2922" Target="media/image2922.png" Type="http://schemas.openxmlformats.org/officeDocument/2006/relationships/image"/><Relationship Id="rId2923" Target="media/image2923.png" Type="http://schemas.openxmlformats.org/officeDocument/2006/relationships/image"/><Relationship Id="rId2924" Target="media/image2924.png" Type="http://schemas.openxmlformats.org/officeDocument/2006/relationships/image"/><Relationship Id="rId2925" Target="media/image2925.png" Type="http://schemas.openxmlformats.org/officeDocument/2006/relationships/image"/><Relationship Id="rId2926" Target="media/image2926.png" Type="http://schemas.openxmlformats.org/officeDocument/2006/relationships/image"/><Relationship Id="rId2927" Target="media/image2927.png" Type="http://schemas.openxmlformats.org/officeDocument/2006/relationships/image"/><Relationship Id="rId2928" Target="media/image2928.png" Type="http://schemas.openxmlformats.org/officeDocument/2006/relationships/image"/><Relationship Id="rId2929" Target="media/image2929.png" Type="http://schemas.openxmlformats.org/officeDocument/2006/relationships/image"/><Relationship Id="rId293" Target="media/image293.png" Type="http://schemas.openxmlformats.org/officeDocument/2006/relationships/image"/><Relationship Id="rId2930" Target="media/image2930.png" Type="http://schemas.openxmlformats.org/officeDocument/2006/relationships/image"/><Relationship Id="rId2931" Target="media/image2931.png" Type="http://schemas.openxmlformats.org/officeDocument/2006/relationships/image"/><Relationship Id="rId2932" Target="media/image2932.png" Type="http://schemas.openxmlformats.org/officeDocument/2006/relationships/image"/><Relationship Id="rId2933" Target="media/image2933.png" Type="http://schemas.openxmlformats.org/officeDocument/2006/relationships/image"/><Relationship Id="rId2934" Target="media/image2934.png" Type="http://schemas.openxmlformats.org/officeDocument/2006/relationships/image"/><Relationship Id="rId2935" Target="media/image2935.png" Type="http://schemas.openxmlformats.org/officeDocument/2006/relationships/image"/><Relationship Id="rId2936" Target="media/image2936.png" Type="http://schemas.openxmlformats.org/officeDocument/2006/relationships/image"/><Relationship Id="rId2937" Target="media/image2937.png" Type="http://schemas.openxmlformats.org/officeDocument/2006/relationships/image"/><Relationship Id="rId2938" Target="media/image2938.png" Type="http://schemas.openxmlformats.org/officeDocument/2006/relationships/image"/><Relationship Id="rId2939" Target="media/image2939.png" Type="http://schemas.openxmlformats.org/officeDocument/2006/relationships/image"/><Relationship Id="rId294" Target="media/image294.png" Type="http://schemas.openxmlformats.org/officeDocument/2006/relationships/image"/><Relationship Id="rId2940" Target="media/image2940.png" Type="http://schemas.openxmlformats.org/officeDocument/2006/relationships/image"/><Relationship Id="rId2941" Target="media/image2941.png" Type="http://schemas.openxmlformats.org/officeDocument/2006/relationships/image"/><Relationship Id="rId2942" Target="media/image2942.png" Type="http://schemas.openxmlformats.org/officeDocument/2006/relationships/image"/><Relationship Id="rId2943" Target="media/image2943.png" Type="http://schemas.openxmlformats.org/officeDocument/2006/relationships/image"/><Relationship Id="rId2944" Target="media/image2944.png" Type="http://schemas.openxmlformats.org/officeDocument/2006/relationships/image"/><Relationship Id="rId2945" Target="media/image2945.png" Type="http://schemas.openxmlformats.org/officeDocument/2006/relationships/image"/><Relationship Id="rId2946" Target="media/image2946.png" Type="http://schemas.openxmlformats.org/officeDocument/2006/relationships/image"/><Relationship Id="rId2947" Target="media/image2947.png" Type="http://schemas.openxmlformats.org/officeDocument/2006/relationships/image"/><Relationship Id="rId2948" Target="media/image2948.png" Type="http://schemas.openxmlformats.org/officeDocument/2006/relationships/image"/><Relationship Id="rId2949" Target="media/image2949.png" Type="http://schemas.openxmlformats.org/officeDocument/2006/relationships/image"/><Relationship Id="rId295" Target="media/image295.png" Type="http://schemas.openxmlformats.org/officeDocument/2006/relationships/image"/><Relationship Id="rId2950" Target="media/image2950.png" Type="http://schemas.openxmlformats.org/officeDocument/2006/relationships/image"/><Relationship Id="rId2951" Target="media/image2951.png" Type="http://schemas.openxmlformats.org/officeDocument/2006/relationships/image"/><Relationship Id="rId2952" Target="media/image2952.png" Type="http://schemas.openxmlformats.org/officeDocument/2006/relationships/image"/><Relationship Id="rId2953" Target="media/image2953.png" Type="http://schemas.openxmlformats.org/officeDocument/2006/relationships/image"/><Relationship Id="rId2954" Target="media/image2954.png" Type="http://schemas.openxmlformats.org/officeDocument/2006/relationships/image"/><Relationship Id="rId2955" Target="media/image2955.png" Type="http://schemas.openxmlformats.org/officeDocument/2006/relationships/image"/><Relationship Id="rId2956" Target="media/image2956.png" Type="http://schemas.openxmlformats.org/officeDocument/2006/relationships/image"/><Relationship Id="rId2957" Target="media/image2957.png" Type="http://schemas.openxmlformats.org/officeDocument/2006/relationships/image"/><Relationship Id="rId2958" Target="media/image2958.png" Type="http://schemas.openxmlformats.org/officeDocument/2006/relationships/image"/><Relationship Id="rId2959" Target="media/image2959.png" Type="http://schemas.openxmlformats.org/officeDocument/2006/relationships/image"/><Relationship Id="rId296" Target="media/image296.png" Type="http://schemas.openxmlformats.org/officeDocument/2006/relationships/image"/><Relationship Id="rId2960" Target="media/image2960.png" Type="http://schemas.openxmlformats.org/officeDocument/2006/relationships/image"/><Relationship Id="rId2961" Target="media/image2961.png" Type="http://schemas.openxmlformats.org/officeDocument/2006/relationships/image"/><Relationship Id="rId2962" Target="media/image2962.png" Type="http://schemas.openxmlformats.org/officeDocument/2006/relationships/image"/><Relationship Id="rId2963" Target="styles.xml" Type="http://schemas.openxmlformats.org/officeDocument/2006/relationships/styles"/><Relationship Id="rId2964" Target="fontTable.xml" Type="http://schemas.openxmlformats.org/officeDocument/2006/relationships/fontTable"/><Relationship Id="rId2965" Target="settings.xml" Type="http://schemas.openxmlformats.org/officeDocument/2006/relationships/settings"/><Relationship Id="rId2966" Target="webSettings.xml" Type="http://schemas.openxmlformats.org/officeDocument/2006/relationships/webSettings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media/image301.png" Type="http://schemas.openxmlformats.org/officeDocument/2006/relationships/image"/><Relationship Id="rId302" Target="media/image302.png" Type="http://schemas.openxmlformats.org/officeDocument/2006/relationships/image"/><Relationship Id="rId303" Target="media/image303.png" Type="http://schemas.openxmlformats.org/officeDocument/2006/relationships/image"/><Relationship Id="rId304" Target="media/image304.png" Type="http://schemas.openxmlformats.org/officeDocument/2006/relationships/image"/><Relationship Id="rId305" Target="media/image305.png" Type="http://schemas.openxmlformats.org/officeDocument/2006/relationships/image"/><Relationship Id="rId306" Target="media/image306.png" Type="http://schemas.openxmlformats.org/officeDocument/2006/relationships/image"/><Relationship Id="rId307" Target="media/image307.png" Type="http://schemas.openxmlformats.org/officeDocument/2006/relationships/image"/><Relationship Id="rId308" Target="media/image308.png" Type="http://schemas.openxmlformats.org/officeDocument/2006/relationships/image"/><Relationship Id="rId309" Target="media/image309.png" Type="http://schemas.openxmlformats.org/officeDocument/2006/relationships/image"/><Relationship Id="rId31" Target="media/image31.png" Type="http://schemas.openxmlformats.org/officeDocument/2006/relationships/image"/><Relationship Id="rId310" Target="media/image310.png" Type="http://schemas.openxmlformats.org/officeDocument/2006/relationships/image"/><Relationship Id="rId311" Target="media/image311.png" Type="http://schemas.openxmlformats.org/officeDocument/2006/relationships/image"/><Relationship Id="rId312" Target="media/image312.png" Type="http://schemas.openxmlformats.org/officeDocument/2006/relationships/image"/><Relationship Id="rId313" Target="media/image313.png" Type="http://schemas.openxmlformats.org/officeDocument/2006/relationships/image"/><Relationship Id="rId314" Target="media/image314.png" Type="http://schemas.openxmlformats.org/officeDocument/2006/relationships/image"/><Relationship Id="rId315" Target="media/image315.png" Type="http://schemas.openxmlformats.org/officeDocument/2006/relationships/image"/><Relationship Id="rId316" Target="media/image316.png" Type="http://schemas.openxmlformats.org/officeDocument/2006/relationships/image"/><Relationship Id="rId317" Target="media/image317.png" Type="http://schemas.openxmlformats.org/officeDocument/2006/relationships/image"/><Relationship Id="rId318" Target="media/image318.png" Type="http://schemas.openxmlformats.org/officeDocument/2006/relationships/image"/><Relationship Id="rId319" Target="media/image319.png" Type="http://schemas.openxmlformats.org/officeDocument/2006/relationships/image"/><Relationship Id="rId32" Target="media/image32.png" Type="http://schemas.openxmlformats.org/officeDocument/2006/relationships/image"/><Relationship Id="rId320" Target="media/image320.png" Type="http://schemas.openxmlformats.org/officeDocument/2006/relationships/image"/><Relationship Id="rId321" Target="media/image321.png" Type="http://schemas.openxmlformats.org/officeDocument/2006/relationships/image"/><Relationship Id="rId322" Target="media/image322.png" Type="http://schemas.openxmlformats.org/officeDocument/2006/relationships/image"/><Relationship Id="rId323" Target="media/image323.png" Type="http://schemas.openxmlformats.org/officeDocument/2006/relationships/image"/><Relationship Id="rId324" Target="media/image324.png" Type="http://schemas.openxmlformats.org/officeDocument/2006/relationships/image"/><Relationship Id="rId325" Target="media/image325.png" Type="http://schemas.openxmlformats.org/officeDocument/2006/relationships/image"/><Relationship Id="rId326" Target="media/image326.png" Type="http://schemas.openxmlformats.org/officeDocument/2006/relationships/image"/><Relationship Id="rId327" Target="media/image327.png" Type="http://schemas.openxmlformats.org/officeDocument/2006/relationships/image"/><Relationship Id="rId328" Target="media/image328.png" Type="http://schemas.openxmlformats.org/officeDocument/2006/relationships/image"/><Relationship Id="rId329" Target="media/image329.png" Type="http://schemas.openxmlformats.org/officeDocument/2006/relationships/image"/><Relationship Id="rId33" Target="media/image33.png" Type="http://schemas.openxmlformats.org/officeDocument/2006/relationships/image"/><Relationship Id="rId330" Target="media/image330.png" Type="http://schemas.openxmlformats.org/officeDocument/2006/relationships/image"/><Relationship Id="rId331" Target="media/image331.png" Type="http://schemas.openxmlformats.org/officeDocument/2006/relationships/image"/><Relationship Id="rId332" Target="media/image332.png" Type="http://schemas.openxmlformats.org/officeDocument/2006/relationships/image"/><Relationship Id="rId333" Target="media/image333.png" Type="http://schemas.openxmlformats.org/officeDocument/2006/relationships/image"/><Relationship Id="rId334" Target="media/image334.png" Type="http://schemas.openxmlformats.org/officeDocument/2006/relationships/image"/><Relationship Id="rId335" Target="media/image335.png" Type="http://schemas.openxmlformats.org/officeDocument/2006/relationships/image"/><Relationship Id="rId336" Target="media/image336.png" Type="http://schemas.openxmlformats.org/officeDocument/2006/relationships/image"/><Relationship Id="rId337" Target="media/image337.png" Type="http://schemas.openxmlformats.org/officeDocument/2006/relationships/image"/><Relationship Id="rId338" Target="media/image338.png" Type="http://schemas.openxmlformats.org/officeDocument/2006/relationships/image"/><Relationship Id="rId339" Target="media/image339.png" Type="http://schemas.openxmlformats.org/officeDocument/2006/relationships/image"/><Relationship Id="rId34" Target="media/image34.png" Type="http://schemas.openxmlformats.org/officeDocument/2006/relationships/image"/><Relationship Id="rId340" Target="media/image340.png" Type="http://schemas.openxmlformats.org/officeDocument/2006/relationships/image"/><Relationship Id="rId341" Target="media/image341.png" Type="http://schemas.openxmlformats.org/officeDocument/2006/relationships/image"/><Relationship Id="rId342" Target="media/image342.png" Type="http://schemas.openxmlformats.org/officeDocument/2006/relationships/image"/><Relationship Id="rId343" Target="media/image343.png" Type="http://schemas.openxmlformats.org/officeDocument/2006/relationships/image"/><Relationship Id="rId344" Target="media/image344.png" Type="http://schemas.openxmlformats.org/officeDocument/2006/relationships/image"/><Relationship Id="rId345" Target="media/image345.png" Type="http://schemas.openxmlformats.org/officeDocument/2006/relationships/image"/><Relationship Id="rId346" Target="media/image346.png" Type="http://schemas.openxmlformats.org/officeDocument/2006/relationships/image"/><Relationship Id="rId347" Target="media/image347.png" Type="http://schemas.openxmlformats.org/officeDocument/2006/relationships/image"/><Relationship Id="rId348" Target="media/image348.png" Type="http://schemas.openxmlformats.org/officeDocument/2006/relationships/image"/><Relationship Id="rId349" Target="media/image349.png" Type="http://schemas.openxmlformats.org/officeDocument/2006/relationships/image"/><Relationship Id="rId35" Target="media/image35.png" Type="http://schemas.openxmlformats.org/officeDocument/2006/relationships/image"/><Relationship Id="rId350" Target="media/image350.png" Type="http://schemas.openxmlformats.org/officeDocument/2006/relationships/image"/><Relationship Id="rId351" Target="media/image351.png" Type="http://schemas.openxmlformats.org/officeDocument/2006/relationships/image"/><Relationship Id="rId352" Target="media/image352.png" Type="http://schemas.openxmlformats.org/officeDocument/2006/relationships/image"/><Relationship Id="rId353" Target="media/image353.png" Type="http://schemas.openxmlformats.org/officeDocument/2006/relationships/image"/><Relationship Id="rId354" Target="media/image354.png" Type="http://schemas.openxmlformats.org/officeDocument/2006/relationships/image"/><Relationship Id="rId355" Target="media/image355.png" Type="http://schemas.openxmlformats.org/officeDocument/2006/relationships/image"/><Relationship Id="rId356" Target="media/image356.png" Type="http://schemas.openxmlformats.org/officeDocument/2006/relationships/image"/><Relationship Id="rId357" Target="media/image357.png" Type="http://schemas.openxmlformats.org/officeDocument/2006/relationships/image"/><Relationship Id="rId358" Target="media/image358.png" Type="http://schemas.openxmlformats.org/officeDocument/2006/relationships/image"/><Relationship Id="rId359" Target="media/image359.png" Type="http://schemas.openxmlformats.org/officeDocument/2006/relationships/image"/><Relationship Id="rId36" Target="media/image36.png" Type="http://schemas.openxmlformats.org/officeDocument/2006/relationships/image"/><Relationship Id="rId360" Target="media/image360.png" Type="http://schemas.openxmlformats.org/officeDocument/2006/relationships/image"/><Relationship Id="rId361" Target="media/image361.png" Type="http://schemas.openxmlformats.org/officeDocument/2006/relationships/image"/><Relationship Id="rId362" Target="media/image362.png" Type="http://schemas.openxmlformats.org/officeDocument/2006/relationships/image"/><Relationship Id="rId363" Target="media/image363.png" Type="http://schemas.openxmlformats.org/officeDocument/2006/relationships/image"/><Relationship Id="rId364" Target="media/image364.png" Type="http://schemas.openxmlformats.org/officeDocument/2006/relationships/image"/><Relationship Id="rId365" Target="media/image365.png" Type="http://schemas.openxmlformats.org/officeDocument/2006/relationships/image"/><Relationship Id="rId366" Target="media/image366.png" Type="http://schemas.openxmlformats.org/officeDocument/2006/relationships/image"/><Relationship Id="rId367" Target="media/image367.png" Type="http://schemas.openxmlformats.org/officeDocument/2006/relationships/image"/><Relationship Id="rId368" Target="media/image368.png" Type="http://schemas.openxmlformats.org/officeDocument/2006/relationships/image"/><Relationship Id="rId369" Target="media/image369.png" Type="http://schemas.openxmlformats.org/officeDocument/2006/relationships/image"/><Relationship Id="rId37" Target="media/image37.png" Type="http://schemas.openxmlformats.org/officeDocument/2006/relationships/image"/><Relationship Id="rId370" Target="media/image370.png" Type="http://schemas.openxmlformats.org/officeDocument/2006/relationships/image"/><Relationship Id="rId371" Target="media/image371.png" Type="http://schemas.openxmlformats.org/officeDocument/2006/relationships/image"/><Relationship Id="rId372" Target="media/image372.png" Type="http://schemas.openxmlformats.org/officeDocument/2006/relationships/image"/><Relationship Id="rId373" Target="media/image373.png" Type="http://schemas.openxmlformats.org/officeDocument/2006/relationships/image"/><Relationship Id="rId374" Target="media/image374.png" Type="http://schemas.openxmlformats.org/officeDocument/2006/relationships/image"/><Relationship Id="rId375" Target="media/image375.png" Type="http://schemas.openxmlformats.org/officeDocument/2006/relationships/image"/><Relationship Id="rId376" Target="media/image376.png" Type="http://schemas.openxmlformats.org/officeDocument/2006/relationships/image"/><Relationship Id="rId377" Target="media/image377.png" Type="http://schemas.openxmlformats.org/officeDocument/2006/relationships/image"/><Relationship Id="rId378" Target="media/image378.png" Type="http://schemas.openxmlformats.org/officeDocument/2006/relationships/image"/><Relationship Id="rId379" Target="media/image379.png" Type="http://schemas.openxmlformats.org/officeDocument/2006/relationships/image"/><Relationship Id="rId38" Target="media/image38.png" Type="http://schemas.openxmlformats.org/officeDocument/2006/relationships/image"/><Relationship Id="rId380" Target="media/image380.png" Type="http://schemas.openxmlformats.org/officeDocument/2006/relationships/image"/><Relationship Id="rId381" Target="media/image381.png" Type="http://schemas.openxmlformats.org/officeDocument/2006/relationships/image"/><Relationship Id="rId382" Target="media/image382.png" Type="http://schemas.openxmlformats.org/officeDocument/2006/relationships/image"/><Relationship Id="rId383" Target="media/image383.png" Type="http://schemas.openxmlformats.org/officeDocument/2006/relationships/image"/><Relationship Id="rId384" Target="media/image384.png" Type="http://schemas.openxmlformats.org/officeDocument/2006/relationships/image"/><Relationship Id="rId385" Target="media/image385.png" Type="http://schemas.openxmlformats.org/officeDocument/2006/relationships/image"/><Relationship Id="rId386" Target="media/image386.png" Type="http://schemas.openxmlformats.org/officeDocument/2006/relationships/image"/><Relationship Id="rId387" Target="media/image387.png" Type="http://schemas.openxmlformats.org/officeDocument/2006/relationships/image"/><Relationship Id="rId388" Target="media/image388.png" Type="http://schemas.openxmlformats.org/officeDocument/2006/relationships/image"/><Relationship Id="rId389" Target="media/image389.png" Type="http://schemas.openxmlformats.org/officeDocument/2006/relationships/image"/><Relationship Id="rId39" Target="media/image39.png" Type="http://schemas.openxmlformats.org/officeDocument/2006/relationships/image"/><Relationship Id="rId390" Target="media/image390.png" Type="http://schemas.openxmlformats.org/officeDocument/2006/relationships/image"/><Relationship Id="rId391" Target="media/image391.png" Type="http://schemas.openxmlformats.org/officeDocument/2006/relationships/image"/><Relationship Id="rId392" Target="media/image392.png" Type="http://schemas.openxmlformats.org/officeDocument/2006/relationships/image"/><Relationship Id="rId393" Target="media/image393.png" Type="http://schemas.openxmlformats.org/officeDocument/2006/relationships/image"/><Relationship Id="rId394" Target="media/image394.png" Type="http://schemas.openxmlformats.org/officeDocument/2006/relationships/image"/><Relationship Id="rId395" Target="media/image395.png" Type="http://schemas.openxmlformats.org/officeDocument/2006/relationships/image"/><Relationship Id="rId396" Target="media/image396.png" Type="http://schemas.openxmlformats.org/officeDocument/2006/relationships/image"/><Relationship Id="rId397" Target="media/image397.png" Type="http://schemas.openxmlformats.org/officeDocument/2006/relationships/image"/><Relationship Id="rId398" Target="media/image398.png" Type="http://schemas.openxmlformats.org/officeDocument/2006/relationships/image"/><Relationship Id="rId399" Target="media/image39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00" Target="media/image400.png" Type="http://schemas.openxmlformats.org/officeDocument/2006/relationships/image"/><Relationship Id="rId401" Target="media/image401.png" Type="http://schemas.openxmlformats.org/officeDocument/2006/relationships/image"/><Relationship Id="rId402" Target="media/image402.png" Type="http://schemas.openxmlformats.org/officeDocument/2006/relationships/image"/><Relationship Id="rId403" Target="media/image403.png" Type="http://schemas.openxmlformats.org/officeDocument/2006/relationships/image"/><Relationship Id="rId404" Target="media/image404.png" Type="http://schemas.openxmlformats.org/officeDocument/2006/relationships/image"/><Relationship Id="rId405" Target="media/image405.png" Type="http://schemas.openxmlformats.org/officeDocument/2006/relationships/image"/><Relationship Id="rId406" Target="media/image406.png" Type="http://schemas.openxmlformats.org/officeDocument/2006/relationships/image"/><Relationship Id="rId407" Target="media/image407.png" Type="http://schemas.openxmlformats.org/officeDocument/2006/relationships/image"/><Relationship Id="rId408" Target="media/image408.png" Type="http://schemas.openxmlformats.org/officeDocument/2006/relationships/image"/><Relationship Id="rId409" Target="media/image409.png" Type="http://schemas.openxmlformats.org/officeDocument/2006/relationships/image"/><Relationship Id="rId41" Target="media/image41.png" Type="http://schemas.openxmlformats.org/officeDocument/2006/relationships/image"/><Relationship Id="rId410" Target="media/image410.png" Type="http://schemas.openxmlformats.org/officeDocument/2006/relationships/image"/><Relationship Id="rId411" Target="media/image411.png" Type="http://schemas.openxmlformats.org/officeDocument/2006/relationships/image"/><Relationship Id="rId412" Target="media/image412.png" Type="http://schemas.openxmlformats.org/officeDocument/2006/relationships/image"/><Relationship Id="rId413" Target="media/image413.png" Type="http://schemas.openxmlformats.org/officeDocument/2006/relationships/image"/><Relationship Id="rId414" Target="media/image414.png" Type="http://schemas.openxmlformats.org/officeDocument/2006/relationships/image"/><Relationship Id="rId415" Target="media/image415.png" Type="http://schemas.openxmlformats.org/officeDocument/2006/relationships/image"/><Relationship Id="rId416" Target="media/image416.png" Type="http://schemas.openxmlformats.org/officeDocument/2006/relationships/image"/><Relationship Id="rId417" Target="media/image417.png" Type="http://schemas.openxmlformats.org/officeDocument/2006/relationships/image"/><Relationship Id="rId418" Target="media/image418.png" Type="http://schemas.openxmlformats.org/officeDocument/2006/relationships/image"/><Relationship Id="rId419" Target="media/image419.png" Type="http://schemas.openxmlformats.org/officeDocument/2006/relationships/image"/><Relationship Id="rId42" Target="media/image42.png" Type="http://schemas.openxmlformats.org/officeDocument/2006/relationships/image"/><Relationship Id="rId420" Target="media/image420.png" Type="http://schemas.openxmlformats.org/officeDocument/2006/relationships/image"/><Relationship Id="rId421" Target="media/image421.jpeg" Type="http://schemas.openxmlformats.org/officeDocument/2006/relationships/image"/><Relationship Id="rId422" Target="media/image422.png" Type="http://schemas.openxmlformats.org/officeDocument/2006/relationships/image"/><Relationship Id="rId423" Target="media/image423.png" Type="http://schemas.openxmlformats.org/officeDocument/2006/relationships/image"/><Relationship Id="rId424" Target="media/image424.png" Type="http://schemas.openxmlformats.org/officeDocument/2006/relationships/image"/><Relationship Id="rId425" Target="media/image425.png" Type="http://schemas.openxmlformats.org/officeDocument/2006/relationships/image"/><Relationship Id="rId426" Target="media/image426.jpeg" Type="http://schemas.openxmlformats.org/officeDocument/2006/relationships/image"/><Relationship Id="rId427" Target="media/image427.png" Type="http://schemas.openxmlformats.org/officeDocument/2006/relationships/image"/><Relationship Id="rId428" Target="media/image428.png" Type="http://schemas.openxmlformats.org/officeDocument/2006/relationships/image"/><Relationship Id="rId429" Target="media/image429.png" Type="http://schemas.openxmlformats.org/officeDocument/2006/relationships/image"/><Relationship Id="rId43" Target="media/image43.png" Type="http://schemas.openxmlformats.org/officeDocument/2006/relationships/image"/><Relationship Id="rId430" Target="media/image430.png" Type="http://schemas.openxmlformats.org/officeDocument/2006/relationships/image"/><Relationship Id="rId431" Target="media/image431.png" Type="http://schemas.openxmlformats.org/officeDocument/2006/relationships/image"/><Relationship Id="rId432" Target="media/image432.png" Type="http://schemas.openxmlformats.org/officeDocument/2006/relationships/image"/><Relationship Id="rId433" Target="media/image433.png" Type="http://schemas.openxmlformats.org/officeDocument/2006/relationships/image"/><Relationship Id="rId434" Target="media/image434.png" Type="http://schemas.openxmlformats.org/officeDocument/2006/relationships/image"/><Relationship Id="rId435" Target="media/image435.png" Type="http://schemas.openxmlformats.org/officeDocument/2006/relationships/image"/><Relationship Id="rId436" Target="media/image436.png" Type="http://schemas.openxmlformats.org/officeDocument/2006/relationships/image"/><Relationship Id="rId437" Target="media/image437.png" Type="http://schemas.openxmlformats.org/officeDocument/2006/relationships/image"/><Relationship Id="rId438" Target="media/image438.png" Type="http://schemas.openxmlformats.org/officeDocument/2006/relationships/image"/><Relationship Id="rId439" Target="media/image439.png" Type="http://schemas.openxmlformats.org/officeDocument/2006/relationships/image"/><Relationship Id="rId44" Target="media/image44.png" Type="http://schemas.openxmlformats.org/officeDocument/2006/relationships/image"/><Relationship Id="rId440" Target="media/image440.png" Type="http://schemas.openxmlformats.org/officeDocument/2006/relationships/image"/><Relationship Id="rId441" Target="media/image441.png" Type="http://schemas.openxmlformats.org/officeDocument/2006/relationships/image"/><Relationship Id="rId442" Target="media/image442.png" Type="http://schemas.openxmlformats.org/officeDocument/2006/relationships/image"/><Relationship Id="rId443" Target="media/image443.png" Type="http://schemas.openxmlformats.org/officeDocument/2006/relationships/image"/><Relationship Id="rId444" Target="media/image444.png" Type="http://schemas.openxmlformats.org/officeDocument/2006/relationships/image"/><Relationship Id="rId445" Target="media/image445.png" Type="http://schemas.openxmlformats.org/officeDocument/2006/relationships/image"/><Relationship Id="rId446" Target="media/image446.png" Type="http://schemas.openxmlformats.org/officeDocument/2006/relationships/image"/><Relationship Id="rId447" Target="media/image447.png" Type="http://schemas.openxmlformats.org/officeDocument/2006/relationships/image"/><Relationship Id="rId448" Target="media/image448.png" Type="http://schemas.openxmlformats.org/officeDocument/2006/relationships/image"/><Relationship Id="rId449" Target="media/image449.png" Type="http://schemas.openxmlformats.org/officeDocument/2006/relationships/image"/><Relationship Id="rId45" Target="media/image45.png" Type="http://schemas.openxmlformats.org/officeDocument/2006/relationships/image"/><Relationship Id="rId450" Target="media/image450.png" Type="http://schemas.openxmlformats.org/officeDocument/2006/relationships/image"/><Relationship Id="rId451" Target="media/image451.png" Type="http://schemas.openxmlformats.org/officeDocument/2006/relationships/image"/><Relationship Id="rId452" Target="media/image452.png" Type="http://schemas.openxmlformats.org/officeDocument/2006/relationships/image"/><Relationship Id="rId453" Target="media/image453.png" Type="http://schemas.openxmlformats.org/officeDocument/2006/relationships/image"/><Relationship Id="rId454" Target="media/image454.png" Type="http://schemas.openxmlformats.org/officeDocument/2006/relationships/image"/><Relationship Id="rId455" Target="media/image455.png" Type="http://schemas.openxmlformats.org/officeDocument/2006/relationships/image"/><Relationship Id="rId456" Target="media/image456.png" Type="http://schemas.openxmlformats.org/officeDocument/2006/relationships/image"/><Relationship Id="rId457" Target="media/image457.png" Type="http://schemas.openxmlformats.org/officeDocument/2006/relationships/image"/><Relationship Id="rId458" Target="media/image458.png" Type="http://schemas.openxmlformats.org/officeDocument/2006/relationships/image"/><Relationship Id="rId459" Target="media/image459.png" Type="http://schemas.openxmlformats.org/officeDocument/2006/relationships/image"/><Relationship Id="rId46" Target="media/image46.png" Type="http://schemas.openxmlformats.org/officeDocument/2006/relationships/image"/><Relationship Id="rId460" Target="media/image460.png" Type="http://schemas.openxmlformats.org/officeDocument/2006/relationships/image"/><Relationship Id="rId461" Target="media/image461.png" Type="http://schemas.openxmlformats.org/officeDocument/2006/relationships/image"/><Relationship Id="rId462" Target="media/image462.png" Type="http://schemas.openxmlformats.org/officeDocument/2006/relationships/image"/><Relationship Id="rId463" Target="media/image463.png" Type="http://schemas.openxmlformats.org/officeDocument/2006/relationships/image"/><Relationship Id="rId464" Target="media/image464.png" Type="http://schemas.openxmlformats.org/officeDocument/2006/relationships/image"/><Relationship Id="rId465" Target="media/image465.png" Type="http://schemas.openxmlformats.org/officeDocument/2006/relationships/image"/><Relationship Id="rId466" Target="media/image466.png" Type="http://schemas.openxmlformats.org/officeDocument/2006/relationships/image"/><Relationship Id="rId467" Target="media/image467.png" Type="http://schemas.openxmlformats.org/officeDocument/2006/relationships/image"/><Relationship Id="rId468" Target="media/image468.png" Type="http://schemas.openxmlformats.org/officeDocument/2006/relationships/image"/><Relationship Id="rId469" Target="media/image469.png" Type="http://schemas.openxmlformats.org/officeDocument/2006/relationships/image"/><Relationship Id="rId47" Target="media/image47.png" Type="http://schemas.openxmlformats.org/officeDocument/2006/relationships/image"/><Relationship Id="rId470" Target="media/image470.png" Type="http://schemas.openxmlformats.org/officeDocument/2006/relationships/image"/><Relationship Id="rId471" Target="media/image471.png" Type="http://schemas.openxmlformats.org/officeDocument/2006/relationships/image"/><Relationship Id="rId472" Target="media/image472.png" Type="http://schemas.openxmlformats.org/officeDocument/2006/relationships/image"/><Relationship Id="rId473" Target="media/image473.png" Type="http://schemas.openxmlformats.org/officeDocument/2006/relationships/image"/><Relationship Id="rId474" Target="media/image474.png" Type="http://schemas.openxmlformats.org/officeDocument/2006/relationships/image"/><Relationship Id="rId475" Target="media/image475.png" Type="http://schemas.openxmlformats.org/officeDocument/2006/relationships/image"/><Relationship Id="rId476" Target="media/image476.png" Type="http://schemas.openxmlformats.org/officeDocument/2006/relationships/image"/><Relationship Id="rId477" Target="media/image477.png" Type="http://schemas.openxmlformats.org/officeDocument/2006/relationships/image"/><Relationship Id="rId478" Target="media/image478.png" Type="http://schemas.openxmlformats.org/officeDocument/2006/relationships/image"/><Relationship Id="rId479" Target="media/image479.png" Type="http://schemas.openxmlformats.org/officeDocument/2006/relationships/image"/><Relationship Id="rId48" Target="media/image48.png" Type="http://schemas.openxmlformats.org/officeDocument/2006/relationships/image"/><Relationship Id="rId480" Target="media/image480.png" Type="http://schemas.openxmlformats.org/officeDocument/2006/relationships/image"/><Relationship Id="rId481" Target="media/image481.png" Type="http://schemas.openxmlformats.org/officeDocument/2006/relationships/image"/><Relationship Id="rId482" Target="media/image482.png" Type="http://schemas.openxmlformats.org/officeDocument/2006/relationships/image"/><Relationship Id="rId483" Target="media/image483.png" Type="http://schemas.openxmlformats.org/officeDocument/2006/relationships/image"/><Relationship Id="rId484" Target="media/image484.png" Type="http://schemas.openxmlformats.org/officeDocument/2006/relationships/image"/><Relationship Id="rId485" Target="media/image485.png" Type="http://schemas.openxmlformats.org/officeDocument/2006/relationships/image"/><Relationship Id="rId486" Target="media/image486.png" Type="http://schemas.openxmlformats.org/officeDocument/2006/relationships/image"/><Relationship Id="rId487" Target="media/image487.png" Type="http://schemas.openxmlformats.org/officeDocument/2006/relationships/image"/><Relationship Id="rId488" Target="media/image488.png" Type="http://schemas.openxmlformats.org/officeDocument/2006/relationships/image"/><Relationship Id="rId489" Target="media/image489.png" Type="http://schemas.openxmlformats.org/officeDocument/2006/relationships/image"/><Relationship Id="rId49" Target="media/image49.png" Type="http://schemas.openxmlformats.org/officeDocument/2006/relationships/image"/><Relationship Id="rId490" Target="media/image490.png" Type="http://schemas.openxmlformats.org/officeDocument/2006/relationships/image"/><Relationship Id="rId491" Target="media/image491.png" Type="http://schemas.openxmlformats.org/officeDocument/2006/relationships/image"/><Relationship Id="rId492" Target="media/image492.png" Type="http://schemas.openxmlformats.org/officeDocument/2006/relationships/image"/><Relationship Id="rId493" Target="media/image493.png" Type="http://schemas.openxmlformats.org/officeDocument/2006/relationships/image"/><Relationship Id="rId494" Target="media/image494.png" Type="http://schemas.openxmlformats.org/officeDocument/2006/relationships/image"/><Relationship Id="rId495" Target="media/image495.png" Type="http://schemas.openxmlformats.org/officeDocument/2006/relationships/image"/><Relationship Id="rId496" Target="media/image496.png" Type="http://schemas.openxmlformats.org/officeDocument/2006/relationships/image"/><Relationship Id="rId497" Target="media/image497.png" Type="http://schemas.openxmlformats.org/officeDocument/2006/relationships/image"/><Relationship Id="rId498" Target="media/image498.png" Type="http://schemas.openxmlformats.org/officeDocument/2006/relationships/image"/><Relationship Id="rId499" Target="media/image49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00" Target="media/image500.png" Type="http://schemas.openxmlformats.org/officeDocument/2006/relationships/image"/><Relationship Id="rId501" Target="media/image501.png" Type="http://schemas.openxmlformats.org/officeDocument/2006/relationships/image"/><Relationship Id="rId502" Target="media/image502.png" Type="http://schemas.openxmlformats.org/officeDocument/2006/relationships/image"/><Relationship Id="rId503" Target="media/image503.png" Type="http://schemas.openxmlformats.org/officeDocument/2006/relationships/image"/><Relationship Id="rId504" Target="media/image504.png" Type="http://schemas.openxmlformats.org/officeDocument/2006/relationships/image"/><Relationship Id="rId505" Target="media/image505.png" Type="http://schemas.openxmlformats.org/officeDocument/2006/relationships/image"/><Relationship Id="rId506" Target="media/image506.png" Type="http://schemas.openxmlformats.org/officeDocument/2006/relationships/image"/><Relationship Id="rId507" Target="media/image507.png" Type="http://schemas.openxmlformats.org/officeDocument/2006/relationships/image"/><Relationship Id="rId508" Target="media/image508.png" Type="http://schemas.openxmlformats.org/officeDocument/2006/relationships/image"/><Relationship Id="rId509" Target="media/image509.png" Type="http://schemas.openxmlformats.org/officeDocument/2006/relationships/image"/><Relationship Id="rId51" Target="media/image51.png" Type="http://schemas.openxmlformats.org/officeDocument/2006/relationships/image"/><Relationship Id="rId510" Target="media/image510.png" Type="http://schemas.openxmlformats.org/officeDocument/2006/relationships/image"/><Relationship Id="rId511" Target="media/image511.png" Type="http://schemas.openxmlformats.org/officeDocument/2006/relationships/image"/><Relationship Id="rId512" Target="media/image512.png" Type="http://schemas.openxmlformats.org/officeDocument/2006/relationships/image"/><Relationship Id="rId513" Target="media/image513.png" Type="http://schemas.openxmlformats.org/officeDocument/2006/relationships/image"/><Relationship Id="rId514" Target="media/image514.png" Type="http://schemas.openxmlformats.org/officeDocument/2006/relationships/image"/><Relationship Id="rId515" Target="media/image515.png" Type="http://schemas.openxmlformats.org/officeDocument/2006/relationships/image"/><Relationship Id="rId516" Target="media/image516.png" Type="http://schemas.openxmlformats.org/officeDocument/2006/relationships/image"/><Relationship Id="rId517" Target="media/image517.png" Type="http://schemas.openxmlformats.org/officeDocument/2006/relationships/image"/><Relationship Id="rId518" Target="media/image518.png" Type="http://schemas.openxmlformats.org/officeDocument/2006/relationships/image"/><Relationship Id="rId519" Target="media/image519.png" Type="http://schemas.openxmlformats.org/officeDocument/2006/relationships/image"/><Relationship Id="rId52" Target="media/image52.png" Type="http://schemas.openxmlformats.org/officeDocument/2006/relationships/image"/><Relationship Id="rId520" Target="media/image520.png" Type="http://schemas.openxmlformats.org/officeDocument/2006/relationships/image"/><Relationship Id="rId521" Target="media/image521.png" Type="http://schemas.openxmlformats.org/officeDocument/2006/relationships/image"/><Relationship Id="rId522" Target="media/image522.png" Type="http://schemas.openxmlformats.org/officeDocument/2006/relationships/image"/><Relationship Id="rId523" Target="media/image523.png" Type="http://schemas.openxmlformats.org/officeDocument/2006/relationships/image"/><Relationship Id="rId524" Target="media/image524.png" Type="http://schemas.openxmlformats.org/officeDocument/2006/relationships/image"/><Relationship Id="rId525" Target="media/image525.png" Type="http://schemas.openxmlformats.org/officeDocument/2006/relationships/image"/><Relationship Id="rId526" Target="media/image526.png" Type="http://schemas.openxmlformats.org/officeDocument/2006/relationships/image"/><Relationship Id="rId527" Target="media/image527.png" Type="http://schemas.openxmlformats.org/officeDocument/2006/relationships/image"/><Relationship Id="rId528" Target="media/image528.png" Type="http://schemas.openxmlformats.org/officeDocument/2006/relationships/image"/><Relationship Id="rId529" Target="media/image529.png" Type="http://schemas.openxmlformats.org/officeDocument/2006/relationships/image"/><Relationship Id="rId53" Target="media/image53.png" Type="http://schemas.openxmlformats.org/officeDocument/2006/relationships/image"/><Relationship Id="rId530" Target="media/image530.png" Type="http://schemas.openxmlformats.org/officeDocument/2006/relationships/image"/><Relationship Id="rId531" Target="media/image531.png" Type="http://schemas.openxmlformats.org/officeDocument/2006/relationships/image"/><Relationship Id="rId532" Target="media/image532.png" Type="http://schemas.openxmlformats.org/officeDocument/2006/relationships/image"/><Relationship Id="rId533" Target="media/image533.png" Type="http://schemas.openxmlformats.org/officeDocument/2006/relationships/image"/><Relationship Id="rId534" Target="media/image534.png" Type="http://schemas.openxmlformats.org/officeDocument/2006/relationships/image"/><Relationship Id="rId535" Target="media/image535.png" Type="http://schemas.openxmlformats.org/officeDocument/2006/relationships/image"/><Relationship Id="rId536" Target="media/image536.png" Type="http://schemas.openxmlformats.org/officeDocument/2006/relationships/image"/><Relationship Id="rId537" Target="media/image537.png" Type="http://schemas.openxmlformats.org/officeDocument/2006/relationships/image"/><Relationship Id="rId538" Target="media/image538.png" Type="http://schemas.openxmlformats.org/officeDocument/2006/relationships/image"/><Relationship Id="rId539" Target="media/image539.png" Type="http://schemas.openxmlformats.org/officeDocument/2006/relationships/image"/><Relationship Id="rId54" Target="media/image54.png" Type="http://schemas.openxmlformats.org/officeDocument/2006/relationships/image"/><Relationship Id="rId540" Target="media/image540.png" Type="http://schemas.openxmlformats.org/officeDocument/2006/relationships/image"/><Relationship Id="rId541" Target="media/image541.png" Type="http://schemas.openxmlformats.org/officeDocument/2006/relationships/image"/><Relationship Id="rId542" Target="media/image542.png" Type="http://schemas.openxmlformats.org/officeDocument/2006/relationships/image"/><Relationship Id="rId543" Target="media/image543.png" Type="http://schemas.openxmlformats.org/officeDocument/2006/relationships/image"/><Relationship Id="rId544" Target="media/image544.png" Type="http://schemas.openxmlformats.org/officeDocument/2006/relationships/image"/><Relationship Id="rId545" Target="media/image545.png" Type="http://schemas.openxmlformats.org/officeDocument/2006/relationships/image"/><Relationship Id="rId546" Target="media/image546.png" Type="http://schemas.openxmlformats.org/officeDocument/2006/relationships/image"/><Relationship Id="rId547" Target="media/image547.png" Type="http://schemas.openxmlformats.org/officeDocument/2006/relationships/image"/><Relationship Id="rId548" Target="media/image548.png" Type="http://schemas.openxmlformats.org/officeDocument/2006/relationships/image"/><Relationship Id="rId549" Target="media/image549.png" Type="http://schemas.openxmlformats.org/officeDocument/2006/relationships/image"/><Relationship Id="rId55" Target="media/image55.png" Type="http://schemas.openxmlformats.org/officeDocument/2006/relationships/image"/><Relationship Id="rId550" Target="media/image550.png" Type="http://schemas.openxmlformats.org/officeDocument/2006/relationships/image"/><Relationship Id="rId551" Target="media/image551.png" Type="http://schemas.openxmlformats.org/officeDocument/2006/relationships/image"/><Relationship Id="rId552" Target="media/image552.png" Type="http://schemas.openxmlformats.org/officeDocument/2006/relationships/image"/><Relationship Id="rId553" Target="media/image553.png" Type="http://schemas.openxmlformats.org/officeDocument/2006/relationships/image"/><Relationship Id="rId554" Target="media/image554.png" Type="http://schemas.openxmlformats.org/officeDocument/2006/relationships/image"/><Relationship Id="rId555" Target="media/image555.png" Type="http://schemas.openxmlformats.org/officeDocument/2006/relationships/image"/><Relationship Id="rId556" Target="media/image556.png" Type="http://schemas.openxmlformats.org/officeDocument/2006/relationships/image"/><Relationship Id="rId557" Target="media/image557.png" Type="http://schemas.openxmlformats.org/officeDocument/2006/relationships/image"/><Relationship Id="rId558" Target="media/image558.png" Type="http://schemas.openxmlformats.org/officeDocument/2006/relationships/image"/><Relationship Id="rId559" Target="media/image559.png" Type="http://schemas.openxmlformats.org/officeDocument/2006/relationships/image"/><Relationship Id="rId56" Target="media/image56.png" Type="http://schemas.openxmlformats.org/officeDocument/2006/relationships/image"/><Relationship Id="rId560" Target="media/image560.png" Type="http://schemas.openxmlformats.org/officeDocument/2006/relationships/image"/><Relationship Id="rId561" Target="media/image561.png" Type="http://schemas.openxmlformats.org/officeDocument/2006/relationships/image"/><Relationship Id="rId562" Target="media/image562.png" Type="http://schemas.openxmlformats.org/officeDocument/2006/relationships/image"/><Relationship Id="rId563" Target="media/image563.png" Type="http://schemas.openxmlformats.org/officeDocument/2006/relationships/image"/><Relationship Id="rId564" Target="media/image564.png" Type="http://schemas.openxmlformats.org/officeDocument/2006/relationships/image"/><Relationship Id="rId565" Target="media/image565.png" Type="http://schemas.openxmlformats.org/officeDocument/2006/relationships/image"/><Relationship Id="rId566" Target="media/image566.png" Type="http://schemas.openxmlformats.org/officeDocument/2006/relationships/image"/><Relationship Id="rId567" Target="media/image567.png" Type="http://schemas.openxmlformats.org/officeDocument/2006/relationships/image"/><Relationship Id="rId568" Target="media/image568.png" Type="http://schemas.openxmlformats.org/officeDocument/2006/relationships/image"/><Relationship Id="rId569" Target="media/image569.png" Type="http://schemas.openxmlformats.org/officeDocument/2006/relationships/image"/><Relationship Id="rId57" Target="media/image57.png" Type="http://schemas.openxmlformats.org/officeDocument/2006/relationships/image"/><Relationship Id="rId570" Target="media/image570.png" Type="http://schemas.openxmlformats.org/officeDocument/2006/relationships/image"/><Relationship Id="rId571" Target="media/image571.png" Type="http://schemas.openxmlformats.org/officeDocument/2006/relationships/image"/><Relationship Id="rId572" Target="media/image572.png" Type="http://schemas.openxmlformats.org/officeDocument/2006/relationships/image"/><Relationship Id="rId573" Target="media/image573.png" Type="http://schemas.openxmlformats.org/officeDocument/2006/relationships/image"/><Relationship Id="rId574" Target="media/image574.png" Type="http://schemas.openxmlformats.org/officeDocument/2006/relationships/image"/><Relationship Id="rId575" Target="media/image575.png" Type="http://schemas.openxmlformats.org/officeDocument/2006/relationships/image"/><Relationship Id="rId576" Target="media/image576.png" Type="http://schemas.openxmlformats.org/officeDocument/2006/relationships/image"/><Relationship Id="rId577" Target="media/image577.png" Type="http://schemas.openxmlformats.org/officeDocument/2006/relationships/image"/><Relationship Id="rId578" Target="media/image578.png" Type="http://schemas.openxmlformats.org/officeDocument/2006/relationships/image"/><Relationship Id="rId579" Target="media/image579.png" Type="http://schemas.openxmlformats.org/officeDocument/2006/relationships/image"/><Relationship Id="rId58" Target="media/image58.png" Type="http://schemas.openxmlformats.org/officeDocument/2006/relationships/image"/><Relationship Id="rId580" Target="media/image580.png" Type="http://schemas.openxmlformats.org/officeDocument/2006/relationships/image"/><Relationship Id="rId581" Target="media/image581.png" Type="http://schemas.openxmlformats.org/officeDocument/2006/relationships/image"/><Relationship Id="rId582" Target="media/image582.png" Type="http://schemas.openxmlformats.org/officeDocument/2006/relationships/image"/><Relationship Id="rId583" Target="media/image583.png" Type="http://schemas.openxmlformats.org/officeDocument/2006/relationships/image"/><Relationship Id="rId584" Target="media/image584.png" Type="http://schemas.openxmlformats.org/officeDocument/2006/relationships/image"/><Relationship Id="rId585" Target="media/image585.png" Type="http://schemas.openxmlformats.org/officeDocument/2006/relationships/image"/><Relationship Id="rId586" Target="media/image586.png" Type="http://schemas.openxmlformats.org/officeDocument/2006/relationships/image"/><Relationship Id="rId587" Target="media/image587.png" Type="http://schemas.openxmlformats.org/officeDocument/2006/relationships/image"/><Relationship Id="rId588" Target="media/image588.png" Type="http://schemas.openxmlformats.org/officeDocument/2006/relationships/image"/><Relationship Id="rId589" Target="media/image589.png" Type="http://schemas.openxmlformats.org/officeDocument/2006/relationships/image"/><Relationship Id="rId59" Target="media/image59.png" Type="http://schemas.openxmlformats.org/officeDocument/2006/relationships/image"/><Relationship Id="rId590" Target="media/image590.png" Type="http://schemas.openxmlformats.org/officeDocument/2006/relationships/image"/><Relationship Id="rId591" Target="media/image591.png" Type="http://schemas.openxmlformats.org/officeDocument/2006/relationships/image"/><Relationship Id="rId592" Target="media/image592.png" Type="http://schemas.openxmlformats.org/officeDocument/2006/relationships/image"/><Relationship Id="rId593" Target="media/image593.png" Type="http://schemas.openxmlformats.org/officeDocument/2006/relationships/image"/><Relationship Id="rId594" Target="media/image594.png" Type="http://schemas.openxmlformats.org/officeDocument/2006/relationships/image"/><Relationship Id="rId595" Target="media/image595.png" Type="http://schemas.openxmlformats.org/officeDocument/2006/relationships/image"/><Relationship Id="rId596" Target="media/image596.png" Type="http://schemas.openxmlformats.org/officeDocument/2006/relationships/image"/><Relationship Id="rId597" Target="media/image597.png" Type="http://schemas.openxmlformats.org/officeDocument/2006/relationships/image"/><Relationship Id="rId598" Target="media/image598.png" Type="http://schemas.openxmlformats.org/officeDocument/2006/relationships/image"/><Relationship Id="rId599" Target="media/image59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00" Target="media/image600.png" Type="http://schemas.openxmlformats.org/officeDocument/2006/relationships/image"/><Relationship Id="rId601" Target="media/image601.png" Type="http://schemas.openxmlformats.org/officeDocument/2006/relationships/image"/><Relationship Id="rId602" Target="media/image602.png" Type="http://schemas.openxmlformats.org/officeDocument/2006/relationships/image"/><Relationship Id="rId603" Target="media/image603.png" Type="http://schemas.openxmlformats.org/officeDocument/2006/relationships/image"/><Relationship Id="rId604" Target="media/image604.png" Type="http://schemas.openxmlformats.org/officeDocument/2006/relationships/image"/><Relationship Id="rId605" Target="media/image605.png" Type="http://schemas.openxmlformats.org/officeDocument/2006/relationships/image"/><Relationship Id="rId606" Target="media/image606.png" Type="http://schemas.openxmlformats.org/officeDocument/2006/relationships/image"/><Relationship Id="rId607" Target="media/image607.png" Type="http://schemas.openxmlformats.org/officeDocument/2006/relationships/image"/><Relationship Id="rId608" Target="media/image608.png" Type="http://schemas.openxmlformats.org/officeDocument/2006/relationships/image"/><Relationship Id="rId609" Target="media/image609.png" Type="http://schemas.openxmlformats.org/officeDocument/2006/relationships/image"/><Relationship Id="rId61" Target="media/image61.jpeg" Type="http://schemas.openxmlformats.org/officeDocument/2006/relationships/image"/><Relationship Id="rId610" Target="media/image610.png" Type="http://schemas.openxmlformats.org/officeDocument/2006/relationships/image"/><Relationship Id="rId611" Target="media/image611.png" Type="http://schemas.openxmlformats.org/officeDocument/2006/relationships/image"/><Relationship Id="rId612" Target="media/image612.png" Type="http://schemas.openxmlformats.org/officeDocument/2006/relationships/image"/><Relationship Id="rId613" Target="media/image613.png" Type="http://schemas.openxmlformats.org/officeDocument/2006/relationships/image"/><Relationship Id="rId614" Target="media/image614.png" Type="http://schemas.openxmlformats.org/officeDocument/2006/relationships/image"/><Relationship Id="rId615" Target="media/image615.png" Type="http://schemas.openxmlformats.org/officeDocument/2006/relationships/image"/><Relationship Id="rId616" Target="media/image616.png" Type="http://schemas.openxmlformats.org/officeDocument/2006/relationships/image"/><Relationship Id="rId617" Target="media/image617.png" Type="http://schemas.openxmlformats.org/officeDocument/2006/relationships/image"/><Relationship Id="rId618" Target="media/image618.png" Type="http://schemas.openxmlformats.org/officeDocument/2006/relationships/image"/><Relationship Id="rId619" Target="media/image619.png" Type="http://schemas.openxmlformats.org/officeDocument/2006/relationships/image"/><Relationship Id="rId62" Target="media/image62.png" Type="http://schemas.openxmlformats.org/officeDocument/2006/relationships/image"/><Relationship Id="rId620" Target="media/image620.png" Type="http://schemas.openxmlformats.org/officeDocument/2006/relationships/image"/><Relationship Id="rId621" Target="media/image621.png" Type="http://schemas.openxmlformats.org/officeDocument/2006/relationships/image"/><Relationship Id="rId622" Target="media/image622.png" Type="http://schemas.openxmlformats.org/officeDocument/2006/relationships/image"/><Relationship Id="rId623" Target="media/image623.png" Type="http://schemas.openxmlformats.org/officeDocument/2006/relationships/image"/><Relationship Id="rId624" Target="media/image624.png" Type="http://schemas.openxmlformats.org/officeDocument/2006/relationships/image"/><Relationship Id="rId625" Target="media/image625.png" Type="http://schemas.openxmlformats.org/officeDocument/2006/relationships/image"/><Relationship Id="rId626" Target="media/image626.png" Type="http://schemas.openxmlformats.org/officeDocument/2006/relationships/image"/><Relationship Id="rId627" Target="media/image627.png" Type="http://schemas.openxmlformats.org/officeDocument/2006/relationships/image"/><Relationship Id="rId628" Target="media/image628.png" Type="http://schemas.openxmlformats.org/officeDocument/2006/relationships/image"/><Relationship Id="rId629" Target="media/image629.png" Type="http://schemas.openxmlformats.org/officeDocument/2006/relationships/image"/><Relationship Id="rId63" Target="media/image63.png" Type="http://schemas.openxmlformats.org/officeDocument/2006/relationships/image"/><Relationship Id="rId630" Target="media/image630.png" Type="http://schemas.openxmlformats.org/officeDocument/2006/relationships/image"/><Relationship Id="rId631" Target="media/image631.png" Type="http://schemas.openxmlformats.org/officeDocument/2006/relationships/image"/><Relationship Id="rId632" Target="media/image632.png" Type="http://schemas.openxmlformats.org/officeDocument/2006/relationships/image"/><Relationship Id="rId633" Target="media/image633.png" Type="http://schemas.openxmlformats.org/officeDocument/2006/relationships/image"/><Relationship Id="rId634" Target="media/image634.png" Type="http://schemas.openxmlformats.org/officeDocument/2006/relationships/image"/><Relationship Id="rId635" Target="media/image635.png" Type="http://schemas.openxmlformats.org/officeDocument/2006/relationships/image"/><Relationship Id="rId636" Target="media/image636.png" Type="http://schemas.openxmlformats.org/officeDocument/2006/relationships/image"/><Relationship Id="rId637" Target="media/image637.png" Type="http://schemas.openxmlformats.org/officeDocument/2006/relationships/image"/><Relationship Id="rId638" Target="media/image638.png" Type="http://schemas.openxmlformats.org/officeDocument/2006/relationships/image"/><Relationship Id="rId639" Target="media/image639.png" Type="http://schemas.openxmlformats.org/officeDocument/2006/relationships/image"/><Relationship Id="rId64" Target="media/image64.png" Type="http://schemas.openxmlformats.org/officeDocument/2006/relationships/image"/><Relationship Id="rId640" Target="media/image640.png" Type="http://schemas.openxmlformats.org/officeDocument/2006/relationships/image"/><Relationship Id="rId641" Target="media/image641.png" Type="http://schemas.openxmlformats.org/officeDocument/2006/relationships/image"/><Relationship Id="rId642" Target="media/image642.png" Type="http://schemas.openxmlformats.org/officeDocument/2006/relationships/image"/><Relationship Id="rId643" Target="media/image643.png" Type="http://schemas.openxmlformats.org/officeDocument/2006/relationships/image"/><Relationship Id="rId644" Target="media/image644.png" Type="http://schemas.openxmlformats.org/officeDocument/2006/relationships/image"/><Relationship Id="rId645" Target="media/image645.png" Type="http://schemas.openxmlformats.org/officeDocument/2006/relationships/image"/><Relationship Id="rId646" Target="media/image646.png" Type="http://schemas.openxmlformats.org/officeDocument/2006/relationships/image"/><Relationship Id="rId647" Target="media/image647.png" Type="http://schemas.openxmlformats.org/officeDocument/2006/relationships/image"/><Relationship Id="rId648" Target="media/image648.png" Type="http://schemas.openxmlformats.org/officeDocument/2006/relationships/image"/><Relationship Id="rId649" Target="media/image649.png" Type="http://schemas.openxmlformats.org/officeDocument/2006/relationships/image"/><Relationship Id="rId65" Target="media/image65.png" Type="http://schemas.openxmlformats.org/officeDocument/2006/relationships/image"/><Relationship Id="rId650" Target="media/image650.png" Type="http://schemas.openxmlformats.org/officeDocument/2006/relationships/image"/><Relationship Id="rId651" Target="media/image651.png" Type="http://schemas.openxmlformats.org/officeDocument/2006/relationships/image"/><Relationship Id="rId652" Target="media/image652.png" Type="http://schemas.openxmlformats.org/officeDocument/2006/relationships/image"/><Relationship Id="rId653" Target="media/image653.png" Type="http://schemas.openxmlformats.org/officeDocument/2006/relationships/image"/><Relationship Id="rId654" Target="media/image654.png" Type="http://schemas.openxmlformats.org/officeDocument/2006/relationships/image"/><Relationship Id="rId655" Target="media/image655.png" Type="http://schemas.openxmlformats.org/officeDocument/2006/relationships/image"/><Relationship Id="rId656" Target="media/image656.png" Type="http://schemas.openxmlformats.org/officeDocument/2006/relationships/image"/><Relationship Id="rId657" Target="media/image657.png" Type="http://schemas.openxmlformats.org/officeDocument/2006/relationships/image"/><Relationship Id="rId658" Target="media/image658.png" Type="http://schemas.openxmlformats.org/officeDocument/2006/relationships/image"/><Relationship Id="rId659" Target="media/image659.png" Type="http://schemas.openxmlformats.org/officeDocument/2006/relationships/image"/><Relationship Id="rId66" Target="media/image66.png" Type="http://schemas.openxmlformats.org/officeDocument/2006/relationships/image"/><Relationship Id="rId660" Target="media/image660.png" Type="http://schemas.openxmlformats.org/officeDocument/2006/relationships/image"/><Relationship Id="rId661" Target="media/image661.png" Type="http://schemas.openxmlformats.org/officeDocument/2006/relationships/image"/><Relationship Id="rId662" Target="media/image662.png" Type="http://schemas.openxmlformats.org/officeDocument/2006/relationships/image"/><Relationship Id="rId663" Target="media/image663.png" Type="http://schemas.openxmlformats.org/officeDocument/2006/relationships/image"/><Relationship Id="rId664" Target="media/image664.png" Type="http://schemas.openxmlformats.org/officeDocument/2006/relationships/image"/><Relationship Id="rId665" Target="media/image665.png" Type="http://schemas.openxmlformats.org/officeDocument/2006/relationships/image"/><Relationship Id="rId666" Target="media/image666.png" Type="http://schemas.openxmlformats.org/officeDocument/2006/relationships/image"/><Relationship Id="rId667" Target="media/image667.png" Type="http://schemas.openxmlformats.org/officeDocument/2006/relationships/image"/><Relationship Id="rId668" Target="media/image668.png" Type="http://schemas.openxmlformats.org/officeDocument/2006/relationships/image"/><Relationship Id="rId669" Target="media/image669.png" Type="http://schemas.openxmlformats.org/officeDocument/2006/relationships/image"/><Relationship Id="rId67" Target="media/image67.png" Type="http://schemas.openxmlformats.org/officeDocument/2006/relationships/image"/><Relationship Id="rId670" Target="media/image670.png" Type="http://schemas.openxmlformats.org/officeDocument/2006/relationships/image"/><Relationship Id="rId671" Target="media/image671.png" Type="http://schemas.openxmlformats.org/officeDocument/2006/relationships/image"/><Relationship Id="rId672" Target="media/image672.png" Type="http://schemas.openxmlformats.org/officeDocument/2006/relationships/image"/><Relationship Id="rId673" Target="media/image673.png" Type="http://schemas.openxmlformats.org/officeDocument/2006/relationships/image"/><Relationship Id="rId674" Target="media/image674.png" Type="http://schemas.openxmlformats.org/officeDocument/2006/relationships/image"/><Relationship Id="rId675" Target="media/image675.png" Type="http://schemas.openxmlformats.org/officeDocument/2006/relationships/image"/><Relationship Id="rId676" Target="media/image676.png" Type="http://schemas.openxmlformats.org/officeDocument/2006/relationships/image"/><Relationship Id="rId677" Target="media/image677.png" Type="http://schemas.openxmlformats.org/officeDocument/2006/relationships/image"/><Relationship Id="rId678" Target="media/image678.png" Type="http://schemas.openxmlformats.org/officeDocument/2006/relationships/image"/><Relationship Id="rId679" Target="media/image679.png" Type="http://schemas.openxmlformats.org/officeDocument/2006/relationships/image"/><Relationship Id="rId68" Target="media/image68.png" Type="http://schemas.openxmlformats.org/officeDocument/2006/relationships/image"/><Relationship Id="rId680" Target="media/image680.png" Type="http://schemas.openxmlformats.org/officeDocument/2006/relationships/image"/><Relationship Id="rId681" Target="media/image681.png" Type="http://schemas.openxmlformats.org/officeDocument/2006/relationships/image"/><Relationship Id="rId682" Target="media/image682.png" Type="http://schemas.openxmlformats.org/officeDocument/2006/relationships/image"/><Relationship Id="rId683" Target="media/image683.png" Type="http://schemas.openxmlformats.org/officeDocument/2006/relationships/image"/><Relationship Id="rId684" Target="media/image684.png" Type="http://schemas.openxmlformats.org/officeDocument/2006/relationships/image"/><Relationship Id="rId685" Target="media/image685.png" Type="http://schemas.openxmlformats.org/officeDocument/2006/relationships/image"/><Relationship Id="rId686" Target="media/image686.png" Type="http://schemas.openxmlformats.org/officeDocument/2006/relationships/image"/><Relationship Id="rId687" Target="media/image687.png" Type="http://schemas.openxmlformats.org/officeDocument/2006/relationships/image"/><Relationship Id="rId688" Target="media/image688.png" Type="http://schemas.openxmlformats.org/officeDocument/2006/relationships/image"/><Relationship Id="rId689" Target="media/image689.png" Type="http://schemas.openxmlformats.org/officeDocument/2006/relationships/image"/><Relationship Id="rId69" Target="media/image69.png" Type="http://schemas.openxmlformats.org/officeDocument/2006/relationships/image"/><Relationship Id="rId690" Target="media/image690.png" Type="http://schemas.openxmlformats.org/officeDocument/2006/relationships/image"/><Relationship Id="rId691" Target="media/image691.png" Type="http://schemas.openxmlformats.org/officeDocument/2006/relationships/image"/><Relationship Id="rId692" Target="media/image692.png" Type="http://schemas.openxmlformats.org/officeDocument/2006/relationships/image"/><Relationship Id="rId693" Target="media/image693.png" Type="http://schemas.openxmlformats.org/officeDocument/2006/relationships/image"/><Relationship Id="rId694" Target="media/image694.png" Type="http://schemas.openxmlformats.org/officeDocument/2006/relationships/image"/><Relationship Id="rId695" Target="media/image695.png" Type="http://schemas.openxmlformats.org/officeDocument/2006/relationships/image"/><Relationship Id="rId696" Target="media/image696.png" Type="http://schemas.openxmlformats.org/officeDocument/2006/relationships/image"/><Relationship Id="rId697" Target="media/image697.png" Type="http://schemas.openxmlformats.org/officeDocument/2006/relationships/image"/><Relationship Id="rId698" Target="media/image698.png" Type="http://schemas.openxmlformats.org/officeDocument/2006/relationships/image"/><Relationship Id="rId699" Target="media/image69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00" Target="media/image700.png" Type="http://schemas.openxmlformats.org/officeDocument/2006/relationships/image"/><Relationship Id="rId701" Target="media/image701.png" Type="http://schemas.openxmlformats.org/officeDocument/2006/relationships/image"/><Relationship Id="rId702" Target="media/image702.png" Type="http://schemas.openxmlformats.org/officeDocument/2006/relationships/image"/><Relationship Id="rId703" Target="media/image703.png" Type="http://schemas.openxmlformats.org/officeDocument/2006/relationships/image"/><Relationship Id="rId704" Target="media/image704.png" Type="http://schemas.openxmlformats.org/officeDocument/2006/relationships/image"/><Relationship Id="rId705" Target="media/image705.png" Type="http://schemas.openxmlformats.org/officeDocument/2006/relationships/image"/><Relationship Id="rId706" Target="media/image706.png" Type="http://schemas.openxmlformats.org/officeDocument/2006/relationships/image"/><Relationship Id="rId707" Target="media/image707.png" Type="http://schemas.openxmlformats.org/officeDocument/2006/relationships/image"/><Relationship Id="rId708" Target="media/image708.png" Type="http://schemas.openxmlformats.org/officeDocument/2006/relationships/image"/><Relationship Id="rId709" Target="media/image709.png" Type="http://schemas.openxmlformats.org/officeDocument/2006/relationships/image"/><Relationship Id="rId71" Target="media/image71.png" Type="http://schemas.openxmlformats.org/officeDocument/2006/relationships/image"/><Relationship Id="rId710" Target="media/image710.png" Type="http://schemas.openxmlformats.org/officeDocument/2006/relationships/image"/><Relationship Id="rId711" Target="media/image711.png" Type="http://schemas.openxmlformats.org/officeDocument/2006/relationships/image"/><Relationship Id="rId712" Target="media/image712.png" Type="http://schemas.openxmlformats.org/officeDocument/2006/relationships/image"/><Relationship Id="rId713" Target="media/image713.png" Type="http://schemas.openxmlformats.org/officeDocument/2006/relationships/image"/><Relationship Id="rId714" Target="media/image714.png" Type="http://schemas.openxmlformats.org/officeDocument/2006/relationships/image"/><Relationship Id="rId715" Target="media/image715.png" Type="http://schemas.openxmlformats.org/officeDocument/2006/relationships/image"/><Relationship Id="rId716" Target="media/image716.png" Type="http://schemas.openxmlformats.org/officeDocument/2006/relationships/image"/><Relationship Id="rId717" Target="media/image717.png" Type="http://schemas.openxmlformats.org/officeDocument/2006/relationships/image"/><Relationship Id="rId718" Target="media/image718.png" Type="http://schemas.openxmlformats.org/officeDocument/2006/relationships/image"/><Relationship Id="rId719" Target="media/image719.png" Type="http://schemas.openxmlformats.org/officeDocument/2006/relationships/image"/><Relationship Id="rId72" Target="media/image72.png" Type="http://schemas.openxmlformats.org/officeDocument/2006/relationships/image"/><Relationship Id="rId720" Target="media/image720.png" Type="http://schemas.openxmlformats.org/officeDocument/2006/relationships/image"/><Relationship Id="rId721" Target="media/image721.png" Type="http://schemas.openxmlformats.org/officeDocument/2006/relationships/image"/><Relationship Id="rId722" Target="media/image722.png" Type="http://schemas.openxmlformats.org/officeDocument/2006/relationships/image"/><Relationship Id="rId723" Target="media/image723.png" Type="http://schemas.openxmlformats.org/officeDocument/2006/relationships/image"/><Relationship Id="rId724" Target="media/image724.png" Type="http://schemas.openxmlformats.org/officeDocument/2006/relationships/image"/><Relationship Id="rId725" Target="media/image725.png" Type="http://schemas.openxmlformats.org/officeDocument/2006/relationships/image"/><Relationship Id="rId726" Target="media/image726.png" Type="http://schemas.openxmlformats.org/officeDocument/2006/relationships/image"/><Relationship Id="rId727" Target="media/image727.png" Type="http://schemas.openxmlformats.org/officeDocument/2006/relationships/image"/><Relationship Id="rId728" Target="media/image728.png" Type="http://schemas.openxmlformats.org/officeDocument/2006/relationships/image"/><Relationship Id="rId729" Target="media/image729.png" Type="http://schemas.openxmlformats.org/officeDocument/2006/relationships/image"/><Relationship Id="rId73" Target="media/image73.png" Type="http://schemas.openxmlformats.org/officeDocument/2006/relationships/image"/><Relationship Id="rId730" Target="media/image730.png" Type="http://schemas.openxmlformats.org/officeDocument/2006/relationships/image"/><Relationship Id="rId731" Target="media/image731.png" Type="http://schemas.openxmlformats.org/officeDocument/2006/relationships/image"/><Relationship Id="rId732" Target="media/image732.png" Type="http://schemas.openxmlformats.org/officeDocument/2006/relationships/image"/><Relationship Id="rId733" Target="media/image733.png" Type="http://schemas.openxmlformats.org/officeDocument/2006/relationships/image"/><Relationship Id="rId734" Target="media/image734.png" Type="http://schemas.openxmlformats.org/officeDocument/2006/relationships/image"/><Relationship Id="rId735" Target="media/image735.png" Type="http://schemas.openxmlformats.org/officeDocument/2006/relationships/image"/><Relationship Id="rId736" Target="media/image736.png" Type="http://schemas.openxmlformats.org/officeDocument/2006/relationships/image"/><Relationship Id="rId737" Target="media/image737.png" Type="http://schemas.openxmlformats.org/officeDocument/2006/relationships/image"/><Relationship Id="rId738" Target="media/image738.png" Type="http://schemas.openxmlformats.org/officeDocument/2006/relationships/image"/><Relationship Id="rId739" Target="media/image739.png" Type="http://schemas.openxmlformats.org/officeDocument/2006/relationships/image"/><Relationship Id="rId74" Target="media/image74.png" Type="http://schemas.openxmlformats.org/officeDocument/2006/relationships/image"/><Relationship Id="rId740" Target="media/image740.png" Type="http://schemas.openxmlformats.org/officeDocument/2006/relationships/image"/><Relationship Id="rId741" Target="media/image741.png" Type="http://schemas.openxmlformats.org/officeDocument/2006/relationships/image"/><Relationship Id="rId742" Target="media/image742.png" Type="http://schemas.openxmlformats.org/officeDocument/2006/relationships/image"/><Relationship Id="rId743" Target="media/image743.png" Type="http://schemas.openxmlformats.org/officeDocument/2006/relationships/image"/><Relationship Id="rId744" Target="media/image744.png" Type="http://schemas.openxmlformats.org/officeDocument/2006/relationships/image"/><Relationship Id="rId745" Target="media/image745.jpeg" Type="http://schemas.openxmlformats.org/officeDocument/2006/relationships/image"/><Relationship Id="rId746" Target="media/image746.png" Type="http://schemas.openxmlformats.org/officeDocument/2006/relationships/image"/><Relationship Id="rId747" Target="media/image747.png" Type="http://schemas.openxmlformats.org/officeDocument/2006/relationships/image"/><Relationship Id="rId748" Target="media/image748.png" Type="http://schemas.openxmlformats.org/officeDocument/2006/relationships/image"/><Relationship Id="rId749" Target="media/image749.png" Type="http://schemas.openxmlformats.org/officeDocument/2006/relationships/image"/><Relationship Id="rId75" Target="media/image75.png" Type="http://schemas.openxmlformats.org/officeDocument/2006/relationships/image"/><Relationship Id="rId750" Target="media/image750.jpeg" Type="http://schemas.openxmlformats.org/officeDocument/2006/relationships/image"/><Relationship Id="rId751" Target="media/image751.png" Type="http://schemas.openxmlformats.org/officeDocument/2006/relationships/image"/><Relationship Id="rId752" Target="media/image752.png" Type="http://schemas.openxmlformats.org/officeDocument/2006/relationships/image"/><Relationship Id="rId753" Target="media/image753.png" Type="http://schemas.openxmlformats.org/officeDocument/2006/relationships/image"/><Relationship Id="rId754" Target="media/image754.png" Type="http://schemas.openxmlformats.org/officeDocument/2006/relationships/image"/><Relationship Id="rId755" Target="media/image755.png" Type="http://schemas.openxmlformats.org/officeDocument/2006/relationships/image"/><Relationship Id="rId756" Target="media/image756.png" Type="http://schemas.openxmlformats.org/officeDocument/2006/relationships/image"/><Relationship Id="rId757" Target="media/image757.png" Type="http://schemas.openxmlformats.org/officeDocument/2006/relationships/image"/><Relationship Id="rId758" Target="media/image758.png" Type="http://schemas.openxmlformats.org/officeDocument/2006/relationships/image"/><Relationship Id="rId759" Target="media/image759.png" Type="http://schemas.openxmlformats.org/officeDocument/2006/relationships/image"/><Relationship Id="rId76" Target="media/image76.png" Type="http://schemas.openxmlformats.org/officeDocument/2006/relationships/image"/><Relationship Id="rId760" Target="media/image760.png" Type="http://schemas.openxmlformats.org/officeDocument/2006/relationships/image"/><Relationship Id="rId761" Target="media/image761.png" Type="http://schemas.openxmlformats.org/officeDocument/2006/relationships/image"/><Relationship Id="rId762" Target="media/image762.png" Type="http://schemas.openxmlformats.org/officeDocument/2006/relationships/image"/><Relationship Id="rId763" Target="media/image763.png" Type="http://schemas.openxmlformats.org/officeDocument/2006/relationships/image"/><Relationship Id="rId764" Target="media/image764.png" Type="http://schemas.openxmlformats.org/officeDocument/2006/relationships/image"/><Relationship Id="rId765" Target="media/image765.png" Type="http://schemas.openxmlformats.org/officeDocument/2006/relationships/image"/><Relationship Id="rId766" Target="media/image766.png" Type="http://schemas.openxmlformats.org/officeDocument/2006/relationships/image"/><Relationship Id="rId767" Target="media/image767.png" Type="http://schemas.openxmlformats.org/officeDocument/2006/relationships/image"/><Relationship Id="rId768" Target="media/image768.png" Type="http://schemas.openxmlformats.org/officeDocument/2006/relationships/image"/><Relationship Id="rId769" Target="media/image769.png" Type="http://schemas.openxmlformats.org/officeDocument/2006/relationships/image"/><Relationship Id="rId77" Target="media/image77.png" Type="http://schemas.openxmlformats.org/officeDocument/2006/relationships/image"/><Relationship Id="rId770" Target="media/image770.png" Type="http://schemas.openxmlformats.org/officeDocument/2006/relationships/image"/><Relationship Id="rId771" Target="media/image771.png" Type="http://schemas.openxmlformats.org/officeDocument/2006/relationships/image"/><Relationship Id="rId772" Target="media/image772.png" Type="http://schemas.openxmlformats.org/officeDocument/2006/relationships/image"/><Relationship Id="rId773" Target="media/image773.png" Type="http://schemas.openxmlformats.org/officeDocument/2006/relationships/image"/><Relationship Id="rId774" Target="media/image774.png" Type="http://schemas.openxmlformats.org/officeDocument/2006/relationships/image"/><Relationship Id="rId775" Target="media/image775.png" Type="http://schemas.openxmlformats.org/officeDocument/2006/relationships/image"/><Relationship Id="rId776" Target="media/image776.png" Type="http://schemas.openxmlformats.org/officeDocument/2006/relationships/image"/><Relationship Id="rId777" Target="media/image777.png" Type="http://schemas.openxmlformats.org/officeDocument/2006/relationships/image"/><Relationship Id="rId778" Target="media/image778.png" Type="http://schemas.openxmlformats.org/officeDocument/2006/relationships/image"/><Relationship Id="rId779" Target="media/image779.png" Type="http://schemas.openxmlformats.org/officeDocument/2006/relationships/image"/><Relationship Id="rId78" Target="media/image78.png" Type="http://schemas.openxmlformats.org/officeDocument/2006/relationships/image"/><Relationship Id="rId780" Target="media/image780.png" Type="http://schemas.openxmlformats.org/officeDocument/2006/relationships/image"/><Relationship Id="rId781" Target="media/image781.png" Type="http://schemas.openxmlformats.org/officeDocument/2006/relationships/image"/><Relationship Id="rId782" Target="media/image782.png" Type="http://schemas.openxmlformats.org/officeDocument/2006/relationships/image"/><Relationship Id="rId783" Target="media/image783.png" Type="http://schemas.openxmlformats.org/officeDocument/2006/relationships/image"/><Relationship Id="rId784" Target="media/image784.png" Type="http://schemas.openxmlformats.org/officeDocument/2006/relationships/image"/><Relationship Id="rId785" Target="media/image785.png" Type="http://schemas.openxmlformats.org/officeDocument/2006/relationships/image"/><Relationship Id="rId786" Target="media/image786.png" Type="http://schemas.openxmlformats.org/officeDocument/2006/relationships/image"/><Relationship Id="rId787" Target="media/image787.png" Type="http://schemas.openxmlformats.org/officeDocument/2006/relationships/image"/><Relationship Id="rId788" Target="media/image788.png" Type="http://schemas.openxmlformats.org/officeDocument/2006/relationships/image"/><Relationship Id="rId789" Target="media/image789.png" Type="http://schemas.openxmlformats.org/officeDocument/2006/relationships/image"/><Relationship Id="rId79" Target="media/image79.png" Type="http://schemas.openxmlformats.org/officeDocument/2006/relationships/image"/><Relationship Id="rId790" Target="media/image790.png" Type="http://schemas.openxmlformats.org/officeDocument/2006/relationships/image"/><Relationship Id="rId791" Target="media/image791.png" Type="http://schemas.openxmlformats.org/officeDocument/2006/relationships/image"/><Relationship Id="rId792" Target="media/image792.png" Type="http://schemas.openxmlformats.org/officeDocument/2006/relationships/image"/><Relationship Id="rId793" Target="media/image793.png" Type="http://schemas.openxmlformats.org/officeDocument/2006/relationships/image"/><Relationship Id="rId794" Target="media/image794.png" Type="http://schemas.openxmlformats.org/officeDocument/2006/relationships/image"/><Relationship Id="rId795" Target="media/image795.png" Type="http://schemas.openxmlformats.org/officeDocument/2006/relationships/image"/><Relationship Id="rId796" Target="media/image796.png" Type="http://schemas.openxmlformats.org/officeDocument/2006/relationships/image"/><Relationship Id="rId797" Target="media/image797.png" Type="http://schemas.openxmlformats.org/officeDocument/2006/relationships/image"/><Relationship Id="rId798" Target="media/image798.png" Type="http://schemas.openxmlformats.org/officeDocument/2006/relationships/image"/><Relationship Id="rId799" Target="media/image79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00" Target="media/image800.png" Type="http://schemas.openxmlformats.org/officeDocument/2006/relationships/image"/><Relationship Id="rId801" Target="media/image801.png" Type="http://schemas.openxmlformats.org/officeDocument/2006/relationships/image"/><Relationship Id="rId802" Target="media/image802.png" Type="http://schemas.openxmlformats.org/officeDocument/2006/relationships/image"/><Relationship Id="rId803" Target="media/image803.png" Type="http://schemas.openxmlformats.org/officeDocument/2006/relationships/image"/><Relationship Id="rId804" Target="media/image804.png" Type="http://schemas.openxmlformats.org/officeDocument/2006/relationships/image"/><Relationship Id="rId805" Target="media/image805.png" Type="http://schemas.openxmlformats.org/officeDocument/2006/relationships/image"/><Relationship Id="rId806" Target="media/image806.png" Type="http://schemas.openxmlformats.org/officeDocument/2006/relationships/image"/><Relationship Id="rId807" Target="media/image807.png" Type="http://schemas.openxmlformats.org/officeDocument/2006/relationships/image"/><Relationship Id="rId808" Target="media/image808.png" Type="http://schemas.openxmlformats.org/officeDocument/2006/relationships/image"/><Relationship Id="rId809" Target="media/image809.png" Type="http://schemas.openxmlformats.org/officeDocument/2006/relationships/image"/><Relationship Id="rId81" Target="media/image81.png" Type="http://schemas.openxmlformats.org/officeDocument/2006/relationships/image"/><Relationship Id="rId810" Target="media/image810.png" Type="http://schemas.openxmlformats.org/officeDocument/2006/relationships/image"/><Relationship Id="rId811" Target="media/image811.png" Type="http://schemas.openxmlformats.org/officeDocument/2006/relationships/image"/><Relationship Id="rId812" Target="media/image812.png" Type="http://schemas.openxmlformats.org/officeDocument/2006/relationships/image"/><Relationship Id="rId813" Target="media/image813.png" Type="http://schemas.openxmlformats.org/officeDocument/2006/relationships/image"/><Relationship Id="rId814" Target="media/image814.png" Type="http://schemas.openxmlformats.org/officeDocument/2006/relationships/image"/><Relationship Id="rId815" Target="media/image815.png" Type="http://schemas.openxmlformats.org/officeDocument/2006/relationships/image"/><Relationship Id="rId816" Target="media/image816.png" Type="http://schemas.openxmlformats.org/officeDocument/2006/relationships/image"/><Relationship Id="rId817" Target="media/image817.png" Type="http://schemas.openxmlformats.org/officeDocument/2006/relationships/image"/><Relationship Id="rId818" Target="media/image818.png" Type="http://schemas.openxmlformats.org/officeDocument/2006/relationships/image"/><Relationship Id="rId819" Target="media/image819.png" Type="http://schemas.openxmlformats.org/officeDocument/2006/relationships/image"/><Relationship Id="rId82" Target="media/image82.png" Type="http://schemas.openxmlformats.org/officeDocument/2006/relationships/image"/><Relationship Id="rId820" Target="media/image820.png" Type="http://schemas.openxmlformats.org/officeDocument/2006/relationships/image"/><Relationship Id="rId821" Target="media/image821.png" Type="http://schemas.openxmlformats.org/officeDocument/2006/relationships/image"/><Relationship Id="rId822" Target="media/image822.png" Type="http://schemas.openxmlformats.org/officeDocument/2006/relationships/image"/><Relationship Id="rId823" Target="media/image823.png" Type="http://schemas.openxmlformats.org/officeDocument/2006/relationships/image"/><Relationship Id="rId824" Target="media/image824.png" Type="http://schemas.openxmlformats.org/officeDocument/2006/relationships/image"/><Relationship Id="rId825" Target="media/image825.png" Type="http://schemas.openxmlformats.org/officeDocument/2006/relationships/image"/><Relationship Id="rId826" Target="media/image826.png" Type="http://schemas.openxmlformats.org/officeDocument/2006/relationships/image"/><Relationship Id="rId827" Target="media/image827.png" Type="http://schemas.openxmlformats.org/officeDocument/2006/relationships/image"/><Relationship Id="rId828" Target="media/image828.png" Type="http://schemas.openxmlformats.org/officeDocument/2006/relationships/image"/><Relationship Id="rId829" Target="media/image829.png" Type="http://schemas.openxmlformats.org/officeDocument/2006/relationships/image"/><Relationship Id="rId83" Target="media/image83.png" Type="http://schemas.openxmlformats.org/officeDocument/2006/relationships/image"/><Relationship Id="rId830" Target="media/image830.png" Type="http://schemas.openxmlformats.org/officeDocument/2006/relationships/image"/><Relationship Id="rId831" Target="media/image831.png" Type="http://schemas.openxmlformats.org/officeDocument/2006/relationships/image"/><Relationship Id="rId832" Target="media/image832.png" Type="http://schemas.openxmlformats.org/officeDocument/2006/relationships/image"/><Relationship Id="rId833" Target="media/image833.png" Type="http://schemas.openxmlformats.org/officeDocument/2006/relationships/image"/><Relationship Id="rId834" Target="media/image834.png" Type="http://schemas.openxmlformats.org/officeDocument/2006/relationships/image"/><Relationship Id="rId835" Target="media/image835.png" Type="http://schemas.openxmlformats.org/officeDocument/2006/relationships/image"/><Relationship Id="rId836" Target="media/image836.png" Type="http://schemas.openxmlformats.org/officeDocument/2006/relationships/image"/><Relationship Id="rId837" Target="media/image837.png" Type="http://schemas.openxmlformats.org/officeDocument/2006/relationships/image"/><Relationship Id="rId838" Target="media/image838.png" Type="http://schemas.openxmlformats.org/officeDocument/2006/relationships/image"/><Relationship Id="rId839" Target="media/image839.png" Type="http://schemas.openxmlformats.org/officeDocument/2006/relationships/image"/><Relationship Id="rId84" Target="media/image84.png" Type="http://schemas.openxmlformats.org/officeDocument/2006/relationships/image"/><Relationship Id="rId840" Target="media/image840.png" Type="http://schemas.openxmlformats.org/officeDocument/2006/relationships/image"/><Relationship Id="rId841" Target="media/image841.png" Type="http://schemas.openxmlformats.org/officeDocument/2006/relationships/image"/><Relationship Id="rId842" Target="media/image842.png" Type="http://schemas.openxmlformats.org/officeDocument/2006/relationships/image"/><Relationship Id="rId843" Target="media/image843.png" Type="http://schemas.openxmlformats.org/officeDocument/2006/relationships/image"/><Relationship Id="rId844" Target="media/image844.png" Type="http://schemas.openxmlformats.org/officeDocument/2006/relationships/image"/><Relationship Id="rId845" Target="media/image845.png" Type="http://schemas.openxmlformats.org/officeDocument/2006/relationships/image"/><Relationship Id="rId846" Target="media/image846.png" Type="http://schemas.openxmlformats.org/officeDocument/2006/relationships/image"/><Relationship Id="rId847" Target="media/image847.png" Type="http://schemas.openxmlformats.org/officeDocument/2006/relationships/image"/><Relationship Id="rId848" Target="media/image848.png" Type="http://schemas.openxmlformats.org/officeDocument/2006/relationships/image"/><Relationship Id="rId849" Target="media/image849.png" Type="http://schemas.openxmlformats.org/officeDocument/2006/relationships/image"/><Relationship Id="rId85" Target="media/image85.png" Type="http://schemas.openxmlformats.org/officeDocument/2006/relationships/image"/><Relationship Id="rId850" Target="media/image850.png" Type="http://schemas.openxmlformats.org/officeDocument/2006/relationships/image"/><Relationship Id="rId851" Target="media/image851.png" Type="http://schemas.openxmlformats.org/officeDocument/2006/relationships/image"/><Relationship Id="rId852" Target="media/image852.png" Type="http://schemas.openxmlformats.org/officeDocument/2006/relationships/image"/><Relationship Id="rId853" Target="media/image853.png" Type="http://schemas.openxmlformats.org/officeDocument/2006/relationships/image"/><Relationship Id="rId854" Target="media/image854.png" Type="http://schemas.openxmlformats.org/officeDocument/2006/relationships/image"/><Relationship Id="rId855" Target="media/image855.png" Type="http://schemas.openxmlformats.org/officeDocument/2006/relationships/image"/><Relationship Id="rId856" Target="media/image856.png" Type="http://schemas.openxmlformats.org/officeDocument/2006/relationships/image"/><Relationship Id="rId857" Target="media/image857.png" Type="http://schemas.openxmlformats.org/officeDocument/2006/relationships/image"/><Relationship Id="rId858" Target="media/image858.png" Type="http://schemas.openxmlformats.org/officeDocument/2006/relationships/image"/><Relationship Id="rId859" Target="media/image859.png" Type="http://schemas.openxmlformats.org/officeDocument/2006/relationships/image"/><Relationship Id="rId86" Target="media/image86.png" Type="http://schemas.openxmlformats.org/officeDocument/2006/relationships/image"/><Relationship Id="rId860" Target="media/image860.png" Type="http://schemas.openxmlformats.org/officeDocument/2006/relationships/image"/><Relationship Id="rId861" Target="media/image861.png" Type="http://schemas.openxmlformats.org/officeDocument/2006/relationships/image"/><Relationship Id="rId862" Target="media/image862.png" Type="http://schemas.openxmlformats.org/officeDocument/2006/relationships/image"/><Relationship Id="rId863" Target="media/image863.png" Type="http://schemas.openxmlformats.org/officeDocument/2006/relationships/image"/><Relationship Id="rId864" Target="media/image864.png" Type="http://schemas.openxmlformats.org/officeDocument/2006/relationships/image"/><Relationship Id="rId865" Target="media/image865.png" Type="http://schemas.openxmlformats.org/officeDocument/2006/relationships/image"/><Relationship Id="rId866" Target="media/image866.png" Type="http://schemas.openxmlformats.org/officeDocument/2006/relationships/image"/><Relationship Id="rId867" Target="media/image867.png" Type="http://schemas.openxmlformats.org/officeDocument/2006/relationships/image"/><Relationship Id="rId868" Target="media/image868.png" Type="http://schemas.openxmlformats.org/officeDocument/2006/relationships/image"/><Relationship Id="rId869" Target="media/image869.png" Type="http://schemas.openxmlformats.org/officeDocument/2006/relationships/image"/><Relationship Id="rId87" Target="media/image87.png" Type="http://schemas.openxmlformats.org/officeDocument/2006/relationships/image"/><Relationship Id="rId870" Target="media/image870.png" Type="http://schemas.openxmlformats.org/officeDocument/2006/relationships/image"/><Relationship Id="rId871" Target="media/image871.png" Type="http://schemas.openxmlformats.org/officeDocument/2006/relationships/image"/><Relationship Id="rId872" Target="media/image872.png" Type="http://schemas.openxmlformats.org/officeDocument/2006/relationships/image"/><Relationship Id="rId873" Target="media/image873.png" Type="http://schemas.openxmlformats.org/officeDocument/2006/relationships/image"/><Relationship Id="rId874" Target="media/image874.png" Type="http://schemas.openxmlformats.org/officeDocument/2006/relationships/image"/><Relationship Id="rId875" Target="media/image875.png" Type="http://schemas.openxmlformats.org/officeDocument/2006/relationships/image"/><Relationship Id="rId876" Target="media/image876.png" Type="http://schemas.openxmlformats.org/officeDocument/2006/relationships/image"/><Relationship Id="rId877" Target="media/image877.png" Type="http://schemas.openxmlformats.org/officeDocument/2006/relationships/image"/><Relationship Id="rId878" Target="media/image878.png" Type="http://schemas.openxmlformats.org/officeDocument/2006/relationships/image"/><Relationship Id="rId879" Target="media/image879.png" Type="http://schemas.openxmlformats.org/officeDocument/2006/relationships/image"/><Relationship Id="rId88" Target="media/image88.png" Type="http://schemas.openxmlformats.org/officeDocument/2006/relationships/image"/><Relationship Id="rId880" Target="media/image880.png" Type="http://schemas.openxmlformats.org/officeDocument/2006/relationships/image"/><Relationship Id="rId881" Target="media/image881.png" Type="http://schemas.openxmlformats.org/officeDocument/2006/relationships/image"/><Relationship Id="rId882" Target="media/image882.png" Type="http://schemas.openxmlformats.org/officeDocument/2006/relationships/image"/><Relationship Id="rId883" Target="media/image883.png" Type="http://schemas.openxmlformats.org/officeDocument/2006/relationships/image"/><Relationship Id="rId884" Target="media/image884.png" Type="http://schemas.openxmlformats.org/officeDocument/2006/relationships/image"/><Relationship Id="rId885" Target="media/image885.png" Type="http://schemas.openxmlformats.org/officeDocument/2006/relationships/image"/><Relationship Id="rId886" Target="media/image886.png" Type="http://schemas.openxmlformats.org/officeDocument/2006/relationships/image"/><Relationship Id="rId887" Target="media/image887.png" Type="http://schemas.openxmlformats.org/officeDocument/2006/relationships/image"/><Relationship Id="rId888" Target="media/image888.png" Type="http://schemas.openxmlformats.org/officeDocument/2006/relationships/image"/><Relationship Id="rId889" Target="media/image889.png" Type="http://schemas.openxmlformats.org/officeDocument/2006/relationships/image"/><Relationship Id="rId89" Target="media/image89.png" Type="http://schemas.openxmlformats.org/officeDocument/2006/relationships/image"/><Relationship Id="rId890" Target="media/image890.png" Type="http://schemas.openxmlformats.org/officeDocument/2006/relationships/image"/><Relationship Id="rId891" Target="media/image891.png" Type="http://schemas.openxmlformats.org/officeDocument/2006/relationships/image"/><Relationship Id="rId892" Target="media/image892.png" Type="http://schemas.openxmlformats.org/officeDocument/2006/relationships/image"/><Relationship Id="rId893" Target="media/image893.png" Type="http://schemas.openxmlformats.org/officeDocument/2006/relationships/image"/><Relationship Id="rId894" Target="media/image894.png" Type="http://schemas.openxmlformats.org/officeDocument/2006/relationships/image"/><Relationship Id="rId895" Target="media/image895.png" Type="http://schemas.openxmlformats.org/officeDocument/2006/relationships/image"/><Relationship Id="rId896" Target="media/image896.png" Type="http://schemas.openxmlformats.org/officeDocument/2006/relationships/image"/><Relationship Id="rId897" Target="media/image897.png" Type="http://schemas.openxmlformats.org/officeDocument/2006/relationships/image"/><Relationship Id="rId898" Target="media/image898.png" Type="http://schemas.openxmlformats.org/officeDocument/2006/relationships/image"/><Relationship Id="rId899" Target="media/image89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00" Target="media/image900.png" Type="http://schemas.openxmlformats.org/officeDocument/2006/relationships/image"/><Relationship Id="rId901" Target="media/image901.png" Type="http://schemas.openxmlformats.org/officeDocument/2006/relationships/image"/><Relationship Id="rId902" Target="media/image902.png" Type="http://schemas.openxmlformats.org/officeDocument/2006/relationships/image"/><Relationship Id="rId903" Target="media/image903.png" Type="http://schemas.openxmlformats.org/officeDocument/2006/relationships/image"/><Relationship Id="rId904" Target="media/image904.png" Type="http://schemas.openxmlformats.org/officeDocument/2006/relationships/image"/><Relationship Id="rId905" Target="media/image905.png" Type="http://schemas.openxmlformats.org/officeDocument/2006/relationships/image"/><Relationship Id="rId906" Target="media/image906.png" Type="http://schemas.openxmlformats.org/officeDocument/2006/relationships/image"/><Relationship Id="rId907" Target="media/image907.png" Type="http://schemas.openxmlformats.org/officeDocument/2006/relationships/image"/><Relationship Id="rId908" Target="media/image908.png" Type="http://schemas.openxmlformats.org/officeDocument/2006/relationships/image"/><Relationship Id="rId909" Target="media/image909.png" Type="http://schemas.openxmlformats.org/officeDocument/2006/relationships/image"/><Relationship Id="rId91" Target="media/image91.png" Type="http://schemas.openxmlformats.org/officeDocument/2006/relationships/image"/><Relationship Id="rId910" Target="media/image910.png" Type="http://schemas.openxmlformats.org/officeDocument/2006/relationships/image"/><Relationship Id="rId911" Target="media/image911.png" Type="http://schemas.openxmlformats.org/officeDocument/2006/relationships/image"/><Relationship Id="rId912" Target="media/image912.png" Type="http://schemas.openxmlformats.org/officeDocument/2006/relationships/image"/><Relationship Id="rId913" Target="media/image913.png" Type="http://schemas.openxmlformats.org/officeDocument/2006/relationships/image"/><Relationship Id="rId914" Target="media/image914.png" Type="http://schemas.openxmlformats.org/officeDocument/2006/relationships/image"/><Relationship Id="rId915" Target="media/image915.png" Type="http://schemas.openxmlformats.org/officeDocument/2006/relationships/image"/><Relationship Id="rId916" Target="media/image916.png" Type="http://schemas.openxmlformats.org/officeDocument/2006/relationships/image"/><Relationship Id="rId917" Target="media/image917.png" Type="http://schemas.openxmlformats.org/officeDocument/2006/relationships/image"/><Relationship Id="rId918" Target="media/image918.png" Type="http://schemas.openxmlformats.org/officeDocument/2006/relationships/image"/><Relationship Id="rId919" Target="media/image919.png" Type="http://schemas.openxmlformats.org/officeDocument/2006/relationships/image"/><Relationship Id="rId92" Target="media/image92.png" Type="http://schemas.openxmlformats.org/officeDocument/2006/relationships/image"/><Relationship Id="rId920" Target="media/image920.png" Type="http://schemas.openxmlformats.org/officeDocument/2006/relationships/image"/><Relationship Id="rId921" Target="media/image921.png" Type="http://schemas.openxmlformats.org/officeDocument/2006/relationships/image"/><Relationship Id="rId922" Target="media/image922.png" Type="http://schemas.openxmlformats.org/officeDocument/2006/relationships/image"/><Relationship Id="rId923" Target="media/image923.png" Type="http://schemas.openxmlformats.org/officeDocument/2006/relationships/image"/><Relationship Id="rId924" Target="media/image924.png" Type="http://schemas.openxmlformats.org/officeDocument/2006/relationships/image"/><Relationship Id="rId925" Target="media/image925.png" Type="http://schemas.openxmlformats.org/officeDocument/2006/relationships/image"/><Relationship Id="rId926" Target="media/image926.png" Type="http://schemas.openxmlformats.org/officeDocument/2006/relationships/image"/><Relationship Id="rId927" Target="media/image927.png" Type="http://schemas.openxmlformats.org/officeDocument/2006/relationships/image"/><Relationship Id="rId928" Target="media/image928.png" Type="http://schemas.openxmlformats.org/officeDocument/2006/relationships/image"/><Relationship Id="rId929" Target="media/image929.png" Type="http://schemas.openxmlformats.org/officeDocument/2006/relationships/image"/><Relationship Id="rId93" Target="media/image93.png" Type="http://schemas.openxmlformats.org/officeDocument/2006/relationships/image"/><Relationship Id="rId930" Target="media/image930.png" Type="http://schemas.openxmlformats.org/officeDocument/2006/relationships/image"/><Relationship Id="rId931" Target="media/image931.png" Type="http://schemas.openxmlformats.org/officeDocument/2006/relationships/image"/><Relationship Id="rId932" Target="media/image932.png" Type="http://schemas.openxmlformats.org/officeDocument/2006/relationships/image"/><Relationship Id="rId933" Target="media/image933.png" Type="http://schemas.openxmlformats.org/officeDocument/2006/relationships/image"/><Relationship Id="rId934" Target="media/image934.png" Type="http://schemas.openxmlformats.org/officeDocument/2006/relationships/image"/><Relationship Id="rId935" Target="media/image935.png" Type="http://schemas.openxmlformats.org/officeDocument/2006/relationships/image"/><Relationship Id="rId936" Target="media/image936.png" Type="http://schemas.openxmlformats.org/officeDocument/2006/relationships/image"/><Relationship Id="rId937" Target="media/image937.png" Type="http://schemas.openxmlformats.org/officeDocument/2006/relationships/image"/><Relationship Id="rId938" Target="media/image938.png" Type="http://schemas.openxmlformats.org/officeDocument/2006/relationships/image"/><Relationship Id="rId939" Target="media/image939.png" Type="http://schemas.openxmlformats.org/officeDocument/2006/relationships/image"/><Relationship Id="rId94" Target="media/image94.png" Type="http://schemas.openxmlformats.org/officeDocument/2006/relationships/image"/><Relationship Id="rId940" Target="media/image940.png" Type="http://schemas.openxmlformats.org/officeDocument/2006/relationships/image"/><Relationship Id="rId941" Target="media/image941.png" Type="http://schemas.openxmlformats.org/officeDocument/2006/relationships/image"/><Relationship Id="rId942" Target="media/image942.png" Type="http://schemas.openxmlformats.org/officeDocument/2006/relationships/image"/><Relationship Id="rId943" Target="media/image943.png" Type="http://schemas.openxmlformats.org/officeDocument/2006/relationships/image"/><Relationship Id="rId944" Target="media/image944.png" Type="http://schemas.openxmlformats.org/officeDocument/2006/relationships/image"/><Relationship Id="rId945" Target="media/image945.png" Type="http://schemas.openxmlformats.org/officeDocument/2006/relationships/image"/><Relationship Id="rId946" Target="media/image946.png" Type="http://schemas.openxmlformats.org/officeDocument/2006/relationships/image"/><Relationship Id="rId947" Target="media/image947.png" Type="http://schemas.openxmlformats.org/officeDocument/2006/relationships/image"/><Relationship Id="rId948" Target="media/image948.png" Type="http://schemas.openxmlformats.org/officeDocument/2006/relationships/image"/><Relationship Id="rId949" Target="media/image949.png" Type="http://schemas.openxmlformats.org/officeDocument/2006/relationships/image"/><Relationship Id="rId95" Target="media/image95.png" Type="http://schemas.openxmlformats.org/officeDocument/2006/relationships/image"/><Relationship Id="rId950" Target="media/image950.png" Type="http://schemas.openxmlformats.org/officeDocument/2006/relationships/image"/><Relationship Id="rId951" Target="media/image951.png" Type="http://schemas.openxmlformats.org/officeDocument/2006/relationships/image"/><Relationship Id="rId952" Target="media/image952.png" Type="http://schemas.openxmlformats.org/officeDocument/2006/relationships/image"/><Relationship Id="rId953" Target="media/image953.png" Type="http://schemas.openxmlformats.org/officeDocument/2006/relationships/image"/><Relationship Id="rId954" Target="media/image954.png" Type="http://schemas.openxmlformats.org/officeDocument/2006/relationships/image"/><Relationship Id="rId955" Target="media/image955.png" Type="http://schemas.openxmlformats.org/officeDocument/2006/relationships/image"/><Relationship Id="rId956" Target="media/image956.png" Type="http://schemas.openxmlformats.org/officeDocument/2006/relationships/image"/><Relationship Id="rId957" Target="media/image957.png" Type="http://schemas.openxmlformats.org/officeDocument/2006/relationships/image"/><Relationship Id="rId958" Target="media/image958.png" Type="http://schemas.openxmlformats.org/officeDocument/2006/relationships/image"/><Relationship Id="rId959" Target="media/image959.png" Type="http://schemas.openxmlformats.org/officeDocument/2006/relationships/image"/><Relationship Id="rId96" Target="media/image96.png" Type="http://schemas.openxmlformats.org/officeDocument/2006/relationships/image"/><Relationship Id="rId960" Target="media/image960.png" Type="http://schemas.openxmlformats.org/officeDocument/2006/relationships/image"/><Relationship Id="rId961" Target="media/image961.png" Type="http://schemas.openxmlformats.org/officeDocument/2006/relationships/image"/><Relationship Id="rId962" Target="media/image962.png" Type="http://schemas.openxmlformats.org/officeDocument/2006/relationships/image"/><Relationship Id="rId963" Target="media/image963.png" Type="http://schemas.openxmlformats.org/officeDocument/2006/relationships/image"/><Relationship Id="rId964" Target="media/image964.png" Type="http://schemas.openxmlformats.org/officeDocument/2006/relationships/image"/><Relationship Id="rId965" Target="media/image965.png" Type="http://schemas.openxmlformats.org/officeDocument/2006/relationships/image"/><Relationship Id="rId966" Target="media/image966.png" Type="http://schemas.openxmlformats.org/officeDocument/2006/relationships/image"/><Relationship Id="rId967" Target="media/image967.png" Type="http://schemas.openxmlformats.org/officeDocument/2006/relationships/image"/><Relationship Id="rId968" Target="media/image968.png" Type="http://schemas.openxmlformats.org/officeDocument/2006/relationships/image"/><Relationship Id="rId969" Target="media/image969.png" Type="http://schemas.openxmlformats.org/officeDocument/2006/relationships/image"/><Relationship Id="rId97" Target="media/image97.png" Type="http://schemas.openxmlformats.org/officeDocument/2006/relationships/image"/><Relationship Id="rId970" Target="media/image970.png" Type="http://schemas.openxmlformats.org/officeDocument/2006/relationships/image"/><Relationship Id="rId971" Target="media/image971.png" Type="http://schemas.openxmlformats.org/officeDocument/2006/relationships/image"/><Relationship Id="rId972" Target="media/image972.png" Type="http://schemas.openxmlformats.org/officeDocument/2006/relationships/image"/><Relationship Id="rId973" Target="media/image973.png" Type="http://schemas.openxmlformats.org/officeDocument/2006/relationships/image"/><Relationship Id="rId974" Target="media/image974.png" Type="http://schemas.openxmlformats.org/officeDocument/2006/relationships/image"/><Relationship Id="rId975" Target="media/image975.png" Type="http://schemas.openxmlformats.org/officeDocument/2006/relationships/image"/><Relationship Id="rId976" Target="media/image976.png" Type="http://schemas.openxmlformats.org/officeDocument/2006/relationships/image"/><Relationship Id="rId977" Target="media/image977.png" Type="http://schemas.openxmlformats.org/officeDocument/2006/relationships/image"/><Relationship Id="rId978" Target="media/image978.png" Type="http://schemas.openxmlformats.org/officeDocument/2006/relationships/image"/><Relationship Id="rId979" Target="media/image979.png" Type="http://schemas.openxmlformats.org/officeDocument/2006/relationships/image"/><Relationship Id="rId98" Target="media/image98.png" Type="http://schemas.openxmlformats.org/officeDocument/2006/relationships/image"/><Relationship Id="rId980" Target="media/image980.png" Type="http://schemas.openxmlformats.org/officeDocument/2006/relationships/image"/><Relationship Id="rId981" Target="media/image981.png" Type="http://schemas.openxmlformats.org/officeDocument/2006/relationships/image"/><Relationship Id="rId982" Target="media/image982.png" Type="http://schemas.openxmlformats.org/officeDocument/2006/relationships/image"/><Relationship Id="rId983" Target="media/image983.png" Type="http://schemas.openxmlformats.org/officeDocument/2006/relationships/image"/><Relationship Id="rId984" Target="media/image984.png" Type="http://schemas.openxmlformats.org/officeDocument/2006/relationships/image"/><Relationship Id="rId985" Target="media/image985.png" Type="http://schemas.openxmlformats.org/officeDocument/2006/relationships/image"/><Relationship Id="rId986" Target="media/image986.png" Type="http://schemas.openxmlformats.org/officeDocument/2006/relationships/image"/><Relationship Id="rId987" Target="media/image987.png" Type="http://schemas.openxmlformats.org/officeDocument/2006/relationships/image"/><Relationship Id="rId988" Target="media/image988.png" Type="http://schemas.openxmlformats.org/officeDocument/2006/relationships/image"/><Relationship Id="rId989" Target="media/image989.png" Type="http://schemas.openxmlformats.org/officeDocument/2006/relationships/image"/><Relationship Id="rId99" Target="media/image99.png" Type="http://schemas.openxmlformats.org/officeDocument/2006/relationships/image"/><Relationship Id="rId990" Target="media/image990.png" Type="http://schemas.openxmlformats.org/officeDocument/2006/relationships/image"/><Relationship Id="rId991" Target="media/image991.png" Type="http://schemas.openxmlformats.org/officeDocument/2006/relationships/image"/><Relationship Id="rId992" Target="media/image992.png" Type="http://schemas.openxmlformats.org/officeDocument/2006/relationships/image"/><Relationship Id="rId993" Target="media/image993.png" Type="http://schemas.openxmlformats.org/officeDocument/2006/relationships/image"/><Relationship Id="rId994" Target="media/image994.png" Type="http://schemas.openxmlformats.org/officeDocument/2006/relationships/image"/><Relationship Id="rId995" Target="media/image995.png" Type="http://schemas.openxmlformats.org/officeDocument/2006/relationships/image"/><Relationship Id="rId996" Target="media/image996.png" Type="http://schemas.openxmlformats.org/officeDocument/2006/relationships/image"/><Relationship Id="rId997" Target="media/image997.png" Type="http://schemas.openxmlformats.org/officeDocument/2006/relationships/image"/><Relationship Id="rId998" Target="media/image998.png" Type="http://schemas.openxmlformats.org/officeDocument/2006/relationships/image"/><Relationship Id="rId999" Target="media/image9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27</Pages>
  <Words>6189</Words>
  <Characters>34410</Characters>
  <Application>e-iceblue</Application>
  <DocSecurity>0</DocSecurity>
  <Lines>1640</Lines>
  <Paragraphs>1640</Paragraphs>
  <ScaleCrop>false</ScaleCrop>
  <Company>e-iceblue</Company>
  <LinksUpToDate>false</LinksUpToDate>
  <CharactersWithSpaces>40342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2026-10-29T11:53:15Z</dcterms:created>
  <dc:creator>root</dc:creator>
  <cp:lastModifiedBy>root</cp:lastModifiedBy>
  <dcterms:modified xsi:type="dcterms:W3CDTF">2026-10-29T11:53:15Z</dcterms:modified>
  <cp:revision>1</cp:revision>
</cp:coreProperties>
</file>